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36D70" w14:textId="77777777" w:rsidR="009911E7" w:rsidRPr="00F90A89" w:rsidRDefault="009911E7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  <w:bookmarkStart w:id="0" w:name="_GoBack"/>
      <w:bookmarkEnd w:id="0"/>
      <w:r w:rsidRPr="00F90A89">
        <w:t>Приложение № 1</w:t>
      </w:r>
    </w:p>
    <w:p w14:paraId="56DA55AD" w14:textId="77777777" w:rsidR="009911E7" w:rsidRPr="00F90A89" w:rsidRDefault="009911E7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  <w:r w:rsidRPr="00F90A89">
        <w:t xml:space="preserve">к постановлению Администрации Томской области </w:t>
      </w:r>
    </w:p>
    <w:p w14:paraId="1115AE95" w14:textId="77777777" w:rsidR="009911E7" w:rsidRDefault="009911E7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  <w:r w:rsidRPr="00F90A89">
        <w:t>от _____________201</w:t>
      </w:r>
      <w:r>
        <w:t>9</w:t>
      </w:r>
      <w:r w:rsidRPr="00F90A89">
        <w:t xml:space="preserve"> № </w:t>
      </w:r>
    </w:p>
    <w:p w14:paraId="07D750B7" w14:textId="77777777" w:rsidR="009911E7" w:rsidRPr="009911E7" w:rsidRDefault="009911E7" w:rsidP="009911E7">
      <w:pPr>
        <w:jc w:val="center"/>
        <w:rPr>
          <w:bCs/>
        </w:rPr>
      </w:pPr>
      <w:r w:rsidRPr="009911E7">
        <w:rPr>
          <w:bCs/>
        </w:rPr>
        <w:t>Паспорт</w:t>
      </w:r>
    </w:p>
    <w:p w14:paraId="6A403400" w14:textId="77777777" w:rsidR="009911E7" w:rsidRPr="009911E7" w:rsidRDefault="009911E7" w:rsidP="009911E7">
      <w:pPr>
        <w:jc w:val="center"/>
        <w:rPr>
          <w:bCs/>
        </w:rPr>
      </w:pPr>
      <w:r w:rsidRPr="009911E7">
        <w:rPr>
          <w:bCs/>
        </w:rPr>
        <w:t>государственной программы</w:t>
      </w:r>
    </w:p>
    <w:p w14:paraId="3C17D4B1" w14:textId="77777777" w:rsidR="009911E7" w:rsidRPr="009911E7" w:rsidRDefault="009911E7" w:rsidP="009911E7">
      <w:pPr>
        <w:jc w:val="center"/>
        <w:rPr>
          <w:bCs/>
        </w:rPr>
      </w:pPr>
      <w:r w:rsidRPr="009911E7">
        <w:rPr>
          <w:bCs/>
        </w:rPr>
        <w:t>«</w:t>
      </w:r>
      <w:r w:rsidRPr="009911E7">
        <w:t>Развитие инновационной деятельности и науки в Томской области</w:t>
      </w:r>
      <w:r w:rsidRPr="009911E7">
        <w:rPr>
          <w:bCs/>
        </w:rPr>
        <w:t>»</w:t>
      </w:r>
    </w:p>
    <w:p w14:paraId="79476B54" w14:textId="77777777" w:rsidR="009911E7" w:rsidRDefault="009911E7"/>
    <w:tbl>
      <w:tblPr>
        <w:tblStyle w:val="a3"/>
        <w:tblW w:w="1110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617"/>
        <w:gridCol w:w="1502"/>
        <w:gridCol w:w="698"/>
        <w:gridCol w:w="294"/>
        <w:gridCol w:w="373"/>
        <w:gridCol w:w="619"/>
        <w:gridCol w:w="245"/>
        <w:gridCol w:w="667"/>
        <w:gridCol w:w="667"/>
        <w:gridCol w:w="122"/>
        <w:gridCol w:w="545"/>
        <w:gridCol w:w="448"/>
        <w:gridCol w:w="219"/>
        <w:gridCol w:w="773"/>
        <w:gridCol w:w="142"/>
        <w:gridCol w:w="850"/>
        <w:gridCol w:w="41"/>
        <w:gridCol w:w="337"/>
        <w:gridCol w:w="608"/>
        <w:gridCol w:w="337"/>
      </w:tblGrid>
      <w:tr w:rsidR="009911E7" w:rsidRPr="009911E7" w14:paraId="711E2382" w14:textId="77777777" w:rsidTr="009911E7">
        <w:trPr>
          <w:gridAfter w:val="1"/>
          <w:wAfter w:w="337" w:type="dxa"/>
          <w:trHeight w:val="945"/>
        </w:trPr>
        <w:tc>
          <w:tcPr>
            <w:tcW w:w="1617" w:type="dxa"/>
            <w:hideMark/>
          </w:tcPr>
          <w:p w14:paraId="43ED7E56" w14:textId="77777777" w:rsidR="009911E7" w:rsidRPr="009911E7" w:rsidRDefault="009911E7">
            <w:r w:rsidRPr="009911E7">
              <w:t>Наименование государственной программы</w:t>
            </w:r>
          </w:p>
        </w:tc>
        <w:tc>
          <w:tcPr>
            <w:tcW w:w="9150" w:type="dxa"/>
            <w:gridSpan w:val="18"/>
            <w:hideMark/>
          </w:tcPr>
          <w:p w14:paraId="091476CC" w14:textId="77777777" w:rsidR="009911E7" w:rsidRPr="009911E7" w:rsidRDefault="009911E7">
            <w:r w:rsidRPr="009911E7">
              <w:t>Развитие инновационной деятельности и науки в Томской области</w:t>
            </w:r>
          </w:p>
        </w:tc>
      </w:tr>
      <w:tr w:rsidR="009911E7" w:rsidRPr="009911E7" w14:paraId="70E9AD32" w14:textId="77777777" w:rsidTr="009911E7">
        <w:trPr>
          <w:gridAfter w:val="1"/>
          <w:wAfter w:w="337" w:type="dxa"/>
          <w:trHeight w:val="1260"/>
        </w:trPr>
        <w:tc>
          <w:tcPr>
            <w:tcW w:w="1617" w:type="dxa"/>
            <w:hideMark/>
          </w:tcPr>
          <w:p w14:paraId="2C45234B" w14:textId="77777777" w:rsidR="009911E7" w:rsidRPr="009911E7" w:rsidRDefault="009911E7">
            <w:r w:rsidRPr="009911E7">
              <w:t>Ответственный исполнитель государственной программы</w:t>
            </w:r>
          </w:p>
        </w:tc>
        <w:tc>
          <w:tcPr>
            <w:tcW w:w="9150" w:type="dxa"/>
            <w:gridSpan w:val="18"/>
            <w:hideMark/>
          </w:tcPr>
          <w:p w14:paraId="7367D1D4" w14:textId="77777777" w:rsidR="009911E7" w:rsidRPr="009911E7" w:rsidRDefault="009911E7">
            <w:r w:rsidRPr="009911E7"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9911E7" w:rsidRPr="009911E7" w14:paraId="452B58FB" w14:textId="77777777" w:rsidTr="009911E7">
        <w:trPr>
          <w:gridAfter w:val="1"/>
          <w:wAfter w:w="337" w:type="dxa"/>
          <w:trHeight w:val="2205"/>
        </w:trPr>
        <w:tc>
          <w:tcPr>
            <w:tcW w:w="1617" w:type="dxa"/>
            <w:hideMark/>
          </w:tcPr>
          <w:p w14:paraId="4FA648AE" w14:textId="77777777" w:rsidR="009911E7" w:rsidRPr="009911E7" w:rsidRDefault="009911E7">
            <w:r w:rsidRPr="009911E7"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9150" w:type="dxa"/>
            <w:gridSpan w:val="18"/>
            <w:hideMark/>
          </w:tcPr>
          <w:p w14:paraId="393F1C3E" w14:textId="77777777" w:rsidR="009911E7" w:rsidRPr="009911E7" w:rsidRDefault="009911E7">
            <w:r w:rsidRPr="009911E7"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9911E7" w:rsidRPr="009911E7" w14:paraId="1ABD7CBD" w14:textId="77777777" w:rsidTr="009911E7">
        <w:trPr>
          <w:gridAfter w:val="1"/>
          <w:wAfter w:w="337" w:type="dxa"/>
          <w:trHeight w:val="630"/>
        </w:trPr>
        <w:tc>
          <w:tcPr>
            <w:tcW w:w="1617" w:type="dxa"/>
            <w:hideMark/>
          </w:tcPr>
          <w:p w14:paraId="2B016296" w14:textId="77777777" w:rsidR="009911E7" w:rsidRPr="009911E7" w:rsidRDefault="009911E7">
            <w:r w:rsidRPr="009911E7">
              <w:t>Цель государственной программы</w:t>
            </w:r>
          </w:p>
        </w:tc>
        <w:tc>
          <w:tcPr>
            <w:tcW w:w="9150" w:type="dxa"/>
            <w:gridSpan w:val="18"/>
            <w:hideMark/>
          </w:tcPr>
          <w:p w14:paraId="6F2FE051" w14:textId="77777777" w:rsidR="009911E7" w:rsidRPr="009911E7" w:rsidRDefault="009911E7">
            <w:r w:rsidRPr="009911E7">
              <w:t xml:space="preserve">Повышение эффективности научной, научно-технической и инновационной деятельности в Томской области   </w:t>
            </w:r>
          </w:p>
        </w:tc>
      </w:tr>
      <w:tr w:rsidR="009911E7" w:rsidRPr="009911E7" w14:paraId="28260C5F" w14:textId="77777777" w:rsidTr="009911E7">
        <w:trPr>
          <w:gridAfter w:val="1"/>
          <w:wAfter w:w="337" w:type="dxa"/>
          <w:trHeight w:val="870"/>
        </w:trPr>
        <w:tc>
          <w:tcPr>
            <w:tcW w:w="1617" w:type="dxa"/>
            <w:vMerge w:val="restart"/>
            <w:hideMark/>
          </w:tcPr>
          <w:p w14:paraId="72671521" w14:textId="77777777" w:rsidR="009911E7" w:rsidRPr="009911E7" w:rsidRDefault="009911E7" w:rsidP="009911E7">
            <w:r w:rsidRPr="009911E7"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2200" w:type="dxa"/>
            <w:gridSpan w:val="2"/>
            <w:hideMark/>
          </w:tcPr>
          <w:p w14:paraId="77A29536" w14:textId="77777777" w:rsidR="009911E7" w:rsidRPr="009911E7" w:rsidRDefault="009911E7" w:rsidP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Показатели цели</w:t>
            </w:r>
          </w:p>
        </w:tc>
        <w:tc>
          <w:tcPr>
            <w:tcW w:w="667" w:type="dxa"/>
            <w:gridSpan w:val="2"/>
            <w:hideMark/>
          </w:tcPr>
          <w:p w14:paraId="33432D22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2018</w:t>
            </w:r>
          </w:p>
        </w:tc>
        <w:tc>
          <w:tcPr>
            <w:tcW w:w="864" w:type="dxa"/>
            <w:gridSpan w:val="2"/>
            <w:hideMark/>
          </w:tcPr>
          <w:p w14:paraId="33273636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2019</w:t>
            </w:r>
            <w:r w:rsidRPr="009911E7">
              <w:rPr>
                <w:sz w:val="20"/>
                <w:szCs w:val="20"/>
              </w:rPr>
              <w:br/>
              <w:t>(оценка)</w:t>
            </w:r>
          </w:p>
        </w:tc>
        <w:tc>
          <w:tcPr>
            <w:tcW w:w="667" w:type="dxa"/>
            <w:hideMark/>
          </w:tcPr>
          <w:p w14:paraId="02578CB0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2020</w:t>
            </w:r>
          </w:p>
        </w:tc>
        <w:tc>
          <w:tcPr>
            <w:tcW w:w="667" w:type="dxa"/>
            <w:hideMark/>
          </w:tcPr>
          <w:p w14:paraId="73BCF1F5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2021</w:t>
            </w:r>
          </w:p>
        </w:tc>
        <w:tc>
          <w:tcPr>
            <w:tcW w:w="667" w:type="dxa"/>
            <w:gridSpan w:val="2"/>
            <w:hideMark/>
          </w:tcPr>
          <w:p w14:paraId="329B42C9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2022</w:t>
            </w:r>
          </w:p>
        </w:tc>
        <w:tc>
          <w:tcPr>
            <w:tcW w:w="667" w:type="dxa"/>
            <w:gridSpan w:val="2"/>
            <w:hideMark/>
          </w:tcPr>
          <w:p w14:paraId="095DF077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2023</w:t>
            </w:r>
          </w:p>
        </w:tc>
        <w:tc>
          <w:tcPr>
            <w:tcW w:w="915" w:type="dxa"/>
            <w:gridSpan w:val="2"/>
            <w:hideMark/>
          </w:tcPr>
          <w:p w14:paraId="73DEB7B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2024</w:t>
            </w:r>
          </w:p>
        </w:tc>
        <w:tc>
          <w:tcPr>
            <w:tcW w:w="891" w:type="dxa"/>
            <w:gridSpan w:val="2"/>
            <w:hideMark/>
          </w:tcPr>
          <w:p w14:paraId="423B6B1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2025</w:t>
            </w:r>
            <w:r w:rsidRPr="009911E7">
              <w:rPr>
                <w:sz w:val="20"/>
                <w:szCs w:val="20"/>
              </w:rPr>
              <w:br/>
              <w:t>(прогнозный)</w:t>
            </w:r>
          </w:p>
        </w:tc>
        <w:tc>
          <w:tcPr>
            <w:tcW w:w="945" w:type="dxa"/>
            <w:gridSpan w:val="2"/>
            <w:hideMark/>
          </w:tcPr>
          <w:p w14:paraId="7C88D37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2026</w:t>
            </w:r>
            <w:r w:rsidRPr="009911E7">
              <w:rPr>
                <w:sz w:val="20"/>
                <w:szCs w:val="20"/>
              </w:rPr>
              <w:br/>
              <w:t>(прогнозный)</w:t>
            </w:r>
          </w:p>
        </w:tc>
      </w:tr>
      <w:tr w:rsidR="009911E7" w:rsidRPr="009911E7" w14:paraId="49FDC1AD" w14:textId="77777777" w:rsidTr="009911E7">
        <w:trPr>
          <w:gridAfter w:val="1"/>
          <w:wAfter w:w="337" w:type="dxa"/>
          <w:trHeight w:val="2205"/>
        </w:trPr>
        <w:tc>
          <w:tcPr>
            <w:tcW w:w="1617" w:type="dxa"/>
            <w:vMerge/>
            <w:hideMark/>
          </w:tcPr>
          <w:p w14:paraId="56B5678F" w14:textId="77777777" w:rsidR="009911E7" w:rsidRPr="009911E7" w:rsidRDefault="009911E7"/>
        </w:tc>
        <w:tc>
          <w:tcPr>
            <w:tcW w:w="2200" w:type="dxa"/>
            <w:gridSpan w:val="2"/>
            <w:hideMark/>
          </w:tcPr>
          <w:p w14:paraId="0852CAFE" w14:textId="77777777" w:rsidR="009911E7" w:rsidRPr="009911E7" w:rsidRDefault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1. Доля продукции высокотехнологичных и наукоемких отраслей экономики в валовом региональном продукте, %</w:t>
            </w:r>
          </w:p>
        </w:tc>
        <w:tc>
          <w:tcPr>
            <w:tcW w:w="667" w:type="dxa"/>
            <w:gridSpan w:val="2"/>
            <w:hideMark/>
          </w:tcPr>
          <w:p w14:paraId="6B423748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25,8</w:t>
            </w:r>
          </w:p>
        </w:tc>
        <w:tc>
          <w:tcPr>
            <w:tcW w:w="864" w:type="dxa"/>
            <w:gridSpan w:val="2"/>
            <w:hideMark/>
          </w:tcPr>
          <w:p w14:paraId="664FAA28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26,3</w:t>
            </w:r>
          </w:p>
        </w:tc>
        <w:tc>
          <w:tcPr>
            <w:tcW w:w="667" w:type="dxa"/>
            <w:hideMark/>
          </w:tcPr>
          <w:p w14:paraId="193FBB0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27,0</w:t>
            </w:r>
          </w:p>
        </w:tc>
        <w:tc>
          <w:tcPr>
            <w:tcW w:w="667" w:type="dxa"/>
            <w:hideMark/>
          </w:tcPr>
          <w:p w14:paraId="3CF747CC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27,3</w:t>
            </w:r>
          </w:p>
        </w:tc>
        <w:tc>
          <w:tcPr>
            <w:tcW w:w="667" w:type="dxa"/>
            <w:gridSpan w:val="2"/>
            <w:hideMark/>
          </w:tcPr>
          <w:p w14:paraId="758A3CCA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27,6</w:t>
            </w:r>
          </w:p>
        </w:tc>
        <w:tc>
          <w:tcPr>
            <w:tcW w:w="667" w:type="dxa"/>
            <w:gridSpan w:val="2"/>
            <w:hideMark/>
          </w:tcPr>
          <w:p w14:paraId="534B0FDC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28,0</w:t>
            </w:r>
          </w:p>
        </w:tc>
        <w:tc>
          <w:tcPr>
            <w:tcW w:w="915" w:type="dxa"/>
            <w:gridSpan w:val="2"/>
            <w:hideMark/>
          </w:tcPr>
          <w:p w14:paraId="01AC5C25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28,5</w:t>
            </w:r>
          </w:p>
        </w:tc>
        <w:tc>
          <w:tcPr>
            <w:tcW w:w="891" w:type="dxa"/>
            <w:gridSpan w:val="2"/>
            <w:hideMark/>
          </w:tcPr>
          <w:p w14:paraId="4C579629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29,0</w:t>
            </w:r>
          </w:p>
        </w:tc>
        <w:tc>
          <w:tcPr>
            <w:tcW w:w="945" w:type="dxa"/>
            <w:gridSpan w:val="2"/>
            <w:hideMark/>
          </w:tcPr>
          <w:p w14:paraId="57288EDE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30,0</w:t>
            </w:r>
          </w:p>
        </w:tc>
      </w:tr>
      <w:tr w:rsidR="009911E7" w:rsidRPr="009911E7" w14:paraId="2DBDD722" w14:textId="77777777" w:rsidTr="009911E7">
        <w:trPr>
          <w:gridAfter w:val="1"/>
          <w:wAfter w:w="337" w:type="dxa"/>
          <w:trHeight w:val="3150"/>
        </w:trPr>
        <w:tc>
          <w:tcPr>
            <w:tcW w:w="1617" w:type="dxa"/>
            <w:vMerge/>
            <w:hideMark/>
          </w:tcPr>
          <w:p w14:paraId="26FBDA53" w14:textId="77777777" w:rsidR="009911E7" w:rsidRPr="009911E7" w:rsidRDefault="009911E7"/>
        </w:tc>
        <w:tc>
          <w:tcPr>
            <w:tcW w:w="2200" w:type="dxa"/>
            <w:gridSpan w:val="2"/>
            <w:hideMark/>
          </w:tcPr>
          <w:p w14:paraId="26F358C7" w14:textId="77777777" w:rsidR="009911E7" w:rsidRPr="009911E7" w:rsidRDefault="009911E7" w:rsidP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2. Число созданных и модернизированных высокопроизводительных рабочих мест по курируемым видам экономической деятельности, тыс. единиц</w:t>
            </w:r>
          </w:p>
        </w:tc>
        <w:tc>
          <w:tcPr>
            <w:tcW w:w="667" w:type="dxa"/>
            <w:gridSpan w:val="2"/>
            <w:hideMark/>
          </w:tcPr>
          <w:p w14:paraId="60A18DBA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26,20</w:t>
            </w:r>
          </w:p>
        </w:tc>
        <w:tc>
          <w:tcPr>
            <w:tcW w:w="864" w:type="dxa"/>
            <w:gridSpan w:val="2"/>
            <w:hideMark/>
          </w:tcPr>
          <w:p w14:paraId="30C704B1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26,45</w:t>
            </w:r>
          </w:p>
        </w:tc>
        <w:tc>
          <w:tcPr>
            <w:tcW w:w="667" w:type="dxa"/>
            <w:hideMark/>
          </w:tcPr>
          <w:p w14:paraId="5E0BD842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26,70</w:t>
            </w:r>
          </w:p>
        </w:tc>
        <w:tc>
          <w:tcPr>
            <w:tcW w:w="667" w:type="dxa"/>
            <w:hideMark/>
          </w:tcPr>
          <w:p w14:paraId="077453A4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26,85</w:t>
            </w:r>
          </w:p>
        </w:tc>
        <w:tc>
          <w:tcPr>
            <w:tcW w:w="667" w:type="dxa"/>
            <w:gridSpan w:val="2"/>
            <w:hideMark/>
          </w:tcPr>
          <w:p w14:paraId="14B97121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27,0</w:t>
            </w:r>
          </w:p>
        </w:tc>
        <w:tc>
          <w:tcPr>
            <w:tcW w:w="667" w:type="dxa"/>
            <w:gridSpan w:val="2"/>
            <w:hideMark/>
          </w:tcPr>
          <w:p w14:paraId="2935BB75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27,2</w:t>
            </w:r>
          </w:p>
        </w:tc>
        <w:tc>
          <w:tcPr>
            <w:tcW w:w="915" w:type="dxa"/>
            <w:gridSpan w:val="2"/>
            <w:hideMark/>
          </w:tcPr>
          <w:p w14:paraId="0D654163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27,5</w:t>
            </w:r>
          </w:p>
        </w:tc>
        <w:tc>
          <w:tcPr>
            <w:tcW w:w="891" w:type="dxa"/>
            <w:gridSpan w:val="2"/>
            <w:hideMark/>
          </w:tcPr>
          <w:p w14:paraId="008A2A31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28,0</w:t>
            </w:r>
          </w:p>
        </w:tc>
        <w:tc>
          <w:tcPr>
            <w:tcW w:w="945" w:type="dxa"/>
            <w:gridSpan w:val="2"/>
            <w:hideMark/>
          </w:tcPr>
          <w:p w14:paraId="4F814841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28,5</w:t>
            </w:r>
          </w:p>
        </w:tc>
      </w:tr>
      <w:tr w:rsidR="009911E7" w:rsidRPr="009911E7" w14:paraId="6AD275BC" w14:textId="77777777" w:rsidTr="009911E7">
        <w:trPr>
          <w:gridAfter w:val="1"/>
          <w:wAfter w:w="337" w:type="dxa"/>
          <w:trHeight w:val="1260"/>
        </w:trPr>
        <w:tc>
          <w:tcPr>
            <w:tcW w:w="1617" w:type="dxa"/>
            <w:vMerge/>
            <w:hideMark/>
          </w:tcPr>
          <w:p w14:paraId="66F2F968" w14:textId="77777777" w:rsidR="009911E7" w:rsidRPr="009911E7" w:rsidRDefault="009911E7"/>
        </w:tc>
        <w:tc>
          <w:tcPr>
            <w:tcW w:w="2200" w:type="dxa"/>
            <w:gridSpan w:val="2"/>
            <w:hideMark/>
          </w:tcPr>
          <w:p w14:paraId="1257049E" w14:textId="77777777" w:rsidR="009911E7" w:rsidRPr="009911E7" w:rsidRDefault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 xml:space="preserve">3. Увеличение затрат на развитие «сквозных» цифровых технологий, %* </w:t>
            </w:r>
          </w:p>
        </w:tc>
        <w:tc>
          <w:tcPr>
            <w:tcW w:w="667" w:type="dxa"/>
            <w:gridSpan w:val="2"/>
            <w:hideMark/>
          </w:tcPr>
          <w:p w14:paraId="2F58E236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-</w:t>
            </w:r>
          </w:p>
        </w:tc>
        <w:tc>
          <w:tcPr>
            <w:tcW w:w="864" w:type="dxa"/>
            <w:gridSpan w:val="2"/>
            <w:hideMark/>
          </w:tcPr>
          <w:p w14:paraId="7FEB1006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100,0</w:t>
            </w:r>
          </w:p>
        </w:tc>
        <w:tc>
          <w:tcPr>
            <w:tcW w:w="667" w:type="dxa"/>
            <w:hideMark/>
          </w:tcPr>
          <w:p w14:paraId="77D2B149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125,0</w:t>
            </w:r>
          </w:p>
        </w:tc>
        <w:tc>
          <w:tcPr>
            <w:tcW w:w="667" w:type="dxa"/>
            <w:hideMark/>
          </w:tcPr>
          <w:p w14:paraId="68E82824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150,0</w:t>
            </w:r>
          </w:p>
        </w:tc>
        <w:tc>
          <w:tcPr>
            <w:tcW w:w="667" w:type="dxa"/>
            <w:gridSpan w:val="2"/>
            <w:hideMark/>
          </w:tcPr>
          <w:p w14:paraId="2D58D933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165,0</w:t>
            </w:r>
          </w:p>
        </w:tc>
        <w:tc>
          <w:tcPr>
            <w:tcW w:w="667" w:type="dxa"/>
            <w:gridSpan w:val="2"/>
            <w:hideMark/>
          </w:tcPr>
          <w:p w14:paraId="4491577D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175</w:t>
            </w:r>
          </w:p>
        </w:tc>
        <w:tc>
          <w:tcPr>
            <w:tcW w:w="915" w:type="dxa"/>
            <w:gridSpan w:val="2"/>
            <w:hideMark/>
          </w:tcPr>
          <w:p w14:paraId="16D627B6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185</w:t>
            </w:r>
          </w:p>
        </w:tc>
        <w:tc>
          <w:tcPr>
            <w:tcW w:w="891" w:type="dxa"/>
            <w:gridSpan w:val="2"/>
            <w:hideMark/>
          </w:tcPr>
          <w:p w14:paraId="30BE27A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195</w:t>
            </w:r>
          </w:p>
        </w:tc>
        <w:tc>
          <w:tcPr>
            <w:tcW w:w="945" w:type="dxa"/>
            <w:gridSpan w:val="2"/>
            <w:hideMark/>
          </w:tcPr>
          <w:p w14:paraId="0A048798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200</w:t>
            </w:r>
          </w:p>
        </w:tc>
      </w:tr>
      <w:tr w:rsidR="009911E7" w:rsidRPr="009911E7" w14:paraId="23CA32EF" w14:textId="77777777" w:rsidTr="009911E7">
        <w:trPr>
          <w:gridAfter w:val="1"/>
          <w:wAfter w:w="337" w:type="dxa"/>
          <w:trHeight w:val="3150"/>
        </w:trPr>
        <w:tc>
          <w:tcPr>
            <w:tcW w:w="1617" w:type="dxa"/>
            <w:vMerge/>
            <w:hideMark/>
          </w:tcPr>
          <w:p w14:paraId="26FB8AE2" w14:textId="77777777" w:rsidR="009911E7" w:rsidRPr="009911E7" w:rsidRDefault="009911E7"/>
        </w:tc>
        <w:tc>
          <w:tcPr>
            <w:tcW w:w="2200" w:type="dxa"/>
            <w:gridSpan w:val="2"/>
            <w:hideMark/>
          </w:tcPr>
          <w:p w14:paraId="1B0BD4FF" w14:textId="77777777" w:rsidR="009911E7" w:rsidRPr="009911E7" w:rsidRDefault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4. Количество запущенных проектов по цифровой трансформации здравоохранения, образования, государственного управления</w:t>
            </w:r>
            <w:r w:rsidRPr="009911E7">
              <w:rPr>
                <w:sz w:val="22"/>
                <w:szCs w:val="22"/>
              </w:rPr>
              <w:br/>
              <w:t>и других сфер, не менее</w:t>
            </w:r>
          </w:p>
        </w:tc>
        <w:tc>
          <w:tcPr>
            <w:tcW w:w="667" w:type="dxa"/>
            <w:gridSpan w:val="2"/>
            <w:hideMark/>
          </w:tcPr>
          <w:p w14:paraId="2FF70CC2" w14:textId="77777777" w:rsidR="009911E7" w:rsidRPr="009911E7" w:rsidRDefault="009911E7" w:rsidP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-</w:t>
            </w:r>
          </w:p>
        </w:tc>
        <w:tc>
          <w:tcPr>
            <w:tcW w:w="864" w:type="dxa"/>
            <w:gridSpan w:val="2"/>
            <w:hideMark/>
          </w:tcPr>
          <w:p w14:paraId="33B14B50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</w:t>
            </w:r>
          </w:p>
        </w:tc>
        <w:tc>
          <w:tcPr>
            <w:tcW w:w="667" w:type="dxa"/>
            <w:hideMark/>
          </w:tcPr>
          <w:p w14:paraId="33A317ED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667" w:type="dxa"/>
            <w:hideMark/>
          </w:tcPr>
          <w:p w14:paraId="12D9AD1A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667" w:type="dxa"/>
            <w:gridSpan w:val="2"/>
            <w:hideMark/>
          </w:tcPr>
          <w:p w14:paraId="43D2754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667" w:type="dxa"/>
            <w:gridSpan w:val="2"/>
            <w:hideMark/>
          </w:tcPr>
          <w:p w14:paraId="7BEA9695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gridSpan w:val="2"/>
            <w:hideMark/>
          </w:tcPr>
          <w:p w14:paraId="719FD83F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891" w:type="dxa"/>
            <w:gridSpan w:val="2"/>
            <w:hideMark/>
          </w:tcPr>
          <w:p w14:paraId="1C37EE7D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2"/>
            <w:hideMark/>
          </w:tcPr>
          <w:p w14:paraId="28C4DFCB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1</w:t>
            </w:r>
          </w:p>
        </w:tc>
      </w:tr>
      <w:tr w:rsidR="009911E7" w:rsidRPr="009911E7" w14:paraId="34514BEE" w14:textId="77777777" w:rsidTr="009911E7">
        <w:trPr>
          <w:gridAfter w:val="1"/>
          <w:wAfter w:w="337" w:type="dxa"/>
          <w:trHeight w:val="945"/>
        </w:trPr>
        <w:tc>
          <w:tcPr>
            <w:tcW w:w="1617" w:type="dxa"/>
            <w:hideMark/>
          </w:tcPr>
          <w:p w14:paraId="1F10B98B" w14:textId="77777777" w:rsidR="009911E7" w:rsidRPr="009911E7" w:rsidRDefault="009911E7">
            <w:r w:rsidRPr="009911E7">
              <w:t>Сроки реализации государственной программы</w:t>
            </w:r>
          </w:p>
        </w:tc>
        <w:tc>
          <w:tcPr>
            <w:tcW w:w="9150" w:type="dxa"/>
            <w:gridSpan w:val="18"/>
            <w:hideMark/>
          </w:tcPr>
          <w:p w14:paraId="5FAABE3E" w14:textId="77777777" w:rsidR="009911E7" w:rsidRPr="009911E7" w:rsidRDefault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2020-2024 с прогнозом до 2026</w:t>
            </w:r>
            <w:r>
              <w:rPr>
                <w:sz w:val="22"/>
                <w:szCs w:val="22"/>
              </w:rPr>
              <w:t xml:space="preserve"> года</w:t>
            </w:r>
          </w:p>
        </w:tc>
      </w:tr>
      <w:tr w:rsidR="009911E7" w:rsidRPr="009911E7" w14:paraId="7DA4661F" w14:textId="77777777" w:rsidTr="00F25A14">
        <w:trPr>
          <w:gridAfter w:val="1"/>
          <w:wAfter w:w="337" w:type="dxa"/>
          <w:trHeight w:val="945"/>
        </w:trPr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C985" w14:textId="77777777" w:rsidR="009911E7" w:rsidRPr="009911E7" w:rsidRDefault="009911E7" w:rsidP="009911E7">
            <w:r w:rsidRPr="009911E7"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C7E9" w14:textId="77777777" w:rsidR="009911E7" w:rsidRPr="009911E7" w:rsidRDefault="009911E7" w:rsidP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hideMark/>
          </w:tcPr>
          <w:p w14:paraId="510F1241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  <w:gridSpan w:val="2"/>
            <w:hideMark/>
          </w:tcPr>
          <w:p w14:paraId="4A3C34EF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2020</w:t>
            </w:r>
          </w:p>
        </w:tc>
        <w:tc>
          <w:tcPr>
            <w:tcW w:w="912" w:type="dxa"/>
            <w:gridSpan w:val="2"/>
            <w:hideMark/>
          </w:tcPr>
          <w:p w14:paraId="02C78F31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2021</w:t>
            </w:r>
          </w:p>
        </w:tc>
        <w:tc>
          <w:tcPr>
            <w:tcW w:w="789" w:type="dxa"/>
            <w:gridSpan w:val="2"/>
            <w:hideMark/>
          </w:tcPr>
          <w:p w14:paraId="3CCD0086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2022</w:t>
            </w:r>
          </w:p>
        </w:tc>
        <w:tc>
          <w:tcPr>
            <w:tcW w:w="993" w:type="dxa"/>
            <w:gridSpan w:val="2"/>
            <w:hideMark/>
          </w:tcPr>
          <w:p w14:paraId="1F99F797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  <w:gridSpan w:val="2"/>
            <w:hideMark/>
          </w:tcPr>
          <w:p w14:paraId="70BC1D57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2024</w:t>
            </w:r>
          </w:p>
        </w:tc>
        <w:tc>
          <w:tcPr>
            <w:tcW w:w="992" w:type="dxa"/>
            <w:gridSpan w:val="2"/>
            <w:hideMark/>
          </w:tcPr>
          <w:p w14:paraId="7BBE895D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2025</w:t>
            </w:r>
            <w:r w:rsidRPr="009911E7">
              <w:rPr>
                <w:sz w:val="20"/>
                <w:szCs w:val="20"/>
              </w:rPr>
              <w:br/>
              <w:t>(прогнозный)</w:t>
            </w:r>
          </w:p>
        </w:tc>
        <w:tc>
          <w:tcPr>
            <w:tcW w:w="986" w:type="dxa"/>
            <w:gridSpan w:val="3"/>
            <w:hideMark/>
          </w:tcPr>
          <w:p w14:paraId="57A8B13D" w14:textId="77777777" w:rsidR="009911E7" w:rsidRPr="009911E7" w:rsidRDefault="009911E7" w:rsidP="009911E7">
            <w:pPr>
              <w:jc w:val="center"/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2026</w:t>
            </w:r>
            <w:r w:rsidRPr="009911E7">
              <w:rPr>
                <w:sz w:val="20"/>
                <w:szCs w:val="20"/>
              </w:rPr>
              <w:br/>
              <w:t>(прогнозный)</w:t>
            </w:r>
          </w:p>
        </w:tc>
      </w:tr>
      <w:tr w:rsidR="009911E7" w:rsidRPr="009911E7" w14:paraId="01493181" w14:textId="77777777" w:rsidTr="00F25A14">
        <w:trPr>
          <w:gridAfter w:val="1"/>
          <w:wAfter w:w="337" w:type="dxa"/>
          <w:trHeight w:val="1335"/>
        </w:trPr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A1DC" w14:textId="77777777" w:rsidR="009911E7" w:rsidRPr="009911E7" w:rsidRDefault="009911E7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2C4C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1FE41C01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560 000,0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0D131547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12" w:type="dxa"/>
            <w:gridSpan w:val="2"/>
            <w:vAlign w:val="center"/>
            <w:hideMark/>
          </w:tcPr>
          <w:p w14:paraId="30240023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789" w:type="dxa"/>
            <w:gridSpan w:val="2"/>
            <w:vAlign w:val="center"/>
            <w:hideMark/>
          </w:tcPr>
          <w:p w14:paraId="70261328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3" w:type="dxa"/>
            <w:gridSpan w:val="2"/>
            <w:vAlign w:val="center"/>
            <w:hideMark/>
          </w:tcPr>
          <w:p w14:paraId="7FB9DA91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802E264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41B3D797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80 000,00</w:t>
            </w:r>
          </w:p>
        </w:tc>
        <w:tc>
          <w:tcPr>
            <w:tcW w:w="986" w:type="dxa"/>
            <w:gridSpan w:val="3"/>
            <w:vAlign w:val="center"/>
            <w:hideMark/>
          </w:tcPr>
          <w:p w14:paraId="2B629DB7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</w:tr>
      <w:tr w:rsidR="009911E7" w:rsidRPr="009911E7" w14:paraId="3DCC7698" w14:textId="77777777" w:rsidTr="00F25A14">
        <w:trPr>
          <w:gridAfter w:val="1"/>
          <w:wAfter w:w="337" w:type="dxa"/>
          <w:trHeight w:val="3780"/>
        </w:trPr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C1EE" w14:textId="77777777" w:rsidR="009911E7" w:rsidRPr="009911E7" w:rsidRDefault="009911E7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BDC6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3A85331D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560 000,0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2306C5BD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12" w:type="dxa"/>
            <w:gridSpan w:val="2"/>
            <w:vAlign w:val="center"/>
            <w:hideMark/>
          </w:tcPr>
          <w:p w14:paraId="55DCB435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789" w:type="dxa"/>
            <w:gridSpan w:val="2"/>
            <w:vAlign w:val="center"/>
            <w:hideMark/>
          </w:tcPr>
          <w:p w14:paraId="0EFA3936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3" w:type="dxa"/>
            <w:gridSpan w:val="2"/>
            <w:vAlign w:val="center"/>
            <w:hideMark/>
          </w:tcPr>
          <w:p w14:paraId="30718BEF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0F1215F6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43E13271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80 000,00</w:t>
            </w:r>
          </w:p>
        </w:tc>
        <w:tc>
          <w:tcPr>
            <w:tcW w:w="986" w:type="dxa"/>
            <w:gridSpan w:val="3"/>
            <w:vAlign w:val="center"/>
            <w:hideMark/>
          </w:tcPr>
          <w:p w14:paraId="3158FC1B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80 000,0</w:t>
            </w:r>
          </w:p>
        </w:tc>
      </w:tr>
      <w:tr w:rsidR="009911E7" w:rsidRPr="009911E7" w14:paraId="6DE7A948" w14:textId="77777777" w:rsidTr="00F25A14">
        <w:trPr>
          <w:gridAfter w:val="1"/>
          <w:wAfter w:w="337" w:type="dxa"/>
          <w:trHeight w:val="615"/>
        </w:trPr>
        <w:tc>
          <w:tcPr>
            <w:tcW w:w="1617" w:type="dxa"/>
            <w:vMerge/>
            <w:tcBorders>
              <w:top w:val="single" w:sz="4" w:space="0" w:color="auto"/>
            </w:tcBorders>
            <w:hideMark/>
          </w:tcPr>
          <w:p w14:paraId="67EE7670" w14:textId="77777777" w:rsidR="009911E7" w:rsidRPr="009911E7" w:rsidRDefault="009911E7"/>
        </w:tc>
        <w:tc>
          <w:tcPr>
            <w:tcW w:w="1502" w:type="dxa"/>
            <w:tcBorders>
              <w:top w:val="single" w:sz="4" w:space="0" w:color="auto"/>
            </w:tcBorders>
            <w:hideMark/>
          </w:tcPr>
          <w:p w14:paraId="4242A2FE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173D13A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867 295,8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232E6794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912" w:type="dxa"/>
            <w:gridSpan w:val="2"/>
            <w:vAlign w:val="center"/>
            <w:hideMark/>
          </w:tcPr>
          <w:p w14:paraId="46485382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789" w:type="dxa"/>
            <w:gridSpan w:val="2"/>
            <w:vAlign w:val="center"/>
            <w:hideMark/>
          </w:tcPr>
          <w:p w14:paraId="5FB88BA6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993" w:type="dxa"/>
            <w:gridSpan w:val="2"/>
            <w:vAlign w:val="center"/>
            <w:hideMark/>
          </w:tcPr>
          <w:p w14:paraId="45D24EF3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302B8C7B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1B91A1C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  <w:tc>
          <w:tcPr>
            <w:tcW w:w="986" w:type="dxa"/>
            <w:gridSpan w:val="3"/>
            <w:vAlign w:val="center"/>
            <w:hideMark/>
          </w:tcPr>
          <w:p w14:paraId="052B6C55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123 899,4</w:t>
            </w:r>
          </w:p>
        </w:tc>
      </w:tr>
      <w:tr w:rsidR="009911E7" w:rsidRPr="009911E7" w14:paraId="0EFE39C6" w14:textId="77777777" w:rsidTr="00F25A14">
        <w:trPr>
          <w:gridAfter w:val="1"/>
          <w:wAfter w:w="337" w:type="dxa"/>
          <w:trHeight w:val="937"/>
        </w:trPr>
        <w:tc>
          <w:tcPr>
            <w:tcW w:w="1617" w:type="dxa"/>
            <w:vMerge/>
            <w:hideMark/>
          </w:tcPr>
          <w:p w14:paraId="6B561608" w14:textId="77777777" w:rsidR="009911E7" w:rsidRPr="009911E7" w:rsidRDefault="009911E7"/>
        </w:tc>
        <w:tc>
          <w:tcPr>
            <w:tcW w:w="1502" w:type="dxa"/>
            <w:tcBorders>
              <w:bottom w:val="single" w:sz="4" w:space="0" w:color="auto"/>
            </w:tcBorders>
            <w:hideMark/>
          </w:tcPr>
          <w:p w14:paraId="609819E1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4625B902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30376DA0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59755C2E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065E2E60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6625CE4C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53682701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5DAD32B2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6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587EAEA1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</w:tr>
      <w:tr w:rsidR="009911E7" w:rsidRPr="009911E7" w14:paraId="6C3E5177" w14:textId="77777777" w:rsidTr="00F25A14">
        <w:trPr>
          <w:gridAfter w:val="1"/>
          <w:wAfter w:w="337" w:type="dxa"/>
          <w:trHeight w:val="997"/>
        </w:trPr>
        <w:tc>
          <w:tcPr>
            <w:tcW w:w="1617" w:type="dxa"/>
            <w:vMerge/>
            <w:hideMark/>
          </w:tcPr>
          <w:p w14:paraId="49FB07E4" w14:textId="77777777" w:rsidR="009911E7" w:rsidRPr="009911E7" w:rsidRDefault="009911E7"/>
        </w:tc>
        <w:tc>
          <w:tcPr>
            <w:tcW w:w="1502" w:type="dxa"/>
            <w:hideMark/>
          </w:tcPr>
          <w:p w14:paraId="3E6AA10D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BB146CB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827 681,4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7AF58FC4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912" w:type="dxa"/>
            <w:gridSpan w:val="2"/>
            <w:vAlign w:val="center"/>
            <w:hideMark/>
          </w:tcPr>
          <w:p w14:paraId="399950FC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789" w:type="dxa"/>
            <w:gridSpan w:val="2"/>
            <w:vAlign w:val="center"/>
            <w:hideMark/>
          </w:tcPr>
          <w:p w14:paraId="49C493E9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993" w:type="dxa"/>
            <w:gridSpan w:val="2"/>
            <w:vAlign w:val="center"/>
            <w:hideMark/>
          </w:tcPr>
          <w:p w14:paraId="156B2C9C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4B9B23C7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9B87199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  <w:tc>
          <w:tcPr>
            <w:tcW w:w="986" w:type="dxa"/>
            <w:gridSpan w:val="3"/>
            <w:vAlign w:val="center"/>
            <w:hideMark/>
          </w:tcPr>
          <w:p w14:paraId="53EAA810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118 240,2</w:t>
            </w:r>
          </w:p>
        </w:tc>
      </w:tr>
      <w:tr w:rsidR="009911E7" w:rsidRPr="009911E7" w14:paraId="6021311D" w14:textId="77777777" w:rsidTr="00F25A14">
        <w:trPr>
          <w:gridAfter w:val="1"/>
          <w:wAfter w:w="337" w:type="dxa"/>
          <w:trHeight w:val="705"/>
        </w:trPr>
        <w:tc>
          <w:tcPr>
            <w:tcW w:w="1617" w:type="dxa"/>
            <w:vMerge/>
            <w:tcBorders>
              <w:bottom w:val="nil"/>
            </w:tcBorders>
            <w:hideMark/>
          </w:tcPr>
          <w:p w14:paraId="2DC83266" w14:textId="77777777" w:rsidR="009911E7" w:rsidRPr="009911E7" w:rsidRDefault="009911E7"/>
        </w:tc>
        <w:tc>
          <w:tcPr>
            <w:tcW w:w="1502" w:type="dxa"/>
            <w:tcBorders>
              <w:bottom w:val="single" w:sz="4" w:space="0" w:color="auto"/>
            </w:tcBorders>
            <w:hideMark/>
          </w:tcPr>
          <w:p w14:paraId="744249BE" w14:textId="77777777" w:rsidR="009911E7" w:rsidRPr="009911E7" w:rsidRDefault="009911E7">
            <w:pPr>
              <w:rPr>
                <w:sz w:val="20"/>
                <w:szCs w:val="20"/>
              </w:rPr>
            </w:pPr>
            <w:r w:rsidRPr="009911E7">
              <w:rPr>
                <w:sz w:val="20"/>
                <w:szCs w:val="20"/>
              </w:rPr>
              <w:t>всего по источникам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2E14044C" w14:textId="77777777" w:rsidR="00F25A14" w:rsidRDefault="00F25A14" w:rsidP="00F25A14">
            <w:pPr>
              <w:jc w:val="center"/>
              <w:rPr>
                <w:sz w:val="14"/>
                <w:szCs w:val="14"/>
              </w:rPr>
            </w:pPr>
          </w:p>
          <w:p w14:paraId="50F59E44" w14:textId="77777777" w:rsidR="00F25A14" w:rsidRPr="00F25A14" w:rsidRDefault="00F25A14" w:rsidP="00F25A14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2 334 977,20</w:t>
            </w:r>
          </w:p>
          <w:p w14:paraId="79C57B8E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2821E329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91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37145704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225AF3FF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164F3250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7749F522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6B4E23E4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  <w:r w:rsidRPr="00F25A14">
              <w:rPr>
                <w:sz w:val="14"/>
                <w:szCs w:val="14"/>
              </w:rPr>
              <w:t>322 139,6</w:t>
            </w:r>
          </w:p>
        </w:tc>
        <w:tc>
          <w:tcPr>
            <w:tcW w:w="986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2FC3DC7D" w14:textId="77777777" w:rsidR="009911E7" w:rsidRPr="00F25A14" w:rsidRDefault="009911E7" w:rsidP="009911E7">
            <w:pPr>
              <w:jc w:val="center"/>
              <w:rPr>
                <w:color w:val="000000"/>
                <w:sz w:val="14"/>
                <w:szCs w:val="14"/>
              </w:rPr>
            </w:pPr>
            <w:r w:rsidRPr="00F25A14">
              <w:rPr>
                <w:color w:val="000000"/>
                <w:sz w:val="14"/>
                <w:szCs w:val="14"/>
              </w:rPr>
              <w:t>402 139,6</w:t>
            </w:r>
          </w:p>
          <w:p w14:paraId="07EE683A" w14:textId="77777777" w:rsidR="009911E7" w:rsidRPr="00F25A14" w:rsidRDefault="009911E7" w:rsidP="009911E7">
            <w:pPr>
              <w:jc w:val="center"/>
              <w:rPr>
                <w:sz w:val="14"/>
                <w:szCs w:val="14"/>
              </w:rPr>
            </w:pPr>
          </w:p>
        </w:tc>
      </w:tr>
      <w:tr w:rsidR="009911E7" w:rsidRPr="009911E7" w14:paraId="79A8AC14" w14:textId="77777777" w:rsidTr="00F25A14">
        <w:trPr>
          <w:trHeight w:val="300"/>
        </w:trPr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6620A4" w14:textId="77777777" w:rsidR="009911E7" w:rsidRPr="009911E7" w:rsidRDefault="009911E7"/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FF1E21" w14:textId="77777777" w:rsidR="009911E7" w:rsidRPr="009911E7" w:rsidRDefault="009911E7">
            <w:pPr>
              <w:rPr>
                <w:sz w:val="22"/>
                <w:szCs w:val="22"/>
              </w:rPr>
            </w:pPr>
            <w:r w:rsidRPr="009911E7">
              <w:rPr>
                <w:sz w:val="22"/>
                <w:szCs w:val="22"/>
              </w:rPr>
              <w:t>* к 2019 году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3396DB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2F1240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DBC7B1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888BC0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65FA54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41171F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20D95B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3F2A69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34ADA61" w14:textId="77777777" w:rsidR="009911E7" w:rsidRPr="009911E7" w:rsidRDefault="009911E7">
            <w:pPr>
              <w:rPr>
                <w:sz w:val="22"/>
                <w:szCs w:val="22"/>
              </w:rPr>
            </w:pPr>
          </w:p>
        </w:tc>
      </w:tr>
    </w:tbl>
    <w:p w14:paraId="56DE6A3C" w14:textId="77777777" w:rsidR="009911E7" w:rsidRDefault="009911E7"/>
    <w:p w14:paraId="2D9E5A16" w14:textId="77777777" w:rsidR="00F25A14" w:rsidRDefault="00F25A14"/>
    <w:p w14:paraId="2EF2D31D" w14:textId="77777777" w:rsidR="00F25A14" w:rsidRPr="00785021" w:rsidRDefault="00F25A14" w:rsidP="00F25A14">
      <w:pPr>
        <w:autoSpaceDE w:val="0"/>
        <w:autoSpaceDN w:val="0"/>
        <w:adjustRightInd w:val="0"/>
        <w:ind w:firstLine="540"/>
        <w:jc w:val="center"/>
        <w:rPr>
          <w:b/>
          <w:sz w:val="26"/>
          <w:szCs w:val="26"/>
        </w:rPr>
      </w:pPr>
      <w:r w:rsidRPr="00785021">
        <w:rPr>
          <w:b/>
          <w:sz w:val="26"/>
          <w:szCs w:val="26"/>
        </w:rPr>
        <w:t xml:space="preserve">ХАРАКТЕРИСТИКА ТЕКУЩЕГО СОСТОЯНИЯ СФЕРЫ </w:t>
      </w:r>
      <w:commentRangeStart w:id="1"/>
      <w:commentRangeStart w:id="2"/>
      <w:r w:rsidRPr="00785021">
        <w:rPr>
          <w:b/>
          <w:sz w:val="26"/>
          <w:szCs w:val="26"/>
        </w:rPr>
        <w:t>РЕАЛИЗАЦИИ</w:t>
      </w:r>
      <w:commentRangeEnd w:id="1"/>
      <w:r w:rsidR="004E1D4C">
        <w:rPr>
          <w:rStyle w:val="a6"/>
        </w:rPr>
        <w:commentReference w:id="1"/>
      </w:r>
      <w:commentRangeEnd w:id="2"/>
      <w:r w:rsidR="00405EF6">
        <w:rPr>
          <w:rStyle w:val="a6"/>
        </w:rPr>
        <w:commentReference w:id="2"/>
      </w:r>
      <w:r w:rsidRPr="00785021">
        <w:rPr>
          <w:b/>
          <w:sz w:val="26"/>
          <w:szCs w:val="26"/>
        </w:rPr>
        <w:t xml:space="preserve"> ГОСУДАРСТВЕННОЙ ПРОГРАММЫ</w:t>
      </w:r>
    </w:p>
    <w:p w14:paraId="3499C033" w14:textId="77777777" w:rsidR="00F25A14" w:rsidRPr="00785021" w:rsidRDefault="00F25A14" w:rsidP="00F25A1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14:paraId="096F3501" w14:textId="77777777" w:rsidR="00F25A14" w:rsidRPr="00785021" w:rsidRDefault="00F25A14" w:rsidP="00F25A1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Инновационная деятельность – одно из наиболее перспективных и активно развивающихся явлений в социально-экономической жизни Томской области. В научно-образовательную и инновационную сферу вовлечены все группы населения Томской области.</w:t>
      </w:r>
    </w:p>
    <w:p w14:paraId="0A511DFD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Стратегией социально-экономического развития Томской области до 2030 года определена миссия – обеспечить в Томской области лучшее качество жизни в Сибири за счет реализации модели интенсивного развития. Определены приоритеты социально-экономического развития Томской области, в т.ч.:</w:t>
      </w:r>
    </w:p>
    <w:p w14:paraId="64F83658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•</w:t>
      </w:r>
      <w:r w:rsidRPr="00785021">
        <w:rPr>
          <w:sz w:val="26"/>
          <w:szCs w:val="26"/>
        </w:rPr>
        <w:tab/>
        <w:t>Новые технологии</w:t>
      </w:r>
    </w:p>
    <w:p w14:paraId="2149BA18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•</w:t>
      </w:r>
      <w:r w:rsidRPr="00785021">
        <w:rPr>
          <w:sz w:val="26"/>
          <w:szCs w:val="26"/>
        </w:rPr>
        <w:tab/>
        <w:t>Человеческий капитал</w:t>
      </w:r>
    </w:p>
    <w:p w14:paraId="2474E251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•</w:t>
      </w:r>
      <w:r w:rsidRPr="00785021">
        <w:rPr>
          <w:sz w:val="26"/>
          <w:szCs w:val="26"/>
        </w:rPr>
        <w:tab/>
        <w:t>Условия для инвестиций и развития предпринимательства</w:t>
      </w:r>
    </w:p>
    <w:p w14:paraId="331B0EB9" w14:textId="77777777" w:rsidR="00F25A14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Томская </w:t>
      </w:r>
      <w:commentRangeStart w:id="3"/>
      <w:commentRangeStart w:id="4"/>
      <w:r w:rsidRPr="00785021">
        <w:rPr>
          <w:sz w:val="26"/>
          <w:szCs w:val="26"/>
        </w:rPr>
        <w:t>область</w:t>
      </w:r>
      <w:commentRangeEnd w:id="3"/>
      <w:r w:rsidR="004E1D4C">
        <w:rPr>
          <w:rStyle w:val="a6"/>
        </w:rPr>
        <w:commentReference w:id="3"/>
      </w:r>
      <w:commentRangeEnd w:id="4"/>
      <w:r w:rsidR="00405EF6">
        <w:rPr>
          <w:rStyle w:val="a6"/>
        </w:rPr>
        <w:commentReference w:id="4"/>
      </w:r>
      <w:r w:rsidRPr="00785021">
        <w:rPr>
          <w:sz w:val="26"/>
          <w:szCs w:val="26"/>
        </w:rPr>
        <w:t xml:space="preserve"> </w:t>
      </w:r>
      <w:r w:rsidR="00405EF6">
        <w:rPr>
          <w:sz w:val="26"/>
          <w:szCs w:val="26"/>
        </w:rPr>
        <w:t xml:space="preserve">с 2012 года </w:t>
      </w:r>
      <w:r w:rsidRPr="00785021">
        <w:rPr>
          <w:sz w:val="26"/>
          <w:szCs w:val="26"/>
        </w:rPr>
        <w:t>проявляет высокую инновационную активность и занимает лидирующие позиции в России (</w:t>
      </w:r>
      <w:r w:rsidR="00405EF6">
        <w:rPr>
          <w:sz w:val="26"/>
          <w:szCs w:val="26"/>
        </w:rPr>
        <w:t xml:space="preserve">по состоянию на 01.01.2019 – </w:t>
      </w:r>
      <w:r w:rsidRPr="00785021">
        <w:rPr>
          <w:sz w:val="26"/>
          <w:szCs w:val="26"/>
        </w:rPr>
        <w:t xml:space="preserve">5-е место среди регионов РФ, опережая Москву и Новосибирскую область) и Сибирском федеральном округе (1-е место) по доле внутренних затрат на исследования и разработки в ВРП – 2,75%. По данному показателю Томская область опережает общероссийское значение более чем в 2 раза, а среднее по СФО – в 3,2 раза. В </w:t>
      </w:r>
      <w:r>
        <w:rPr>
          <w:sz w:val="26"/>
          <w:szCs w:val="26"/>
        </w:rPr>
        <w:t>результате</w:t>
      </w:r>
      <w:r w:rsidRPr="00785021">
        <w:rPr>
          <w:sz w:val="26"/>
          <w:szCs w:val="26"/>
        </w:rPr>
        <w:t xml:space="preserve"> доля продукции высокотехнологичных и наукоемких отраслей экономики в ВРП Томской области составила 21%, выше среднего значения по РФ </w:t>
      </w:r>
      <w:r>
        <w:rPr>
          <w:sz w:val="26"/>
          <w:szCs w:val="26"/>
        </w:rPr>
        <w:t>(</w:t>
      </w:r>
      <w:r w:rsidRPr="00785021">
        <w:rPr>
          <w:sz w:val="26"/>
          <w:szCs w:val="26"/>
        </w:rPr>
        <w:t>20,7%</w:t>
      </w:r>
      <w:r>
        <w:rPr>
          <w:sz w:val="26"/>
          <w:szCs w:val="26"/>
        </w:rPr>
        <w:t>)</w:t>
      </w:r>
      <w:r w:rsidRPr="00785021">
        <w:rPr>
          <w:sz w:val="26"/>
          <w:szCs w:val="26"/>
        </w:rPr>
        <w:t xml:space="preserve"> и по СФО </w:t>
      </w:r>
      <w:r>
        <w:rPr>
          <w:sz w:val="26"/>
          <w:szCs w:val="26"/>
        </w:rPr>
        <w:t>(</w:t>
      </w:r>
      <w:r w:rsidRPr="00785021">
        <w:rPr>
          <w:sz w:val="26"/>
          <w:szCs w:val="26"/>
        </w:rPr>
        <w:t>17,9%</w:t>
      </w:r>
      <w:r>
        <w:rPr>
          <w:sz w:val="26"/>
          <w:szCs w:val="26"/>
        </w:rPr>
        <w:t>)</w:t>
      </w:r>
      <w:r w:rsidRPr="00785021">
        <w:rPr>
          <w:sz w:val="26"/>
          <w:szCs w:val="26"/>
        </w:rPr>
        <w:t xml:space="preserve">. </w:t>
      </w:r>
    </w:p>
    <w:p w14:paraId="3010AC1F" w14:textId="77777777" w:rsidR="00F25A14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За последние 5 лет затраты на инновации увеличились практически в 2 раза и достигли 15,8 млрд. рублей. Объем отгруженной инновационной продукции превысил 20 млрд. рублей (+82,5% к 2013 году)</w:t>
      </w:r>
      <w:r>
        <w:rPr>
          <w:sz w:val="26"/>
          <w:szCs w:val="26"/>
        </w:rPr>
        <w:t xml:space="preserve">, в том числе </w:t>
      </w:r>
      <w:r w:rsidRPr="00785021">
        <w:rPr>
          <w:sz w:val="26"/>
          <w:szCs w:val="26"/>
        </w:rPr>
        <w:t>экспортировано 0,6 млрд. рублей</w:t>
      </w:r>
      <w:r>
        <w:rPr>
          <w:sz w:val="26"/>
          <w:szCs w:val="26"/>
        </w:rPr>
        <w:t>.</w:t>
      </w:r>
    </w:p>
    <w:p w14:paraId="0AA7DDBC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Благодаря эффективной реализации инновационной политики Томская область традиционно сохраняет устойчивые лидерские позиции в рейтингах инновационной активности регионов Российской Федерации. </w:t>
      </w:r>
      <w:r>
        <w:rPr>
          <w:sz w:val="26"/>
          <w:szCs w:val="26"/>
        </w:rPr>
        <w:t xml:space="preserve">В течение трех лет </w:t>
      </w:r>
      <w:r w:rsidRPr="00785021">
        <w:rPr>
          <w:sz w:val="26"/>
          <w:szCs w:val="26"/>
        </w:rPr>
        <w:t xml:space="preserve">Томская область удерживает свои позиции в группе сильных инноваторов, занимая четвертую позицию (2015 год – 7 место) после Санкт-Петербурга, Татарстана и Москвы. Томская область занимает 4 место в рейтинге национальных чемпионов среди регионов РФ и является единственным регионом, помимо Москвы, Московской области и Санкт-Петербурга, в котором работают сразу 4 компании – национальных чемпиона. </w:t>
      </w:r>
      <w:r>
        <w:rPr>
          <w:sz w:val="26"/>
          <w:szCs w:val="26"/>
        </w:rPr>
        <w:t>Т</w:t>
      </w:r>
      <w:r w:rsidRPr="00785021">
        <w:rPr>
          <w:sz w:val="26"/>
          <w:szCs w:val="26"/>
        </w:rPr>
        <w:t xml:space="preserve">омские компании традиционно входят в ежегодный рейтинг быстрорастущих технологических компаний России «ТехУспех». В настоящее время таких компаний </w:t>
      </w:r>
      <w:r>
        <w:rPr>
          <w:sz w:val="26"/>
          <w:szCs w:val="26"/>
        </w:rPr>
        <w:t>четыре</w:t>
      </w:r>
      <w:r w:rsidRPr="00785021">
        <w:rPr>
          <w:sz w:val="26"/>
          <w:szCs w:val="26"/>
        </w:rPr>
        <w:t xml:space="preserve">, </w:t>
      </w:r>
      <w:r>
        <w:rPr>
          <w:sz w:val="26"/>
          <w:szCs w:val="26"/>
        </w:rPr>
        <w:t>три</w:t>
      </w:r>
      <w:r w:rsidRPr="00785021">
        <w:rPr>
          <w:sz w:val="26"/>
          <w:szCs w:val="26"/>
        </w:rPr>
        <w:t xml:space="preserve"> из </w:t>
      </w:r>
      <w:r>
        <w:rPr>
          <w:sz w:val="26"/>
          <w:szCs w:val="26"/>
        </w:rPr>
        <w:t>которых</w:t>
      </w:r>
      <w:r w:rsidRPr="00785021">
        <w:rPr>
          <w:sz w:val="26"/>
          <w:szCs w:val="26"/>
        </w:rPr>
        <w:t xml:space="preserve"> входят в </w:t>
      </w:r>
      <w:r w:rsidRPr="00785021">
        <w:rPr>
          <w:sz w:val="26"/>
          <w:szCs w:val="26"/>
        </w:rPr>
        <w:lastRenderedPageBreak/>
        <w:t xml:space="preserve">ТОП-15. НПЦ «Полюс» занимает первое место в ТОП </w:t>
      </w:r>
      <w:r>
        <w:rPr>
          <w:sz w:val="26"/>
          <w:szCs w:val="26"/>
        </w:rPr>
        <w:t>«</w:t>
      </w:r>
      <w:r w:rsidRPr="00785021">
        <w:rPr>
          <w:sz w:val="26"/>
          <w:szCs w:val="26"/>
        </w:rPr>
        <w:t>ИННОВАЦИОННЫЕ</w:t>
      </w:r>
      <w:r>
        <w:rPr>
          <w:sz w:val="26"/>
          <w:szCs w:val="26"/>
        </w:rPr>
        <w:t>»</w:t>
      </w:r>
      <w:r w:rsidRPr="00785021">
        <w:rPr>
          <w:sz w:val="26"/>
          <w:szCs w:val="26"/>
        </w:rPr>
        <w:t xml:space="preserve"> рейтинга «ТехУспех».</w:t>
      </w:r>
    </w:p>
    <w:p w14:paraId="64F218D0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В Томской области сформирована экосистема поддержки высокотехнологичного бизнеса, которая состоит из важнейших инструментов: особая экономическая зона, промышленный парк, региональные центры инжиниринга, центр поддержки экспорта. В 2018 году </w:t>
      </w:r>
      <w:r>
        <w:rPr>
          <w:sz w:val="26"/>
          <w:szCs w:val="26"/>
        </w:rPr>
        <w:t>был</w:t>
      </w:r>
      <w:r w:rsidRPr="00785021">
        <w:rPr>
          <w:sz w:val="26"/>
          <w:szCs w:val="26"/>
        </w:rPr>
        <w:t xml:space="preserve"> созда</w:t>
      </w:r>
      <w:r>
        <w:rPr>
          <w:sz w:val="26"/>
          <w:szCs w:val="26"/>
        </w:rPr>
        <w:t>н</w:t>
      </w:r>
      <w:r w:rsidRPr="00785021">
        <w:rPr>
          <w:sz w:val="26"/>
          <w:szCs w:val="26"/>
        </w:rPr>
        <w:t xml:space="preserve"> региональный фонд развития промышленности, в 2019 году – кросс-индустриальный центр совместных разработок с ведущими индустриальными партнерами, создаем региональную микрофинансовую организацию.</w:t>
      </w:r>
    </w:p>
    <w:p w14:paraId="36AEC126" w14:textId="77777777" w:rsidR="00F25A14" w:rsidRPr="00684E3A" w:rsidRDefault="00F25A14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684E3A">
        <w:rPr>
          <w:bCs/>
          <w:i/>
          <w:sz w:val="26"/>
          <w:szCs w:val="26"/>
        </w:rPr>
        <w:t>Особая экономическая зона технико-внедренческого типа г. Томска</w:t>
      </w:r>
    </w:p>
    <w:p w14:paraId="6934A39F" w14:textId="77777777" w:rsidR="00F25A14" w:rsidRPr="00785021" w:rsidRDefault="00F25A14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Приоритетными направлениями технико-внедренческой деятельности в особой экономической зоне являются: информационно-коммуникационные технологии, электронные технологии, технологии производства новых материалов, нанотехнологии, биотехнологии, медицинские технологии, ресурсосберегающие технологии.</w:t>
      </w:r>
    </w:p>
    <w:p w14:paraId="2375FC48" w14:textId="77777777" w:rsidR="00F25A14" w:rsidRPr="00785021" w:rsidRDefault="00F25A14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В 2018 году статус резидента особой экономической зоны «Томск» получили семь компаний. Из них 5 новых и 2 компании вновь заключили соглашение о ведении технико-внедренческой деятельности. Объем заявленных ими инвестиций составил 85 млн рублей.</w:t>
      </w:r>
    </w:p>
    <w:p w14:paraId="005C10C1" w14:textId="77777777" w:rsidR="00F25A14" w:rsidRDefault="00F25A14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Объем осуществленных инвестиций за все время работы ОЭЗ достиг 15,7 млрд. рублей, выручка резидентов приближается к 19 млрд. рублей, налоговые отчисления – 3,5 млрд. рублей. Общее количество рабочих мест, созданных на территории ОЭЗ резидентами, превысило 2,5 тысячи. </w:t>
      </w:r>
    </w:p>
    <w:p w14:paraId="66FB713C" w14:textId="77777777" w:rsidR="00F25A14" w:rsidRPr="00785021" w:rsidRDefault="00F25A14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5539B3">
        <w:rPr>
          <w:sz w:val="26"/>
          <w:szCs w:val="26"/>
        </w:rPr>
        <w:t xml:space="preserve">а площадях </w:t>
      </w:r>
      <w:r>
        <w:rPr>
          <w:sz w:val="26"/>
          <w:szCs w:val="26"/>
        </w:rPr>
        <w:t>о</w:t>
      </w:r>
      <w:r w:rsidRPr="005539B3">
        <w:rPr>
          <w:sz w:val="26"/>
          <w:szCs w:val="26"/>
        </w:rPr>
        <w:t xml:space="preserve">собой экономической зоны </w:t>
      </w:r>
      <w:r>
        <w:rPr>
          <w:sz w:val="26"/>
          <w:szCs w:val="26"/>
        </w:rPr>
        <w:t xml:space="preserve">действует </w:t>
      </w:r>
      <w:r w:rsidRPr="00785021">
        <w:rPr>
          <w:sz w:val="26"/>
          <w:szCs w:val="26"/>
        </w:rPr>
        <w:t>Сибирск</w:t>
      </w:r>
      <w:r>
        <w:rPr>
          <w:sz w:val="26"/>
          <w:szCs w:val="26"/>
        </w:rPr>
        <w:t>ий</w:t>
      </w:r>
      <w:r w:rsidRPr="00785021">
        <w:rPr>
          <w:sz w:val="26"/>
          <w:szCs w:val="26"/>
        </w:rPr>
        <w:t xml:space="preserve"> центр робототехники и перспективных исследований. Сибирским центром осуществлялось методическое сопровождение перспективных проектов. </w:t>
      </w:r>
      <w:r>
        <w:rPr>
          <w:sz w:val="26"/>
          <w:szCs w:val="26"/>
        </w:rPr>
        <w:t>В</w:t>
      </w:r>
      <w:r w:rsidRPr="00785021">
        <w:rPr>
          <w:sz w:val="26"/>
          <w:szCs w:val="26"/>
        </w:rPr>
        <w:t xml:space="preserve"> 2018 г. </w:t>
      </w:r>
      <w:r>
        <w:rPr>
          <w:sz w:val="26"/>
          <w:szCs w:val="26"/>
        </w:rPr>
        <w:t>шесть</w:t>
      </w:r>
      <w:r w:rsidRPr="00785021">
        <w:rPr>
          <w:sz w:val="26"/>
          <w:szCs w:val="26"/>
        </w:rPr>
        <w:t xml:space="preserve"> проектов томских компаний получили поддержку </w:t>
      </w:r>
      <w:r w:rsidR="00405EF6">
        <w:rPr>
          <w:color w:val="FF0000"/>
          <w:sz w:val="26"/>
          <w:szCs w:val="26"/>
        </w:rPr>
        <w:t>Фонда перспективных исследований</w:t>
      </w:r>
      <w:r w:rsidRPr="00785021">
        <w:rPr>
          <w:sz w:val="26"/>
          <w:szCs w:val="26"/>
        </w:rPr>
        <w:t xml:space="preserve"> </w:t>
      </w:r>
      <w:r w:rsidRPr="005539B3">
        <w:rPr>
          <w:color w:val="FF0000"/>
          <w:sz w:val="26"/>
          <w:szCs w:val="26"/>
        </w:rPr>
        <w:t>(г. Москва</w:t>
      </w:r>
      <w:r w:rsidRPr="00785021">
        <w:rPr>
          <w:sz w:val="26"/>
          <w:szCs w:val="26"/>
        </w:rPr>
        <w:t>).</w:t>
      </w:r>
    </w:p>
    <w:p w14:paraId="573402AF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785021">
        <w:rPr>
          <w:sz w:val="26"/>
          <w:szCs w:val="26"/>
        </w:rPr>
        <w:t xml:space="preserve">В 2013 году </w:t>
      </w:r>
      <w:r>
        <w:rPr>
          <w:sz w:val="26"/>
          <w:szCs w:val="26"/>
        </w:rPr>
        <w:t xml:space="preserve">в регионе </w:t>
      </w:r>
      <w:r w:rsidRPr="00785021">
        <w:rPr>
          <w:sz w:val="26"/>
          <w:szCs w:val="26"/>
        </w:rPr>
        <w:t xml:space="preserve">создан инновационный территориальный кластер </w:t>
      </w:r>
      <w:r w:rsidRPr="00730C85">
        <w:rPr>
          <w:sz w:val="26"/>
          <w:szCs w:val="26"/>
        </w:rPr>
        <w:t xml:space="preserve">«Smart Technologies Tomsk» </w:t>
      </w:r>
      <w:r w:rsidRPr="00730C85">
        <w:rPr>
          <w:rFonts w:eastAsia="Calibri"/>
          <w:sz w:val="26"/>
          <w:szCs w:val="26"/>
        </w:rPr>
        <w:t xml:space="preserve">(далее – Кластер), который на сегодняшний день </w:t>
      </w:r>
      <w:r w:rsidRPr="00730C85">
        <w:rPr>
          <w:sz w:val="26"/>
          <w:szCs w:val="26"/>
        </w:rPr>
        <w:t>является од</w:t>
      </w:r>
      <w:r w:rsidRPr="00785021">
        <w:rPr>
          <w:sz w:val="26"/>
          <w:szCs w:val="26"/>
        </w:rPr>
        <w:t>ним из наиболее динамично развивающихся институтов поддержки</w:t>
      </w:r>
      <w:r w:rsidRPr="00785021">
        <w:rPr>
          <w:rFonts w:eastAsia="Calibri"/>
          <w:sz w:val="26"/>
          <w:szCs w:val="26"/>
        </w:rPr>
        <w:t xml:space="preserve">. Томский кластер Smart Technologies Tomsk в 2016 г. вошел в число кластеров-лидеров, поддерживаемых Минэкономразвития РФ. </w:t>
      </w:r>
    </w:p>
    <w:p w14:paraId="0157CD6B" w14:textId="77777777" w:rsidR="00F25A14" w:rsidRPr="00785021" w:rsidRDefault="00F25A14" w:rsidP="00F25A14">
      <w:pPr>
        <w:ind w:firstLine="708"/>
        <w:jc w:val="both"/>
        <w:rPr>
          <w:rFonts w:eastAsia="Calibri"/>
          <w:sz w:val="26"/>
          <w:szCs w:val="26"/>
        </w:rPr>
      </w:pPr>
      <w:r w:rsidRPr="00785021">
        <w:rPr>
          <w:rFonts w:eastAsia="Calibri"/>
          <w:sz w:val="26"/>
          <w:szCs w:val="26"/>
        </w:rPr>
        <w:t>Кластер объединяет 213 томских инновационных организаций. В Кластер входят все томские университеты, ведущие научные организации, крупные представители фармацевтической промышленности, инновационные компании, работающие в сфере медицинской техники, биомедицинских технологий и информационных технологий.</w:t>
      </w:r>
      <w:r>
        <w:rPr>
          <w:rFonts w:eastAsia="Calibri"/>
          <w:sz w:val="26"/>
          <w:szCs w:val="26"/>
        </w:rPr>
        <w:t xml:space="preserve"> </w:t>
      </w:r>
    </w:p>
    <w:p w14:paraId="20702D2F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785021">
        <w:rPr>
          <w:rFonts w:eastAsia="Calibri"/>
          <w:sz w:val="26"/>
          <w:szCs w:val="26"/>
        </w:rPr>
        <w:t>В Кластере действует 6 проектных альянсов: «Медицина. Фармацевтика», «Техническое зрение», «Арктика», «Робототехника» «Цифровая медицина», «Умный Город». Планируется создание еще нескольких проектных альянсов - «Цифровая промышленность» и «Цифровая железная дорога». В настоящее время организациями-участниками Кластера реализуются 33 совместных кластерных проекта.</w:t>
      </w:r>
      <w:r w:rsidRPr="00785021">
        <w:rPr>
          <w:sz w:val="26"/>
          <w:szCs w:val="26"/>
        </w:rPr>
        <w:t xml:space="preserve"> </w:t>
      </w:r>
      <w:r w:rsidRPr="00785021">
        <w:rPr>
          <w:rFonts w:eastAsia="Calibri"/>
          <w:sz w:val="26"/>
          <w:szCs w:val="26"/>
        </w:rPr>
        <w:t>В 2018 году на рынок выведены 45 новых видов продукции участников Кластера.</w:t>
      </w:r>
    </w:p>
    <w:p w14:paraId="0A82171B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785021">
        <w:rPr>
          <w:rFonts w:eastAsia="Calibri"/>
          <w:sz w:val="26"/>
          <w:szCs w:val="26"/>
        </w:rPr>
        <w:t xml:space="preserve">Объем </w:t>
      </w:r>
      <w:commentRangeStart w:id="5"/>
      <w:commentRangeStart w:id="6"/>
      <w:r w:rsidRPr="00785021">
        <w:rPr>
          <w:rFonts w:eastAsia="Calibri"/>
          <w:sz w:val="26"/>
          <w:szCs w:val="26"/>
        </w:rPr>
        <w:t>совокупной</w:t>
      </w:r>
      <w:commentRangeEnd w:id="5"/>
      <w:r w:rsidR="005C22CF">
        <w:rPr>
          <w:rStyle w:val="a6"/>
        </w:rPr>
        <w:commentReference w:id="5"/>
      </w:r>
      <w:commentRangeEnd w:id="6"/>
      <w:r w:rsidR="00405EF6">
        <w:rPr>
          <w:rStyle w:val="a6"/>
        </w:rPr>
        <w:commentReference w:id="6"/>
      </w:r>
      <w:r w:rsidRPr="00785021">
        <w:rPr>
          <w:rFonts w:eastAsia="Calibri"/>
          <w:sz w:val="26"/>
          <w:szCs w:val="26"/>
        </w:rPr>
        <w:t xml:space="preserve"> выручки от продаж участниками Кластера несырьевой продукции на экспорт</w:t>
      </w:r>
      <w:r w:rsidR="00405EF6">
        <w:rPr>
          <w:rFonts w:eastAsia="Calibri"/>
          <w:sz w:val="26"/>
          <w:szCs w:val="26"/>
        </w:rPr>
        <w:t xml:space="preserve"> по итогам 2018 года</w:t>
      </w:r>
      <w:r w:rsidRPr="00785021">
        <w:rPr>
          <w:rFonts w:eastAsia="Calibri"/>
          <w:sz w:val="26"/>
          <w:szCs w:val="26"/>
        </w:rPr>
        <w:t xml:space="preserve"> превышает 12 млн долл. в год. Совокупная выручка компаний кластера от продаж несырьевой продукции – почти 16 млрд рублей в год.</w:t>
      </w:r>
    </w:p>
    <w:p w14:paraId="3BBD1A2C" w14:textId="77777777" w:rsidR="00F25A14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72EF7">
        <w:rPr>
          <w:sz w:val="26"/>
          <w:szCs w:val="26"/>
        </w:rPr>
        <w:t xml:space="preserve">Важным условием развития научно-образовательного комплекса и инновационного сектора экономики Томской области является представление научно-технического и инновационного потенциала Томской области в региональных, всероссийских и международных мероприятиях. </w:t>
      </w:r>
    </w:p>
    <w:p w14:paraId="60A1E462" w14:textId="77777777" w:rsidR="00F25A14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72EF7">
        <w:rPr>
          <w:sz w:val="26"/>
          <w:szCs w:val="26"/>
        </w:rPr>
        <w:t xml:space="preserve">Начиная с 2017 года, в Томской области реализуется уникальный проект </w:t>
      </w:r>
      <w:r w:rsidRPr="00572EF7">
        <w:rPr>
          <w:b/>
          <w:sz w:val="26"/>
          <w:szCs w:val="26"/>
        </w:rPr>
        <w:t>«</w:t>
      </w:r>
      <w:r w:rsidRPr="00572EF7">
        <w:rPr>
          <w:sz w:val="26"/>
          <w:szCs w:val="26"/>
        </w:rPr>
        <w:t xml:space="preserve">Школа нескучного доклада» (ШНД), представляющий собой тренинговую программу по искусству эффективного представления научной информации широкой аудитории. Эта </w:t>
      </w:r>
      <w:r w:rsidRPr="00572EF7">
        <w:rPr>
          <w:sz w:val="26"/>
          <w:szCs w:val="26"/>
        </w:rPr>
        <w:lastRenderedPageBreak/>
        <w:t>программа включает цикл мероприятий (тренинги, семинары для интенсивной подготовки слэмеров) и строится на основе анализа</w:t>
      </w:r>
      <w:r w:rsidRPr="00785021">
        <w:rPr>
          <w:sz w:val="26"/>
          <w:szCs w:val="26"/>
        </w:rPr>
        <w:t xml:space="preserve"> успешного опыта научно-популярных докладов участников томских проектов, посвященных популяризации науки, в частности, Science Slam Tomsk. </w:t>
      </w:r>
    </w:p>
    <w:p w14:paraId="3DC37664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Во исполнение совместного решения Губернатора Томской области, Военно-промышленной комиссии Российской Федерации и Фонда перспективных исследований в 2018 году дан старт </w:t>
      </w:r>
      <w:r w:rsidRPr="00572EF7">
        <w:rPr>
          <w:sz w:val="26"/>
          <w:szCs w:val="26"/>
        </w:rPr>
        <w:t>проекту «Тайга»,</w:t>
      </w:r>
      <w:r w:rsidRPr="00785021">
        <w:rPr>
          <w:sz w:val="26"/>
          <w:szCs w:val="26"/>
        </w:rPr>
        <w:t xml:space="preserve"> направленному на создание опытного района применения беспилотных авиационных систем (БАС) на территории Томской области. По итогам реализации проекта «Тайга» на территории Томской области будет организована базовая площадка для отработки и выполнения задач НТИ «АЭРОНЕТ» в части инфраструктурных и технологических решений, кадрового обеспечения, подходов к регулированию деятельности в области создания и применения БАС для последующего масштабирования в других регионах России и на федеральном уровне.</w:t>
      </w:r>
    </w:p>
    <w:p w14:paraId="0EA1BEA9" w14:textId="77777777" w:rsidR="00F25A14" w:rsidRPr="00D024B2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В Томске стал традицией ежегодный </w:t>
      </w:r>
      <w:r w:rsidRPr="00D024B2">
        <w:rPr>
          <w:sz w:val="26"/>
          <w:szCs w:val="26"/>
        </w:rPr>
        <w:t>Форум новых решений U-NOVUS</w:t>
      </w:r>
      <w:r w:rsidRPr="00785021">
        <w:rPr>
          <w:sz w:val="26"/>
          <w:szCs w:val="26"/>
        </w:rPr>
        <w:t xml:space="preserve"> – полигон форматов совместной работы крупных компаний, университетов, научных организаций и технологического бизнеса по стандартам СНТР и Цифровой экономики. Программа форума U-NOVUS объединяет серию воркшопов и дизайн</w:t>
      </w:r>
      <w:r w:rsidR="00B46180">
        <w:rPr>
          <w:sz w:val="26"/>
          <w:szCs w:val="26"/>
        </w:rPr>
        <w:t xml:space="preserve"> </w:t>
      </w:r>
      <w:r w:rsidRPr="00785021">
        <w:rPr>
          <w:sz w:val="26"/>
          <w:szCs w:val="26"/>
        </w:rPr>
        <w:t>-</w:t>
      </w:r>
      <w:r w:rsidR="00B46180">
        <w:rPr>
          <w:sz w:val="26"/>
          <w:szCs w:val="26"/>
        </w:rPr>
        <w:t xml:space="preserve"> </w:t>
      </w:r>
      <w:r w:rsidRPr="00785021">
        <w:rPr>
          <w:sz w:val="26"/>
          <w:szCs w:val="26"/>
        </w:rPr>
        <w:t xml:space="preserve">сессий, ориентированных на решение прикладных задач, определяющих научно-технологическое развитие крупных компаний в новых направлениях: цифровизация производства, «умный» город, «умные» материалы, управление знаниями, технологическое искусство (Science&amp;Art), цифровой госпиталь, цифровизация управления цепочкой поставок. </w:t>
      </w:r>
      <w:r>
        <w:rPr>
          <w:sz w:val="26"/>
          <w:szCs w:val="26"/>
        </w:rPr>
        <w:t>Ф</w:t>
      </w:r>
      <w:r w:rsidRPr="00D024B2">
        <w:rPr>
          <w:sz w:val="26"/>
          <w:szCs w:val="26"/>
        </w:rPr>
        <w:t>ормат мероприяти</w:t>
      </w:r>
      <w:r>
        <w:rPr>
          <w:sz w:val="26"/>
          <w:szCs w:val="26"/>
        </w:rPr>
        <w:t>й</w:t>
      </w:r>
      <w:r w:rsidRPr="00D024B2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проводимых в рамках форума, стал </w:t>
      </w:r>
      <w:r w:rsidRPr="00D024B2">
        <w:rPr>
          <w:sz w:val="26"/>
          <w:szCs w:val="26"/>
        </w:rPr>
        <w:t>привлекательный как для российских, так и для зарубежных участников.</w:t>
      </w:r>
    </w:p>
    <w:p w14:paraId="6E1C152F" w14:textId="77777777" w:rsidR="00F25A14" w:rsidRPr="00785021" w:rsidRDefault="00F25A14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</w:t>
      </w:r>
      <w:r w:rsidRPr="00785021">
        <w:rPr>
          <w:sz w:val="26"/>
          <w:szCs w:val="26"/>
        </w:rPr>
        <w:t>жегодно для продвижения результатов НИР и инновационной продукции Томской области организуется участие проектов томских предприятий, ВУЗов и научных организаций в выставочных мероприятиях различного уровня с целью демонстрации передовых технологических и организационных решений, поиска контактов с ведущими разработчиками и заказчиками России и зарубежными партнерами.</w:t>
      </w:r>
    </w:p>
    <w:p w14:paraId="4665AA54" w14:textId="77777777" w:rsidR="00F25A14" w:rsidRPr="00785021" w:rsidRDefault="00F25A14" w:rsidP="00F25A14">
      <w:pPr>
        <w:autoSpaceDE w:val="0"/>
        <w:autoSpaceDN w:val="0"/>
        <w:adjustRightInd w:val="0"/>
        <w:ind w:firstLine="709"/>
        <w:rPr>
          <w:b/>
          <w:bCs/>
          <w:sz w:val="26"/>
          <w:szCs w:val="26"/>
        </w:rPr>
      </w:pPr>
      <w:r w:rsidRPr="002062FF">
        <w:rPr>
          <w:sz w:val="26"/>
          <w:szCs w:val="26"/>
        </w:rPr>
        <w:t>Динамика основных показателей в инновационной сфере Томской области</w:t>
      </w:r>
      <w:r>
        <w:rPr>
          <w:sz w:val="26"/>
          <w:szCs w:val="26"/>
        </w:rPr>
        <w:t xml:space="preserve"> отражает положительный тренд развития инновационной сферы с 2013 года и в перспективе до 2024 года. За рассматриваемый период объем инновационной продукции увеличится в 2,4 раза, число высокопроизводительных рабочих мест в курируемой сфере – в 2,3 раза.</w:t>
      </w:r>
    </w:p>
    <w:p w14:paraId="454434E7" w14:textId="77777777" w:rsidR="00F25A14" w:rsidRPr="00785021" w:rsidRDefault="00F25A14" w:rsidP="00F25A1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14:paraId="64AE5A55" w14:textId="77777777" w:rsidR="00F25A14" w:rsidRPr="00785021" w:rsidRDefault="00F25A14" w:rsidP="00F25A1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5021">
        <w:rPr>
          <w:b/>
          <w:bCs/>
          <w:sz w:val="26"/>
          <w:szCs w:val="26"/>
        </w:rPr>
        <w:t>Динамика основных показателей в инновационной сфере Томской области</w:t>
      </w:r>
    </w:p>
    <w:p w14:paraId="0FCC559C" w14:textId="77777777" w:rsidR="00F25A14" w:rsidRPr="00785021" w:rsidRDefault="00F25A14" w:rsidP="00F25A1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9575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71"/>
        <w:gridCol w:w="1002"/>
        <w:gridCol w:w="1134"/>
        <w:gridCol w:w="1134"/>
        <w:gridCol w:w="1134"/>
      </w:tblGrid>
      <w:tr w:rsidR="00EB4317" w:rsidRPr="00785021" w14:paraId="69A0785D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F646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Показатели цели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A288" w14:textId="77777777" w:rsidR="00EB4317" w:rsidRPr="001146D4" w:rsidRDefault="00EB4317" w:rsidP="00EB43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1146D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4A13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2018 год</w:t>
            </w:r>
          </w:p>
          <w:p w14:paraId="5E6E6862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5B41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2021 год</w:t>
            </w:r>
          </w:p>
          <w:p w14:paraId="4B64BCC8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1B45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2024 год</w:t>
            </w:r>
          </w:p>
          <w:p w14:paraId="2942255F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прогноз</w:t>
            </w:r>
          </w:p>
        </w:tc>
      </w:tr>
      <w:tr w:rsidR="00EB4317" w:rsidRPr="00785021" w14:paraId="4C054125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733B" w14:textId="77777777"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Доля продукции высокотехнологичных и наукоемких отраслей экономики в валовом региональном продукте Томской области, %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8A67" w14:textId="77777777" w:rsidR="00EB4317" w:rsidRPr="00785021" w:rsidRDefault="00EB4317" w:rsidP="007B7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87CF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 xml:space="preserve">25,8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C360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1609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28,5</w:t>
            </w:r>
          </w:p>
        </w:tc>
      </w:tr>
      <w:tr w:rsidR="00EB4317" w:rsidRPr="00785021" w14:paraId="6F3B3E0B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F52C" w14:textId="77777777" w:rsidR="00EB4317" w:rsidRPr="001146D4" w:rsidRDefault="00EB4317" w:rsidP="00393F36">
            <w:pPr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Число созданных и модернизированных высокопроизводительных рабочих мест по видам экономической деятельности «Деятельность профессиональная, научная и техническая» и «Образование», тыс. единиц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4C76" w14:textId="77777777" w:rsidR="00EB4317" w:rsidRPr="00785021" w:rsidRDefault="00EB4317" w:rsidP="007B7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1C8A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BEFD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B645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27,5</w:t>
            </w:r>
          </w:p>
        </w:tc>
      </w:tr>
      <w:tr w:rsidR="00EB4317" w:rsidRPr="00785021" w14:paraId="70A631AA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290D" w14:textId="77777777"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Уровень инновационной активности организаций, %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B7B4" w14:textId="77777777" w:rsidR="00EB4317" w:rsidRPr="00785021" w:rsidRDefault="00EB4317" w:rsidP="007B7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6861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31F8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E40A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14,8</w:t>
            </w:r>
          </w:p>
        </w:tc>
      </w:tr>
      <w:tr w:rsidR="00EB4317" w:rsidRPr="00785021" w14:paraId="36A88073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4563" w14:textId="77777777"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Затраты на инновации, млрд. руб.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BFE7" w14:textId="77777777" w:rsidR="00EB4317" w:rsidRPr="00785021" w:rsidRDefault="00EB4317" w:rsidP="007B7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8502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785021">
              <w:rPr>
                <w:sz w:val="26"/>
                <w:szCs w:val="26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F20F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0DEF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2D31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17,3</w:t>
            </w:r>
          </w:p>
        </w:tc>
      </w:tr>
      <w:tr w:rsidR="00EB4317" w:rsidRPr="00785021" w14:paraId="4A680D75" w14:textId="77777777" w:rsidTr="00EB4317"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98D6" w14:textId="77777777"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lastRenderedPageBreak/>
              <w:t>Объем инновационных товаров, работ, услуг, млрд руб.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3A82" w14:textId="77777777" w:rsidR="00EB4317" w:rsidRPr="00785021" w:rsidRDefault="00EB4317" w:rsidP="007B7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754D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F047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9D73" w14:textId="77777777"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26,4</w:t>
            </w:r>
          </w:p>
        </w:tc>
      </w:tr>
    </w:tbl>
    <w:p w14:paraId="14D922B0" w14:textId="77777777" w:rsidR="00F25A14" w:rsidRPr="00370569" w:rsidRDefault="00F25A14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В настоящее время </w:t>
      </w:r>
      <w:r>
        <w:rPr>
          <w:sz w:val="26"/>
          <w:szCs w:val="26"/>
        </w:rPr>
        <w:t>вызовами для сферы науки и инноваций являются:</w:t>
      </w:r>
    </w:p>
    <w:p w14:paraId="691483F7" w14:textId="77777777" w:rsidR="00F25A14" w:rsidRPr="00370569" w:rsidRDefault="00F25A14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1. Усиление глобальной и внутрироссийской конкуренции, охватывающей не только традиционные рынки товаров, капиталов, технологий и рабочей силы, но и включающей системы управления, поддержки инноваций, развития человеческого потенциала.</w:t>
      </w:r>
    </w:p>
    <w:p w14:paraId="53178640" w14:textId="77777777" w:rsidR="00F25A14" w:rsidRPr="00370569" w:rsidRDefault="00F25A14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2. Новая волна технологических изменений, резко усиливающая роль инноваций в социально-экономическом развитии и обесценивающая многие традиционные факторы роста экономики.</w:t>
      </w:r>
    </w:p>
    <w:p w14:paraId="48863831" w14:textId="77777777" w:rsidR="00F25A14" w:rsidRPr="00370569" w:rsidRDefault="00F25A14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3. </w:t>
      </w:r>
      <w:r>
        <w:rPr>
          <w:sz w:val="26"/>
          <w:szCs w:val="26"/>
        </w:rPr>
        <w:t>Ключевая</w:t>
      </w:r>
      <w:r w:rsidRPr="00370569">
        <w:rPr>
          <w:sz w:val="26"/>
          <w:szCs w:val="26"/>
        </w:rPr>
        <w:t xml:space="preserve"> рол</w:t>
      </w:r>
      <w:r>
        <w:rPr>
          <w:sz w:val="26"/>
          <w:szCs w:val="26"/>
        </w:rPr>
        <w:t>ь</w:t>
      </w:r>
      <w:r w:rsidRPr="00370569">
        <w:rPr>
          <w:sz w:val="26"/>
          <w:szCs w:val="26"/>
        </w:rPr>
        <w:t xml:space="preserve"> человеческого капитала как основного фактора экономического развития.</w:t>
      </w:r>
    </w:p>
    <w:p w14:paraId="60267BB4" w14:textId="77777777" w:rsidR="00F25A14" w:rsidRPr="00370569" w:rsidRDefault="00F25A14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4. Исчерпание </w:t>
      </w:r>
      <w:r>
        <w:rPr>
          <w:sz w:val="26"/>
          <w:szCs w:val="26"/>
        </w:rPr>
        <w:t>возможностей</w:t>
      </w:r>
      <w:r w:rsidRPr="00370569">
        <w:rPr>
          <w:sz w:val="26"/>
          <w:szCs w:val="26"/>
        </w:rPr>
        <w:t xml:space="preserve"> экспортно-сырьевого развития, базирующихся на форсированном наращивании топливного и сырьевого экспорта, выпуске товаров для внутреннего потребления за счет дозагрузки производственных мощностей в условиях заниженного обменного курса рубля, низкой стоим</w:t>
      </w:r>
      <w:r>
        <w:rPr>
          <w:sz w:val="26"/>
          <w:szCs w:val="26"/>
        </w:rPr>
        <w:t>ости производственных факторов:</w:t>
      </w:r>
      <w:r w:rsidRPr="00370569">
        <w:rPr>
          <w:sz w:val="26"/>
          <w:szCs w:val="26"/>
        </w:rPr>
        <w:t xml:space="preserve"> рабочей силы, топлива, электроэнергии. </w:t>
      </w:r>
    </w:p>
    <w:p w14:paraId="3F64824E" w14:textId="77777777" w:rsidR="00F25A14" w:rsidRPr="00370569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региона выделяются основные направления развития инновационной сферы и науки Томской области</w:t>
      </w:r>
      <w:r w:rsidRPr="00370569">
        <w:rPr>
          <w:sz w:val="26"/>
          <w:szCs w:val="26"/>
        </w:rPr>
        <w:t xml:space="preserve">: </w:t>
      </w:r>
    </w:p>
    <w:p w14:paraId="0DE7C2FB" w14:textId="77777777" w:rsidR="00F25A14" w:rsidRPr="00370569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содействие подготовке кадров для инновационного развития экономики региона, </w:t>
      </w:r>
    </w:p>
    <w:p w14:paraId="0F2FC618" w14:textId="77777777" w:rsidR="00F25A14" w:rsidRPr="00370569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создание условий для развития и реализации научно-технического и инновационного потенциала Томской области,</w:t>
      </w:r>
    </w:p>
    <w:p w14:paraId="36CF2EF5" w14:textId="77777777" w:rsidR="00F25A14" w:rsidRPr="00370569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организаци</w:t>
      </w:r>
      <w:r>
        <w:rPr>
          <w:sz w:val="26"/>
          <w:szCs w:val="26"/>
        </w:rPr>
        <w:t>я</w:t>
      </w:r>
      <w:r w:rsidRPr="00370569">
        <w:rPr>
          <w:sz w:val="26"/>
          <w:szCs w:val="26"/>
        </w:rPr>
        <w:t xml:space="preserve"> и проведение деловых игр (конкурсов) в научной и инновационной сфере, в том числе «Tomsk Science Game», «Science Slam», форума новых решений "U-NOVUS"</w:t>
      </w:r>
      <w:r>
        <w:rPr>
          <w:sz w:val="26"/>
          <w:szCs w:val="26"/>
        </w:rPr>
        <w:t>, мероприятий по вовлечению молодежи в научную и инновационную деятельность, популяризация научно-технического и инновационного развития</w:t>
      </w:r>
      <w:r w:rsidRPr="00370569">
        <w:rPr>
          <w:sz w:val="26"/>
          <w:szCs w:val="26"/>
        </w:rPr>
        <w:t xml:space="preserve">, </w:t>
      </w:r>
    </w:p>
    <w:p w14:paraId="4549353C" w14:textId="77777777" w:rsidR="00F25A14" w:rsidRPr="002C04ED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содействие продвижению результатов НИР и инновационной продукции Томской области,</w:t>
      </w:r>
    </w:p>
    <w:p w14:paraId="248C1C89" w14:textId="77777777" w:rsidR="00F25A14" w:rsidRPr="00370569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развитие инфраструктуры инновационного бизнеса, инновационной инфраструктуры,</w:t>
      </w:r>
    </w:p>
    <w:p w14:paraId="2E2F702A" w14:textId="77777777" w:rsidR="00F25A14" w:rsidRDefault="00F25A14" w:rsidP="00F25A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развитие пилотного инновационного территориального клас</w:t>
      </w:r>
      <w:r>
        <w:rPr>
          <w:sz w:val="26"/>
          <w:szCs w:val="26"/>
        </w:rPr>
        <w:t>тера «Smart Technologies Tomsk»</w:t>
      </w:r>
      <w:r w:rsidRPr="00370569">
        <w:rPr>
          <w:sz w:val="26"/>
          <w:szCs w:val="26"/>
        </w:rPr>
        <w:t>.</w:t>
      </w:r>
    </w:p>
    <w:p w14:paraId="6CEEBE2B" w14:textId="77777777" w:rsidR="00F25A14" w:rsidRDefault="00F25A14" w:rsidP="00F25A1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E025954" w14:textId="77777777" w:rsidR="00F25A14" w:rsidRDefault="00F25A14" w:rsidP="00F25A1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B29BFF5" w14:textId="77777777" w:rsidR="00F25A14" w:rsidRPr="00785021" w:rsidRDefault="00F25A14" w:rsidP="00F25A1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5021">
        <w:rPr>
          <w:b/>
          <w:bCs/>
          <w:sz w:val="26"/>
          <w:szCs w:val="26"/>
        </w:rPr>
        <w:t>4. УПРАВЛЕНИЕ И КОНТРОЛЬ ЗА РЕАЛИЗАЦИЕЙ</w:t>
      </w:r>
    </w:p>
    <w:p w14:paraId="6BB60F0A" w14:textId="77777777" w:rsidR="00F25A14" w:rsidRPr="00785021" w:rsidRDefault="00F25A14" w:rsidP="00F25A1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5021">
        <w:rPr>
          <w:b/>
          <w:bCs/>
          <w:sz w:val="26"/>
          <w:szCs w:val="26"/>
        </w:rPr>
        <w:t>ГОСУДАРСТВЕННОЙ ПРОГРАММЫ, В ТОМ ЧИСЛЕ АНАЛИЗ</w:t>
      </w:r>
    </w:p>
    <w:p w14:paraId="426BE832" w14:textId="77777777" w:rsidR="00F25A14" w:rsidRPr="00785021" w:rsidRDefault="00F25A14" w:rsidP="00F25A1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85021">
        <w:rPr>
          <w:b/>
          <w:bCs/>
          <w:sz w:val="26"/>
          <w:szCs w:val="26"/>
        </w:rPr>
        <w:t>РИСКОВ РЕАЛИЗАЦИИ ГОСУДАРСТВЕННОЙ ПРОГРАММЫ</w:t>
      </w:r>
    </w:p>
    <w:p w14:paraId="40B79FDA" w14:textId="77777777" w:rsidR="00F25A14" w:rsidRPr="00785021" w:rsidRDefault="00F25A14" w:rsidP="00F25A1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F7C584B" w14:textId="77777777" w:rsidR="00F25A14" w:rsidRPr="00785021" w:rsidRDefault="00F25A14" w:rsidP="00F25A1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Реализация государственной программы осуществляется путем выполнения предусмотренных мероприятий. Финансирование мероприятий государственной программы осуществляется в формах, предусмотренных Бюджетным </w:t>
      </w:r>
      <w:hyperlink r:id="rId6" w:history="1">
        <w:r w:rsidRPr="00785021">
          <w:rPr>
            <w:color w:val="0000FF"/>
            <w:sz w:val="26"/>
            <w:szCs w:val="26"/>
          </w:rPr>
          <w:t>кодексом</w:t>
        </w:r>
      </w:hyperlink>
      <w:r w:rsidRPr="00785021">
        <w:rPr>
          <w:sz w:val="26"/>
          <w:szCs w:val="26"/>
        </w:rPr>
        <w:t xml:space="preserve"> Российской Федерации. Объемы финансирования Программы ежегодно уточняются после принятия федерального, областного и местных бюджетов на очередной финансовый год.</w:t>
      </w:r>
    </w:p>
    <w:p w14:paraId="405416E1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Контроль за исполнением государственной программы осуществляет заместитель Губернатора Томской области по экономике.</w:t>
      </w:r>
    </w:p>
    <w:p w14:paraId="74FE8336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К основным рискам, которые могут повлиять на ход реализации государственной программы, относятся:</w:t>
      </w:r>
    </w:p>
    <w:p w14:paraId="62FCA7C6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резкое изменение ситуации в мировой экономике;</w:t>
      </w:r>
    </w:p>
    <w:p w14:paraId="11BD4C32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lastRenderedPageBreak/>
        <w:t>сокращение численности населения, занятого в научно-образовательном комплексе и инновационном секторе экономики Томской области;</w:t>
      </w:r>
    </w:p>
    <w:p w14:paraId="2620D7E8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возможное снижение финансирования федеральных и отраслевых программ, направленных на развитие научно-технической и инновационной деятельности, в том числе на ОЭЗ;</w:t>
      </w:r>
    </w:p>
    <w:p w14:paraId="5507AC88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непредсказуемый рост тарифов на обеспечение функционирования инфраструктуры Кластера.</w:t>
      </w:r>
    </w:p>
    <w:p w14:paraId="2272C1AA" w14:textId="77777777" w:rsidR="00F25A14" w:rsidRPr="00785021" w:rsidRDefault="00F25A14" w:rsidP="00F25A14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Основными механизмами снижения угроз и рисков являются прогнозирование развития научно-технических и продуктовых трендов, развитие региональной инновационной инфраструктуры, усиление поддержки малых и средних инновационных предприятий, реализация мер государственной политики по развитию государственно-частного партнерства в инновационной сфере, реализация кластерной политики.</w:t>
      </w:r>
    </w:p>
    <w:p w14:paraId="277C4B96" w14:textId="77777777" w:rsidR="00F25A14" w:rsidRPr="00785021" w:rsidRDefault="00F25A14" w:rsidP="00F25A14">
      <w:pPr>
        <w:rPr>
          <w:sz w:val="26"/>
          <w:szCs w:val="26"/>
        </w:rPr>
      </w:pPr>
    </w:p>
    <w:p w14:paraId="666C6F24" w14:textId="77777777" w:rsidR="00F25A14" w:rsidRDefault="00F25A14"/>
    <w:p w14:paraId="68F09403" w14:textId="77777777" w:rsidR="001146D4" w:rsidRDefault="001146D4"/>
    <w:p w14:paraId="706B326B" w14:textId="77777777" w:rsidR="001146D4" w:rsidRDefault="001146D4"/>
    <w:p w14:paraId="5B7A3253" w14:textId="77777777" w:rsidR="001146D4" w:rsidRDefault="001146D4"/>
    <w:p w14:paraId="79E972F0" w14:textId="77777777" w:rsidR="001146D4" w:rsidRDefault="001146D4"/>
    <w:p w14:paraId="0BEB6AC2" w14:textId="77777777" w:rsidR="001146D4" w:rsidRDefault="001146D4"/>
    <w:p w14:paraId="616B5AD5" w14:textId="77777777" w:rsidR="001146D4" w:rsidRDefault="001146D4"/>
    <w:p w14:paraId="6E888CB8" w14:textId="77777777" w:rsidR="001146D4" w:rsidRDefault="001146D4"/>
    <w:p w14:paraId="078B6BE7" w14:textId="77777777" w:rsidR="001146D4" w:rsidRDefault="001146D4"/>
    <w:p w14:paraId="0AB7368B" w14:textId="77777777" w:rsidR="001146D4" w:rsidRDefault="001146D4"/>
    <w:p w14:paraId="31B419C2" w14:textId="77777777" w:rsidR="001146D4" w:rsidRDefault="001146D4"/>
    <w:p w14:paraId="654D0835" w14:textId="77777777" w:rsidR="001146D4" w:rsidRDefault="001146D4"/>
    <w:p w14:paraId="5740C633" w14:textId="77777777" w:rsidR="001146D4" w:rsidRDefault="001146D4"/>
    <w:p w14:paraId="6B007069" w14:textId="77777777" w:rsidR="001146D4" w:rsidRDefault="001146D4"/>
    <w:p w14:paraId="0AE55CD7" w14:textId="77777777" w:rsidR="001146D4" w:rsidRDefault="001146D4"/>
    <w:p w14:paraId="1C275EC7" w14:textId="77777777" w:rsidR="001146D4" w:rsidRDefault="001146D4"/>
    <w:p w14:paraId="2D6BB463" w14:textId="77777777" w:rsidR="001146D4" w:rsidRDefault="001146D4"/>
    <w:p w14:paraId="17F4075E" w14:textId="77777777" w:rsidR="001146D4" w:rsidRDefault="001146D4"/>
    <w:p w14:paraId="07CB6CFB" w14:textId="77777777" w:rsidR="001146D4" w:rsidRDefault="001146D4"/>
    <w:p w14:paraId="222085C5" w14:textId="77777777" w:rsidR="001146D4" w:rsidRDefault="001146D4"/>
    <w:p w14:paraId="54B88CF7" w14:textId="77777777" w:rsidR="001146D4" w:rsidRDefault="001146D4"/>
    <w:p w14:paraId="4704B4A0" w14:textId="77777777" w:rsidR="001146D4" w:rsidRDefault="001146D4"/>
    <w:p w14:paraId="1A923040" w14:textId="77777777" w:rsidR="001146D4" w:rsidRDefault="001146D4"/>
    <w:p w14:paraId="7551BDB8" w14:textId="77777777" w:rsidR="001146D4" w:rsidRDefault="001146D4"/>
    <w:p w14:paraId="5BE83E11" w14:textId="77777777" w:rsidR="001146D4" w:rsidRDefault="001146D4"/>
    <w:p w14:paraId="77A206B0" w14:textId="77777777" w:rsidR="001146D4" w:rsidRDefault="001146D4"/>
    <w:p w14:paraId="1DE77916" w14:textId="77777777" w:rsidR="001146D4" w:rsidRDefault="001146D4"/>
    <w:p w14:paraId="541D113D" w14:textId="77777777" w:rsidR="001146D4" w:rsidRDefault="001146D4"/>
    <w:p w14:paraId="7A2B3F9A" w14:textId="77777777" w:rsidR="001146D4" w:rsidRDefault="001146D4"/>
    <w:p w14:paraId="6833ED1B" w14:textId="77777777" w:rsidR="001146D4" w:rsidRDefault="001146D4"/>
    <w:p w14:paraId="2B1C0FE2" w14:textId="77777777" w:rsidR="001146D4" w:rsidRDefault="001146D4"/>
    <w:p w14:paraId="6E9A1A3B" w14:textId="77777777" w:rsidR="001146D4" w:rsidRDefault="001146D4"/>
    <w:p w14:paraId="28ED2E10" w14:textId="77777777" w:rsidR="001146D4" w:rsidRDefault="001146D4"/>
    <w:p w14:paraId="2E0CF38E" w14:textId="77777777" w:rsidR="001146D4" w:rsidRDefault="001146D4"/>
    <w:p w14:paraId="41E85CF6" w14:textId="77777777" w:rsidR="001146D4" w:rsidRDefault="001146D4"/>
    <w:p w14:paraId="0A43230F" w14:textId="77777777" w:rsidR="001146D4" w:rsidRDefault="001146D4"/>
    <w:p w14:paraId="4CA4BA2F" w14:textId="77777777" w:rsidR="001146D4" w:rsidRDefault="001146D4"/>
    <w:p w14:paraId="66877EB4" w14:textId="77777777" w:rsidR="001146D4" w:rsidRDefault="001146D4"/>
    <w:p w14:paraId="7714B33A" w14:textId="77777777" w:rsidR="001146D4" w:rsidRDefault="001146D4"/>
    <w:p w14:paraId="702CB13A" w14:textId="77777777" w:rsidR="001146D4" w:rsidRDefault="001146D4"/>
    <w:p w14:paraId="7D97F354" w14:textId="77777777" w:rsidR="001146D4" w:rsidRDefault="001146D4"/>
    <w:p w14:paraId="495EE80F" w14:textId="77777777" w:rsidR="00FC3ED5" w:rsidRDefault="00FC3ED5" w:rsidP="001146D4">
      <w:pPr>
        <w:pStyle w:val="1"/>
        <w:ind w:left="357"/>
        <w:jc w:val="center"/>
        <w:sectPr w:rsidR="00FC3ED5" w:rsidSect="00FD670B">
          <w:pgSz w:w="11906" w:h="16838"/>
          <w:pgMar w:top="851" w:right="680" w:bottom="851" w:left="1134" w:header="709" w:footer="709" w:gutter="0"/>
          <w:cols w:space="708"/>
          <w:docGrid w:linePitch="360"/>
        </w:sectPr>
      </w:pPr>
    </w:p>
    <w:p w14:paraId="58F95BBE" w14:textId="77777777" w:rsidR="001146D4" w:rsidRPr="000B3973" w:rsidRDefault="001146D4" w:rsidP="001146D4">
      <w:pPr>
        <w:pStyle w:val="1"/>
        <w:ind w:left="357"/>
        <w:jc w:val="center"/>
      </w:pPr>
      <w:r w:rsidRPr="000B3973">
        <w:lastRenderedPageBreak/>
        <w:t>Пер</w:t>
      </w:r>
      <w:r>
        <w:t>ечень показателей цели и задач г</w:t>
      </w:r>
      <w:r w:rsidRPr="000B3973">
        <w:t xml:space="preserve">осударственной программы и сведения </w:t>
      </w:r>
    </w:p>
    <w:p w14:paraId="71416F1F" w14:textId="77777777" w:rsidR="001146D4" w:rsidRPr="000B3973" w:rsidRDefault="001146D4" w:rsidP="001146D4">
      <w:pPr>
        <w:pStyle w:val="1"/>
        <w:ind w:left="357"/>
        <w:jc w:val="center"/>
        <w:rPr>
          <w:lang w:eastAsia="en-US"/>
        </w:rPr>
      </w:pPr>
      <w:r w:rsidRPr="000B3973">
        <w:t>о порядке сбора информации по показателям и методике их расчета</w:t>
      </w:r>
    </w:p>
    <w:p w14:paraId="7650F610" w14:textId="77777777" w:rsidR="001146D4" w:rsidRDefault="001146D4"/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418"/>
        <w:gridCol w:w="2282"/>
        <w:gridCol w:w="1055"/>
        <w:gridCol w:w="1461"/>
        <w:gridCol w:w="1457"/>
        <w:gridCol w:w="1474"/>
        <w:gridCol w:w="2282"/>
        <w:gridCol w:w="1433"/>
        <w:gridCol w:w="1982"/>
        <w:gridCol w:w="1684"/>
      </w:tblGrid>
      <w:tr w:rsidR="00FC3ED5" w:rsidRPr="001146D4" w14:paraId="04F34E3F" w14:textId="77777777" w:rsidTr="00FC3ED5">
        <w:trPr>
          <w:trHeight w:val="1785"/>
        </w:trPr>
        <w:tc>
          <w:tcPr>
            <w:tcW w:w="594" w:type="dxa"/>
            <w:hideMark/>
          </w:tcPr>
          <w:p w14:paraId="1AFCC31E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№ пп</w:t>
            </w:r>
          </w:p>
        </w:tc>
        <w:tc>
          <w:tcPr>
            <w:tcW w:w="2287" w:type="dxa"/>
            <w:hideMark/>
          </w:tcPr>
          <w:p w14:paraId="6DD620C0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Наименование показателя</w:t>
            </w:r>
          </w:p>
        </w:tc>
        <w:tc>
          <w:tcPr>
            <w:tcW w:w="1057" w:type="dxa"/>
            <w:hideMark/>
          </w:tcPr>
          <w:p w14:paraId="4AB35132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Единица измерения</w:t>
            </w:r>
          </w:p>
        </w:tc>
        <w:tc>
          <w:tcPr>
            <w:tcW w:w="1464" w:type="dxa"/>
            <w:hideMark/>
          </w:tcPr>
          <w:p w14:paraId="5C3ED749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Пункт Федерального плана статистических работ</w:t>
            </w:r>
          </w:p>
        </w:tc>
        <w:tc>
          <w:tcPr>
            <w:tcW w:w="1460" w:type="dxa"/>
            <w:hideMark/>
          </w:tcPr>
          <w:p w14:paraId="71D5E97A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Периодичность сбора данных</w:t>
            </w:r>
          </w:p>
        </w:tc>
        <w:tc>
          <w:tcPr>
            <w:tcW w:w="1477" w:type="dxa"/>
            <w:hideMark/>
          </w:tcPr>
          <w:p w14:paraId="366AE4FB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Временные характеристики показателя</w:t>
            </w:r>
          </w:p>
        </w:tc>
        <w:tc>
          <w:tcPr>
            <w:tcW w:w="2287" w:type="dxa"/>
            <w:hideMark/>
          </w:tcPr>
          <w:p w14:paraId="3DDF4E2C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Алгоритм формирования (формула) расчета показателя</w:t>
            </w:r>
          </w:p>
        </w:tc>
        <w:tc>
          <w:tcPr>
            <w:tcW w:w="1228" w:type="dxa"/>
            <w:hideMark/>
          </w:tcPr>
          <w:p w14:paraId="3AC6B16C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Метод сбора информации</w:t>
            </w:r>
          </w:p>
        </w:tc>
        <w:tc>
          <w:tcPr>
            <w:tcW w:w="1986" w:type="dxa"/>
            <w:hideMark/>
          </w:tcPr>
          <w:p w14:paraId="739141FD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Ответственный за сбор данных по показателю</w:t>
            </w:r>
          </w:p>
        </w:tc>
        <w:tc>
          <w:tcPr>
            <w:tcW w:w="1688" w:type="dxa"/>
            <w:hideMark/>
          </w:tcPr>
          <w:p w14:paraId="269D8B3C" w14:textId="77777777" w:rsidR="001146D4" w:rsidRPr="00FC3ED5" w:rsidRDefault="001146D4" w:rsidP="00FC3ED5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Дата получения фактического значения показателя</w:t>
            </w:r>
          </w:p>
        </w:tc>
      </w:tr>
      <w:tr w:rsidR="00FC3ED5" w:rsidRPr="001146D4" w14:paraId="0D571845" w14:textId="77777777" w:rsidTr="00FC3ED5">
        <w:trPr>
          <w:trHeight w:val="300"/>
        </w:trPr>
        <w:tc>
          <w:tcPr>
            <w:tcW w:w="594" w:type="dxa"/>
            <w:hideMark/>
          </w:tcPr>
          <w:p w14:paraId="050D8B60" w14:textId="77777777" w:rsidR="001146D4" w:rsidRPr="001146D4" w:rsidRDefault="001146D4" w:rsidP="00FC3ED5">
            <w:pPr>
              <w:jc w:val="center"/>
            </w:pPr>
            <w:r w:rsidRPr="001146D4">
              <w:t>1</w:t>
            </w:r>
          </w:p>
        </w:tc>
        <w:tc>
          <w:tcPr>
            <w:tcW w:w="2287" w:type="dxa"/>
            <w:hideMark/>
          </w:tcPr>
          <w:p w14:paraId="73A89619" w14:textId="77777777" w:rsidR="001146D4" w:rsidRPr="001146D4" w:rsidRDefault="001146D4" w:rsidP="00FC3ED5">
            <w:pPr>
              <w:jc w:val="center"/>
            </w:pPr>
            <w:r w:rsidRPr="001146D4">
              <w:t>2</w:t>
            </w:r>
          </w:p>
        </w:tc>
        <w:tc>
          <w:tcPr>
            <w:tcW w:w="1057" w:type="dxa"/>
            <w:hideMark/>
          </w:tcPr>
          <w:p w14:paraId="25932E13" w14:textId="77777777" w:rsidR="001146D4" w:rsidRPr="001146D4" w:rsidRDefault="001146D4" w:rsidP="00FC3ED5">
            <w:pPr>
              <w:jc w:val="center"/>
            </w:pPr>
            <w:r w:rsidRPr="001146D4">
              <w:t>3</w:t>
            </w:r>
          </w:p>
        </w:tc>
        <w:tc>
          <w:tcPr>
            <w:tcW w:w="1464" w:type="dxa"/>
            <w:hideMark/>
          </w:tcPr>
          <w:p w14:paraId="1A5B6572" w14:textId="77777777" w:rsidR="001146D4" w:rsidRPr="001146D4" w:rsidRDefault="001146D4" w:rsidP="00FC3ED5">
            <w:pPr>
              <w:jc w:val="center"/>
            </w:pPr>
            <w:r w:rsidRPr="001146D4">
              <w:t>4</w:t>
            </w:r>
          </w:p>
        </w:tc>
        <w:tc>
          <w:tcPr>
            <w:tcW w:w="1460" w:type="dxa"/>
            <w:hideMark/>
          </w:tcPr>
          <w:p w14:paraId="3F4F9863" w14:textId="77777777" w:rsidR="001146D4" w:rsidRPr="001146D4" w:rsidRDefault="001146D4" w:rsidP="00FC3ED5">
            <w:pPr>
              <w:jc w:val="center"/>
            </w:pPr>
            <w:r w:rsidRPr="001146D4">
              <w:t>5</w:t>
            </w:r>
          </w:p>
        </w:tc>
        <w:tc>
          <w:tcPr>
            <w:tcW w:w="1477" w:type="dxa"/>
            <w:hideMark/>
          </w:tcPr>
          <w:p w14:paraId="6B95DCDD" w14:textId="77777777" w:rsidR="001146D4" w:rsidRPr="001146D4" w:rsidRDefault="001146D4" w:rsidP="00FC3ED5">
            <w:pPr>
              <w:jc w:val="center"/>
            </w:pPr>
            <w:r w:rsidRPr="001146D4">
              <w:t>6</w:t>
            </w:r>
          </w:p>
        </w:tc>
        <w:tc>
          <w:tcPr>
            <w:tcW w:w="2287" w:type="dxa"/>
            <w:hideMark/>
          </w:tcPr>
          <w:p w14:paraId="6F46EE63" w14:textId="77777777" w:rsidR="001146D4" w:rsidRPr="001146D4" w:rsidRDefault="001146D4" w:rsidP="00FC3ED5">
            <w:pPr>
              <w:jc w:val="center"/>
            </w:pPr>
            <w:r w:rsidRPr="001146D4">
              <w:t>7</w:t>
            </w:r>
          </w:p>
        </w:tc>
        <w:tc>
          <w:tcPr>
            <w:tcW w:w="1228" w:type="dxa"/>
            <w:hideMark/>
          </w:tcPr>
          <w:p w14:paraId="0F343F95" w14:textId="77777777" w:rsidR="001146D4" w:rsidRPr="001146D4" w:rsidRDefault="001146D4" w:rsidP="00FC3ED5">
            <w:pPr>
              <w:jc w:val="center"/>
            </w:pPr>
            <w:r w:rsidRPr="001146D4">
              <w:t>8</w:t>
            </w:r>
          </w:p>
        </w:tc>
        <w:tc>
          <w:tcPr>
            <w:tcW w:w="1986" w:type="dxa"/>
            <w:hideMark/>
          </w:tcPr>
          <w:p w14:paraId="6277F518" w14:textId="77777777" w:rsidR="001146D4" w:rsidRPr="001146D4" w:rsidRDefault="001146D4" w:rsidP="00FC3ED5">
            <w:pPr>
              <w:jc w:val="center"/>
            </w:pPr>
            <w:r w:rsidRPr="001146D4">
              <w:t>9</w:t>
            </w:r>
          </w:p>
        </w:tc>
        <w:tc>
          <w:tcPr>
            <w:tcW w:w="1688" w:type="dxa"/>
            <w:hideMark/>
          </w:tcPr>
          <w:p w14:paraId="2F027BE0" w14:textId="77777777" w:rsidR="001146D4" w:rsidRPr="001146D4" w:rsidRDefault="001146D4" w:rsidP="00FC3ED5">
            <w:pPr>
              <w:jc w:val="center"/>
            </w:pPr>
            <w:r w:rsidRPr="001146D4">
              <w:t>10</w:t>
            </w:r>
          </w:p>
        </w:tc>
      </w:tr>
      <w:tr w:rsidR="001146D4" w:rsidRPr="001146D4" w14:paraId="0C74FBE7" w14:textId="77777777" w:rsidTr="00FC3ED5">
        <w:trPr>
          <w:trHeight w:val="555"/>
        </w:trPr>
        <w:tc>
          <w:tcPr>
            <w:tcW w:w="15528" w:type="dxa"/>
            <w:gridSpan w:val="10"/>
            <w:hideMark/>
          </w:tcPr>
          <w:p w14:paraId="614AC503" w14:textId="77777777" w:rsidR="001146D4" w:rsidRPr="001146D4" w:rsidRDefault="001146D4" w:rsidP="00FC3ED5">
            <w:r w:rsidRPr="001146D4">
              <w:t>Показатели цели государственной программы</w:t>
            </w:r>
            <w:r w:rsidR="00FC3ED5">
              <w:t xml:space="preserve"> «</w:t>
            </w:r>
            <w:r w:rsidRPr="001146D4">
              <w:t>Развитие инновационной деятель</w:t>
            </w:r>
            <w:r w:rsidR="00FC3ED5">
              <w:t>ности и науки в Томской области»</w:t>
            </w:r>
          </w:p>
        </w:tc>
      </w:tr>
      <w:tr w:rsidR="00FC3ED5" w:rsidRPr="001146D4" w14:paraId="4C145274" w14:textId="77777777" w:rsidTr="00FC3ED5">
        <w:trPr>
          <w:trHeight w:val="2145"/>
        </w:trPr>
        <w:tc>
          <w:tcPr>
            <w:tcW w:w="594" w:type="dxa"/>
            <w:hideMark/>
          </w:tcPr>
          <w:p w14:paraId="7EF09166" w14:textId="77777777" w:rsidR="001146D4" w:rsidRPr="001146D4" w:rsidRDefault="001146D4">
            <w:r w:rsidRPr="001146D4">
              <w:t>1.</w:t>
            </w:r>
          </w:p>
        </w:tc>
        <w:tc>
          <w:tcPr>
            <w:tcW w:w="2287" w:type="dxa"/>
            <w:hideMark/>
          </w:tcPr>
          <w:p w14:paraId="6E06F701" w14:textId="77777777" w:rsidR="001146D4" w:rsidRPr="001146D4" w:rsidRDefault="001146D4">
            <w:r w:rsidRPr="001146D4">
              <w:t>Доля продукции высокотехнологичных и наукоемких отраслей экономики в валовом региональном продукте Томской области</w:t>
            </w:r>
          </w:p>
        </w:tc>
        <w:tc>
          <w:tcPr>
            <w:tcW w:w="1057" w:type="dxa"/>
            <w:hideMark/>
          </w:tcPr>
          <w:p w14:paraId="1C3ED26F" w14:textId="77777777" w:rsidR="001146D4" w:rsidRPr="001146D4" w:rsidRDefault="001146D4" w:rsidP="00FC3ED5">
            <w:pPr>
              <w:jc w:val="center"/>
            </w:pPr>
            <w:r w:rsidRPr="001146D4">
              <w:t>%</w:t>
            </w:r>
          </w:p>
        </w:tc>
        <w:tc>
          <w:tcPr>
            <w:tcW w:w="1464" w:type="dxa"/>
            <w:hideMark/>
          </w:tcPr>
          <w:p w14:paraId="311BA38C" w14:textId="77777777" w:rsidR="001146D4" w:rsidRPr="001146D4" w:rsidRDefault="001146D4" w:rsidP="00FC3ED5">
            <w:pPr>
              <w:jc w:val="center"/>
              <w:rPr>
                <w:u w:val="single"/>
              </w:rPr>
            </w:pPr>
          </w:p>
        </w:tc>
        <w:tc>
          <w:tcPr>
            <w:tcW w:w="1460" w:type="dxa"/>
            <w:hideMark/>
          </w:tcPr>
          <w:p w14:paraId="0C5E06AF" w14:textId="77777777" w:rsidR="001146D4" w:rsidRPr="001146D4" w:rsidRDefault="001146D4" w:rsidP="00FC3ED5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477" w:type="dxa"/>
            <w:hideMark/>
          </w:tcPr>
          <w:p w14:paraId="0E330C5E" w14:textId="77777777" w:rsidR="001146D4" w:rsidRPr="001146D4" w:rsidRDefault="001146D4" w:rsidP="00FC3ED5">
            <w:pPr>
              <w:jc w:val="center"/>
            </w:pPr>
          </w:p>
        </w:tc>
        <w:tc>
          <w:tcPr>
            <w:tcW w:w="2287" w:type="dxa"/>
            <w:hideMark/>
          </w:tcPr>
          <w:p w14:paraId="576E2CBE" w14:textId="77777777" w:rsidR="001146D4" w:rsidRPr="001146D4" w:rsidRDefault="001146D4" w:rsidP="00FC3ED5">
            <w:pPr>
              <w:jc w:val="center"/>
            </w:pPr>
            <w:r w:rsidRPr="001146D4">
              <w:t>Объем продукции высокотехнологич-ных и наукоемких отраслей экономики/валовый региональный продукт Томской области</w:t>
            </w:r>
          </w:p>
        </w:tc>
        <w:tc>
          <w:tcPr>
            <w:tcW w:w="1228" w:type="dxa"/>
            <w:hideMark/>
          </w:tcPr>
          <w:p w14:paraId="38B75083" w14:textId="77777777" w:rsidR="001146D4" w:rsidRPr="001146D4" w:rsidRDefault="001146D4" w:rsidP="00FC3ED5">
            <w:pPr>
              <w:jc w:val="center"/>
            </w:pPr>
            <w:r w:rsidRPr="001146D4">
              <w:t>Ведомственная статистика</w:t>
            </w:r>
          </w:p>
        </w:tc>
        <w:tc>
          <w:tcPr>
            <w:tcW w:w="1986" w:type="dxa"/>
            <w:hideMark/>
          </w:tcPr>
          <w:p w14:paraId="6B98831C" w14:textId="77777777" w:rsidR="001146D4" w:rsidRPr="001146D4" w:rsidRDefault="001146D4" w:rsidP="00FC3ED5">
            <w:pPr>
              <w:jc w:val="center"/>
            </w:pPr>
            <w:r w:rsidRPr="001146D4"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88" w:type="dxa"/>
            <w:hideMark/>
          </w:tcPr>
          <w:p w14:paraId="54EABAFD" w14:textId="77777777" w:rsidR="001146D4" w:rsidRPr="001146D4" w:rsidRDefault="001146D4" w:rsidP="00FC3ED5">
            <w:pPr>
              <w:jc w:val="center"/>
            </w:pPr>
            <w:r w:rsidRPr="001146D4">
              <w:t>Март очередного года (предварительный прогноз - январь очередного года)</w:t>
            </w:r>
          </w:p>
        </w:tc>
      </w:tr>
      <w:tr w:rsidR="00FC3ED5" w:rsidRPr="001146D4" w14:paraId="64D77E37" w14:textId="77777777" w:rsidTr="00FC3ED5">
        <w:trPr>
          <w:trHeight w:val="2880"/>
        </w:trPr>
        <w:tc>
          <w:tcPr>
            <w:tcW w:w="594" w:type="dxa"/>
            <w:hideMark/>
          </w:tcPr>
          <w:p w14:paraId="42ABFE1D" w14:textId="77777777" w:rsidR="001146D4" w:rsidRPr="001146D4" w:rsidRDefault="001146D4">
            <w:r w:rsidRPr="001146D4">
              <w:t>2.</w:t>
            </w:r>
          </w:p>
        </w:tc>
        <w:tc>
          <w:tcPr>
            <w:tcW w:w="2287" w:type="dxa"/>
            <w:hideMark/>
          </w:tcPr>
          <w:p w14:paraId="5B406D6F" w14:textId="77777777" w:rsidR="001146D4" w:rsidRPr="001146D4" w:rsidRDefault="001146D4">
            <w:r w:rsidRPr="001146D4">
              <w:t>Число созданных и модернизированных высокопроизводительных рабочих мест по курируемым видам экономической деятельности</w:t>
            </w:r>
          </w:p>
        </w:tc>
        <w:tc>
          <w:tcPr>
            <w:tcW w:w="1057" w:type="dxa"/>
            <w:hideMark/>
          </w:tcPr>
          <w:p w14:paraId="51B31F6D" w14:textId="77777777" w:rsidR="001146D4" w:rsidRPr="001146D4" w:rsidRDefault="001146D4" w:rsidP="00FC3ED5">
            <w:pPr>
              <w:jc w:val="center"/>
            </w:pPr>
            <w:r w:rsidRPr="001146D4">
              <w:t>тыс. ед.</w:t>
            </w:r>
          </w:p>
        </w:tc>
        <w:tc>
          <w:tcPr>
            <w:tcW w:w="1464" w:type="dxa"/>
            <w:hideMark/>
          </w:tcPr>
          <w:p w14:paraId="5FC98C36" w14:textId="77777777" w:rsidR="001146D4" w:rsidRPr="001146D4" w:rsidRDefault="001146D4" w:rsidP="00FC3ED5">
            <w:pPr>
              <w:jc w:val="center"/>
            </w:pPr>
          </w:p>
        </w:tc>
        <w:tc>
          <w:tcPr>
            <w:tcW w:w="1460" w:type="dxa"/>
            <w:hideMark/>
          </w:tcPr>
          <w:p w14:paraId="5214D7DF" w14:textId="77777777" w:rsidR="001146D4" w:rsidRPr="001146D4" w:rsidRDefault="001146D4" w:rsidP="00FC3ED5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477" w:type="dxa"/>
            <w:hideMark/>
          </w:tcPr>
          <w:p w14:paraId="04AA6134" w14:textId="77777777" w:rsidR="001146D4" w:rsidRPr="001146D4" w:rsidRDefault="001146D4" w:rsidP="00FC3ED5">
            <w:pPr>
              <w:jc w:val="center"/>
            </w:pPr>
          </w:p>
        </w:tc>
        <w:tc>
          <w:tcPr>
            <w:tcW w:w="2287" w:type="dxa"/>
            <w:hideMark/>
          </w:tcPr>
          <w:p w14:paraId="175FBD8B" w14:textId="77777777" w:rsidR="001146D4" w:rsidRPr="001146D4" w:rsidRDefault="001146D4" w:rsidP="00FC3ED5">
            <w:pPr>
              <w:jc w:val="center"/>
            </w:pPr>
            <w:r w:rsidRPr="001146D4">
              <w:t>Количество высокопроизводительных рабочих мест по коду ОКВЭД 72 + Количество высокопроизводительных рабочих мест по коду ОКВЭД 85</w:t>
            </w:r>
          </w:p>
        </w:tc>
        <w:tc>
          <w:tcPr>
            <w:tcW w:w="1228" w:type="dxa"/>
            <w:hideMark/>
          </w:tcPr>
          <w:p w14:paraId="4EF73312" w14:textId="77777777" w:rsidR="001146D4" w:rsidRPr="001146D4" w:rsidRDefault="001146D4" w:rsidP="00FC3ED5">
            <w:pPr>
              <w:jc w:val="center"/>
            </w:pPr>
            <w:r w:rsidRPr="001146D4">
              <w:t>Ведомствен-ная статистика</w:t>
            </w:r>
          </w:p>
        </w:tc>
        <w:tc>
          <w:tcPr>
            <w:tcW w:w="1986" w:type="dxa"/>
            <w:hideMark/>
          </w:tcPr>
          <w:p w14:paraId="7C6F0E81" w14:textId="77777777" w:rsidR="001146D4" w:rsidRPr="001146D4" w:rsidRDefault="001146D4" w:rsidP="00FC3ED5">
            <w:pPr>
              <w:jc w:val="center"/>
            </w:pPr>
            <w:r w:rsidRPr="001146D4"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88" w:type="dxa"/>
            <w:hideMark/>
          </w:tcPr>
          <w:p w14:paraId="4B8C6A51" w14:textId="77777777" w:rsidR="001146D4" w:rsidRPr="001146D4" w:rsidRDefault="001146D4" w:rsidP="00FC3ED5">
            <w:pPr>
              <w:jc w:val="center"/>
            </w:pPr>
            <w:r w:rsidRPr="001146D4">
              <w:t>Март очередного года (предварительный прогноз - январь очередного года)</w:t>
            </w:r>
          </w:p>
        </w:tc>
      </w:tr>
      <w:tr w:rsidR="00FC3ED5" w:rsidRPr="001146D4" w14:paraId="1A4811D1" w14:textId="77777777" w:rsidTr="00FC3ED5">
        <w:trPr>
          <w:trHeight w:val="2910"/>
        </w:trPr>
        <w:tc>
          <w:tcPr>
            <w:tcW w:w="594" w:type="dxa"/>
            <w:hideMark/>
          </w:tcPr>
          <w:p w14:paraId="3A11E730" w14:textId="77777777" w:rsidR="001146D4" w:rsidRPr="001146D4" w:rsidRDefault="001146D4">
            <w:r w:rsidRPr="001146D4">
              <w:lastRenderedPageBreak/>
              <w:t>3.</w:t>
            </w:r>
          </w:p>
        </w:tc>
        <w:tc>
          <w:tcPr>
            <w:tcW w:w="2287" w:type="dxa"/>
            <w:hideMark/>
          </w:tcPr>
          <w:p w14:paraId="5BDEE2CB" w14:textId="77777777" w:rsidR="001146D4" w:rsidRPr="001146D4" w:rsidRDefault="001146D4">
            <w:r w:rsidRPr="001146D4">
              <w:t>Увеличение затрат на развитие «сквозных» цифровых технологий</w:t>
            </w:r>
          </w:p>
        </w:tc>
        <w:tc>
          <w:tcPr>
            <w:tcW w:w="1057" w:type="dxa"/>
            <w:hideMark/>
          </w:tcPr>
          <w:p w14:paraId="10AF7518" w14:textId="77777777" w:rsidR="001146D4" w:rsidRPr="001146D4" w:rsidRDefault="001146D4" w:rsidP="00FC3ED5">
            <w:pPr>
              <w:jc w:val="center"/>
            </w:pPr>
            <w:r w:rsidRPr="001146D4">
              <w:t>%</w:t>
            </w:r>
          </w:p>
        </w:tc>
        <w:tc>
          <w:tcPr>
            <w:tcW w:w="1464" w:type="dxa"/>
            <w:hideMark/>
          </w:tcPr>
          <w:p w14:paraId="362BCA0C" w14:textId="77777777" w:rsidR="001146D4" w:rsidRPr="001146D4" w:rsidRDefault="001146D4" w:rsidP="00FC3ED5">
            <w:pPr>
              <w:jc w:val="center"/>
            </w:pPr>
          </w:p>
        </w:tc>
        <w:tc>
          <w:tcPr>
            <w:tcW w:w="1460" w:type="dxa"/>
            <w:hideMark/>
          </w:tcPr>
          <w:p w14:paraId="48F30E44" w14:textId="77777777" w:rsidR="001146D4" w:rsidRPr="001146D4" w:rsidRDefault="001146D4" w:rsidP="00FC3ED5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477" w:type="dxa"/>
            <w:hideMark/>
          </w:tcPr>
          <w:p w14:paraId="2F7733BA" w14:textId="77777777" w:rsidR="001146D4" w:rsidRPr="001146D4" w:rsidRDefault="001146D4" w:rsidP="00FC3ED5">
            <w:pPr>
              <w:jc w:val="center"/>
            </w:pPr>
          </w:p>
        </w:tc>
        <w:tc>
          <w:tcPr>
            <w:tcW w:w="2287" w:type="dxa"/>
            <w:hideMark/>
          </w:tcPr>
          <w:p w14:paraId="0B082510" w14:textId="77777777" w:rsidR="001146D4" w:rsidRPr="001146D4" w:rsidRDefault="001146D4" w:rsidP="00FC3ED5">
            <w:pPr>
              <w:jc w:val="center"/>
            </w:pPr>
            <w:r w:rsidRPr="001146D4">
              <w:t>Сумма затрат на развитие «сквозных» цифровых технологий отчетного года / сумму затрат на развитие «сквозных» цифровых технологий базового (2019 года) х 100%</w:t>
            </w:r>
          </w:p>
        </w:tc>
        <w:tc>
          <w:tcPr>
            <w:tcW w:w="1228" w:type="dxa"/>
            <w:hideMark/>
          </w:tcPr>
          <w:p w14:paraId="52829D05" w14:textId="77777777" w:rsidR="001146D4" w:rsidRPr="001146D4" w:rsidRDefault="001146D4" w:rsidP="00FC3ED5">
            <w:pPr>
              <w:jc w:val="center"/>
            </w:pPr>
            <w:r w:rsidRPr="001146D4">
              <w:t>Ведомствен-ная статистика</w:t>
            </w:r>
          </w:p>
        </w:tc>
        <w:tc>
          <w:tcPr>
            <w:tcW w:w="1986" w:type="dxa"/>
            <w:hideMark/>
          </w:tcPr>
          <w:p w14:paraId="77CEAA38" w14:textId="77777777" w:rsidR="001146D4" w:rsidRPr="001146D4" w:rsidRDefault="001146D4" w:rsidP="00FC3ED5">
            <w:pPr>
              <w:jc w:val="center"/>
            </w:pPr>
            <w:r w:rsidRPr="001146D4"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88" w:type="dxa"/>
            <w:hideMark/>
          </w:tcPr>
          <w:p w14:paraId="4E652BA4" w14:textId="77777777" w:rsidR="001146D4" w:rsidRPr="001146D4" w:rsidRDefault="001146D4" w:rsidP="00FC3ED5">
            <w:pPr>
              <w:jc w:val="center"/>
            </w:pPr>
            <w:r w:rsidRPr="001146D4">
              <w:t>Март очередного года (предварительный прогноз - январь очередного года)</w:t>
            </w:r>
          </w:p>
        </w:tc>
      </w:tr>
      <w:tr w:rsidR="00FC3ED5" w:rsidRPr="001146D4" w14:paraId="06C0BEAA" w14:textId="77777777" w:rsidTr="00FC3ED5">
        <w:trPr>
          <w:trHeight w:val="2685"/>
        </w:trPr>
        <w:tc>
          <w:tcPr>
            <w:tcW w:w="594" w:type="dxa"/>
            <w:hideMark/>
          </w:tcPr>
          <w:p w14:paraId="59E02D3B" w14:textId="77777777" w:rsidR="001146D4" w:rsidRPr="001146D4" w:rsidRDefault="001146D4">
            <w:r w:rsidRPr="001146D4">
              <w:t> </w:t>
            </w:r>
          </w:p>
        </w:tc>
        <w:tc>
          <w:tcPr>
            <w:tcW w:w="2287" w:type="dxa"/>
            <w:hideMark/>
          </w:tcPr>
          <w:p w14:paraId="08341404" w14:textId="77777777" w:rsidR="001146D4" w:rsidRPr="001146D4" w:rsidRDefault="001146D4">
            <w:r w:rsidRPr="001146D4">
              <w:t>Количество запущенных проектов по цифровой трансформации здравоохранения, образования, государственного управления</w:t>
            </w:r>
            <w:r w:rsidRPr="001146D4">
              <w:br w:type="page"/>
              <w:t>и других сфер</w:t>
            </w:r>
          </w:p>
        </w:tc>
        <w:tc>
          <w:tcPr>
            <w:tcW w:w="1057" w:type="dxa"/>
            <w:hideMark/>
          </w:tcPr>
          <w:p w14:paraId="50F0A04A" w14:textId="77777777" w:rsidR="001146D4" w:rsidRPr="001146D4" w:rsidRDefault="001146D4" w:rsidP="00FC3ED5">
            <w:pPr>
              <w:jc w:val="center"/>
            </w:pPr>
            <w:r w:rsidRPr="001146D4">
              <w:t>ед.</w:t>
            </w:r>
          </w:p>
        </w:tc>
        <w:tc>
          <w:tcPr>
            <w:tcW w:w="1464" w:type="dxa"/>
            <w:hideMark/>
          </w:tcPr>
          <w:p w14:paraId="3A42119F" w14:textId="77777777" w:rsidR="001146D4" w:rsidRPr="001146D4" w:rsidRDefault="001146D4" w:rsidP="00FC3ED5">
            <w:pPr>
              <w:jc w:val="center"/>
            </w:pPr>
          </w:p>
        </w:tc>
        <w:tc>
          <w:tcPr>
            <w:tcW w:w="1460" w:type="dxa"/>
            <w:hideMark/>
          </w:tcPr>
          <w:p w14:paraId="13AAD954" w14:textId="77777777" w:rsidR="001146D4" w:rsidRPr="001146D4" w:rsidRDefault="001146D4" w:rsidP="00FC3ED5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477" w:type="dxa"/>
            <w:hideMark/>
          </w:tcPr>
          <w:p w14:paraId="1C6039D1" w14:textId="77777777" w:rsidR="001146D4" w:rsidRPr="001146D4" w:rsidRDefault="001146D4" w:rsidP="00FC3ED5">
            <w:pPr>
              <w:jc w:val="center"/>
            </w:pPr>
          </w:p>
        </w:tc>
        <w:tc>
          <w:tcPr>
            <w:tcW w:w="2287" w:type="dxa"/>
            <w:hideMark/>
          </w:tcPr>
          <w:p w14:paraId="3296D9A6" w14:textId="77777777" w:rsidR="001146D4" w:rsidRPr="001146D4" w:rsidRDefault="001146D4" w:rsidP="00FC3ED5">
            <w:pPr>
              <w:jc w:val="center"/>
            </w:pPr>
            <w:r w:rsidRPr="001146D4">
              <w:t>Сумма запущенных проектов по цифровой трансформации здравоохранения, образования, государственного управления</w:t>
            </w:r>
            <w:r w:rsidRPr="001146D4">
              <w:br w:type="page"/>
              <w:t>и других сфер</w:t>
            </w:r>
          </w:p>
        </w:tc>
        <w:tc>
          <w:tcPr>
            <w:tcW w:w="1228" w:type="dxa"/>
            <w:hideMark/>
          </w:tcPr>
          <w:p w14:paraId="60287D29" w14:textId="77777777" w:rsidR="001146D4" w:rsidRPr="001146D4" w:rsidRDefault="001146D4" w:rsidP="00FC3ED5">
            <w:pPr>
              <w:jc w:val="center"/>
            </w:pPr>
            <w:r w:rsidRPr="001146D4">
              <w:t>Подсчет</w:t>
            </w:r>
          </w:p>
        </w:tc>
        <w:tc>
          <w:tcPr>
            <w:tcW w:w="1986" w:type="dxa"/>
            <w:hideMark/>
          </w:tcPr>
          <w:p w14:paraId="0C566F28" w14:textId="77777777" w:rsidR="001146D4" w:rsidRPr="001146D4" w:rsidRDefault="001146D4" w:rsidP="00FC3ED5">
            <w:pPr>
              <w:jc w:val="center"/>
            </w:pPr>
            <w:r w:rsidRPr="001146D4">
              <w:t>Департамент экономики Администрации Томской области</w:t>
            </w:r>
          </w:p>
        </w:tc>
        <w:tc>
          <w:tcPr>
            <w:tcW w:w="1688" w:type="dxa"/>
            <w:hideMark/>
          </w:tcPr>
          <w:p w14:paraId="6AF2FC2A" w14:textId="77777777" w:rsidR="001146D4" w:rsidRPr="001146D4" w:rsidRDefault="001146D4" w:rsidP="00FC3ED5">
            <w:pPr>
              <w:jc w:val="center"/>
            </w:pPr>
            <w:r w:rsidRPr="001146D4">
              <w:t>Март очередного года (предварительный прогноз - январь очередного года)</w:t>
            </w:r>
            <w:r w:rsidRPr="001146D4">
              <w:br w:type="page"/>
            </w:r>
          </w:p>
        </w:tc>
      </w:tr>
    </w:tbl>
    <w:p w14:paraId="2B5F2659" w14:textId="77777777" w:rsidR="00FC3ED5" w:rsidRDefault="00FC3ED5">
      <w:pPr>
        <w:sectPr w:rsidR="00FC3ED5" w:rsidSect="00FC3ED5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14:paraId="7C4EECB6" w14:textId="77777777" w:rsidR="001146D4" w:rsidRDefault="001146D4"/>
    <w:p w14:paraId="7ADBEDC9" w14:textId="77777777" w:rsidR="004C25CB" w:rsidRPr="004C25CB" w:rsidRDefault="004C25CB" w:rsidP="004C25CB">
      <w:pPr>
        <w:jc w:val="center"/>
      </w:pPr>
      <w:r w:rsidRPr="004C25CB">
        <w:t>Структура государственной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9"/>
        <w:gridCol w:w="3308"/>
        <w:gridCol w:w="3151"/>
      </w:tblGrid>
      <w:tr w:rsidR="004C25CB" w:rsidRPr="004C25CB" w14:paraId="6F8D68A1" w14:textId="77777777" w:rsidTr="004C25CB">
        <w:trPr>
          <w:trHeight w:val="1200"/>
        </w:trPr>
        <w:tc>
          <w:tcPr>
            <w:tcW w:w="5320" w:type="dxa"/>
            <w:hideMark/>
          </w:tcPr>
          <w:p w14:paraId="623E38F8" w14:textId="77777777" w:rsidR="004C25CB" w:rsidRPr="004C25CB" w:rsidRDefault="004C25CB" w:rsidP="004C25CB">
            <w:pPr>
              <w:jc w:val="center"/>
            </w:pPr>
            <w:r w:rsidRPr="004C25CB">
              <w:t>Подпрограммы/Направления проектной деятельности /Региональные проекты</w:t>
            </w:r>
          </w:p>
        </w:tc>
        <w:tc>
          <w:tcPr>
            <w:tcW w:w="4560" w:type="dxa"/>
            <w:hideMark/>
          </w:tcPr>
          <w:p w14:paraId="081C732A" w14:textId="77777777" w:rsidR="004C25CB" w:rsidRPr="004C25CB" w:rsidRDefault="004C25CB" w:rsidP="004C25CB">
            <w:pPr>
              <w:jc w:val="center"/>
            </w:pPr>
            <w:r w:rsidRPr="004C25CB">
              <w:t>Соисполнитель ПП/Ответственный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4340" w:type="dxa"/>
            <w:noWrap/>
            <w:hideMark/>
          </w:tcPr>
          <w:p w14:paraId="467AC968" w14:textId="77777777" w:rsidR="004C25CB" w:rsidRPr="004C25CB" w:rsidRDefault="004C25CB" w:rsidP="004C25CB">
            <w:pPr>
              <w:jc w:val="center"/>
            </w:pPr>
            <w:r w:rsidRPr="004C25CB">
              <w:t>Цель подпрограммы/Регионального проекта</w:t>
            </w:r>
          </w:p>
        </w:tc>
      </w:tr>
      <w:tr w:rsidR="004C25CB" w:rsidRPr="004C25CB" w14:paraId="0C9D525C" w14:textId="77777777" w:rsidTr="004C25CB">
        <w:trPr>
          <w:trHeight w:val="300"/>
        </w:trPr>
        <w:tc>
          <w:tcPr>
            <w:tcW w:w="14220" w:type="dxa"/>
            <w:gridSpan w:val="3"/>
            <w:noWrap/>
            <w:hideMark/>
          </w:tcPr>
          <w:p w14:paraId="1EF3DE21" w14:textId="77777777" w:rsidR="004C25CB" w:rsidRPr="004C25CB" w:rsidRDefault="004C25CB" w:rsidP="004C25CB">
            <w:pPr>
              <w:rPr>
                <w:b/>
                <w:bCs/>
              </w:rPr>
            </w:pPr>
            <w:r w:rsidRPr="004C25CB">
              <w:rPr>
                <w:b/>
                <w:bCs/>
              </w:rPr>
              <w:t xml:space="preserve">Процессная часть </w:t>
            </w:r>
          </w:p>
        </w:tc>
      </w:tr>
      <w:tr w:rsidR="004C25CB" w:rsidRPr="004C25CB" w14:paraId="6A4931CC" w14:textId="77777777" w:rsidTr="004C25CB">
        <w:trPr>
          <w:trHeight w:val="1320"/>
        </w:trPr>
        <w:tc>
          <w:tcPr>
            <w:tcW w:w="5320" w:type="dxa"/>
            <w:hideMark/>
          </w:tcPr>
          <w:p w14:paraId="0A6D5A02" w14:textId="77777777" w:rsidR="004C25CB" w:rsidRPr="004C25CB" w:rsidRDefault="004C25CB">
            <w:pPr>
              <w:rPr>
                <w:iCs/>
              </w:rPr>
            </w:pPr>
            <w:r w:rsidRPr="004C25CB">
              <w:rPr>
                <w:iCs/>
              </w:rPr>
              <w:t>Подпрограмма 1.</w:t>
            </w:r>
            <w:r w:rsidRPr="004C25CB">
              <w:rPr>
                <w:iCs/>
              </w:rPr>
              <w:br/>
              <w:t>Развитие научно-образовательного комплекса и инновационного сектора экономики Томской области</w:t>
            </w:r>
          </w:p>
        </w:tc>
        <w:tc>
          <w:tcPr>
            <w:tcW w:w="4560" w:type="dxa"/>
            <w:hideMark/>
          </w:tcPr>
          <w:p w14:paraId="2022B640" w14:textId="77777777" w:rsidR="004C25CB" w:rsidRPr="004C25CB" w:rsidRDefault="004C25CB" w:rsidP="004C25CB">
            <w:pPr>
              <w:jc w:val="center"/>
              <w:rPr>
                <w:iCs/>
              </w:rPr>
            </w:pPr>
            <w:r w:rsidRPr="004C25CB">
              <w:rPr>
                <w:iCs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4340" w:type="dxa"/>
            <w:hideMark/>
          </w:tcPr>
          <w:p w14:paraId="6EB67F94" w14:textId="77777777" w:rsidR="004C25CB" w:rsidRPr="004C25CB" w:rsidRDefault="004C25CB">
            <w:pPr>
              <w:rPr>
                <w:iCs/>
              </w:rPr>
            </w:pPr>
            <w:r w:rsidRPr="004C25CB">
              <w:rPr>
                <w:iCs/>
              </w:rPr>
              <w:t>Повышение результативности деятельности научно-образовательного комплекса и инновационного сектора экономики Томской области</w:t>
            </w:r>
          </w:p>
        </w:tc>
      </w:tr>
      <w:tr w:rsidR="004C25CB" w:rsidRPr="004C25CB" w14:paraId="78CB04F2" w14:textId="77777777" w:rsidTr="004C25CB">
        <w:trPr>
          <w:trHeight w:val="630"/>
        </w:trPr>
        <w:tc>
          <w:tcPr>
            <w:tcW w:w="14220" w:type="dxa"/>
            <w:gridSpan w:val="3"/>
            <w:noWrap/>
            <w:hideMark/>
          </w:tcPr>
          <w:p w14:paraId="150841A5" w14:textId="77777777" w:rsidR="004C25CB" w:rsidRPr="004C25CB" w:rsidRDefault="004C25CB" w:rsidP="004C25CB">
            <w:pPr>
              <w:rPr>
                <w:b/>
                <w:bCs/>
              </w:rPr>
            </w:pPr>
            <w:r w:rsidRPr="004C25CB">
              <w:rPr>
                <w:b/>
                <w:bCs/>
              </w:rPr>
              <w:t xml:space="preserve">Проектная часть </w:t>
            </w:r>
          </w:p>
        </w:tc>
      </w:tr>
      <w:tr w:rsidR="004C25CB" w:rsidRPr="004C25CB" w14:paraId="0491DD03" w14:textId="77777777" w:rsidTr="004C25CB">
        <w:trPr>
          <w:trHeight w:val="600"/>
        </w:trPr>
        <w:tc>
          <w:tcPr>
            <w:tcW w:w="5320" w:type="dxa"/>
            <w:hideMark/>
          </w:tcPr>
          <w:p w14:paraId="1F89A5FC" w14:textId="77777777" w:rsidR="004C25CB" w:rsidRPr="004C25CB" w:rsidRDefault="004C25CB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«</w:t>
            </w:r>
            <w:r w:rsidRPr="004C25CB">
              <w:rPr>
                <w:b/>
                <w:i/>
                <w:iCs/>
              </w:rPr>
              <w:t>Цифровая экономика</w:t>
            </w:r>
            <w:r>
              <w:rPr>
                <w:b/>
                <w:i/>
                <w:iCs/>
              </w:rPr>
              <w:t>»</w:t>
            </w:r>
          </w:p>
        </w:tc>
        <w:tc>
          <w:tcPr>
            <w:tcW w:w="4560" w:type="dxa"/>
            <w:noWrap/>
            <w:hideMark/>
          </w:tcPr>
          <w:p w14:paraId="7EB187F0" w14:textId="77777777" w:rsidR="004C25CB" w:rsidRPr="004C25CB" w:rsidRDefault="004C25CB" w:rsidP="004C25CB">
            <w:pPr>
              <w:rPr>
                <w:i/>
                <w:iCs/>
              </w:rPr>
            </w:pPr>
            <w:r w:rsidRPr="004C25CB">
              <w:rPr>
                <w:i/>
                <w:iCs/>
              </w:rPr>
              <w:t>хххххх</w:t>
            </w:r>
          </w:p>
        </w:tc>
        <w:tc>
          <w:tcPr>
            <w:tcW w:w="4340" w:type="dxa"/>
            <w:noWrap/>
            <w:hideMark/>
          </w:tcPr>
          <w:p w14:paraId="7BB908C1" w14:textId="77777777" w:rsidR="004C25CB" w:rsidRPr="004C25CB" w:rsidRDefault="004C25CB" w:rsidP="004C25CB">
            <w:pPr>
              <w:rPr>
                <w:i/>
                <w:iCs/>
              </w:rPr>
            </w:pPr>
            <w:r w:rsidRPr="004C25CB">
              <w:rPr>
                <w:i/>
                <w:iCs/>
              </w:rPr>
              <w:t>хххххх</w:t>
            </w:r>
          </w:p>
        </w:tc>
      </w:tr>
      <w:tr w:rsidR="004C25CB" w:rsidRPr="004C25CB" w14:paraId="56A2E293" w14:textId="77777777" w:rsidTr="004C25CB">
        <w:trPr>
          <w:trHeight w:val="4605"/>
        </w:trPr>
        <w:tc>
          <w:tcPr>
            <w:tcW w:w="5320" w:type="dxa"/>
            <w:hideMark/>
          </w:tcPr>
          <w:p w14:paraId="6AD86A2B" w14:textId="77777777" w:rsidR="004C25CB" w:rsidRPr="004C25CB" w:rsidRDefault="004C25CB">
            <w:r w:rsidRPr="004C25CB">
              <w:t>Региональный проект 1</w:t>
            </w:r>
            <w:r w:rsidRPr="004C25CB">
              <w:br/>
              <w:t>«Цифровые технологии» программы цифрового развития экономики Томской области</w:t>
            </w:r>
          </w:p>
        </w:tc>
        <w:tc>
          <w:tcPr>
            <w:tcW w:w="4560" w:type="dxa"/>
            <w:hideMark/>
          </w:tcPr>
          <w:p w14:paraId="0B6DE8AA" w14:textId="77777777" w:rsidR="004C25CB" w:rsidRPr="004C25CB" w:rsidRDefault="004C25CB" w:rsidP="00AD1E39">
            <w:pPr>
              <w:jc w:val="center"/>
              <w:rPr>
                <w:iCs/>
              </w:rPr>
            </w:pPr>
            <w:r w:rsidRPr="004C25CB">
              <w:rPr>
                <w:iCs/>
              </w:rPr>
              <w:t xml:space="preserve">Департамент по развитию инновационной и предпринимательской деятельности Томской области  </w:t>
            </w:r>
          </w:p>
        </w:tc>
        <w:tc>
          <w:tcPr>
            <w:tcW w:w="4340" w:type="dxa"/>
            <w:hideMark/>
          </w:tcPr>
          <w:p w14:paraId="12836ABF" w14:textId="77777777" w:rsidR="004C25CB" w:rsidRPr="004C25CB" w:rsidRDefault="004C25CB">
            <w:r w:rsidRPr="004C25CB">
              <w:t xml:space="preserve">Увеличение внутренних затрат на развитие цифровой экономики за счет всех источников (по </w:t>
            </w:r>
            <w:r w:rsidRPr="004C25CB">
              <w:br/>
              <w:t>доле в валовом внутреннем продукте страны) не менее чем в три раза по сравнению с 2017</w:t>
            </w:r>
            <w:r w:rsidRPr="004C25CB">
              <w:br/>
              <w:t>годом; Рост экономики и повышение ее конкурентоспособности за счет создания устойчивой и</w:t>
            </w:r>
            <w:r w:rsidRPr="004C25CB">
              <w:br/>
              <w:t>безопасной информационно-телекоммуникационной инфраструктуры, внедрения передовых</w:t>
            </w:r>
            <w:r w:rsidRPr="004C25CB">
              <w:br/>
              <w:t>цифровых технологий и платформенных решений преимущественно российского</w:t>
            </w:r>
            <w:r w:rsidRPr="004C25CB">
              <w:br/>
              <w:t>производства</w:t>
            </w:r>
          </w:p>
        </w:tc>
      </w:tr>
      <w:tr w:rsidR="004C25CB" w:rsidRPr="004C25CB" w14:paraId="5E02F6A6" w14:textId="77777777" w:rsidTr="004C25CB">
        <w:trPr>
          <w:trHeight w:val="615"/>
        </w:trPr>
        <w:tc>
          <w:tcPr>
            <w:tcW w:w="5320" w:type="dxa"/>
            <w:hideMark/>
          </w:tcPr>
          <w:p w14:paraId="41DAFC4A" w14:textId="77777777" w:rsidR="004C25CB" w:rsidRPr="004C25CB" w:rsidRDefault="004C25CB" w:rsidP="004C25CB">
            <w:pPr>
              <w:rPr>
                <w:b/>
                <w:i/>
                <w:iCs/>
              </w:rPr>
            </w:pPr>
            <w:r w:rsidRPr="004C25CB">
              <w:rPr>
                <w:i/>
                <w:iCs/>
              </w:rPr>
              <w:t xml:space="preserve"> </w:t>
            </w:r>
            <w:r w:rsidRPr="004C25CB">
              <w:rPr>
                <w:b/>
                <w:i/>
                <w:iCs/>
              </w:rPr>
              <w:t>«Наука»</w:t>
            </w:r>
          </w:p>
        </w:tc>
        <w:tc>
          <w:tcPr>
            <w:tcW w:w="4560" w:type="dxa"/>
            <w:noWrap/>
            <w:hideMark/>
          </w:tcPr>
          <w:p w14:paraId="090D8963" w14:textId="77777777" w:rsidR="004C25CB" w:rsidRPr="004C25CB" w:rsidRDefault="004C25CB" w:rsidP="004C25CB">
            <w:pPr>
              <w:jc w:val="center"/>
              <w:rPr>
                <w:i/>
                <w:iCs/>
              </w:rPr>
            </w:pPr>
            <w:r w:rsidRPr="004C25CB">
              <w:rPr>
                <w:i/>
                <w:iCs/>
              </w:rPr>
              <w:t>хххххх</w:t>
            </w:r>
          </w:p>
        </w:tc>
        <w:tc>
          <w:tcPr>
            <w:tcW w:w="4340" w:type="dxa"/>
            <w:noWrap/>
            <w:hideMark/>
          </w:tcPr>
          <w:p w14:paraId="675C6105" w14:textId="77777777" w:rsidR="004C25CB" w:rsidRPr="004C25CB" w:rsidRDefault="004C25CB" w:rsidP="004C25CB">
            <w:pPr>
              <w:jc w:val="center"/>
              <w:rPr>
                <w:i/>
                <w:iCs/>
              </w:rPr>
            </w:pPr>
            <w:r w:rsidRPr="004C25CB">
              <w:rPr>
                <w:i/>
                <w:iCs/>
              </w:rPr>
              <w:t>хххххх</w:t>
            </w:r>
          </w:p>
        </w:tc>
      </w:tr>
      <w:tr w:rsidR="004C25CB" w:rsidRPr="004C25CB" w14:paraId="596700AE" w14:textId="77777777" w:rsidTr="004C25CB">
        <w:trPr>
          <w:trHeight w:val="2475"/>
        </w:trPr>
        <w:tc>
          <w:tcPr>
            <w:tcW w:w="5320" w:type="dxa"/>
            <w:hideMark/>
          </w:tcPr>
          <w:p w14:paraId="32BD257B" w14:textId="77777777" w:rsidR="004C25CB" w:rsidRPr="004C25CB" w:rsidRDefault="004C25CB">
            <w:r w:rsidRPr="004C25CB">
              <w:t xml:space="preserve">Региональный проект 1                          </w:t>
            </w:r>
            <w:r w:rsidRPr="004C25CB">
              <w:br/>
            </w:r>
            <w:r>
              <w:t>«</w:t>
            </w:r>
            <w:r w:rsidRPr="004C25CB">
              <w:t>Развитие научной и научно-производственной кооперации</w:t>
            </w:r>
            <w:r>
              <w:t>»</w:t>
            </w:r>
          </w:p>
        </w:tc>
        <w:tc>
          <w:tcPr>
            <w:tcW w:w="4560" w:type="dxa"/>
            <w:hideMark/>
          </w:tcPr>
          <w:p w14:paraId="1D53BE18" w14:textId="77777777" w:rsidR="00AD1E39" w:rsidRPr="004C25CB" w:rsidRDefault="004C25CB">
            <w:r w:rsidRPr="004C25CB">
              <w:t> </w:t>
            </w:r>
          </w:p>
          <w:p w14:paraId="30B07377" w14:textId="77777777" w:rsidR="00AD1E39" w:rsidRPr="00AD1E39" w:rsidRDefault="00AD1E39" w:rsidP="00AD1E39">
            <w:r w:rsidRPr="00AD1E39">
              <w:t>Департамент науки и высшего образования Администрации Томской области</w:t>
            </w:r>
          </w:p>
          <w:p w14:paraId="7C4A6069" w14:textId="77777777" w:rsidR="004C25CB" w:rsidRPr="004C25CB" w:rsidRDefault="004C25CB"/>
        </w:tc>
        <w:tc>
          <w:tcPr>
            <w:tcW w:w="4340" w:type="dxa"/>
            <w:hideMark/>
          </w:tcPr>
          <w:p w14:paraId="4C61A796" w14:textId="77777777" w:rsidR="004C25CB" w:rsidRPr="004C25CB" w:rsidRDefault="004C25CB">
            <w:r w:rsidRPr="004C25CB">
              <w:t xml:space="preserve">Создание в Томской области не менее 1 научно-образовательного центра мирового уровня, 1 научного центра мирового уровня, обеспечивающих решение задач Стратегии научно-технологического развития, </w:t>
            </w:r>
            <w:r w:rsidRPr="004C25CB">
              <w:lastRenderedPageBreak/>
              <w:t>пространственного развития Российской Федерации и целей национального проекта «Наука»</w:t>
            </w:r>
          </w:p>
        </w:tc>
      </w:tr>
      <w:tr w:rsidR="004C25CB" w:rsidRPr="004C25CB" w14:paraId="12951AE3" w14:textId="77777777" w:rsidTr="004C25CB">
        <w:trPr>
          <w:trHeight w:val="1245"/>
        </w:trPr>
        <w:tc>
          <w:tcPr>
            <w:tcW w:w="5320" w:type="dxa"/>
            <w:hideMark/>
          </w:tcPr>
          <w:p w14:paraId="5F91EF39" w14:textId="77777777" w:rsidR="004C25CB" w:rsidRPr="004C25CB" w:rsidRDefault="004C25CB">
            <w:r w:rsidRPr="004C25CB">
              <w:lastRenderedPageBreak/>
              <w:t xml:space="preserve">Региональный проект 2                          </w:t>
            </w:r>
            <w:r w:rsidRPr="004C25CB">
              <w:br/>
            </w:r>
            <w:r>
              <w:t>«</w:t>
            </w:r>
            <w:r w:rsidRPr="004C25CB">
              <w:t>Развитие передовой инфраструктуры для проведения исследований и разработок в РФ</w:t>
            </w:r>
            <w:r>
              <w:t>»</w:t>
            </w:r>
          </w:p>
        </w:tc>
        <w:tc>
          <w:tcPr>
            <w:tcW w:w="4560" w:type="dxa"/>
            <w:hideMark/>
          </w:tcPr>
          <w:p w14:paraId="7C9339A4" w14:textId="77777777" w:rsidR="004C25CB" w:rsidRPr="004C25CB" w:rsidRDefault="004C25CB" w:rsidP="004C25CB">
            <w:pPr>
              <w:jc w:val="center"/>
            </w:pPr>
            <w:r w:rsidRPr="004C25CB">
              <w:t>Департамент науки и высшего образования Администрации Томской области</w:t>
            </w:r>
          </w:p>
        </w:tc>
        <w:tc>
          <w:tcPr>
            <w:tcW w:w="4340" w:type="dxa"/>
            <w:hideMark/>
          </w:tcPr>
          <w:p w14:paraId="371743E9" w14:textId="77777777" w:rsidR="004C25CB" w:rsidRPr="004C25CB" w:rsidRDefault="004C25CB">
            <w:r w:rsidRPr="004C25CB">
              <w:t xml:space="preserve">Обеспечение привлекательности работы в Томской области для российских и зарубежных ведущих ученых и молодых перспективных исследователей </w:t>
            </w:r>
          </w:p>
        </w:tc>
      </w:tr>
      <w:tr w:rsidR="004C25CB" w:rsidRPr="004C25CB" w14:paraId="629AC7ED" w14:textId="77777777" w:rsidTr="004C25CB">
        <w:trPr>
          <w:trHeight w:val="3615"/>
        </w:trPr>
        <w:tc>
          <w:tcPr>
            <w:tcW w:w="5320" w:type="dxa"/>
            <w:hideMark/>
          </w:tcPr>
          <w:p w14:paraId="7D3536C0" w14:textId="77777777" w:rsidR="004C25CB" w:rsidRPr="004C25CB" w:rsidRDefault="004C25CB">
            <w:r w:rsidRPr="004C25CB">
              <w:t xml:space="preserve">Региональный проект 3                          </w:t>
            </w:r>
            <w:r w:rsidRPr="004C25CB">
              <w:br/>
            </w:r>
            <w:r>
              <w:t>«</w:t>
            </w:r>
            <w:r w:rsidRPr="004C25CB">
              <w:t>Развитие кадрового потенциала в сфере исследований и разработок</w:t>
            </w:r>
            <w:r>
              <w:t>»</w:t>
            </w:r>
          </w:p>
        </w:tc>
        <w:tc>
          <w:tcPr>
            <w:tcW w:w="4560" w:type="dxa"/>
            <w:hideMark/>
          </w:tcPr>
          <w:p w14:paraId="7D825E1B" w14:textId="77777777" w:rsidR="004C25CB" w:rsidRPr="004C25CB" w:rsidRDefault="004C25CB" w:rsidP="004C25CB">
            <w:pPr>
              <w:jc w:val="center"/>
            </w:pPr>
            <w:r w:rsidRPr="004C25CB">
              <w:t>Департамент науки и высшего образования Администрации Томской области</w:t>
            </w:r>
          </w:p>
        </w:tc>
        <w:tc>
          <w:tcPr>
            <w:tcW w:w="4340" w:type="dxa"/>
            <w:hideMark/>
          </w:tcPr>
          <w:p w14:paraId="0D61237A" w14:textId="77777777" w:rsidR="004C25CB" w:rsidRPr="004C25CB" w:rsidRDefault="004C25CB">
            <w:r w:rsidRPr="004C25CB">
              <w:t>Обеспечение привлекательности работы в Томской области для российских и зарубежных ведущих ученых и молодых перспективных исследователей через комплекс мер, создание  новых лабораторий, не менее чем 30% из которых руководят молодые перспективные исследователи, запуска научных проектов по приоритетам научно-технологического развития, 50 %  из которых руководят молодые ученые, и развитие кадрового резерва научных и образовательных организаций</w:t>
            </w:r>
          </w:p>
        </w:tc>
      </w:tr>
    </w:tbl>
    <w:p w14:paraId="66F4A94F" w14:textId="77777777" w:rsidR="001146D4" w:rsidRDefault="001146D4"/>
    <w:p w14:paraId="53103036" w14:textId="77777777" w:rsidR="001146D4" w:rsidRDefault="001146D4"/>
    <w:p w14:paraId="2F1672C4" w14:textId="77777777" w:rsidR="001146D4" w:rsidRDefault="001146D4"/>
    <w:p w14:paraId="0B3D994E" w14:textId="77777777" w:rsidR="001146D4" w:rsidRDefault="001146D4"/>
    <w:p w14:paraId="552EFF7B" w14:textId="77777777" w:rsidR="001146D4" w:rsidRDefault="001146D4"/>
    <w:p w14:paraId="070BE9BA" w14:textId="77777777" w:rsidR="001146D4" w:rsidRDefault="001146D4"/>
    <w:p w14:paraId="6F124874" w14:textId="77777777" w:rsidR="001146D4" w:rsidRDefault="001146D4"/>
    <w:p w14:paraId="2B7279B6" w14:textId="77777777" w:rsidR="001146D4" w:rsidRDefault="001146D4"/>
    <w:p w14:paraId="61B4006D" w14:textId="77777777" w:rsidR="001146D4" w:rsidRDefault="001146D4"/>
    <w:p w14:paraId="5181301C" w14:textId="77777777" w:rsidR="001146D4" w:rsidRDefault="001146D4"/>
    <w:p w14:paraId="641F8C32" w14:textId="77777777" w:rsidR="001146D4" w:rsidRDefault="001146D4"/>
    <w:p w14:paraId="295234D4" w14:textId="77777777" w:rsidR="001146D4" w:rsidRDefault="001146D4"/>
    <w:p w14:paraId="51C17A9D" w14:textId="77777777" w:rsidR="001146D4" w:rsidRDefault="001146D4"/>
    <w:p w14:paraId="0689AB76" w14:textId="77777777" w:rsidR="001146D4" w:rsidRDefault="001146D4"/>
    <w:p w14:paraId="6A8379D9" w14:textId="77777777" w:rsidR="001146D4" w:rsidRDefault="001146D4"/>
    <w:p w14:paraId="50E66B93" w14:textId="77777777" w:rsidR="001146D4" w:rsidRDefault="001146D4"/>
    <w:p w14:paraId="32B9B5E7" w14:textId="77777777" w:rsidR="001146D4" w:rsidRDefault="001146D4"/>
    <w:p w14:paraId="19842E0B" w14:textId="77777777" w:rsidR="001146D4" w:rsidRDefault="001146D4"/>
    <w:p w14:paraId="7EE72EA3" w14:textId="77777777" w:rsidR="00393F36" w:rsidRPr="000B3973" w:rsidRDefault="00393F36" w:rsidP="00393F36">
      <w:pPr>
        <w:pStyle w:val="1"/>
        <w:ind w:left="357"/>
        <w:jc w:val="center"/>
      </w:pPr>
      <w:r w:rsidRPr="000B3973">
        <w:t>Ресурсное обеспечение реализации государственной</w:t>
      </w:r>
    </w:p>
    <w:p w14:paraId="05F530D5" w14:textId="77777777" w:rsidR="00393F36" w:rsidRPr="000B3973" w:rsidRDefault="00393F36" w:rsidP="00393F36">
      <w:pPr>
        <w:pStyle w:val="1"/>
        <w:ind w:left="357"/>
        <w:jc w:val="center"/>
      </w:pPr>
      <w:r w:rsidRPr="000B3973">
        <w:t>программы за счет средств областного бюджета и целевых</w:t>
      </w:r>
    </w:p>
    <w:p w14:paraId="2A5F1A8C" w14:textId="77777777" w:rsidR="00393F36" w:rsidRPr="000B3973" w:rsidRDefault="00393F36" w:rsidP="00393F36">
      <w:pPr>
        <w:pStyle w:val="1"/>
        <w:ind w:left="357"/>
        <w:jc w:val="center"/>
      </w:pPr>
      <w:r w:rsidRPr="000B3973">
        <w:t>межбюджетных трансфертов из федерального бюджета по главным</w:t>
      </w:r>
    </w:p>
    <w:p w14:paraId="1D8A250F" w14:textId="77777777" w:rsidR="00393F36" w:rsidRPr="000B3973" w:rsidRDefault="00393F36" w:rsidP="00393F36">
      <w:pPr>
        <w:pStyle w:val="1"/>
        <w:ind w:left="357"/>
        <w:jc w:val="center"/>
      </w:pPr>
      <w:r w:rsidRPr="000B3973">
        <w:t>распорядителям средств областного бюджета</w:t>
      </w:r>
    </w:p>
    <w:p w14:paraId="57BC6CC4" w14:textId="77777777" w:rsidR="001146D4" w:rsidRDefault="001146D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2312"/>
        <w:gridCol w:w="1525"/>
        <w:gridCol w:w="2082"/>
        <w:gridCol w:w="1780"/>
        <w:gridCol w:w="1969"/>
      </w:tblGrid>
      <w:tr w:rsidR="00393F36" w:rsidRPr="00393F36" w14:paraId="53673CD1" w14:textId="77777777" w:rsidTr="00393F36">
        <w:trPr>
          <w:trHeight w:val="630"/>
        </w:trPr>
        <w:tc>
          <w:tcPr>
            <w:tcW w:w="960" w:type="dxa"/>
            <w:vMerge w:val="restart"/>
            <w:hideMark/>
          </w:tcPr>
          <w:p w14:paraId="72A57D82" w14:textId="77777777" w:rsidR="00393F36" w:rsidRPr="00393F36" w:rsidRDefault="00393F36" w:rsidP="00393F36">
            <w:pPr>
              <w:jc w:val="center"/>
            </w:pPr>
            <w:r w:rsidRPr="00393F36">
              <w:t>№ п/п</w:t>
            </w:r>
          </w:p>
        </w:tc>
        <w:tc>
          <w:tcPr>
            <w:tcW w:w="3020" w:type="dxa"/>
            <w:vMerge w:val="restart"/>
            <w:hideMark/>
          </w:tcPr>
          <w:p w14:paraId="51CCCA0E" w14:textId="77777777" w:rsidR="00393F36" w:rsidRPr="00393F36" w:rsidRDefault="00393F36" w:rsidP="00393F36">
            <w:pPr>
              <w:jc w:val="center"/>
            </w:pPr>
            <w:r w:rsidRPr="00393F36">
              <w:t>Наименование задачи, мероприятия государственной программы</w:t>
            </w:r>
          </w:p>
        </w:tc>
        <w:tc>
          <w:tcPr>
            <w:tcW w:w="1500" w:type="dxa"/>
            <w:vMerge w:val="restart"/>
            <w:hideMark/>
          </w:tcPr>
          <w:p w14:paraId="38704F3B" w14:textId="77777777" w:rsidR="00393F36" w:rsidRPr="00393F36" w:rsidRDefault="00393F36" w:rsidP="00393F36">
            <w:pPr>
              <w:jc w:val="center"/>
            </w:pPr>
            <w:r w:rsidRPr="00393F36">
              <w:t>Срок исполнения</w:t>
            </w:r>
          </w:p>
        </w:tc>
        <w:tc>
          <w:tcPr>
            <w:tcW w:w="2880" w:type="dxa"/>
            <w:vMerge w:val="restart"/>
            <w:hideMark/>
          </w:tcPr>
          <w:p w14:paraId="479C6399" w14:textId="77777777" w:rsidR="00393F36" w:rsidRPr="00393F36" w:rsidRDefault="00393F36" w:rsidP="00393F36">
            <w:pPr>
              <w:jc w:val="center"/>
            </w:pPr>
            <w:r w:rsidRPr="00393F36"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4820" w:type="dxa"/>
            <w:gridSpan w:val="2"/>
            <w:hideMark/>
          </w:tcPr>
          <w:p w14:paraId="55A5C444" w14:textId="77777777" w:rsidR="00393F36" w:rsidRPr="00393F36" w:rsidRDefault="00393F36" w:rsidP="00393F36">
            <w:pPr>
              <w:jc w:val="center"/>
            </w:pPr>
            <w:r w:rsidRPr="00393F36">
              <w:t>Главные распорядители средств областного бюджета (ГРБС)</w:t>
            </w:r>
          </w:p>
        </w:tc>
      </w:tr>
      <w:tr w:rsidR="00393F36" w:rsidRPr="00393F36" w14:paraId="57CCAA93" w14:textId="77777777" w:rsidTr="00393F36">
        <w:trPr>
          <w:trHeight w:val="2955"/>
        </w:trPr>
        <w:tc>
          <w:tcPr>
            <w:tcW w:w="960" w:type="dxa"/>
            <w:vMerge/>
            <w:hideMark/>
          </w:tcPr>
          <w:p w14:paraId="3A950F25" w14:textId="77777777" w:rsidR="00393F36" w:rsidRPr="00393F36" w:rsidRDefault="00393F36" w:rsidP="00393F36">
            <w:pPr>
              <w:jc w:val="center"/>
            </w:pPr>
          </w:p>
        </w:tc>
        <w:tc>
          <w:tcPr>
            <w:tcW w:w="3020" w:type="dxa"/>
            <w:vMerge/>
            <w:hideMark/>
          </w:tcPr>
          <w:p w14:paraId="0372C388" w14:textId="77777777" w:rsidR="00393F36" w:rsidRPr="00393F36" w:rsidRDefault="00393F36" w:rsidP="00393F36">
            <w:pPr>
              <w:jc w:val="center"/>
            </w:pPr>
          </w:p>
        </w:tc>
        <w:tc>
          <w:tcPr>
            <w:tcW w:w="1500" w:type="dxa"/>
            <w:vMerge/>
            <w:hideMark/>
          </w:tcPr>
          <w:p w14:paraId="64C3D7A6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880" w:type="dxa"/>
            <w:vMerge/>
            <w:hideMark/>
          </w:tcPr>
          <w:p w14:paraId="4834F1B1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380" w:type="dxa"/>
            <w:hideMark/>
          </w:tcPr>
          <w:p w14:paraId="3228ECD7" w14:textId="77777777" w:rsidR="00393F36" w:rsidRPr="00393F36" w:rsidRDefault="00393F36" w:rsidP="00393F36">
            <w:pPr>
              <w:jc w:val="center"/>
            </w:pPr>
            <w:r w:rsidRPr="00393F36">
              <w:t>Департамент по развитию инновацион-ной и предпринима-тельской деятельности Томской области</w:t>
            </w:r>
          </w:p>
        </w:tc>
        <w:tc>
          <w:tcPr>
            <w:tcW w:w="2440" w:type="dxa"/>
            <w:hideMark/>
          </w:tcPr>
          <w:p w14:paraId="6712D044" w14:textId="77777777" w:rsidR="00393F36" w:rsidRPr="00393F36" w:rsidRDefault="00393F36" w:rsidP="00393F36">
            <w:pPr>
              <w:jc w:val="center"/>
            </w:pPr>
            <w:r w:rsidRPr="00393F36">
              <w:t>Администрация Томской области (Департамент науки и высшего образования Администрации Томской области)</w:t>
            </w:r>
          </w:p>
        </w:tc>
      </w:tr>
      <w:tr w:rsidR="00393F36" w:rsidRPr="00393F36" w14:paraId="79044D59" w14:textId="77777777" w:rsidTr="00393F36">
        <w:trPr>
          <w:trHeight w:val="330"/>
        </w:trPr>
        <w:tc>
          <w:tcPr>
            <w:tcW w:w="960" w:type="dxa"/>
            <w:hideMark/>
          </w:tcPr>
          <w:p w14:paraId="61B8BC7E" w14:textId="77777777" w:rsidR="00393F36" w:rsidRPr="00393F36" w:rsidRDefault="00393F36" w:rsidP="00393F36">
            <w:r w:rsidRPr="00393F36">
              <w:t>1</w:t>
            </w:r>
          </w:p>
        </w:tc>
        <w:tc>
          <w:tcPr>
            <w:tcW w:w="3020" w:type="dxa"/>
            <w:hideMark/>
          </w:tcPr>
          <w:p w14:paraId="0724079E" w14:textId="77777777" w:rsidR="00393F36" w:rsidRPr="00393F36" w:rsidRDefault="00393F36" w:rsidP="00393F36">
            <w:r w:rsidRPr="00393F36">
              <w:t>2</w:t>
            </w:r>
          </w:p>
        </w:tc>
        <w:tc>
          <w:tcPr>
            <w:tcW w:w="1500" w:type="dxa"/>
            <w:hideMark/>
          </w:tcPr>
          <w:p w14:paraId="0C44E3B6" w14:textId="77777777" w:rsidR="00393F36" w:rsidRPr="00393F36" w:rsidRDefault="00393F36" w:rsidP="00393F36">
            <w:r w:rsidRPr="00393F36">
              <w:t>3</w:t>
            </w:r>
          </w:p>
        </w:tc>
        <w:tc>
          <w:tcPr>
            <w:tcW w:w="2880" w:type="dxa"/>
            <w:hideMark/>
          </w:tcPr>
          <w:p w14:paraId="49E07025" w14:textId="77777777" w:rsidR="00393F36" w:rsidRPr="00393F36" w:rsidRDefault="00393F36" w:rsidP="00393F36">
            <w:r w:rsidRPr="00393F36">
              <w:t>4</w:t>
            </w:r>
          </w:p>
        </w:tc>
        <w:tc>
          <w:tcPr>
            <w:tcW w:w="2380" w:type="dxa"/>
            <w:hideMark/>
          </w:tcPr>
          <w:p w14:paraId="423B09AB" w14:textId="77777777" w:rsidR="00393F36" w:rsidRPr="00393F36" w:rsidRDefault="00393F36" w:rsidP="00393F36">
            <w:r w:rsidRPr="00393F36">
              <w:t>5</w:t>
            </w:r>
          </w:p>
        </w:tc>
        <w:tc>
          <w:tcPr>
            <w:tcW w:w="2440" w:type="dxa"/>
            <w:hideMark/>
          </w:tcPr>
          <w:p w14:paraId="6DEEB0DF" w14:textId="77777777" w:rsidR="00393F36" w:rsidRPr="00393F36" w:rsidRDefault="00393F36" w:rsidP="00393F36">
            <w:r w:rsidRPr="00393F36">
              <w:t>6</w:t>
            </w:r>
          </w:p>
        </w:tc>
      </w:tr>
      <w:tr w:rsidR="00393F36" w:rsidRPr="00393F36" w14:paraId="5744B9D0" w14:textId="77777777" w:rsidTr="00393F36">
        <w:trPr>
          <w:trHeight w:val="615"/>
        </w:trPr>
        <w:tc>
          <w:tcPr>
            <w:tcW w:w="960" w:type="dxa"/>
            <w:hideMark/>
          </w:tcPr>
          <w:p w14:paraId="351856BA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01C4001B" w14:textId="77777777" w:rsidR="00393F36" w:rsidRPr="00393F36" w:rsidRDefault="00393F36">
            <w:r w:rsidRPr="00393F36">
              <w:t>Подпрограмма 1 Развитие научно-образовательного комплекса и инновационного сектора экономики Томской области</w:t>
            </w:r>
          </w:p>
        </w:tc>
      </w:tr>
      <w:tr w:rsidR="00393F36" w:rsidRPr="00393F36" w14:paraId="67D09985" w14:textId="77777777" w:rsidTr="00393F36">
        <w:trPr>
          <w:trHeight w:val="330"/>
        </w:trPr>
        <w:tc>
          <w:tcPr>
            <w:tcW w:w="960" w:type="dxa"/>
            <w:hideMark/>
          </w:tcPr>
          <w:p w14:paraId="02994EA3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4E6A872D" w14:textId="77777777" w:rsidR="00393F36" w:rsidRPr="00393F36" w:rsidRDefault="00393F36">
            <w:r w:rsidRPr="00393F36">
              <w:t>Задача 1 "Подготовка кадров для инновационного развития экономики региона"</w:t>
            </w:r>
          </w:p>
        </w:tc>
      </w:tr>
      <w:tr w:rsidR="00393F36" w:rsidRPr="00393F36" w14:paraId="4F65ACAE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489E81CC" w14:textId="77777777" w:rsidR="00393F36" w:rsidRPr="00393F36" w:rsidRDefault="00393F36" w:rsidP="00393F36">
            <w:r w:rsidRPr="00393F36">
              <w:t>1.</w:t>
            </w:r>
          </w:p>
        </w:tc>
        <w:tc>
          <w:tcPr>
            <w:tcW w:w="3020" w:type="dxa"/>
            <w:vMerge w:val="restart"/>
            <w:hideMark/>
          </w:tcPr>
          <w:p w14:paraId="03E639F7" w14:textId="77777777" w:rsidR="00393F36" w:rsidRPr="00393F36" w:rsidRDefault="00393F36">
            <w:r w:rsidRPr="00393F36">
              <w:t>ВЦП "Подготовка кадров для инновационного развития экономики региона"</w:t>
            </w:r>
          </w:p>
        </w:tc>
        <w:tc>
          <w:tcPr>
            <w:tcW w:w="1500" w:type="dxa"/>
            <w:hideMark/>
          </w:tcPr>
          <w:p w14:paraId="324A7DD1" w14:textId="77777777"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6EC98088" w14:textId="77777777" w:rsidR="00393F36" w:rsidRPr="00393F36" w:rsidRDefault="00393F36" w:rsidP="00393F36">
            <w:pPr>
              <w:jc w:val="center"/>
            </w:pPr>
            <w:r w:rsidRPr="00393F36">
              <w:t>70 801,50</w:t>
            </w:r>
          </w:p>
        </w:tc>
        <w:tc>
          <w:tcPr>
            <w:tcW w:w="2380" w:type="dxa"/>
            <w:hideMark/>
          </w:tcPr>
          <w:p w14:paraId="4354D7CB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28E7604A" w14:textId="77777777" w:rsidR="00393F36" w:rsidRPr="00393F36" w:rsidRDefault="00393F36" w:rsidP="00393F36">
            <w:pPr>
              <w:jc w:val="center"/>
            </w:pPr>
            <w:r w:rsidRPr="00393F36">
              <w:t>70 801,50</w:t>
            </w:r>
          </w:p>
        </w:tc>
      </w:tr>
      <w:tr w:rsidR="00393F36" w:rsidRPr="00393F36" w14:paraId="2F5235D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A9E791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C980DB7" w14:textId="77777777" w:rsidR="00393F36" w:rsidRPr="00393F36" w:rsidRDefault="00393F36"/>
        </w:tc>
        <w:tc>
          <w:tcPr>
            <w:tcW w:w="1500" w:type="dxa"/>
            <w:hideMark/>
          </w:tcPr>
          <w:p w14:paraId="705325AE" w14:textId="77777777"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0D97C52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72833638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2EC3F9C8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0A6DA958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FE7435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0ED464" w14:textId="77777777" w:rsidR="00393F36" w:rsidRPr="00393F36" w:rsidRDefault="00393F36"/>
        </w:tc>
        <w:tc>
          <w:tcPr>
            <w:tcW w:w="1500" w:type="dxa"/>
            <w:hideMark/>
          </w:tcPr>
          <w:p w14:paraId="61F6E94D" w14:textId="77777777"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58611B2B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205C258D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0A195F67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277186B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C064DE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8E7E5A6" w14:textId="77777777" w:rsidR="00393F36" w:rsidRPr="00393F36" w:rsidRDefault="00393F36"/>
        </w:tc>
        <w:tc>
          <w:tcPr>
            <w:tcW w:w="1500" w:type="dxa"/>
            <w:hideMark/>
          </w:tcPr>
          <w:p w14:paraId="4361CA66" w14:textId="77777777"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199E94A2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73B8BBB4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105D2B8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533A4604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94A7C0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9847540" w14:textId="77777777" w:rsidR="00393F36" w:rsidRPr="00393F36" w:rsidRDefault="00393F36"/>
        </w:tc>
        <w:tc>
          <w:tcPr>
            <w:tcW w:w="1500" w:type="dxa"/>
            <w:hideMark/>
          </w:tcPr>
          <w:p w14:paraId="7993033F" w14:textId="77777777"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17F0706A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7E1554F7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3698C5B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1B5B110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D9CE1D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68FEB04" w14:textId="77777777" w:rsidR="00393F36" w:rsidRPr="00393F36" w:rsidRDefault="00393F36"/>
        </w:tc>
        <w:tc>
          <w:tcPr>
            <w:tcW w:w="1500" w:type="dxa"/>
            <w:hideMark/>
          </w:tcPr>
          <w:p w14:paraId="5A37B512" w14:textId="77777777"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262A4B5B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3F99B767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071DBFFD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519DB775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0FA8CAE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97DC555" w14:textId="77777777" w:rsidR="00393F36" w:rsidRPr="00393F36" w:rsidRDefault="00393F36"/>
        </w:tc>
        <w:tc>
          <w:tcPr>
            <w:tcW w:w="1500" w:type="dxa"/>
            <w:hideMark/>
          </w:tcPr>
          <w:p w14:paraId="4908228C" w14:textId="77777777"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58223870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33DC09E3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B742435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68E461FB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A93D1C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3E49E90" w14:textId="77777777" w:rsidR="00393F36" w:rsidRPr="00393F36" w:rsidRDefault="00393F36"/>
        </w:tc>
        <w:tc>
          <w:tcPr>
            <w:tcW w:w="1500" w:type="dxa"/>
            <w:hideMark/>
          </w:tcPr>
          <w:p w14:paraId="74A39BCD" w14:textId="77777777"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439D0F18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14:paraId="7B58DCDD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B1DFFA0" w14:textId="77777777"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14:paraId="65B1CDA6" w14:textId="77777777" w:rsidTr="00393F36">
        <w:trPr>
          <w:trHeight w:val="660"/>
        </w:trPr>
        <w:tc>
          <w:tcPr>
            <w:tcW w:w="960" w:type="dxa"/>
            <w:hideMark/>
          </w:tcPr>
          <w:p w14:paraId="1C8FD79E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554F7E6C" w14:textId="77777777" w:rsidR="00393F36" w:rsidRPr="00393F36" w:rsidRDefault="00393F36">
            <w:r w:rsidRPr="00393F36">
              <w:t>Задача 2 "Создание условий для развития и реализации научно-технического и инновационного потенциала Томской области"</w:t>
            </w:r>
          </w:p>
        </w:tc>
      </w:tr>
      <w:tr w:rsidR="00393F36" w:rsidRPr="00393F36" w14:paraId="2004E02A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12B4007" w14:textId="77777777" w:rsidR="00393F36" w:rsidRPr="00393F36" w:rsidRDefault="00393F36" w:rsidP="00393F36">
            <w:r w:rsidRPr="00393F36">
              <w:t>2.</w:t>
            </w:r>
          </w:p>
        </w:tc>
        <w:tc>
          <w:tcPr>
            <w:tcW w:w="3020" w:type="dxa"/>
            <w:vMerge w:val="restart"/>
            <w:hideMark/>
          </w:tcPr>
          <w:p w14:paraId="23444DDF" w14:textId="77777777" w:rsidR="00393F36" w:rsidRPr="00393F36" w:rsidRDefault="00393F36">
            <w:r w:rsidRPr="00393F36">
              <w:t>Основное мероприятие 1 "Создание условий для развития и реализации научно-технического и инновационного потенциала Томской области"</w:t>
            </w:r>
          </w:p>
        </w:tc>
        <w:tc>
          <w:tcPr>
            <w:tcW w:w="1500" w:type="dxa"/>
            <w:hideMark/>
          </w:tcPr>
          <w:p w14:paraId="0E6C2B46" w14:textId="77777777"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66C4C5F0" w14:textId="77777777"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  <w:tc>
          <w:tcPr>
            <w:tcW w:w="2380" w:type="dxa"/>
            <w:hideMark/>
          </w:tcPr>
          <w:p w14:paraId="25EA7A28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2F5D0E93" w14:textId="77777777"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</w:tr>
      <w:tr w:rsidR="00393F36" w:rsidRPr="00393F36" w14:paraId="4769628B" w14:textId="77777777" w:rsidTr="00393F36">
        <w:trPr>
          <w:trHeight w:val="480"/>
        </w:trPr>
        <w:tc>
          <w:tcPr>
            <w:tcW w:w="960" w:type="dxa"/>
            <w:vMerge/>
            <w:hideMark/>
          </w:tcPr>
          <w:p w14:paraId="76187F06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4CE0C3B" w14:textId="77777777" w:rsidR="00393F36" w:rsidRPr="00393F36" w:rsidRDefault="00393F36"/>
        </w:tc>
        <w:tc>
          <w:tcPr>
            <w:tcW w:w="1500" w:type="dxa"/>
            <w:hideMark/>
          </w:tcPr>
          <w:p w14:paraId="0FB80170" w14:textId="77777777"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211BDC8A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44E84C1C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EBCADEF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3007EAA3" w14:textId="77777777" w:rsidTr="00393F36">
        <w:trPr>
          <w:trHeight w:val="420"/>
        </w:trPr>
        <w:tc>
          <w:tcPr>
            <w:tcW w:w="960" w:type="dxa"/>
            <w:vMerge/>
            <w:hideMark/>
          </w:tcPr>
          <w:p w14:paraId="30F65B9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6249BAD" w14:textId="77777777" w:rsidR="00393F36" w:rsidRPr="00393F36" w:rsidRDefault="00393F36"/>
        </w:tc>
        <w:tc>
          <w:tcPr>
            <w:tcW w:w="1500" w:type="dxa"/>
            <w:hideMark/>
          </w:tcPr>
          <w:p w14:paraId="7575244B" w14:textId="77777777"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29FE598B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1DBDEC8F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A28F33B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3C103525" w14:textId="77777777" w:rsidTr="00393F36">
        <w:trPr>
          <w:trHeight w:val="435"/>
        </w:trPr>
        <w:tc>
          <w:tcPr>
            <w:tcW w:w="960" w:type="dxa"/>
            <w:vMerge/>
            <w:hideMark/>
          </w:tcPr>
          <w:p w14:paraId="3AC13EA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28CE1BC" w14:textId="77777777" w:rsidR="00393F36" w:rsidRPr="00393F36" w:rsidRDefault="00393F36"/>
        </w:tc>
        <w:tc>
          <w:tcPr>
            <w:tcW w:w="1500" w:type="dxa"/>
            <w:hideMark/>
          </w:tcPr>
          <w:p w14:paraId="11BCC011" w14:textId="77777777"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11210CB1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3BF0A4D6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9F08AF9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06E62A68" w14:textId="77777777" w:rsidTr="00393F36">
        <w:trPr>
          <w:trHeight w:val="435"/>
        </w:trPr>
        <w:tc>
          <w:tcPr>
            <w:tcW w:w="960" w:type="dxa"/>
            <w:vMerge/>
            <w:hideMark/>
          </w:tcPr>
          <w:p w14:paraId="54D3993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4AAC054" w14:textId="77777777" w:rsidR="00393F36" w:rsidRPr="00393F36" w:rsidRDefault="00393F36"/>
        </w:tc>
        <w:tc>
          <w:tcPr>
            <w:tcW w:w="1500" w:type="dxa"/>
            <w:hideMark/>
          </w:tcPr>
          <w:p w14:paraId="35A14A6E" w14:textId="77777777"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07B137BB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34B3A546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6AD84BF0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3CE42C38" w14:textId="77777777" w:rsidTr="00393F36">
        <w:trPr>
          <w:trHeight w:val="405"/>
        </w:trPr>
        <w:tc>
          <w:tcPr>
            <w:tcW w:w="960" w:type="dxa"/>
            <w:vMerge/>
            <w:hideMark/>
          </w:tcPr>
          <w:p w14:paraId="46F580C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359C6C1" w14:textId="77777777" w:rsidR="00393F36" w:rsidRPr="00393F36" w:rsidRDefault="00393F36"/>
        </w:tc>
        <w:tc>
          <w:tcPr>
            <w:tcW w:w="1500" w:type="dxa"/>
            <w:hideMark/>
          </w:tcPr>
          <w:p w14:paraId="362AB501" w14:textId="77777777"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1F6EA781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731CC5EB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31E1C235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55A7FDE7" w14:textId="77777777" w:rsidTr="00393F36">
        <w:trPr>
          <w:trHeight w:val="975"/>
        </w:trPr>
        <w:tc>
          <w:tcPr>
            <w:tcW w:w="960" w:type="dxa"/>
            <w:vMerge/>
            <w:hideMark/>
          </w:tcPr>
          <w:p w14:paraId="1881265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DA83105" w14:textId="77777777" w:rsidR="00393F36" w:rsidRPr="00393F36" w:rsidRDefault="00393F36"/>
        </w:tc>
        <w:tc>
          <w:tcPr>
            <w:tcW w:w="1500" w:type="dxa"/>
            <w:hideMark/>
          </w:tcPr>
          <w:p w14:paraId="286D51C1" w14:textId="77777777"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04E610CA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091EC74A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7CD0144E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3AD5421D" w14:textId="77777777" w:rsidTr="00393F36">
        <w:trPr>
          <w:trHeight w:val="945"/>
        </w:trPr>
        <w:tc>
          <w:tcPr>
            <w:tcW w:w="960" w:type="dxa"/>
            <w:vMerge/>
            <w:hideMark/>
          </w:tcPr>
          <w:p w14:paraId="28C473A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3952390" w14:textId="77777777" w:rsidR="00393F36" w:rsidRPr="00393F36" w:rsidRDefault="00393F36"/>
        </w:tc>
        <w:tc>
          <w:tcPr>
            <w:tcW w:w="1500" w:type="dxa"/>
            <w:hideMark/>
          </w:tcPr>
          <w:p w14:paraId="5B81FBA4" w14:textId="77777777"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49FA27D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1B295C12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CBDDD08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275B2D39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225633F2" w14:textId="77777777" w:rsidR="00393F36" w:rsidRPr="00393F36" w:rsidRDefault="00393F36" w:rsidP="00393F36">
            <w:r w:rsidRPr="00393F36">
              <w:t>2.1.</w:t>
            </w:r>
          </w:p>
        </w:tc>
        <w:tc>
          <w:tcPr>
            <w:tcW w:w="3020" w:type="dxa"/>
            <w:vMerge w:val="restart"/>
            <w:hideMark/>
          </w:tcPr>
          <w:p w14:paraId="6013837C" w14:textId="77777777" w:rsidR="00393F36" w:rsidRPr="00393F36" w:rsidRDefault="00393F36">
            <w:r w:rsidRPr="00393F36">
              <w:t>Организация совместных конкурсов фундаментальных научных исследований по соглашениям с научными фондами, включая поддержку молодых ученых. Субсидия некоммерческой организации (за исключением государственных (муниципальных) учреждений) в целях финансовой поддержки научных исследований по проектам - победителям региональных конкурсов проектов, проводимых Администрацией Томской области с Российским фондом фундаментальных исследований"</w:t>
            </w:r>
          </w:p>
        </w:tc>
        <w:tc>
          <w:tcPr>
            <w:tcW w:w="1500" w:type="dxa"/>
            <w:hideMark/>
          </w:tcPr>
          <w:p w14:paraId="67A80B34" w14:textId="77777777"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34C2BDF5" w14:textId="77777777"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  <w:tc>
          <w:tcPr>
            <w:tcW w:w="2380" w:type="dxa"/>
            <w:hideMark/>
          </w:tcPr>
          <w:p w14:paraId="2DFE2158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0951EF6F" w14:textId="77777777"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</w:tr>
      <w:tr w:rsidR="00393F36" w:rsidRPr="00393F36" w14:paraId="3E1EA3B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FE2AA8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5B45661" w14:textId="77777777" w:rsidR="00393F36" w:rsidRPr="00393F36" w:rsidRDefault="00393F36"/>
        </w:tc>
        <w:tc>
          <w:tcPr>
            <w:tcW w:w="1500" w:type="dxa"/>
            <w:hideMark/>
          </w:tcPr>
          <w:p w14:paraId="5262AB91" w14:textId="77777777"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2E5CBBD5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369EB245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0129DD62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15D0CC59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87A5B6D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9122449" w14:textId="77777777" w:rsidR="00393F36" w:rsidRPr="00393F36" w:rsidRDefault="00393F36"/>
        </w:tc>
        <w:tc>
          <w:tcPr>
            <w:tcW w:w="1500" w:type="dxa"/>
            <w:hideMark/>
          </w:tcPr>
          <w:p w14:paraId="5806ED7E" w14:textId="77777777"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1CD1E6F9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3B969D06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C12BC5C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57E0B4B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63C2B4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D551E6E" w14:textId="77777777" w:rsidR="00393F36" w:rsidRPr="00393F36" w:rsidRDefault="00393F36"/>
        </w:tc>
        <w:tc>
          <w:tcPr>
            <w:tcW w:w="1500" w:type="dxa"/>
            <w:hideMark/>
          </w:tcPr>
          <w:p w14:paraId="557D416B" w14:textId="77777777"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1438F72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57E2DFA1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35AA0DD0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49BB71C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28277C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239BAD9" w14:textId="77777777" w:rsidR="00393F36" w:rsidRPr="00393F36" w:rsidRDefault="00393F36"/>
        </w:tc>
        <w:tc>
          <w:tcPr>
            <w:tcW w:w="1500" w:type="dxa"/>
            <w:hideMark/>
          </w:tcPr>
          <w:p w14:paraId="3BC20175" w14:textId="77777777"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1CBEAB31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59BA276E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55877C61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09D1870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7089F4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0D36BA4" w14:textId="77777777" w:rsidR="00393F36" w:rsidRPr="00393F36" w:rsidRDefault="00393F36"/>
        </w:tc>
        <w:tc>
          <w:tcPr>
            <w:tcW w:w="1500" w:type="dxa"/>
            <w:hideMark/>
          </w:tcPr>
          <w:p w14:paraId="29D54E4B" w14:textId="77777777"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7729534F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076DE328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1DB026E9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11F71C59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4635A48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2F4D2F7" w14:textId="77777777" w:rsidR="00393F36" w:rsidRPr="00393F36" w:rsidRDefault="00393F36"/>
        </w:tc>
        <w:tc>
          <w:tcPr>
            <w:tcW w:w="1500" w:type="dxa"/>
            <w:hideMark/>
          </w:tcPr>
          <w:p w14:paraId="554E08FF" w14:textId="77777777"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2DBC127A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231DA51E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43543EB9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6E5AE444" w14:textId="77777777" w:rsidTr="00393F36">
        <w:trPr>
          <w:trHeight w:val="5625"/>
        </w:trPr>
        <w:tc>
          <w:tcPr>
            <w:tcW w:w="960" w:type="dxa"/>
            <w:vMerge/>
            <w:hideMark/>
          </w:tcPr>
          <w:p w14:paraId="50072D5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E63467C" w14:textId="77777777" w:rsidR="00393F36" w:rsidRPr="00393F36" w:rsidRDefault="00393F36"/>
        </w:tc>
        <w:tc>
          <w:tcPr>
            <w:tcW w:w="1500" w:type="dxa"/>
            <w:hideMark/>
          </w:tcPr>
          <w:p w14:paraId="0193E1C3" w14:textId="77777777"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14899BC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14:paraId="793E74FF" w14:textId="77777777"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14:paraId="6C1B4CB6" w14:textId="77777777"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14:paraId="2463263D" w14:textId="77777777" w:rsidTr="00393F36">
        <w:trPr>
          <w:trHeight w:val="645"/>
        </w:trPr>
        <w:tc>
          <w:tcPr>
            <w:tcW w:w="960" w:type="dxa"/>
            <w:hideMark/>
          </w:tcPr>
          <w:p w14:paraId="2FF3F22D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3C9E6A5C" w14:textId="77777777" w:rsidR="00393F36" w:rsidRPr="00393F36" w:rsidRDefault="00393F36">
            <w:r w:rsidRPr="00393F36">
              <w:t>Задача 3 "Представление научно-технического и инновационного потенциала Томской области в региональных, всероссийских и международных мероприятиях"</w:t>
            </w:r>
          </w:p>
        </w:tc>
      </w:tr>
      <w:tr w:rsidR="00393F36" w:rsidRPr="00393F36" w14:paraId="1ADDB0E8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0ABEAB56" w14:textId="77777777" w:rsidR="00393F36" w:rsidRPr="00393F36" w:rsidRDefault="00393F36" w:rsidP="00393F36">
            <w:r w:rsidRPr="00393F36">
              <w:t>3</w:t>
            </w:r>
          </w:p>
        </w:tc>
        <w:tc>
          <w:tcPr>
            <w:tcW w:w="3020" w:type="dxa"/>
            <w:vMerge w:val="restart"/>
            <w:hideMark/>
          </w:tcPr>
          <w:p w14:paraId="4FBFA60F" w14:textId="77777777" w:rsidR="00393F36" w:rsidRPr="00393F36" w:rsidRDefault="00393F36">
            <w:r w:rsidRPr="00393F36">
              <w:t>Основное мероприятие 3 "Представление научно-технического и инновационного потенциала Томской области в региональных, всероссийских и международных мероприятиях", в том числе:</w:t>
            </w:r>
          </w:p>
        </w:tc>
        <w:tc>
          <w:tcPr>
            <w:tcW w:w="1500" w:type="dxa"/>
            <w:hideMark/>
          </w:tcPr>
          <w:p w14:paraId="0652608C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214E9F32" w14:textId="77777777" w:rsidR="00393F36" w:rsidRPr="00393F36" w:rsidRDefault="00393F36" w:rsidP="008A0036">
            <w:pPr>
              <w:jc w:val="center"/>
            </w:pPr>
            <w:r w:rsidRPr="00393F36">
              <w:t>230 951,70</w:t>
            </w:r>
          </w:p>
        </w:tc>
        <w:tc>
          <w:tcPr>
            <w:tcW w:w="2380" w:type="dxa"/>
            <w:hideMark/>
          </w:tcPr>
          <w:p w14:paraId="603E0DD0" w14:textId="77777777" w:rsidR="00393F36" w:rsidRPr="00393F36" w:rsidRDefault="00393F36" w:rsidP="008A0036">
            <w:pPr>
              <w:jc w:val="center"/>
            </w:pPr>
            <w:r w:rsidRPr="00393F36">
              <w:t>230 951,70</w:t>
            </w:r>
          </w:p>
        </w:tc>
        <w:tc>
          <w:tcPr>
            <w:tcW w:w="2440" w:type="dxa"/>
            <w:hideMark/>
          </w:tcPr>
          <w:p w14:paraId="47A4DDCC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8288892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5D866EF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9F1B093" w14:textId="77777777" w:rsidR="00393F36" w:rsidRPr="00393F36" w:rsidRDefault="00393F36"/>
        </w:tc>
        <w:tc>
          <w:tcPr>
            <w:tcW w:w="1500" w:type="dxa"/>
            <w:hideMark/>
          </w:tcPr>
          <w:p w14:paraId="680FB165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3D156029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7816D105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1E5D9BA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98D386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60C000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56A3F8B" w14:textId="77777777" w:rsidR="00393F36" w:rsidRPr="00393F36" w:rsidRDefault="00393F36"/>
        </w:tc>
        <w:tc>
          <w:tcPr>
            <w:tcW w:w="1500" w:type="dxa"/>
            <w:hideMark/>
          </w:tcPr>
          <w:p w14:paraId="3814B560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0D7F03B6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5CBE1CCE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0463F3D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641E063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9B95FA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79623F1" w14:textId="77777777" w:rsidR="00393F36" w:rsidRPr="00393F36" w:rsidRDefault="00393F36"/>
        </w:tc>
        <w:tc>
          <w:tcPr>
            <w:tcW w:w="1500" w:type="dxa"/>
            <w:hideMark/>
          </w:tcPr>
          <w:p w14:paraId="45ED8B79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50C8044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0BA18C58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4F91C51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588264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84A0D2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BE88808" w14:textId="77777777" w:rsidR="00393F36" w:rsidRPr="00393F36" w:rsidRDefault="00393F36"/>
        </w:tc>
        <w:tc>
          <w:tcPr>
            <w:tcW w:w="1500" w:type="dxa"/>
            <w:hideMark/>
          </w:tcPr>
          <w:p w14:paraId="02B79172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57538387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39E9A5F7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5390CFF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FDF6AD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330636F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263484D" w14:textId="77777777" w:rsidR="00393F36" w:rsidRPr="00393F36" w:rsidRDefault="00393F36"/>
        </w:tc>
        <w:tc>
          <w:tcPr>
            <w:tcW w:w="1500" w:type="dxa"/>
            <w:hideMark/>
          </w:tcPr>
          <w:p w14:paraId="65D9ADE8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6AF17877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4CA76F9B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4E71693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B2A1891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69132CA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FA4B519" w14:textId="77777777" w:rsidR="00393F36" w:rsidRPr="00393F36" w:rsidRDefault="00393F36"/>
        </w:tc>
        <w:tc>
          <w:tcPr>
            <w:tcW w:w="1500" w:type="dxa"/>
            <w:hideMark/>
          </w:tcPr>
          <w:p w14:paraId="0CC43CED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5F621674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51044F7C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2D6A1EB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D50976A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78FD5FB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B4D1485" w14:textId="77777777" w:rsidR="00393F36" w:rsidRPr="00393F36" w:rsidRDefault="00393F36"/>
        </w:tc>
        <w:tc>
          <w:tcPr>
            <w:tcW w:w="1500" w:type="dxa"/>
            <w:hideMark/>
          </w:tcPr>
          <w:p w14:paraId="4718F8AD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408CDD4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14:paraId="00CD14B6" w14:textId="77777777"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14:paraId="56A043A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0AEFD03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7CDADD2" w14:textId="77777777" w:rsidR="00393F36" w:rsidRPr="00393F36" w:rsidRDefault="00393F36" w:rsidP="00393F36">
            <w:r w:rsidRPr="00393F36">
              <w:t>3.1.</w:t>
            </w:r>
          </w:p>
        </w:tc>
        <w:tc>
          <w:tcPr>
            <w:tcW w:w="3020" w:type="dxa"/>
            <w:vMerge w:val="restart"/>
            <w:hideMark/>
          </w:tcPr>
          <w:p w14:paraId="28925C35" w14:textId="77777777" w:rsidR="00393F36" w:rsidRPr="00393F36" w:rsidRDefault="00393F36">
            <w:r w:rsidRPr="00393F36">
              <w:t xml:space="preserve">"Проведение форума молодых </w:t>
            </w:r>
            <w:r w:rsidRPr="00393F36">
              <w:lastRenderedPageBreak/>
              <w:t>ученых "U-NOVUS"</w:t>
            </w:r>
          </w:p>
        </w:tc>
        <w:tc>
          <w:tcPr>
            <w:tcW w:w="1500" w:type="dxa"/>
            <w:hideMark/>
          </w:tcPr>
          <w:p w14:paraId="11E82E1B" w14:textId="77777777"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14:paraId="133D74EA" w14:textId="77777777" w:rsidR="00393F36" w:rsidRPr="00393F36" w:rsidRDefault="00393F36" w:rsidP="008A0036">
            <w:pPr>
              <w:jc w:val="center"/>
            </w:pPr>
            <w:r w:rsidRPr="00393F36">
              <w:t>166 551,70</w:t>
            </w:r>
          </w:p>
        </w:tc>
        <w:tc>
          <w:tcPr>
            <w:tcW w:w="2380" w:type="dxa"/>
            <w:hideMark/>
          </w:tcPr>
          <w:p w14:paraId="37BAE3D7" w14:textId="77777777" w:rsidR="00393F36" w:rsidRPr="00393F36" w:rsidRDefault="00393F36" w:rsidP="008A0036">
            <w:pPr>
              <w:jc w:val="center"/>
            </w:pPr>
            <w:r w:rsidRPr="00393F36">
              <w:t>166 551,70</w:t>
            </w:r>
          </w:p>
        </w:tc>
        <w:tc>
          <w:tcPr>
            <w:tcW w:w="2440" w:type="dxa"/>
            <w:hideMark/>
          </w:tcPr>
          <w:p w14:paraId="17C376B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583F3C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42D397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601D70E" w14:textId="77777777" w:rsidR="00393F36" w:rsidRPr="00393F36" w:rsidRDefault="00393F36"/>
        </w:tc>
        <w:tc>
          <w:tcPr>
            <w:tcW w:w="1500" w:type="dxa"/>
            <w:hideMark/>
          </w:tcPr>
          <w:p w14:paraId="2FA40B9A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35DF2C7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0637A259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1F5BF2F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C5004C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22ACB5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EC6AF9A" w14:textId="77777777" w:rsidR="00393F36" w:rsidRPr="00393F36" w:rsidRDefault="00393F36"/>
        </w:tc>
        <w:tc>
          <w:tcPr>
            <w:tcW w:w="1500" w:type="dxa"/>
            <w:hideMark/>
          </w:tcPr>
          <w:p w14:paraId="374B843B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71CAABE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51CF16A9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10A530D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178E7FF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4D3D0C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CFD72FB" w14:textId="77777777" w:rsidR="00393F36" w:rsidRPr="00393F36" w:rsidRDefault="00393F36"/>
        </w:tc>
        <w:tc>
          <w:tcPr>
            <w:tcW w:w="1500" w:type="dxa"/>
            <w:hideMark/>
          </w:tcPr>
          <w:p w14:paraId="4230D75B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66C2A588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54554CB0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676BE68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1B7112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668F8A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4170DE9" w14:textId="77777777" w:rsidR="00393F36" w:rsidRPr="00393F36" w:rsidRDefault="00393F36"/>
        </w:tc>
        <w:tc>
          <w:tcPr>
            <w:tcW w:w="1500" w:type="dxa"/>
            <w:hideMark/>
          </w:tcPr>
          <w:p w14:paraId="037D59D2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7AEB8D46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3997BB47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0CF86E9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DB11D0E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71A333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32C100A" w14:textId="77777777" w:rsidR="00393F36" w:rsidRPr="00393F36" w:rsidRDefault="00393F36"/>
        </w:tc>
        <w:tc>
          <w:tcPr>
            <w:tcW w:w="1500" w:type="dxa"/>
            <w:hideMark/>
          </w:tcPr>
          <w:p w14:paraId="6C700C8C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219E4A8D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509EC815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766EA4B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D4EE087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5EB45436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70F8950" w14:textId="77777777" w:rsidR="00393F36" w:rsidRPr="00393F36" w:rsidRDefault="00393F36"/>
        </w:tc>
        <w:tc>
          <w:tcPr>
            <w:tcW w:w="1500" w:type="dxa"/>
            <w:hideMark/>
          </w:tcPr>
          <w:p w14:paraId="3A1398E8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1CDDC3C4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02ABF49F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19D4370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F6C0E5E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5608909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1A06400" w14:textId="77777777" w:rsidR="00393F36" w:rsidRPr="00393F36" w:rsidRDefault="00393F36"/>
        </w:tc>
        <w:tc>
          <w:tcPr>
            <w:tcW w:w="1500" w:type="dxa"/>
            <w:hideMark/>
          </w:tcPr>
          <w:p w14:paraId="212917BD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408068EE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14:paraId="19463FF1" w14:textId="77777777"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14:paraId="370FACFC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489C6BD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1F702FA6" w14:textId="77777777" w:rsidR="00393F36" w:rsidRPr="00393F36" w:rsidRDefault="00393F36" w:rsidP="00393F36">
            <w:r w:rsidRPr="00393F36">
              <w:t>3.2.</w:t>
            </w:r>
          </w:p>
        </w:tc>
        <w:tc>
          <w:tcPr>
            <w:tcW w:w="3020" w:type="dxa"/>
            <w:vMerge w:val="restart"/>
            <w:hideMark/>
          </w:tcPr>
          <w:p w14:paraId="2DE0C4C1" w14:textId="77777777" w:rsidR="00393F36" w:rsidRPr="00393F36" w:rsidRDefault="00393F36">
            <w:r w:rsidRPr="00393F36">
              <w:t>Продвижение результатов НИР и инновационной продукции Томской области</w:t>
            </w:r>
          </w:p>
        </w:tc>
        <w:tc>
          <w:tcPr>
            <w:tcW w:w="1500" w:type="dxa"/>
            <w:hideMark/>
          </w:tcPr>
          <w:p w14:paraId="22E8E49A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5B969C2B" w14:textId="77777777" w:rsidR="00393F36" w:rsidRPr="00393F36" w:rsidRDefault="00393F36" w:rsidP="008A0036">
            <w:pPr>
              <w:jc w:val="center"/>
            </w:pPr>
            <w:r w:rsidRPr="00393F36">
              <w:t>29 400,00</w:t>
            </w:r>
          </w:p>
        </w:tc>
        <w:tc>
          <w:tcPr>
            <w:tcW w:w="2380" w:type="dxa"/>
            <w:hideMark/>
          </w:tcPr>
          <w:p w14:paraId="3BF20E9D" w14:textId="77777777" w:rsidR="00393F36" w:rsidRPr="00393F36" w:rsidRDefault="00393F36" w:rsidP="008A0036">
            <w:pPr>
              <w:jc w:val="center"/>
            </w:pPr>
            <w:r w:rsidRPr="00393F36">
              <w:t>29 400,00</w:t>
            </w:r>
          </w:p>
        </w:tc>
        <w:tc>
          <w:tcPr>
            <w:tcW w:w="2440" w:type="dxa"/>
            <w:hideMark/>
          </w:tcPr>
          <w:p w14:paraId="5027739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712083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49A0F9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553C50E" w14:textId="77777777" w:rsidR="00393F36" w:rsidRPr="00393F36" w:rsidRDefault="00393F36"/>
        </w:tc>
        <w:tc>
          <w:tcPr>
            <w:tcW w:w="1500" w:type="dxa"/>
            <w:hideMark/>
          </w:tcPr>
          <w:p w14:paraId="19BB7757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7DE027F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2B129D53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042A552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FC9B859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9D13B2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AD66071" w14:textId="77777777" w:rsidR="00393F36" w:rsidRPr="00393F36" w:rsidRDefault="00393F36"/>
        </w:tc>
        <w:tc>
          <w:tcPr>
            <w:tcW w:w="1500" w:type="dxa"/>
            <w:hideMark/>
          </w:tcPr>
          <w:p w14:paraId="7D3EA7C3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7B6E670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6EB3479A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6ECED4E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36CB23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8B1E48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B980F37" w14:textId="77777777" w:rsidR="00393F36" w:rsidRPr="00393F36" w:rsidRDefault="00393F36"/>
        </w:tc>
        <w:tc>
          <w:tcPr>
            <w:tcW w:w="1500" w:type="dxa"/>
            <w:hideMark/>
          </w:tcPr>
          <w:p w14:paraId="438C8F77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0268A406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03691ADA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7237D82A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6A3464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BFDD95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487FE5B" w14:textId="77777777" w:rsidR="00393F36" w:rsidRPr="00393F36" w:rsidRDefault="00393F36"/>
        </w:tc>
        <w:tc>
          <w:tcPr>
            <w:tcW w:w="1500" w:type="dxa"/>
            <w:hideMark/>
          </w:tcPr>
          <w:p w14:paraId="6035A66C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053E7460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48033302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3DC8AD0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790FC08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0CAFB7C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61EB604" w14:textId="77777777" w:rsidR="00393F36" w:rsidRPr="00393F36" w:rsidRDefault="00393F36"/>
        </w:tc>
        <w:tc>
          <w:tcPr>
            <w:tcW w:w="1500" w:type="dxa"/>
            <w:hideMark/>
          </w:tcPr>
          <w:p w14:paraId="3339757F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3E5D4BE6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1C358A54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4D086ED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3CED5B8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7021952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363AF44" w14:textId="77777777" w:rsidR="00393F36" w:rsidRPr="00393F36" w:rsidRDefault="00393F36"/>
        </w:tc>
        <w:tc>
          <w:tcPr>
            <w:tcW w:w="1500" w:type="dxa"/>
            <w:hideMark/>
          </w:tcPr>
          <w:p w14:paraId="3247A33D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014E2558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2DFB4DB4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1CE0B6B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F33BA50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60E9FBB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B6AE4D1" w14:textId="77777777" w:rsidR="00393F36" w:rsidRPr="00393F36" w:rsidRDefault="00393F36"/>
        </w:tc>
        <w:tc>
          <w:tcPr>
            <w:tcW w:w="1500" w:type="dxa"/>
            <w:hideMark/>
          </w:tcPr>
          <w:p w14:paraId="1ED8DC07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007DB191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14:paraId="7111C3EA" w14:textId="77777777"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14:paraId="5195E9B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1B22D11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E7F8F09" w14:textId="77777777" w:rsidR="00393F36" w:rsidRPr="00393F36" w:rsidRDefault="00393F36" w:rsidP="00393F36">
            <w:r w:rsidRPr="00393F36">
              <w:t>3.3.</w:t>
            </w:r>
          </w:p>
        </w:tc>
        <w:tc>
          <w:tcPr>
            <w:tcW w:w="3020" w:type="dxa"/>
            <w:vMerge w:val="restart"/>
            <w:hideMark/>
          </w:tcPr>
          <w:p w14:paraId="7E9F55C2" w14:textId="77777777" w:rsidR="00393F36" w:rsidRPr="00393F36" w:rsidRDefault="00393F36">
            <w:r w:rsidRPr="00393F36">
              <w:t>Реализация решений Межрегиональной ассоциации инновационных регионов России (АИРР). Внесение ежегодного членского взноса</w:t>
            </w:r>
          </w:p>
        </w:tc>
        <w:tc>
          <w:tcPr>
            <w:tcW w:w="1500" w:type="dxa"/>
            <w:hideMark/>
          </w:tcPr>
          <w:p w14:paraId="41A9FFAB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31C21744" w14:textId="77777777" w:rsidR="00393F36" w:rsidRPr="00393F36" w:rsidRDefault="00393F36" w:rsidP="008A0036">
            <w:pPr>
              <w:jc w:val="center"/>
            </w:pPr>
            <w:r w:rsidRPr="00393F36">
              <w:t>35 000,00</w:t>
            </w:r>
          </w:p>
        </w:tc>
        <w:tc>
          <w:tcPr>
            <w:tcW w:w="2380" w:type="dxa"/>
            <w:hideMark/>
          </w:tcPr>
          <w:p w14:paraId="7E0364DD" w14:textId="77777777" w:rsidR="00393F36" w:rsidRPr="00393F36" w:rsidRDefault="00393F36" w:rsidP="008A0036">
            <w:pPr>
              <w:jc w:val="center"/>
            </w:pPr>
            <w:r w:rsidRPr="00393F36">
              <w:t>35 000,00</w:t>
            </w:r>
          </w:p>
        </w:tc>
        <w:tc>
          <w:tcPr>
            <w:tcW w:w="2440" w:type="dxa"/>
            <w:hideMark/>
          </w:tcPr>
          <w:p w14:paraId="6341785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A9FEE3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B77DD5D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073F9C0" w14:textId="77777777" w:rsidR="00393F36" w:rsidRPr="00393F36" w:rsidRDefault="00393F36"/>
        </w:tc>
        <w:tc>
          <w:tcPr>
            <w:tcW w:w="1500" w:type="dxa"/>
            <w:hideMark/>
          </w:tcPr>
          <w:p w14:paraId="4C4100BC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74C5F8CC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69E69568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4DFE94D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E4FF8E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481A69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CE0D210" w14:textId="77777777" w:rsidR="00393F36" w:rsidRPr="00393F36" w:rsidRDefault="00393F36"/>
        </w:tc>
        <w:tc>
          <w:tcPr>
            <w:tcW w:w="1500" w:type="dxa"/>
            <w:hideMark/>
          </w:tcPr>
          <w:p w14:paraId="77E7762B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05AD3EF8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62556092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0066AEE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E0EDDFD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D0BB55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538BE86" w14:textId="77777777" w:rsidR="00393F36" w:rsidRPr="00393F36" w:rsidRDefault="00393F36"/>
        </w:tc>
        <w:tc>
          <w:tcPr>
            <w:tcW w:w="1500" w:type="dxa"/>
            <w:hideMark/>
          </w:tcPr>
          <w:p w14:paraId="0CF1CE15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337BC655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2E748864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47A1322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ECA85D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B66ED2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A3E9FF" w14:textId="77777777" w:rsidR="00393F36" w:rsidRPr="00393F36" w:rsidRDefault="00393F36"/>
        </w:tc>
        <w:tc>
          <w:tcPr>
            <w:tcW w:w="1500" w:type="dxa"/>
            <w:hideMark/>
          </w:tcPr>
          <w:p w14:paraId="3954C1C4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039A45C9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5073F1BB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0B0D783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FA453C3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A7C6B9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238FA7D" w14:textId="77777777" w:rsidR="00393F36" w:rsidRPr="00393F36" w:rsidRDefault="00393F36"/>
        </w:tc>
        <w:tc>
          <w:tcPr>
            <w:tcW w:w="1500" w:type="dxa"/>
            <w:hideMark/>
          </w:tcPr>
          <w:p w14:paraId="0EEE7DCE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6E5D0CFE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02C85F38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5BF98D0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8C5971D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E2E20E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AB024B1" w14:textId="77777777" w:rsidR="00393F36" w:rsidRPr="00393F36" w:rsidRDefault="00393F36"/>
        </w:tc>
        <w:tc>
          <w:tcPr>
            <w:tcW w:w="1500" w:type="dxa"/>
            <w:hideMark/>
          </w:tcPr>
          <w:p w14:paraId="127C62AF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48E298E2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380FF09E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568EA10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432C5A2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0F43052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928BBC6" w14:textId="77777777" w:rsidR="00393F36" w:rsidRPr="00393F36" w:rsidRDefault="00393F36"/>
        </w:tc>
        <w:tc>
          <w:tcPr>
            <w:tcW w:w="1500" w:type="dxa"/>
            <w:hideMark/>
          </w:tcPr>
          <w:p w14:paraId="4AB86D47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045082C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14:paraId="13574F7D" w14:textId="77777777"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14:paraId="1791172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47B0042" w14:textId="77777777" w:rsidTr="00393F36">
        <w:trPr>
          <w:trHeight w:val="495"/>
        </w:trPr>
        <w:tc>
          <w:tcPr>
            <w:tcW w:w="960" w:type="dxa"/>
            <w:hideMark/>
          </w:tcPr>
          <w:p w14:paraId="1AD498BE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68F47009" w14:textId="77777777" w:rsidR="00393F36" w:rsidRPr="00393F36" w:rsidRDefault="00393F36">
            <w:r w:rsidRPr="00393F36">
              <w:t>Задача 4 "Развитие инфраструктуры инновационного бизнеса, инновационной инфраструктуры"</w:t>
            </w:r>
          </w:p>
        </w:tc>
      </w:tr>
      <w:tr w:rsidR="00393F36" w:rsidRPr="00393F36" w14:paraId="26BAB850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DC5A888" w14:textId="77777777" w:rsidR="00393F36" w:rsidRPr="00393F36" w:rsidRDefault="00393F36" w:rsidP="00393F36">
            <w:r w:rsidRPr="00393F36">
              <w:t>4.</w:t>
            </w:r>
          </w:p>
        </w:tc>
        <w:tc>
          <w:tcPr>
            <w:tcW w:w="3020" w:type="dxa"/>
            <w:vMerge w:val="restart"/>
            <w:hideMark/>
          </w:tcPr>
          <w:p w14:paraId="22DF7154" w14:textId="77777777" w:rsidR="00393F36" w:rsidRPr="00393F36" w:rsidRDefault="00393F36">
            <w:r w:rsidRPr="00393F36">
              <w:t>Основное мероприятие 4  Развитие инфраструктуры инновационного бизнеса, инновационной инфраструктуры</w:t>
            </w:r>
          </w:p>
        </w:tc>
        <w:tc>
          <w:tcPr>
            <w:tcW w:w="1500" w:type="dxa"/>
            <w:hideMark/>
          </w:tcPr>
          <w:p w14:paraId="710B6A2C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5DF4FED6" w14:textId="77777777" w:rsidR="00393F36" w:rsidRPr="00393F36" w:rsidRDefault="00393F36" w:rsidP="008A0036">
            <w:pPr>
              <w:jc w:val="center"/>
            </w:pPr>
            <w:r w:rsidRPr="00393F36">
              <w:t>355 012,00</w:t>
            </w:r>
          </w:p>
        </w:tc>
        <w:tc>
          <w:tcPr>
            <w:tcW w:w="2380" w:type="dxa"/>
            <w:hideMark/>
          </w:tcPr>
          <w:p w14:paraId="1AE14477" w14:textId="77777777" w:rsidR="00393F36" w:rsidRPr="00393F36" w:rsidRDefault="00393F36" w:rsidP="008A0036">
            <w:pPr>
              <w:jc w:val="center"/>
            </w:pPr>
            <w:r w:rsidRPr="00393F36">
              <w:t>355 012,00</w:t>
            </w:r>
          </w:p>
        </w:tc>
        <w:tc>
          <w:tcPr>
            <w:tcW w:w="2440" w:type="dxa"/>
            <w:hideMark/>
          </w:tcPr>
          <w:p w14:paraId="4F0C523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C5193FF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43D8E9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894BD55" w14:textId="77777777" w:rsidR="00393F36" w:rsidRPr="00393F36" w:rsidRDefault="00393F36"/>
        </w:tc>
        <w:tc>
          <w:tcPr>
            <w:tcW w:w="1500" w:type="dxa"/>
            <w:hideMark/>
          </w:tcPr>
          <w:p w14:paraId="6D30245E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6AF016B8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17A47254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1AC2C02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A73B26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0A7679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13DF069" w14:textId="77777777" w:rsidR="00393F36" w:rsidRPr="00393F36" w:rsidRDefault="00393F36"/>
        </w:tc>
        <w:tc>
          <w:tcPr>
            <w:tcW w:w="1500" w:type="dxa"/>
            <w:hideMark/>
          </w:tcPr>
          <w:p w14:paraId="503CBCD7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452575FF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492C9512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4E5FC0C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E36242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3906CB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A78B02" w14:textId="77777777" w:rsidR="00393F36" w:rsidRPr="00393F36" w:rsidRDefault="00393F36"/>
        </w:tc>
        <w:tc>
          <w:tcPr>
            <w:tcW w:w="1500" w:type="dxa"/>
            <w:hideMark/>
          </w:tcPr>
          <w:p w14:paraId="448CC676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67A66492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756D2EB8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78A6487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8AA13A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E15541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348D0FA" w14:textId="77777777" w:rsidR="00393F36" w:rsidRPr="00393F36" w:rsidRDefault="00393F36"/>
        </w:tc>
        <w:tc>
          <w:tcPr>
            <w:tcW w:w="1500" w:type="dxa"/>
            <w:hideMark/>
          </w:tcPr>
          <w:p w14:paraId="0B85C4A4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25D57570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09070376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6D1C7B1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EC0FD2D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FC14E8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5EE6EEE" w14:textId="77777777" w:rsidR="00393F36" w:rsidRPr="00393F36" w:rsidRDefault="00393F36"/>
        </w:tc>
        <w:tc>
          <w:tcPr>
            <w:tcW w:w="1500" w:type="dxa"/>
            <w:hideMark/>
          </w:tcPr>
          <w:p w14:paraId="47226ACA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0E67A86B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39B4CCF7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6827ED2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DB7E33E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CBDA0A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1C929CC" w14:textId="77777777" w:rsidR="00393F36" w:rsidRPr="00393F36" w:rsidRDefault="00393F36"/>
        </w:tc>
        <w:tc>
          <w:tcPr>
            <w:tcW w:w="1500" w:type="dxa"/>
            <w:hideMark/>
          </w:tcPr>
          <w:p w14:paraId="1D5525A4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6691D6B3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03E684DF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3D840B7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C0C7C0C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6295784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B34CCFC" w14:textId="77777777" w:rsidR="00393F36" w:rsidRPr="00393F36" w:rsidRDefault="00393F36"/>
        </w:tc>
        <w:tc>
          <w:tcPr>
            <w:tcW w:w="1500" w:type="dxa"/>
            <w:hideMark/>
          </w:tcPr>
          <w:p w14:paraId="53A89D10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069E4D87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14:paraId="0210D7F0" w14:textId="77777777"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14:paraId="5B38C5E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1DB53E3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5FF9606" w14:textId="77777777" w:rsidR="00393F36" w:rsidRPr="00393F36" w:rsidRDefault="00393F36">
            <w:r w:rsidRPr="00393F36">
              <w:t>4.1.</w:t>
            </w:r>
          </w:p>
        </w:tc>
        <w:tc>
          <w:tcPr>
            <w:tcW w:w="3020" w:type="dxa"/>
            <w:vMerge w:val="restart"/>
            <w:hideMark/>
          </w:tcPr>
          <w:p w14:paraId="692B50D3" w14:textId="77777777" w:rsidR="00393F36" w:rsidRPr="00393F36" w:rsidRDefault="00393F36">
            <w:r w:rsidRPr="00393F36">
              <w:t>Информационное сопровождение инновационной деятельности организаций Томской области. Поддержка и развитие Инновационного портала Томской области</w:t>
            </w:r>
          </w:p>
        </w:tc>
        <w:tc>
          <w:tcPr>
            <w:tcW w:w="1500" w:type="dxa"/>
            <w:hideMark/>
          </w:tcPr>
          <w:p w14:paraId="3DC8972E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535C8219" w14:textId="77777777" w:rsidR="00393F36" w:rsidRPr="00393F36" w:rsidRDefault="00393F36" w:rsidP="008A0036">
            <w:pPr>
              <w:jc w:val="center"/>
            </w:pPr>
            <w:r w:rsidRPr="00393F36">
              <w:t>16 800,00</w:t>
            </w:r>
          </w:p>
        </w:tc>
        <w:tc>
          <w:tcPr>
            <w:tcW w:w="2380" w:type="dxa"/>
            <w:hideMark/>
          </w:tcPr>
          <w:p w14:paraId="1EF7D060" w14:textId="77777777" w:rsidR="00393F36" w:rsidRPr="00393F36" w:rsidRDefault="00393F36" w:rsidP="008A0036">
            <w:pPr>
              <w:jc w:val="center"/>
            </w:pPr>
            <w:r w:rsidRPr="00393F36">
              <w:t>16 800,00</w:t>
            </w:r>
          </w:p>
        </w:tc>
        <w:tc>
          <w:tcPr>
            <w:tcW w:w="2440" w:type="dxa"/>
            <w:hideMark/>
          </w:tcPr>
          <w:p w14:paraId="2401BDC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D1BCF9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62E135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0A7DAFA" w14:textId="77777777" w:rsidR="00393F36" w:rsidRPr="00393F36" w:rsidRDefault="00393F36"/>
        </w:tc>
        <w:tc>
          <w:tcPr>
            <w:tcW w:w="1500" w:type="dxa"/>
            <w:hideMark/>
          </w:tcPr>
          <w:p w14:paraId="3288666A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35CDAFD3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2EDEF7C9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3AD4B47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08183F3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EF67FB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18F2085" w14:textId="77777777" w:rsidR="00393F36" w:rsidRPr="00393F36" w:rsidRDefault="00393F36"/>
        </w:tc>
        <w:tc>
          <w:tcPr>
            <w:tcW w:w="1500" w:type="dxa"/>
            <w:hideMark/>
          </w:tcPr>
          <w:p w14:paraId="7ADF6442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7161EED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56AD5A1D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5366F99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D2444F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3AFCB4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A175ADC" w14:textId="77777777" w:rsidR="00393F36" w:rsidRPr="00393F36" w:rsidRDefault="00393F36"/>
        </w:tc>
        <w:tc>
          <w:tcPr>
            <w:tcW w:w="1500" w:type="dxa"/>
            <w:hideMark/>
          </w:tcPr>
          <w:p w14:paraId="2D057693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5A2B846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0E842B3A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7F7B02B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428FFD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376251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6791AFA" w14:textId="77777777" w:rsidR="00393F36" w:rsidRPr="00393F36" w:rsidRDefault="00393F36"/>
        </w:tc>
        <w:tc>
          <w:tcPr>
            <w:tcW w:w="1500" w:type="dxa"/>
            <w:hideMark/>
          </w:tcPr>
          <w:p w14:paraId="2F0CB0D4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14E87DD9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3630B697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05D980A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A90D3B4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3EC13B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2BDB5FE" w14:textId="77777777" w:rsidR="00393F36" w:rsidRPr="00393F36" w:rsidRDefault="00393F36"/>
        </w:tc>
        <w:tc>
          <w:tcPr>
            <w:tcW w:w="1500" w:type="dxa"/>
            <w:hideMark/>
          </w:tcPr>
          <w:p w14:paraId="42FB8892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46B324D4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6198B70D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3AB345F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3AF4009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71165D3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2038D29" w14:textId="77777777" w:rsidR="00393F36" w:rsidRPr="00393F36" w:rsidRDefault="00393F36"/>
        </w:tc>
        <w:tc>
          <w:tcPr>
            <w:tcW w:w="1500" w:type="dxa"/>
            <w:hideMark/>
          </w:tcPr>
          <w:p w14:paraId="5D4B0096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21625828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54DCC2F5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3430155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94D81F8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6538712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15A0E35" w14:textId="77777777" w:rsidR="00393F36" w:rsidRPr="00393F36" w:rsidRDefault="00393F36"/>
        </w:tc>
        <w:tc>
          <w:tcPr>
            <w:tcW w:w="1500" w:type="dxa"/>
            <w:hideMark/>
          </w:tcPr>
          <w:p w14:paraId="36DFD8B4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448935E0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14:paraId="5EE4ACF6" w14:textId="77777777"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14:paraId="05CC4A5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5DAE7CF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D7FB2B3" w14:textId="77777777" w:rsidR="00393F36" w:rsidRPr="00393F36" w:rsidRDefault="00393F36" w:rsidP="00393F36">
            <w:r w:rsidRPr="00393F36">
              <w:t>4.2.</w:t>
            </w:r>
          </w:p>
        </w:tc>
        <w:tc>
          <w:tcPr>
            <w:tcW w:w="3020" w:type="dxa"/>
            <w:vMerge w:val="restart"/>
            <w:hideMark/>
          </w:tcPr>
          <w:p w14:paraId="26F7724B" w14:textId="77777777" w:rsidR="00393F36" w:rsidRPr="00393F36" w:rsidRDefault="00393F36">
            <w:r w:rsidRPr="00393F36">
              <w:t>Проведение мероприятий, направленных на реализацию Национальной технологической инициативы в Томской области</w:t>
            </w:r>
          </w:p>
        </w:tc>
        <w:tc>
          <w:tcPr>
            <w:tcW w:w="1500" w:type="dxa"/>
            <w:hideMark/>
          </w:tcPr>
          <w:p w14:paraId="7DE8650F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5779EB08" w14:textId="77777777" w:rsidR="00393F36" w:rsidRPr="00393F36" w:rsidRDefault="00393F36" w:rsidP="008A0036">
            <w:pPr>
              <w:jc w:val="center"/>
            </w:pPr>
            <w:r w:rsidRPr="00393F36">
              <w:t>10 206,00</w:t>
            </w:r>
          </w:p>
        </w:tc>
        <w:tc>
          <w:tcPr>
            <w:tcW w:w="2380" w:type="dxa"/>
            <w:hideMark/>
          </w:tcPr>
          <w:p w14:paraId="7B3A7209" w14:textId="77777777" w:rsidR="00393F36" w:rsidRPr="00393F36" w:rsidRDefault="00393F36" w:rsidP="008A0036">
            <w:pPr>
              <w:jc w:val="center"/>
            </w:pPr>
            <w:r w:rsidRPr="00393F36">
              <w:t>10 206,00</w:t>
            </w:r>
          </w:p>
        </w:tc>
        <w:tc>
          <w:tcPr>
            <w:tcW w:w="2440" w:type="dxa"/>
            <w:hideMark/>
          </w:tcPr>
          <w:p w14:paraId="0C35C53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B51CAB8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9FB9F1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5139D6A" w14:textId="77777777" w:rsidR="00393F36" w:rsidRPr="00393F36" w:rsidRDefault="00393F36"/>
        </w:tc>
        <w:tc>
          <w:tcPr>
            <w:tcW w:w="1500" w:type="dxa"/>
            <w:hideMark/>
          </w:tcPr>
          <w:p w14:paraId="5C8A8D60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A5E799C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256C386E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43BD96D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0760AF4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BDAC94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368EA8F" w14:textId="77777777" w:rsidR="00393F36" w:rsidRPr="00393F36" w:rsidRDefault="00393F36"/>
        </w:tc>
        <w:tc>
          <w:tcPr>
            <w:tcW w:w="1500" w:type="dxa"/>
            <w:hideMark/>
          </w:tcPr>
          <w:p w14:paraId="2AFB3F4D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03B82E2A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4BCFB5C8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7A7DA02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4072349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B8F063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8ED2739" w14:textId="77777777" w:rsidR="00393F36" w:rsidRPr="00393F36" w:rsidRDefault="00393F36"/>
        </w:tc>
        <w:tc>
          <w:tcPr>
            <w:tcW w:w="1500" w:type="dxa"/>
            <w:hideMark/>
          </w:tcPr>
          <w:p w14:paraId="0D0669A3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A0F40F8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463C511F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1300E2B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E82FC0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0E16AF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2D0FEC4" w14:textId="77777777" w:rsidR="00393F36" w:rsidRPr="00393F36" w:rsidRDefault="00393F36"/>
        </w:tc>
        <w:tc>
          <w:tcPr>
            <w:tcW w:w="1500" w:type="dxa"/>
            <w:hideMark/>
          </w:tcPr>
          <w:p w14:paraId="46CA5CCD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5C56F5C5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0F1F637B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4238222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3D12BE3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20C35F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97E59CF" w14:textId="77777777" w:rsidR="00393F36" w:rsidRPr="00393F36" w:rsidRDefault="00393F36"/>
        </w:tc>
        <w:tc>
          <w:tcPr>
            <w:tcW w:w="1500" w:type="dxa"/>
            <w:hideMark/>
          </w:tcPr>
          <w:p w14:paraId="6F482C52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3ED939A1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2E84A86F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323E871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5A054F5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A8D7596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FE4D855" w14:textId="77777777" w:rsidR="00393F36" w:rsidRPr="00393F36" w:rsidRDefault="00393F36"/>
        </w:tc>
        <w:tc>
          <w:tcPr>
            <w:tcW w:w="1500" w:type="dxa"/>
            <w:hideMark/>
          </w:tcPr>
          <w:p w14:paraId="594BEA60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506B593D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414B565F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023D52D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58AC796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72E7F3B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77E044C" w14:textId="77777777" w:rsidR="00393F36" w:rsidRPr="00393F36" w:rsidRDefault="00393F36"/>
        </w:tc>
        <w:tc>
          <w:tcPr>
            <w:tcW w:w="1500" w:type="dxa"/>
            <w:hideMark/>
          </w:tcPr>
          <w:p w14:paraId="4877AB27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31EDE550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14:paraId="0E83085B" w14:textId="77777777"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14:paraId="53E439D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2890948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6817BC54" w14:textId="77777777" w:rsidR="00393F36" w:rsidRPr="00393F36" w:rsidRDefault="00393F36" w:rsidP="00393F36">
            <w:r w:rsidRPr="00393F36">
              <w:t>4.3.</w:t>
            </w:r>
          </w:p>
        </w:tc>
        <w:tc>
          <w:tcPr>
            <w:tcW w:w="3020" w:type="dxa"/>
            <w:vMerge w:val="restart"/>
            <w:hideMark/>
          </w:tcPr>
          <w:p w14:paraId="71A0BFA6" w14:textId="77777777" w:rsidR="00393F36" w:rsidRPr="00393F36" w:rsidRDefault="00393F36">
            <w:r w:rsidRPr="00393F36">
              <w:t>Обеспечение деятельности Сибирского центра Фонда перспективных исследований</w:t>
            </w:r>
          </w:p>
        </w:tc>
        <w:tc>
          <w:tcPr>
            <w:tcW w:w="1500" w:type="dxa"/>
            <w:hideMark/>
          </w:tcPr>
          <w:p w14:paraId="3EE53B0A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7B16D2A9" w14:textId="77777777" w:rsidR="00393F36" w:rsidRPr="00393F36" w:rsidRDefault="00393F36" w:rsidP="008A0036">
            <w:pPr>
              <w:jc w:val="center"/>
            </w:pPr>
            <w:r w:rsidRPr="00393F36">
              <w:t>7 934,50</w:t>
            </w:r>
          </w:p>
        </w:tc>
        <w:tc>
          <w:tcPr>
            <w:tcW w:w="2380" w:type="dxa"/>
            <w:hideMark/>
          </w:tcPr>
          <w:p w14:paraId="359C8A0B" w14:textId="77777777" w:rsidR="00393F36" w:rsidRPr="00393F36" w:rsidRDefault="00393F36" w:rsidP="008A0036">
            <w:pPr>
              <w:jc w:val="center"/>
            </w:pPr>
            <w:r w:rsidRPr="00393F36">
              <w:t>7 934,50</w:t>
            </w:r>
          </w:p>
        </w:tc>
        <w:tc>
          <w:tcPr>
            <w:tcW w:w="2440" w:type="dxa"/>
            <w:hideMark/>
          </w:tcPr>
          <w:p w14:paraId="51688A2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41F73E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E35E67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4D694B6" w14:textId="77777777" w:rsidR="00393F36" w:rsidRPr="00393F36" w:rsidRDefault="00393F36"/>
        </w:tc>
        <w:tc>
          <w:tcPr>
            <w:tcW w:w="1500" w:type="dxa"/>
            <w:hideMark/>
          </w:tcPr>
          <w:p w14:paraId="3713AFCF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094C59B1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51198556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5B1D0A4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4FD8FF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5AE03F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FD9EFAB" w14:textId="77777777" w:rsidR="00393F36" w:rsidRPr="00393F36" w:rsidRDefault="00393F36"/>
        </w:tc>
        <w:tc>
          <w:tcPr>
            <w:tcW w:w="1500" w:type="dxa"/>
            <w:hideMark/>
          </w:tcPr>
          <w:p w14:paraId="26CC5907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08801639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34E1306C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3E0B5D0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E4D38F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E87F0B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0294523" w14:textId="77777777" w:rsidR="00393F36" w:rsidRPr="00393F36" w:rsidRDefault="00393F36"/>
        </w:tc>
        <w:tc>
          <w:tcPr>
            <w:tcW w:w="1500" w:type="dxa"/>
            <w:hideMark/>
          </w:tcPr>
          <w:p w14:paraId="2A4E2835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13694097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47DF9155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66D757B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86B4729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390012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88F455" w14:textId="77777777" w:rsidR="00393F36" w:rsidRPr="00393F36" w:rsidRDefault="00393F36"/>
        </w:tc>
        <w:tc>
          <w:tcPr>
            <w:tcW w:w="1500" w:type="dxa"/>
            <w:hideMark/>
          </w:tcPr>
          <w:p w14:paraId="2F123F71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6A188E5E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4B1A8E74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54D7DDF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469CEA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695E87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0038E06" w14:textId="77777777" w:rsidR="00393F36" w:rsidRPr="00393F36" w:rsidRDefault="00393F36"/>
        </w:tc>
        <w:tc>
          <w:tcPr>
            <w:tcW w:w="1500" w:type="dxa"/>
            <w:hideMark/>
          </w:tcPr>
          <w:p w14:paraId="236C3487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0927E94D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5B2DF07F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0C701F3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F6BEBB6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A28CDE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A70FC53" w14:textId="77777777" w:rsidR="00393F36" w:rsidRPr="00393F36" w:rsidRDefault="00393F36"/>
        </w:tc>
        <w:tc>
          <w:tcPr>
            <w:tcW w:w="1500" w:type="dxa"/>
            <w:hideMark/>
          </w:tcPr>
          <w:p w14:paraId="5B8CE653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476CE6D4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37E02357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2CB88FA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BD4D33C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A3E6A2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77A32A1" w14:textId="77777777" w:rsidR="00393F36" w:rsidRPr="00393F36" w:rsidRDefault="00393F36"/>
        </w:tc>
        <w:tc>
          <w:tcPr>
            <w:tcW w:w="1500" w:type="dxa"/>
            <w:hideMark/>
          </w:tcPr>
          <w:p w14:paraId="65F51EA1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07A50605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14:paraId="60E4A723" w14:textId="77777777"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14:paraId="3EECC1D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3FCAB1F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4EB869E1" w14:textId="77777777" w:rsidR="00393F36" w:rsidRPr="00393F36" w:rsidRDefault="00393F36" w:rsidP="00393F36">
            <w:r w:rsidRPr="00393F36">
              <w:t>4.4.</w:t>
            </w:r>
          </w:p>
        </w:tc>
        <w:tc>
          <w:tcPr>
            <w:tcW w:w="3020" w:type="dxa"/>
            <w:vMerge w:val="restart"/>
            <w:hideMark/>
          </w:tcPr>
          <w:p w14:paraId="13C2C8B7" w14:textId="77777777" w:rsidR="00393F36" w:rsidRPr="00393F36" w:rsidRDefault="00393F36">
            <w:r w:rsidRPr="00393F36">
              <w:t xml:space="preserve">Организация и проведение мероприятий, направленных на вовлечение молодежи в </w:t>
            </w:r>
            <w:r w:rsidRPr="00393F36">
              <w:lastRenderedPageBreak/>
              <w:t>региональную инновационную деятельность, организация  региональной акселерационной программы</w:t>
            </w:r>
          </w:p>
        </w:tc>
        <w:tc>
          <w:tcPr>
            <w:tcW w:w="1500" w:type="dxa"/>
            <w:hideMark/>
          </w:tcPr>
          <w:p w14:paraId="329ABE24" w14:textId="77777777"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14:paraId="757D449D" w14:textId="77777777" w:rsidR="00393F36" w:rsidRPr="00393F36" w:rsidRDefault="00393F36" w:rsidP="008A0036">
            <w:pPr>
              <w:jc w:val="center"/>
            </w:pPr>
            <w:r w:rsidRPr="00393F36">
              <w:t>19 110,00</w:t>
            </w:r>
          </w:p>
        </w:tc>
        <w:tc>
          <w:tcPr>
            <w:tcW w:w="2380" w:type="dxa"/>
            <w:hideMark/>
          </w:tcPr>
          <w:p w14:paraId="61BE3D8F" w14:textId="77777777" w:rsidR="00393F36" w:rsidRPr="00393F36" w:rsidRDefault="00393F36" w:rsidP="008A0036">
            <w:pPr>
              <w:jc w:val="center"/>
            </w:pPr>
            <w:r w:rsidRPr="00393F36">
              <w:t>19 110,00</w:t>
            </w:r>
          </w:p>
        </w:tc>
        <w:tc>
          <w:tcPr>
            <w:tcW w:w="2440" w:type="dxa"/>
            <w:hideMark/>
          </w:tcPr>
          <w:p w14:paraId="5A4C80F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1E407C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F3D95DC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8AAEB59" w14:textId="77777777" w:rsidR="00393F36" w:rsidRPr="00393F36" w:rsidRDefault="00393F36"/>
        </w:tc>
        <w:tc>
          <w:tcPr>
            <w:tcW w:w="1500" w:type="dxa"/>
            <w:hideMark/>
          </w:tcPr>
          <w:p w14:paraId="20136151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22892BCE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03624D57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6D3DAB5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35FA59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40BDE1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5344F5" w14:textId="77777777" w:rsidR="00393F36" w:rsidRPr="00393F36" w:rsidRDefault="00393F36"/>
        </w:tc>
        <w:tc>
          <w:tcPr>
            <w:tcW w:w="1500" w:type="dxa"/>
            <w:hideMark/>
          </w:tcPr>
          <w:p w14:paraId="238964D7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8EE4CEB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1909B1C9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23F61A6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1E1B10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760EA0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BFEC34B" w14:textId="77777777" w:rsidR="00393F36" w:rsidRPr="00393F36" w:rsidRDefault="00393F36"/>
        </w:tc>
        <w:tc>
          <w:tcPr>
            <w:tcW w:w="1500" w:type="dxa"/>
            <w:hideMark/>
          </w:tcPr>
          <w:p w14:paraId="5796E94A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53809BF1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07EB4126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672F050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4FD2A3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A51CD5D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F401E82" w14:textId="77777777" w:rsidR="00393F36" w:rsidRPr="00393F36" w:rsidRDefault="00393F36"/>
        </w:tc>
        <w:tc>
          <w:tcPr>
            <w:tcW w:w="1500" w:type="dxa"/>
            <w:hideMark/>
          </w:tcPr>
          <w:p w14:paraId="69DF4421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35459D33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4AAC86FE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57C3937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43FCDCF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F49BF6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B416F98" w14:textId="77777777" w:rsidR="00393F36" w:rsidRPr="00393F36" w:rsidRDefault="00393F36"/>
        </w:tc>
        <w:tc>
          <w:tcPr>
            <w:tcW w:w="1500" w:type="dxa"/>
            <w:hideMark/>
          </w:tcPr>
          <w:p w14:paraId="286300A6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791C9F64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5A1BBD48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75395A0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4D6899E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0EC73D1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C7E77DE" w14:textId="77777777" w:rsidR="00393F36" w:rsidRPr="00393F36" w:rsidRDefault="00393F36"/>
        </w:tc>
        <w:tc>
          <w:tcPr>
            <w:tcW w:w="1500" w:type="dxa"/>
            <w:hideMark/>
          </w:tcPr>
          <w:p w14:paraId="6AC92616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41C6FACD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09905807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018DB7F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2C71803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56A4FE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A8876FE" w14:textId="77777777" w:rsidR="00393F36" w:rsidRPr="00393F36" w:rsidRDefault="00393F36"/>
        </w:tc>
        <w:tc>
          <w:tcPr>
            <w:tcW w:w="1500" w:type="dxa"/>
            <w:hideMark/>
          </w:tcPr>
          <w:p w14:paraId="6049F28F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0FEB38FC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14:paraId="4DF5D7A4" w14:textId="77777777"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14:paraId="6B5E7BFA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D8ED547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4AF0FE09" w14:textId="77777777" w:rsidR="00393F36" w:rsidRPr="00393F36" w:rsidRDefault="00393F36" w:rsidP="00393F36">
            <w:r w:rsidRPr="00393F36">
              <w:t>4.5.</w:t>
            </w:r>
          </w:p>
        </w:tc>
        <w:tc>
          <w:tcPr>
            <w:tcW w:w="3020" w:type="dxa"/>
            <w:vMerge w:val="restart"/>
            <w:hideMark/>
          </w:tcPr>
          <w:p w14:paraId="1A4E7C09" w14:textId="77777777" w:rsidR="00393F36" w:rsidRPr="00393F36" w:rsidRDefault="00393F36">
            <w:r w:rsidRPr="00393F36">
              <w:t>Стимулирование развития научно-технической деятельности в Томской области</w:t>
            </w:r>
          </w:p>
        </w:tc>
        <w:tc>
          <w:tcPr>
            <w:tcW w:w="1500" w:type="dxa"/>
            <w:hideMark/>
          </w:tcPr>
          <w:p w14:paraId="4FF913CD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21797199" w14:textId="77777777" w:rsidR="00393F36" w:rsidRPr="00393F36" w:rsidRDefault="00393F36" w:rsidP="008A0036">
            <w:pPr>
              <w:jc w:val="center"/>
            </w:pPr>
            <w:r w:rsidRPr="00393F36">
              <w:t>138 561,50</w:t>
            </w:r>
          </w:p>
        </w:tc>
        <w:tc>
          <w:tcPr>
            <w:tcW w:w="2380" w:type="dxa"/>
            <w:hideMark/>
          </w:tcPr>
          <w:p w14:paraId="4B07B10E" w14:textId="77777777" w:rsidR="00393F36" w:rsidRPr="00393F36" w:rsidRDefault="00393F36" w:rsidP="008A0036">
            <w:pPr>
              <w:jc w:val="center"/>
            </w:pPr>
            <w:r w:rsidRPr="00393F36">
              <w:t>138 561,50</w:t>
            </w:r>
          </w:p>
        </w:tc>
        <w:tc>
          <w:tcPr>
            <w:tcW w:w="2440" w:type="dxa"/>
            <w:hideMark/>
          </w:tcPr>
          <w:p w14:paraId="012041F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C9229B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B98E20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323242B" w14:textId="77777777" w:rsidR="00393F36" w:rsidRPr="00393F36" w:rsidRDefault="00393F36"/>
        </w:tc>
        <w:tc>
          <w:tcPr>
            <w:tcW w:w="1500" w:type="dxa"/>
            <w:hideMark/>
          </w:tcPr>
          <w:p w14:paraId="662F5D5C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21D8729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01D70996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3197833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8276BD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E56C2DF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17EAEBE" w14:textId="77777777" w:rsidR="00393F36" w:rsidRPr="00393F36" w:rsidRDefault="00393F36"/>
        </w:tc>
        <w:tc>
          <w:tcPr>
            <w:tcW w:w="1500" w:type="dxa"/>
            <w:hideMark/>
          </w:tcPr>
          <w:p w14:paraId="04027EAD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EC2698B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3357EA44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4EC2F46A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7579F0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B5FD43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65D3105" w14:textId="77777777" w:rsidR="00393F36" w:rsidRPr="00393F36" w:rsidRDefault="00393F36"/>
        </w:tc>
        <w:tc>
          <w:tcPr>
            <w:tcW w:w="1500" w:type="dxa"/>
            <w:hideMark/>
          </w:tcPr>
          <w:p w14:paraId="702E945C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5FE7DE4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4F306008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0DE0E25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53CCA64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77CF30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F848726" w14:textId="77777777" w:rsidR="00393F36" w:rsidRPr="00393F36" w:rsidRDefault="00393F36"/>
        </w:tc>
        <w:tc>
          <w:tcPr>
            <w:tcW w:w="1500" w:type="dxa"/>
            <w:hideMark/>
          </w:tcPr>
          <w:p w14:paraId="3A417F57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7DBF11D5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261C016E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1B6FA5EA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88E9DE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82D23A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BCFEBA" w14:textId="77777777" w:rsidR="00393F36" w:rsidRPr="00393F36" w:rsidRDefault="00393F36"/>
        </w:tc>
        <w:tc>
          <w:tcPr>
            <w:tcW w:w="1500" w:type="dxa"/>
            <w:hideMark/>
          </w:tcPr>
          <w:p w14:paraId="7B850F97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3AB414E2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2991F3DA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5F44AC3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6A497E5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424C996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FA6199A" w14:textId="77777777" w:rsidR="00393F36" w:rsidRPr="00393F36" w:rsidRDefault="00393F36"/>
        </w:tc>
        <w:tc>
          <w:tcPr>
            <w:tcW w:w="1500" w:type="dxa"/>
            <w:hideMark/>
          </w:tcPr>
          <w:p w14:paraId="7230F538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5B3C6219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368C438E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3E087CB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48EA387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5364273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4419949" w14:textId="77777777" w:rsidR="00393F36" w:rsidRPr="00393F36" w:rsidRDefault="00393F36"/>
        </w:tc>
        <w:tc>
          <w:tcPr>
            <w:tcW w:w="1500" w:type="dxa"/>
            <w:hideMark/>
          </w:tcPr>
          <w:p w14:paraId="23A26EB9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97E6395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14:paraId="70BF23B1" w14:textId="77777777"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14:paraId="6FC931F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9E6CAF8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3F2440F1" w14:textId="77777777" w:rsidR="00393F36" w:rsidRPr="00393F36" w:rsidRDefault="00393F36" w:rsidP="00393F36">
            <w:r w:rsidRPr="00393F36">
              <w:t>4.6.</w:t>
            </w:r>
          </w:p>
        </w:tc>
        <w:tc>
          <w:tcPr>
            <w:tcW w:w="3020" w:type="dxa"/>
            <w:vMerge w:val="restart"/>
            <w:hideMark/>
          </w:tcPr>
          <w:p w14:paraId="6CDC41A7" w14:textId="77777777" w:rsidR="00393F36" w:rsidRPr="00393F36" w:rsidRDefault="00393F36">
            <w:r w:rsidRPr="00393F36">
              <w:t>Обеспечение проведения коммуникативных мероприятий в пространстве коллективной работы "Точка кипения"</w:t>
            </w:r>
          </w:p>
        </w:tc>
        <w:tc>
          <w:tcPr>
            <w:tcW w:w="1500" w:type="dxa"/>
            <w:hideMark/>
          </w:tcPr>
          <w:p w14:paraId="58CF9748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2EEB897D" w14:textId="77777777" w:rsidR="00393F36" w:rsidRPr="00393F36" w:rsidRDefault="00393F36" w:rsidP="008A0036">
            <w:pPr>
              <w:jc w:val="center"/>
            </w:pPr>
            <w:r w:rsidRPr="00393F36">
              <w:t>90 650,00</w:t>
            </w:r>
          </w:p>
        </w:tc>
        <w:tc>
          <w:tcPr>
            <w:tcW w:w="2380" w:type="dxa"/>
            <w:hideMark/>
          </w:tcPr>
          <w:p w14:paraId="1D063C35" w14:textId="77777777" w:rsidR="00393F36" w:rsidRPr="00393F36" w:rsidRDefault="00393F36" w:rsidP="008A0036">
            <w:pPr>
              <w:jc w:val="center"/>
            </w:pPr>
            <w:r w:rsidRPr="00393F36">
              <w:t>90 650,00</w:t>
            </w:r>
          </w:p>
        </w:tc>
        <w:tc>
          <w:tcPr>
            <w:tcW w:w="2440" w:type="dxa"/>
            <w:hideMark/>
          </w:tcPr>
          <w:p w14:paraId="13406EC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5431B70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6055D8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6E261FA" w14:textId="77777777" w:rsidR="00393F36" w:rsidRPr="00393F36" w:rsidRDefault="00393F36"/>
        </w:tc>
        <w:tc>
          <w:tcPr>
            <w:tcW w:w="1500" w:type="dxa"/>
            <w:hideMark/>
          </w:tcPr>
          <w:p w14:paraId="15D5B4C6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284DA8F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7DC1767D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01EB91C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20F2D84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A80635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A70E928" w14:textId="77777777" w:rsidR="00393F36" w:rsidRPr="00393F36" w:rsidRDefault="00393F36"/>
        </w:tc>
        <w:tc>
          <w:tcPr>
            <w:tcW w:w="1500" w:type="dxa"/>
            <w:hideMark/>
          </w:tcPr>
          <w:p w14:paraId="08ADA5D6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08BFB15A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3D037C6C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49C913F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2729668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5B51EB6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0C1C9ED" w14:textId="77777777" w:rsidR="00393F36" w:rsidRPr="00393F36" w:rsidRDefault="00393F36"/>
        </w:tc>
        <w:tc>
          <w:tcPr>
            <w:tcW w:w="1500" w:type="dxa"/>
            <w:hideMark/>
          </w:tcPr>
          <w:p w14:paraId="556C89AC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3FEA8000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223D44C9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2384A31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0E617CE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100EBD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B63C189" w14:textId="77777777" w:rsidR="00393F36" w:rsidRPr="00393F36" w:rsidRDefault="00393F36"/>
        </w:tc>
        <w:tc>
          <w:tcPr>
            <w:tcW w:w="1500" w:type="dxa"/>
            <w:hideMark/>
          </w:tcPr>
          <w:p w14:paraId="4D04947D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43C15295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6A89E96E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47CD0FD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A151E9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62C0C1C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2D95295" w14:textId="77777777" w:rsidR="00393F36" w:rsidRPr="00393F36" w:rsidRDefault="00393F36"/>
        </w:tc>
        <w:tc>
          <w:tcPr>
            <w:tcW w:w="1500" w:type="dxa"/>
            <w:hideMark/>
          </w:tcPr>
          <w:p w14:paraId="7641F1BF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5AE42180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7CE601BD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1EDDB27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5809B2F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5743044F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1091DCC" w14:textId="77777777" w:rsidR="00393F36" w:rsidRPr="00393F36" w:rsidRDefault="00393F36"/>
        </w:tc>
        <w:tc>
          <w:tcPr>
            <w:tcW w:w="1500" w:type="dxa"/>
            <w:hideMark/>
          </w:tcPr>
          <w:p w14:paraId="15C8DF72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5630E511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2CD0900C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5832F22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A41799F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1CE2BD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D73F7A5" w14:textId="77777777" w:rsidR="00393F36" w:rsidRPr="00393F36" w:rsidRDefault="00393F36"/>
        </w:tc>
        <w:tc>
          <w:tcPr>
            <w:tcW w:w="1500" w:type="dxa"/>
            <w:hideMark/>
          </w:tcPr>
          <w:p w14:paraId="64F06568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756F3958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14:paraId="46F7DAC2" w14:textId="77777777"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14:paraId="2D900CA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2C75515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0CE38947" w14:textId="77777777" w:rsidR="00393F36" w:rsidRPr="00393F36" w:rsidRDefault="00393F36" w:rsidP="00393F36">
            <w:r w:rsidRPr="00393F36">
              <w:t>4.7.</w:t>
            </w:r>
          </w:p>
        </w:tc>
        <w:tc>
          <w:tcPr>
            <w:tcW w:w="3020" w:type="dxa"/>
            <w:vMerge w:val="restart"/>
            <w:hideMark/>
          </w:tcPr>
          <w:p w14:paraId="10162B55" w14:textId="77777777" w:rsidR="00393F36" w:rsidRPr="00393F36" w:rsidRDefault="00393F36">
            <w:r w:rsidRPr="00393F36">
              <w:t>Обеспечение реализации региональной модели развития человеческого капитала</w:t>
            </w:r>
          </w:p>
        </w:tc>
        <w:tc>
          <w:tcPr>
            <w:tcW w:w="1500" w:type="dxa"/>
            <w:hideMark/>
          </w:tcPr>
          <w:p w14:paraId="3D891ABF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4FD3D412" w14:textId="77777777" w:rsidR="00393F36" w:rsidRPr="00393F36" w:rsidRDefault="00393F36" w:rsidP="008A0036">
            <w:pPr>
              <w:jc w:val="center"/>
            </w:pPr>
            <w:r w:rsidRPr="00393F36">
              <w:t>3 710,00</w:t>
            </w:r>
          </w:p>
        </w:tc>
        <w:tc>
          <w:tcPr>
            <w:tcW w:w="2380" w:type="dxa"/>
            <w:hideMark/>
          </w:tcPr>
          <w:p w14:paraId="0C7BA9B5" w14:textId="77777777" w:rsidR="00393F36" w:rsidRPr="00393F36" w:rsidRDefault="00393F36" w:rsidP="008A0036">
            <w:pPr>
              <w:jc w:val="center"/>
            </w:pPr>
            <w:r w:rsidRPr="00393F36">
              <w:t>3 710,00</w:t>
            </w:r>
          </w:p>
        </w:tc>
        <w:tc>
          <w:tcPr>
            <w:tcW w:w="2440" w:type="dxa"/>
            <w:hideMark/>
          </w:tcPr>
          <w:p w14:paraId="7F2A3F3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D6124E3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417BA1C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D4B6F7C" w14:textId="77777777" w:rsidR="00393F36" w:rsidRPr="00393F36" w:rsidRDefault="00393F36"/>
        </w:tc>
        <w:tc>
          <w:tcPr>
            <w:tcW w:w="1500" w:type="dxa"/>
            <w:hideMark/>
          </w:tcPr>
          <w:p w14:paraId="72009B12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1C49F621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5C741BBD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6D59140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3BF882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2D0C6B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E637746" w14:textId="77777777" w:rsidR="00393F36" w:rsidRPr="00393F36" w:rsidRDefault="00393F36"/>
        </w:tc>
        <w:tc>
          <w:tcPr>
            <w:tcW w:w="1500" w:type="dxa"/>
            <w:hideMark/>
          </w:tcPr>
          <w:p w14:paraId="48E3A5C0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605A9130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0D80C17F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1F8BDD8F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C1F1EA6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5D7D5ED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436CC0C" w14:textId="77777777" w:rsidR="00393F36" w:rsidRPr="00393F36" w:rsidRDefault="00393F36"/>
        </w:tc>
        <w:tc>
          <w:tcPr>
            <w:tcW w:w="1500" w:type="dxa"/>
            <w:hideMark/>
          </w:tcPr>
          <w:p w14:paraId="753ED860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06FFC9FF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1DF4FD80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5AADE46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288A91E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0E7B61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441B739" w14:textId="77777777" w:rsidR="00393F36" w:rsidRPr="00393F36" w:rsidRDefault="00393F36"/>
        </w:tc>
        <w:tc>
          <w:tcPr>
            <w:tcW w:w="1500" w:type="dxa"/>
            <w:hideMark/>
          </w:tcPr>
          <w:p w14:paraId="281ECCE4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40A70FBC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64136F05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5896F6D8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C656E9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FCCA5E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905B676" w14:textId="77777777" w:rsidR="00393F36" w:rsidRPr="00393F36" w:rsidRDefault="00393F36"/>
        </w:tc>
        <w:tc>
          <w:tcPr>
            <w:tcW w:w="1500" w:type="dxa"/>
            <w:hideMark/>
          </w:tcPr>
          <w:p w14:paraId="5B358609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2F63F7D0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2926B9A9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4DAD4CB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DB44C00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A50435D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4351C93" w14:textId="77777777" w:rsidR="00393F36" w:rsidRPr="00393F36" w:rsidRDefault="00393F36"/>
        </w:tc>
        <w:tc>
          <w:tcPr>
            <w:tcW w:w="1500" w:type="dxa"/>
            <w:hideMark/>
          </w:tcPr>
          <w:p w14:paraId="649632C7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7126F466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7E7AF3C6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4DE6E38C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4762B26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78D4632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6EDCAFC" w14:textId="77777777" w:rsidR="00393F36" w:rsidRPr="00393F36" w:rsidRDefault="00393F36"/>
        </w:tc>
        <w:tc>
          <w:tcPr>
            <w:tcW w:w="1500" w:type="dxa"/>
            <w:hideMark/>
          </w:tcPr>
          <w:p w14:paraId="6B90CEFB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2D615E2F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14:paraId="0B66F33D" w14:textId="77777777"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14:paraId="078E2D8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6145A46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74624218" w14:textId="77777777" w:rsidR="00393F36" w:rsidRPr="00393F36" w:rsidRDefault="00393F36" w:rsidP="00393F36">
            <w:r w:rsidRPr="00393F36">
              <w:t>4.8.</w:t>
            </w:r>
          </w:p>
        </w:tc>
        <w:tc>
          <w:tcPr>
            <w:tcW w:w="3020" w:type="dxa"/>
            <w:vMerge w:val="restart"/>
            <w:hideMark/>
          </w:tcPr>
          <w:p w14:paraId="788E8522" w14:textId="77777777" w:rsidR="00393F36" w:rsidRPr="00393F36" w:rsidRDefault="00393F36">
            <w:r w:rsidRPr="00393F36">
              <w:t xml:space="preserve">Развитие и </w:t>
            </w:r>
            <w:r w:rsidRPr="00393F36">
              <w:lastRenderedPageBreak/>
              <w:t>поддержка деятельности организаций инновационной инфраструктуры</w:t>
            </w:r>
          </w:p>
        </w:tc>
        <w:tc>
          <w:tcPr>
            <w:tcW w:w="1500" w:type="dxa"/>
            <w:hideMark/>
          </w:tcPr>
          <w:p w14:paraId="0E965148" w14:textId="77777777"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14:paraId="37B8E83C" w14:textId="77777777" w:rsidR="00393F36" w:rsidRPr="00393F36" w:rsidRDefault="00393F36" w:rsidP="008A0036">
            <w:pPr>
              <w:jc w:val="center"/>
            </w:pPr>
            <w:r w:rsidRPr="00393F36">
              <w:t>68 040,00</w:t>
            </w:r>
          </w:p>
        </w:tc>
        <w:tc>
          <w:tcPr>
            <w:tcW w:w="2380" w:type="dxa"/>
            <w:hideMark/>
          </w:tcPr>
          <w:p w14:paraId="4BB21EA9" w14:textId="77777777" w:rsidR="00393F36" w:rsidRPr="00393F36" w:rsidRDefault="00393F36" w:rsidP="008A0036">
            <w:pPr>
              <w:jc w:val="center"/>
            </w:pPr>
            <w:r w:rsidRPr="00393F36">
              <w:t>68 040,00</w:t>
            </w:r>
          </w:p>
        </w:tc>
        <w:tc>
          <w:tcPr>
            <w:tcW w:w="2440" w:type="dxa"/>
            <w:hideMark/>
          </w:tcPr>
          <w:p w14:paraId="0B4F239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CA4D9E2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5D81F2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F2FC80D" w14:textId="77777777" w:rsidR="00393F36" w:rsidRPr="00393F36" w:rsidRDefault="00393F36"/>
        </w:tc>
        <w:tc>
          <w:tcPr>
            <w:tcW w:w="1500" w:type="dxa"/>
            <w:hideMark/>
          </w:tcPr>
          <w:p w14:paraId="771A6CFE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4BD4370C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27509B0E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5A593DCD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242935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B4788F8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25E7214" w14:textId="77777777" w:rsidR="00393F36" w:rsidRPr="00393F36" w:rsidRDefault="00393F36"/>
        </w:tc>
        <w:tc>
          <w:tcPr>
            <w:tcW w:w="1500" w:type="dxa"/>
            <w:hideMark/>
          </w:tcPr>
          <w:p w14:paraId="4C4B36E4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7C85A98F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2EC6BFE5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19BC923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19B165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F1B230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F1BCD30" w14:textId="77777777" w:rsidR="00393F36" w:rsidRPr="00393F36" w:rsidRDefault="00393F36"/>
        </w:tc>
        <w:tc>
          <w:tcPr>
            <w:tcW w:w="1500" w:type="dxa"/>
            <w:hideMark/>
          </w:tcPr>
          <w:p w14:paraId="789B77D6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7F513EEE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6AE829C4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6797476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FA01EA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5B5760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D7DC3A2" w14:textId="77777777" w:rsidR="00393F36" w:rsidRPr="00393F36" w:rsidRDefault="00393F36"/>
        </w:tc>
        <w:tc>
          <w:tcPr>
            <w:tcW w:w="1500" w:type="dxa"/>
            <w:hideMark/>
          </w:tcPr>
          <w:p w14:paraId="1CC6F692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17EDF4EA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1ED97F7D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18FCA70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B3A2F2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CC55446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93EC637" w14:textId="77777777" w:rsidR="00393F36" w:rsidRPr="00393F36" w:rsidRDefault="00393F36"/>
        </w:tc>
        <w:tc>
          <w:tcPr>
            <w:tcW w:w="1500" w:type="dxa"/>
            <w:hideMark/>
          </w:tcPr>
          <w:p w14:paraId="6846FC14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06416BC7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16D062F9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5371AE5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CE8F5EF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12309696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D0DA5AC" w14:textId="77777777" w:rsidR="00393F36" w:rsidRPr="00393F36" w:rsidRDefault="00393F36"/>
        </w:tc>
        <w:tc>
          <w:tcPr>
            <w:tcW w:w="1500" w:type="dxa"/>
            <w:hideMark/>
          </w:tcPr>
          <w:p w14:paraId="3F99A5A1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0473EBEE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6E2EC626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1374A4F5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31A0144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102FD51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60F02EA" w14:textId="77777777" w:rsidR="00393F36" w:rsidRPr="00393F36" w:rsidRDefault="00393F36"/>
        </w:tc>
        <w:tc>
          <w:tcPr>
            <w:tcW w:w="1500" w:type="dxa"/>
            <w:hideMark/>
          </w:tcPr>
          <w:p w14:paraId="58EF94E3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7A2FA60C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14:paraId="1102158B" w14:textId="77777777"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14:paraId="180140A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2ECE096" w14:textId="77777777" w:rsidTr="00393F36">
        <w:trPr>
          <w:trHeight w:val="720"/>
        </w:trPr>
        <w:tc>
          <w:tcPr>
            <w:tcW w:w="960" w:type="dxa"/>
            <w:hideMark/>
          </w:tcPr>
          <w:p w14:paraId="17AF42D4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14:paraId="39A3908A" w14:textId="77777777" w:rsidR="00393F36" w:rsidRPr="00393F36" w:rsidRDefault="00393F36">
            <w:r w:rsidRPr="00393F36">
              <w:t>Задача 5 "Развитие инновационного территориального кластера «Smart Technologies Tomsk»"</w:t>
            </w:r>
          </w:p>
        </w:tc>
      </w:tr>
      <w:tr w:rsidR="00393F36" w:rsidRPr="00393F36" w14:paraId="539149DC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6470CE41" w14:textId="77777777" w:rsidR="00393F36" w:rsidRPr="00393F36" w:rsidRDefault="00393F36" w:rsidP="00393F36">
            <w:r w:rsidRPr="00393F36">
              <w:t>5.</w:t>
            </w:r>
          </w:p>
        </w:tc>
        <w:tc>
          <w:tcPr>
            <w:tcW w:w="3020" w:type="dxa"/>
            <w:vMerge w:val="restart"/>
            <w:hideMark/>
          </w:tcPr>
          <w:p w14:paraId="56A585CE" w14:textId="77777777" w:rsidR="00393F36" w:rsidRPr="00393F36" w:rsidRDefault="00393F36">
            <w:r w:rsidRPr="00393F36">
              <w:t>Основное мероприятие 1 Развитие инновационного территориального кластера "Smart Technologies                               Tomsk "</w:t>
            </w:r>
          </w:p>
        </w:tc>
        <w:tc>
          <w:tcPr>
            <w:tcW w:w="1500" w:type="dxa"/>
            <w:hideMark/>
          </w:tcPr>
          <w:p w14:paraId="270B02C9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6C768F6A" w14:textId="77777777" w:rsidR="00393F36" w:rsidRPr="00393F36" w:rsidRDefault="00393F36" w:rsidP="008A0036">
            <w:pPr>
              <w:jc w:val="center"/>
            </w:pPr>
            <w:r w:rsidRPr="00393F36">
              <w:t>148 260,00</w:t>
            </w:r>
          </w:p>
        </w:tc>
        <w:tc>
          <w:tcPr>
            <w:tcW w:w="2380" w:type="dxa"/>
            <w:hideMark/>
          </w:tcPr>
          <w:p w14:paraId="1B68D0C4" w14:textId="77777777" w:rsidR="00393F36" w:rsidRPr="00393F36" w:rsidRDefault="00393F36" w:rsidP="008A0036">
            <w:pPr>
              <w:jc w:val="center"/>
            </w:pPr>
            <w:r w:rsidRPr="00393F36">
              <w:t>148 260,00</w:t>
            </w:r>
          </w:p>
        </w:tc>
        <w:tc>
          <w:tcPr>
            <w:tcW w:w="2440" w:type="dxa"/>
            <w:hideMark/>
          </w:tcPr>
          <w:p w14:paraId="1F1DC16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636ECF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7CB54A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E7BCC23" w14:textId="77777777" w:rsidR="00393F36" w:rsidRPr="00393F36" w:rsidRDefault="00393F36"/>
        </w:tc>
        <w:tc>
          <w:tcPr>
            <w:tcW w:w="1500" w:type="dxa"/>
            <w:hideMark/>
          </w:tcPr>
          <w:p w14:paraId="0E530E0B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234E7FBC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15870A91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78AD2A2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CC9774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42D8EA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2C59A99" w14:textId="77777777" w:rsidR="00393F36" w:rsidRPr="00393F36" w:rsidRDefault="00393F36"/>
        </w:tc>
        <w:tc>
          <w:tcPr>
            <w:tcW w:w="1500" w:type="dxa"/>
            <w:hideMark/>
          </w:tcPr>
          <w:p w14:paraId="71C88678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34DB8DDA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65DDB018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04B9890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8A9E6A5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7F1B41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E959869" w14:textId="77777777" w:rsidR="00393F36" w:rsidRPr="00393F36" w:rsidRDefault="00393F36"/>
        </w:tc>
        <w:tc>
          <w:tcPr>
            <w:tcW w:w="1500" w:type="dxa"/>
            <w:hideMark/>
          </w:tcPr>
          <w:p w14:paraId="5C04E2BD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427B4A65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0EE1E773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0B78E9B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78CC9A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9021C6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107D0A5" w14:textId="77777777" w:rsidR="00393F36" w:rsidRPr="00393F36" w:rsidRDefault="00393F36"/>
        </w:tc>
        <w:tc>
          <w:tcPr>
            <w:tcW w:w="1500" w:type="dxa"/>
            <w:hideMark/>
          </w:tcPr>
          <w:p w14:paraId="73DBF2C6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57FD95E8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366CC86A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065149E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8EEA4C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F21085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14A21C3" w14:textId="77777777" w:rsidR="00393F36" w:rsidRPr="00393F36" w:rsidRDefault="00393F36"/>
        </w:tc>
        <w:tc>
          <w:tcPr>
            <w:tcW w:w="1500" w:type="dxa"/>
            <w:hideMark/>
          </w:tcPr>
          <w:p w14:paraId="73FE112D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74E5D54B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30349875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6CC97DD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0FEE5AC7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463485A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7F8B202" w14:textId="77777777" w:rsidR="00393F36" w:rsidRPr="00393F36" w:rsidRDefault="00393F36"/>
        </w:tc>
        <w:tc>
          <w:tcPr>
            <w:tcW w:w="1500" w:type="dxa"/>
            <w:hideMark/>
          </w:tcPr>
          <w:p w14:paraId="4AD1DC1B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6FF5C86E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43170EE2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66A2D5B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244CFBF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461D30B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8E31E65" w14:textId="77777777" w:rsidR="00393F36" w:rsidRPr="00393F36" w:rsidRDefault="00393F36"/>
        </w:tc>
        <w:tc>
          <w:tcPr>
            <w:tcW w:w="1500" w:type="dxa"/>
            <w:hideMark/>
          </w:tcPr>
          <w:p w14:paraId="6C11E5D3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05AAC764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380" w:type="dxa"/>
            <w:hideMark/>
          </w:tcPr>
          <w:p w14:paraId="03B00500" w14:textId="77777777" w:rsidR="00393F36" w:rsidRPr="00393F36" w:rsidRDefault="00393F36" w:rsidP="008A0036">
            <w:pPr>
              <w:jc w:val="center"/>
            </w:pPr>
            <w:r w:rsidRPr="00393F36">
              <w:t>21180,0</w:t>
            </w:r>
          </w:p>
        </w:tc>
        <w:tc>
          <w:tcPr>
            <w:tcW w:w="2440" w:type="dxa"/>
            <w:hideMark/>
          </w:tcPr>
          <w:p w14:paraId="12BC70EC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414BBEB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04E2AD34" w14:textId="77777777" w:rsidR="00393F36" w:rsidRPr="00393F36" w:rsidRDefault="00393F36" w:rsidP="00393F36">
            <w:r w:rsidRPr="00393F36">
              <w:t>5.1.</w:t>
            </w:r>
          </w:p>
        </w:tc>
        <w:tc>
          <w:tcPr>
            <w:tcW w:w="3020" w:type="dxa"/>
            <w:vMerge w:val="restart"/>
            <w:hideMark/>
          </w:tcPr>
          <w:p w14:paraId="071B5D11" w14:textId="77777777" w:rsidR="00393F36" w:rsidRPr="00393F36" w:rsidRDefault="00393F36">
            <w:r w:rsidRPr="00393F36">
              <w:t xml:space="preserve">Содействие внедрению новых производственных технологий в организациях - 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инфраструктурных </w:t>
            </w:r>
            <w:r w:rsidRPr="00393F36">
              <w:lastRenderedPageBreak/>
              <w:t>и других объектов, предпроектных и проектных услуг</w:t>
            </w:r>
          </w:p>
        </w:tc>
        <w:tc>
          <w:tcPr>
            <w:tcW w:w="1500" w:type="dxa"/>
            <w:hideMark/>
          </w:tcPr>
          <w:p w14:paraId="3FCDF8FE" w14:textId="77777777"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14:paraId="5BD5FB5E" w14:textId="77777777" w:rsidR="00393F36" w:rsidRPr="00393F36" w:rsidRDefault="00393F36" w:rsidP="008A0036">
            <w:pPr>
              <w:jc w:val="center"/>
            </w:pPr>
            <w:r w:rsidRPr="00393F36">
              <w:t>92 260,00</w:t>
            </w:r>
          </w:p>
        </w:tc>
        <w:tc>
          <w:tcPr>
            <w:tcW w:w="2380" w:type="dxa"/>
            <w:hideMark/>
          </w:tcPr>
          <w:p w14:paraId="3B192FD9" w14:textId="77777777" w:rsidR="00393F36" w:rsidRPr="00393F36" w:rsidRDefault="00393F36" w:rsidP="008A0036">
            <w:pPr>
              <w:jc w:val="center"/>
            </w:pPr>
            <w:r w:rsidRPr="00393F36">
              <w:t>92 260,00</w:t>
            </w:r>
          </w:p>
        </w:tc>
        <w:tc>
          <w:tcPr>
            <w:tcW w:w="2440" w:type="dxa"/>
            <w:hideMark/>
          </w:tcPr>
          <w:p w14:paraId="504D647C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C23391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A79FC2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4CBB045" w14:textId="77777777" w:rsidR="00393F36" w:rsidRPr="00393F36" w:rsidRDefault="00393F36"/>
        </w:tc>
        <w:tc>
          <w:tcPr>
            <w:tcW w:w="1500" w:type="dxa"/>
            <w:hideMark/>
          </w:tcPr>
          <w:p w14:paraId="75363F2C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3D2281B5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6FD6C701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1D9D71CB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F8093D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E52C223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7EE7FD3" w14:textId="77777777" w:rsidR="00393F36" w:rsidRPr="00393F36" w:rsidRDefault="00393F36"/>
        </w:tc>
        <w:tc>
          <w:tcPr>
            <w:tcW w:w="1500" w:type="dxa"/>
            <w:hideMark/>
          </w:tcPr>
          <w:p w14:paraId="53AA8397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4F870BB3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0AD8B5AF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36BEC461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07C923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2B5118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476D2647" w14:textId="77777777" w:rsidR="00393F36" w:rsidRPr="00393F36" w:rsidRDefault="00393F36"/>
        </w:tc>
        <w:tc>
          <w:tcPr>
            <w:tcW w:w="1500" w:type="dxa"/>
            <w:hideMark/>
          </w:tcPr>
          <w:p w14:paraId="41625646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74948528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00C5458C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2B09C2A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120B462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6028417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9922D5A" w14:textId="77777777" w:rsidR="00393F36" w:rsidRPr="00393F36" w:rsidRDefault="00393F36"/>
        </w:tc>
        <w:tc>
          <w:tcPr>
            <w:tcW w:w="1500" w:type="dxa"/>
            <w:hideMark/>
          </w:tcPr>
          <w:p w14:paraId="17E2A054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6C2D66B1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24C98CA3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6325184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509BE9B1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EB4D89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AE6BDAC" w14:textId="77777777" w:rsidR="00393F36" w:rsidRPr="00393F36" w:rsidRDefault="00393F36"/>
        </w:tc>
        <w:tc>
          <w:tcPr>
            <w:tcW w:w="1500" w:type="dxa"/>
            <w:hideMark/>
          </w:tcPr>
          <w:p w14:paraId="010769FF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147A0E84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298B9E3F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6C429004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72E766B9" w14:textId="77777777" w:rsidTr="00393F36">
        <w:trPr>
          <w:trHeight w:val="2145"/>
        </w:trPr>
        <w:tc>
          <w:tcPr>
            <w:tcW w:w="960" w:type="dxa"/>
            <w:vMerge/>
            <w:hideMark/>
          </w:tcPr>
          <w:p w14:paraId="086113AE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F3CAEAA" w14:textId="77777777" w:rsidR="00393F36" w:rsidRPr="00393F36" w:rsidRDefault="00393F36"/>
        </w:tc>
        <w:tc>
          <w:tcPr>
            <w:tcW w:w="1500" w:type="dxa"/>
            <w:hideMark/>
          </w:tcPr>
          <w:p w14:paraId="260568EE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38973CA4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1CFE32AD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5EEADB2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8B788F3" w14:textId="77777777" w:rsidTr="00393F36">
        <w:trPr>
          <w:trHeight w:val="2190"/>
        </w:trPr>
        <w:tc>
          <w:tcPr>
            <w:tcW w:w="960" w:type="dxa"/>
            <w:vMerge/>
            <w:hideMark/>
          </w:tcPr>
          <w:p w14:paraId="325CC07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2B4F84FF" w14:textId="77777777" w:rsidR="00393F36" w:rsidRPr="00393F36" w:rsidRDefault="00393F36"/>
        </w:tc>
        <w:tc>
          <w:tcPr>
            <w:tcW w:w="1500" w:type="dxa"/>
            <w:hideMark/>
          </w:tcPr>
          <w:p w14:paraId="24ADEB3A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3F25D993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380" w:type="dxa"/>
            <w:hideMark/>
          </w:tcPr>
          <w:p w14:paraId="2A18BD83" w14:textId="77777777" w:rsidR="00393F36" w:rsidRPr="00393F36" w:rsidRDefault="00393F36" w:rsidP="008A0036">
            <w:pPr>
              <w:jc w:val="center"/>
            </w:pPr>
            <w:r w:rsidRPr="00393F36">
              <w:t>13180,0</w:t>
            </w:r>
          </w:p>
        </w:tc>
        <w:tc>
          <w:tcPr>
            <w:tcW w:w="2440" w:type="dxa"/>
            <w:hideMark/>
          </w:tcPr>
          <w:p w14:paraId="122B0DA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FD69B10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540D9E7B" w14:textId="77777777" w:rsidR="00393F36" w:rsidRPr="00393F36" w:rsidRDefault="00393F36" w:rsidP="00393F36">
            <w:r w:rsidRPr="00393F36">
              <w:t>5.2.</w:t>
            </w:r>
          </w:p>
        </w:tc>
        <w:tc>
          <w:tcPr>
            <w:tcW w:w="3020" w:type="dxa"/>
            <w:vMerge w:val="restart"/>
            <w:hideMark/>
          </w:tcPr>
          <w:p w14:paraId="2985A41C" w14:textId="77777777" w:rsidR="00393F36" w:rsidRPr="00393F36" w:rsidRDefault="00393F36">
            <w:r w:rsidRPr="00393F36">
              <w:t>Содействие брендированию и рекламе продукции организаций - участников Кластера. Проведение выставочно-ярмарочных мероприятий</w:t>
            </w:r>
          </w:p>
        </w:tc>
        <w:tc>
          <w:tcPr>
            <w:tcW w:w="1500" w:type="dxa"/>
            <w:hideMark/>
          </w:tcPr>
          <w:p w14:paraId="06F58E55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15620349" w14:textId="77777777" w:rsidR="00393F36" w:rsidRPr="00393F36" w:rsidRDefault="00393F36" w:rsidP="008A0036">
            <w:pPr>
              <w:jc w:val="center"/>
            </w:pPr>
            <w:r w:rsidRPr="00393F36">
              <w:t>56 000,00</w:t>
            </w:r>
          </w:p>
        </w:tc>
        <w:tc>
          <w:tcPr>
            <w:tcW w:w="2380" w:type="dxa"/>
            <w:hideMark/>
          </w:tcPr>
          <w:p w14:paraId="6C24C808" w14:textId="77777777" w:rsidR="00393F36" w:rsidRPr="00393F36" w:rsidRDefault="00393F36" w:rsidP="008A0036">
            <w:pPr>
              <w:jc w:val="center"/>
            </w:pPr>
            <w:r w:rsidRPr="00393F36">
              <w:t>56 000,00</w:t>
            </w:r>
          </w:p>
        </w:tc>
        <w:tc>
          <w:tcPr>
            <w:tcW w:w="2440" w:type="dxa"/>
            <w:hideMark/>
          </w:tcPr>
          <w:p w14:paraId="5A1AC3CE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70EA5C7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7079DDC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A3FF415" w14:textId="77777777" w:rsidR="00393F36" w:rsidRPr="00393F36" w:rsidRDefault="00393F36"/>
        </w:tc>
        <w:tc>
          <w:tcPr>
            <w:tcW w:w="1500" w:type="dxa"/>
            <w:hideMark/>
          </w:tcPr>
          <w:p w14:paraId="0283D0E1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15F0F5F9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581907B5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534988B7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3F4C6FA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17FAA03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4E0CDBA" w14:textId="77777777" w:rsidR="00393F36" w:rsidRPr="00393F36" w:rsidRDefault="00393F36"/>
        </w:tc>
        <w:tc>
          <w:tcPr>
            <w:tcW w:w="1500" w:type="dxa"/>
            <w:hideMark/>
          </w:tcPr>
          <w:p w14:paraId="3F40FC16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3B13B594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7E29C395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23411CA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1619392D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08220EA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0B357E6A" w14:textId="77777777" w:rsidR="00393F36" w:rsidRPr="00393F36" w:rsidRDefault="00393F36"/>
        </w:tc>
        <w:tc>
          <w:tcPr>
            <w:tcW w:w="1500" w:type="dxa"/>
            <w:hideMark/>
          </w:tcPr>
          <w:p w14:paraId="1E3F4DF9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7D9F1C66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5C11782E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253C51C2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15C8BD2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60B3219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31C0760" w14:textId="77777777" w:rsidR="00393F36" w:rsidRPr="00393F36" w:rsidRDefault="00393F36"/>
        </w:tc>
        <w:tc>
          <w:tcPr>
            <w:tcW w:w="1500" w:type="dxa"/>
            <w:hideMark/>
          </w:tcPr>
          <w:p w14:paraId="7553DB31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2D0CE787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631B0247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1E334EA3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4FEB053D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466CD181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7AE1003" w14:textId="77777777" w:rsidR="00393F36" w:rsidRPr="00393F36" w:rsidRDefault="00393F36"/>
        </w:tc>
        <w:tc>
          <w:tcPr>
            <w:tcW w:w="1500" w:type="dxa"/>
            <w:hideMark/>
          </w:tcPr>
          <w:p w14:paraId="4BA92E3D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345FAA42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5513867C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691B1B16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27ACEC0A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0634E4B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36379F2B" w14:textId="77777777" w:rsidR="00393F36" w:rsidRPr="00393F36" w:rsidRDefault="00393F36"/>
        </w:tc>
        <w:tc>
          <w:tcPr>
            <w:tcW w:w="1500" w:type="dxa"/>
            <w:hideMark/>
          </w:tcPr>
          <w:p w14:paraId="0EE2082B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10602168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52EE46B5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1A1B62E0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65AA9DC1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2FE80C1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742544CB" w14:textId="77777777" w:rsidR="00393F36" w:rsidRPr="00393F36" w:rsidRDefault="00393F36"/>
        </w:tc>
        <w:tc>
          <w:tcPr>
            <w:tcW w:w="1500" w:type="dxa"/>
            <w:hideMark/>
          </w:tcPr>
          <w:p w14:paraId="54CD098B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58F4059E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14:paraId="24885C5C" w14:textId="77777777"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14:paraId="1E4C06B9" w14:textId="77777777" w:rsidR="00393F36" w:rsidRPr="00393F36" w:rsidRDefault="00393F36" w:rsidP="008A0036">
            <w:pPr>
              <w:jc w:val="center"/>
            </w:pPr>
          </w:p>
        </w:tc>
      </w:tr>
      <w:tr w:rsidR="00393F36" w:rsidRPr="00393F36" w14:paraId="3AAD90C2" w14:textId="77777777" w:rsidTr="00393F36">
        <w:trPr>
          <w:trHeight w:val="330"/>
        </w:trPr>
        <w:tc>
          <w:tcPr>
            <w:tcW w:w="960" w:type="dxa"/>
            <w:vMerge w:val="restart"/>
            <w:hideMark/>
          </w:tcPr>
          <w:p w14:paraId="5D72D7F1" w14:textId="77777777" w:rsidR="00393F36" w:rsidRPr="00393F36" w:rsidRDefault="00393F36" w:rsidP="00393F36">
            <w:r w:rsidRPr="00393F36">
              <w:t> </w:t>
            </w:r>
          </w:p>
        </w:tc>
        <w:tc>
          <w:tcPr>
            <w:tcW w:w="3020" w:type="dxa"/>
            <w:vMerge w:val="restart"/>
            <w:hideMark/>
          </w:tcPr>
          <w:p w14:paraId="19D328CC" w14:textId="77777777" w:rsidR="00393F36" w:rsidRPr="00393F36" w:rsidRDefault="00393F36" w:rsidP="00393F36">
            <w:r w:rsidRPr="00393F36">
              <w:t>Итого по государственной программе</w:t>
            </w:r>
          </w:p>
        </w:tc>
        <w:tc>
          <w:tcPr>
            <w:tcW w:w="1500" w:type="dxa"/>
            <w:hideMark/>
          </w:tcPr>
          <w:p w14:paraId="54D0D155" w14:textId="77777777"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14:paraId="69FB7EB2" w14:textId="77777777" w:rsidR="00393F36" w:rsidRPr="00393F36" w:rsidRDefault="00393F36" w:rsidP="008A0036">
            <w:pPr>
              <w:jc w:val="center"/>
            </w:pPr>
            <w:r w:rsidRPr="00393F36">
              <w:t>867 295,80</w:t>
            </w:r>
          </w:p>
        </w:tc>
        <w:tc>
          <w:tcPr>
            <w:tcW w:w="2380" w:type="dxa"/>
            <w:hideMark/>
          </w:tcPr>
          <w:p w14:paraId="7038642E" w14:textId="77777777" w:rsidR="00393F36" w:rsidRPr="00393F36" w:rsidRDefault="00393F36" w:rsidP="008A0036">
            <w:pPr>
              <w:jc w:val="center"/>
            </w:pPr>
            <w:r w:rsidRPr="00393F36">
              <w:t>734 223,70</w:t>
            </w:r>
          </w:p>
        </w:tc>
        <w:tc>
          <w:tcPr>
            <w:tcW w:w="2440" w:type="dxa"/>
            <w:hideMark/>
          </w:tcPr>
          <w:p w14:paraId="3E6819AB" w14:textId="77777777" w:rsidR="00393F36" w:rsidRPr="00393F36" w:rsidRDefault="00393F36" w:rsidP="008A0036">
            <w:pPr>
              <w:jc w:val="center"/>
            </w:pPr>
            <w:r w:rsidRPr="00393F36">
              <w:t>133 072,10</w:t>
            </w:r>
          </w:p>
        </w:tc>
      </w:tr>
      <w:tr w:rsidR="00393F36" w:rsidRPr="00393F36" w14:paraId="23C307BE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2F9741F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8C95766" w14:textId="77777777" w:rsidR="00393F36" w:rsidRPr="00393F36" w:rsidRDefault="00393F36"/>
        </w:tc>
        <w:tc>
          <w:tcPr>
            <w:tcW w:w="1500" w:type="dxa"/>
            <w:hideMark/>
          </w:tcPr>
          <w:p w14:paraId="3F2ABB46" w14:textId="77777777"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14:paraId="655F3063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0FD03C81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42ADE1FA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35D11658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0C0CC849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616C5E33" w14:textId="77777777" w:rsidR="00393F36" w:rsidRPr="00393F36" w:rsidRDefault="00393F36"/>
        </w:tc>
        <w:tc>
          <w:tcPr>
            <w:tcW w:w="1500" w:type="dxa"/>
            <w:hideMark/>
          </w:tcPr>
          <w:p w14:paraId="1566C7E3" w14:textId="77777777"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14:paraId="230EFE86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114710DB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6E5E618B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527A5342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15309C2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9AA1E82" w14:textId="77777777" w:rsidR="00393F36" w:rsidRPr="00393F36" w:rsidRDefault="00393F36"/>
        </w:tc>
        <w:tc>
          <w:tcPr>
            <w:tcW w:w="1500" w:type="dxa"/>
            <w:hideMark/>
          </w:tcPr>
          <w:p w14:paraId="6E61428E" w14:textId="77777777"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14:paraId="24433FEB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42F7D770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3910BEF3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7D4FEC7B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39D8E2CB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0815B17" w14:textId="77777777" w:rsidR="00393F36" w:rsidRPr="00393F36" w:rsidRDefault="00393F36"/>
        </w:tc>
        <w:tc>
          <w:tcPr>
            <w:tcW w:w="1500" w:type="dxa"/>
            <w:hideMark/>
          </w:tcPr>
          <w:p w14:paraId="0D9056ED" w14:textId="77777777"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14:paraId="75638634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06207D5E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27763805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1CDF56EC" w14:textId="77777777" w:rsidTr="00393F36">
        <w:trPr>
          <w:trHeight w:val="330"/>
        </w:trPr>
        <w:tc>
          <w:tcPr>
            <w:tcW w:w="960" w:type="dxa"/>
            <w:vMerge/>
            <w:hideMark/>
          </w:tcPr>
          <w:p w14:paraId="7E3034A0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1A5FC767" w14:textId="77777777" w:rsidR="00393F36" w:rsidRPr="00393F36" w:rsidRDefault="00393F36"/>
        </w:tc>
        <w:tc>
          <w:tcPr>
            <w:tcW w:w="1500" w:type="dxa"/>
            <w:hideMark/>
          </w:tcPr>
          <w:p w14:paraId="677175D6" w14:textId="77777777"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14:paraId="06C26E29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6C08BF15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26977E91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7840E9EC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3F1651D5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64E37C3" w14:textId="77777777" w:rsidR="00393F36" w:rsidRPr="00393F36" w:rsidRDefault="00393F36"/>
        </w:tc>
        <w:tc>
          <w:tcPr>
            <w:tcW w:w="1500" w:type="dxa"/>
            <w:hideMark/>
          </w:tcPr>
          <w:p w14:paraId="11BE1673" w14:textId="77777777"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14:paraId="446FEEC0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152725B4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19DE17BA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14:paraId="3DEF2FAD" w14:textId="77777777" w:rsidTr="00393F36">
        <w:trPr>
          <w:trHeight w:val="990"/>
        </w:trPr>
        <w:tc>
          <w:tcPr>
            <w:tcW w:w="960" w:type="dxa"/>
            <w:vMerge/>
            <w:hideMark/>
          </w:tcPr>
          <w:p w14:paraId="6D5AFB24" w14:textId="77777777" w:rsidR="00393F36" w:rsidRPr="00393F36" w:rsidRDefault="00393F36"/>
        </w:tc>
        <w:tc>
          <w:tcPr>
            <w:tcW w:w="3020" w:type="dxa"/>
            <w:vMerge/>
            <w:hideMark/>
          </w:tcPr>
          <w:p w14:paraId="56619062" w14:textId="77777777" w:rsidR="00393F36" w:rsidRPr="00393F36" w:rsidRDefault="00393F36"/>
        </w:tc>
        <w:tc>
          <w:tcPr>
            <w:tcW w:w="1500" w:type="dxa"/>
            <w:hideMark/>
          </w:tcPr>
          <w:p w14:paraId="77ECE6A0" w14:textId="77777777"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14:paraId="56587EF6" w14:textId="77777777"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14:paraId="1C0B8081" w14:textId="77777777"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14:paraId="004DA63D" w14:textId="77777777"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</w:tbl>
    <w:p w14:paraId="1C04DE90" w14:textId="77777777" w:rsidR="001146D4" w:rsidRDefault="001146D4"/>
    <w:p w14:paraId="01DAEC98" w14:textId="77777777" w:rsidR="001146D4" w:rsidRDefault="001146D4"/>
    <w:p w14:paraId="46B33220" w14:textId="77777777" w:rsidR="001146D4" w:rsidRDefault="001146D4"/>
    <w:p w14:paraId="6396C43A" w14:textId="77777777" w:rsidR="001146D4" w:rsidRDefault="001146D4"/>
    <w:p w14:paraId="29F2C44E" w14:textId="77777777" w:rsidR="001146D4" w:rsidRDefault="001146D4"/>
    <w:p w14:paraId="6161B901" w14:textId="77777777" w:rsidR="001146D4" w:rsidRDefault="001146D4"/>
    <w:p w14:paraId="7D033EF1" w14:textId="77777777" w:rsidR="001146D4" w:rsidRDefault="001146D4"/>
    <w:p w14:paraId="00928CC1" w14:textId="77777777" w:rsidR="001146D4" w:rsidRDefault="001146D4"/>
    <w:p w14:paraId="112E7C7E" w14:textId="77777777" w:rsidR="001146D4" w:rsidRDefault="001146D4"/>
    <w:p w14:paraId="3F6A9FFA" w14:textId="77777777" w:rsidR="001146D4" w:rsidRDefault="001146D4"/>
    <w:p w14:paraId="7888139E" w14:textId="77777777" w:rsidR="001146D4" w:rsidRDefault="001146D4"/>
    <w:p w14:paraId="17659C2C" w14:textId="77777777" w:rsidR="001146D4" w:rsidRDefault="001146D4"/>
    <w:p w14:paraId="3024FC8E" w14:textId="77777777" w:rsidR="001146D4" w:rsidRDefault="001146D4"/>
    <w:p w14:paraId="15F9B2BF" w14:textId="77777777" w:rsidR="001146D4" w:rsidRDefault="001146D4"/>
    <w:p w14:paraId="274B1717" w14:textId="77777777" w:rsidR="001146D4" w:rsidRDefault="001146D4"/>
    <w:p w14:paraId="06C18EB2" w14:textId="77777777" w:rsidR="001146D4" w:rsidRDefault="001146D4"/>
    <w:p w14:paraId="4A8C0520" w14:textId="77777777" w:rsidR="001146D4" w:rsidRDefault="001146D4"/>
    <w:p w14:paraId="78AD7AE2" w14:textId="77777777" w:rsidR="00717751" w:rsidRPr="000B3973" w:rsidRDefault="00717751" w:rsidP="00717751">
      <w:pPr>
        <w:jc w:val="center"/>
        <w:rPr>
          <w:iCs/>
        </w:rPr>
      </w:pPr>
      <w:r w:rsidRPr="000B3973">
        <w:lastRenderedPageBreak/>
        <w:t xml:space="preserve">Подпрограмма </w:t>
      </w:r>
    </w:p>
    <w:p w14:paraId="32501D46" w14:textId="77777777" w:rsidR="00717751" w:rsidRPr="000B3973" w:rsidRDefault="00717751" w:rsidP="00113C4F">
      <w:pPr>
        <w:jc w:val="center"/>
      </w:pPr>
      <w:r w:rsidRPr="000B3973">
        <w:rPr>
          <w:iCs/>
        </w:rPr>
        <w:t>«</w:t>
      </w:r>
      <w:r w:rsidR="00113C4F" w:rsidRPr="00113C4F">
        <w:rPr>
          <w:iCs/>
        </w:rPr>
        <w:t>Развитие научно-образовательного комплекса и инновационного сектора экономики Томской области</w:t>
      </w:r>
      <w:r w:rsidRPr="000B3973">
        <w:rPr>
          <w:iCs/>
        </w:rPr>
        <w:t xml:space="preserve">» </w:t>
      </w:r>
      <w:r w:rsidRPr="000B3973">
        <w:t xml:space="preserve"> </w:t>
      </w:r>
    </w:p>
    <w:p w14:paraId="467FD2EE" w14:textId="77777777" w:rsidR="00717751" w:rsidRPr="000B3973" w:rsidRDefault="00717751" w:rsidP="00717751">
      <w:pPr>
        <w:jc w:val="center"/>
      </w:pPr>
    </w:p>
    <w:p w14:paraId="30CBDFC2" w14:textId="77777777" w:rsidR="00717751" w:rsidRPr="000B3973" w:rsidRDefault="00717751" w:rsidP="00717751">
      <w:pPr>
        <w:jc w:val="center"/>
        <w:rPr>
          <w:iCs/>
        </w:rPr>
      </w:pPr>
      <w:r w:rsidRPr="000B3973">
        <w:t xml:space="preserve">Паспорт подпрограммы </w:t>
      </w:r>
    </w:p>
    <w:p w14:paraId="1853F384" w14:textId="77777777" w:rsidR="001146D4" w:rsidRDefault="001146D4"/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670"/>
        <w:gridCol w:w="1738"/>
        <w:gridCol w:w="85"/>
        <w:gridCol w:w="335"/>
        <w:gridCol w:w="290"/>
        <w:gridCol w:w="702"/>
        <w:gridCol w:w="249"/>
        <w:gridCol w:w="35"/>
        <w:gridCol w:w="567"/>
        <w:gridCol w:w="74"/>
        <w:gridCol w:w="676"/>
        <w:gridCol w:w="100"/>
        <w:gridCol w:w="576"/>
        <w:gridCol w:w="133"/>
        <w:gridCol w:w="142"/>
        <w:gridCol w:w="401"/>
        <w:gridCol w:w="24"/>
        <w:gridCol w:w="142"/>
        <w:gridCol w:w="283"/>
        <w:gridCol w:w="426"/>
        <w:gridCol w:w="141"/>
        <w:gridCol w:w="284"/>
        <w:gridCol w:w="677"/>
        <w:gridCol w:w="32"/>
        <w:gridCol w:w="283"/>
        <w:gridCol w:w="986"/>
      </w:tblGrid>
      <w:tr w:rsidR="00113C4F" w:rsidRPr="00717751" w14:paraId="273CBB8A" w14:textId="77777777" w:rsidTr="00113C4F">
        <w:trPr>
          <w:trHeight w:val="795"/>
        </w:trPr>
        <w:tc>
          <w:tcPr>
            <w:tcW w:w="1670" w:type="dxa"/>
            <w:hideMark/>
          </w:tcPr>
          <w:p w14:paraId="67B1C0DA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Наименование подпрограммы</w:t>
            </w:r>
          </w:p>
        </w:tc>
        <w:tc>
          <w:tcPr>
            <w:tcW w:w="9381" w:type="dxa"/>
            <w:gridSpan w:val="25"/>
            <w:hideMark/>
          </w:tcPr>
          <w:p w14:paraId="29406A5A" w14:textId="77777777" w:rsidR="00717751" w:rsidRPr="00717751" w:rsidRDefault="00717751">
            <w:r w:rsidRPr="00717751"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113C4F" w:rsidRPr="00717751" w14:paraId="0C163FCF" w14:textId="77777777" w:rsidTr="00113C4F">
        <w:trPr>
          <w:trHeight w:val="1605"/>
        </w:trPr>
        <w:tc>
          <w:tcPr>
            <w:tcW w:w="1670" w:type="dxa"/>
            <w:hideMark/>
          </w:tcPr>
          <w:p w14:paraId="5FF3637D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9381" w:type="dxa"/>
            <w:gridSpan w:val="25"/>
            <w:hideMark/>
          </w:tcPr>
          <w:p w14:paraId="173CA1C2" w14:textId="77777777" w:rsidR="00717751" w:rsidRPr="00717751" w:rsidRDefault="00717751">
            <w:r w:rsidRPr="00717751"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113C4F" w:rsidRPr="00717751" w14:paraId="158DCE68" w14:textId="77777777" w:rsidTr="00113C4F">
        <w:trPr>
          <w:trHeight w:val="870"/>
        </w:trPr>
        <w:tc>
          <w:tcPr>
            <w:tcW w:w="1670" w:type="dxa"/>
            <w:hideMark/>
          </w:tcPr>
          <w:p w14:paraId="4C9AA1BE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 xml:space="preserve">Участники подпрограммы </w:t>
            </w:r>
          </w:p>
        </w:tc>
        <w:tc>
          <w:tcPr>
            <w:tcW w:w="9381" w:type="dxa"/>
            <w:gridSpan w:val="25"/>
            <w:hideMark/>
          </w:tcPr>
          <w:p w14:paraId="633BE30B" w14:textId="77777777" w:rsidR="00113C4F" w:rsidRDefault="00717751">
            <w:r w:rsidRPr="00717751">
              <w:t xml:space="preserve">Департамент по развитию инновационной и предпринимательской деятельности Томской области                                                            </w:t>
            </w:r>
          </w:p>
          <w:p w14:paraId="0B8201DA" w14:textId="77777777" w:rsidR="00717751" w:rsidRPr="00717751" w:rsidRDefault="00717751">
            <w:r w:rsidRPr="00717751">
              <w:t>Департамент науки и высшего образования Администрации Томской области</w:t>
            </w:r>
          </w:p>
        </w:tc>
      </w:tr>
      <w:tr w:rsidR="00113C4F" w:rsidRPr="00717751" w14:paraId="73DA98B9" w14:textId="77777777" w:rsidTr="00113C4F">
        <w:trPr>
          <w:trHeight w:val="480"/>
        </w:trPr>
        <w:tc>
          <w:tcPr>
            <w:tcW w:w="1670" w:type="dxa"/>
            <w:hideMark/>
          </w:tcPr>
          <w:p w14:paraId="7C3426D2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Цель подпрограммы</w:t>
            </w:r>
          </w:p>
        </w:tc>
        <w:tc>
          <w:tcPr>
            <w:tcW w:w="9381" w:type="dxa"/>
            <w:gridSpan w:val="25"/>
            <w:hideMark/>
          </w:tcPr>
          <w:p w14:paraId="77C24B95" w14:textId="77777777" w:rsidR="00717751" w:rsidRPr="00717751" w:rsidRDefault="00717751">
            <w:r w:rsidRPr="00717751">
              <w:t>Повышение результативности деятельности научно-образовательного комплекса и инновационного сектора экономики Томской области</w:t>
            </w:r>
          </w:p>
        </w:tc>
      </w:tr>
      <w:tr w:rsidR="00113C4F" w:rsidRPr="00717751" w14:paraId="1E33FCA0" w14:textId="77777777" w:rsidTr="00113C4F">
        <w:trPr>
          <w:trHeight w:val="945"/>
        </w:trPr>
        <w:tc>
          <w:tcPr>
            <w:tcW w:w="1670" w:type="dxa"/>
            <w:vMerge w:val="restart"/>
            <w:hideMark/>
          </w:tcPr>
          <w:p w14:paraId="2421EC51" w14:textId="77777777" w:rsidR="00113C4F" w:rsidRPr="00717751" w:rsidRDefault="00113C4F" w:rsidP="00717751">
            <w:r w:rsidRPr="00717751"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1738" w:type="dxa"/>
            <w:vAlign w:val="center"/>
            <w:hideMark/>
          </w:tcPr>
          <w:p w14:paraId="4473A3A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Показатели цели</w:t>
            </w:r>
          </w:p>
        </w:tc>
        <w:tc>
          <w:tcPr>
            <w:tcW w:w="710" w:type="dxa"/>
            <w:gridSpan w:val="3"/>
            <w:vAlign w:val="center"/>
            <w:hideMark/>
          </w:tcPr>
          <w:p w14:paraId="235B5C9F" w14:textId="77777777" w:rsidR="00113C4F" w:rsidRPr="007469B2" w:rsidRDefault="00113C4F" w:rsidP="000378DD">
            <w:pPr>
              <w:widowControl w:val="0"/>
              <w:jc w:val="center"/>
              <w:rPr>
                <w:iCs/>
                <w:color w:val="7030A0"/>
                <w:kern w:val="28"/>
                <w:sz w:val="20"/>
                <w:szCs w:val="20"/>
              </w:rPr>
            </w:pPr>
            <w:r w:rsidRPr="00113C4F">
              <w:rPr>
                <w:iCs/>
                <w:kern w:val="28"/>
                <w:sz w:val="20"/>
                <w:szCs w:val="20"/>
              </w:rPr>
              <w:t>2018 год</w:t>
            </w:r>
          </w:p>
        </w:tc>
        <w:tc>
          <w:tcPr>
            <w:tcW w:w="986" w:type="dxa"/>
            <w:gridSpan w:val="3"/>
            <w:vAlign w:val="center"/>
            <w:hideMark/>
          </w:tcPr>
          <w:p w14:paraId="02FD16C2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2019 год</w:t>
            </w:r>
            <w:r>
              <w:rPr>
                <w:iCs/>
                <w:kern w:val="28"/>
                <w:sz w:val="20"/>
                <w:szCs w:val="20"/>
              </w:rPr>
              <w:t xml:space="preserve"> (оценка)</w:t>
            </w:r>
          </w:p>
        </w:tc>
        <w:tc>
          <w:tcPr>
            <w:tcW w:w="641" w:type="dxa"/>
            <w:gridSpan w:val="2"/>
            <w:vAlign w:val="center"/>
            <w:hideMark/>
          </w:tcPr>
          <w:p w14:paraId="425EBF88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2020 год </w:t>
            </w:r>
          </w:p>
        </w:tc>
        <w:tc>
          <w:tcPr>
            <w:tcW w:w="776" w:type="dxa"/>
            <w:gridSpan w:val="2"/>
            <w:vAlign w:val="center"/>
            <w:hideMark/>
          </w:tcPr>
          <w:p w14:paraId="47E6A0F2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gridSpan w:val="2"/>
            <w:vAlign w:val="center"/>
            <w:hideMark/>
          </w:tcPr>
          <w:p w14:paraId="75B93AE7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gridSpan w:val="4"/>
            <w:vAlign w:val="center"/>
            <w:hideMark/>
          </w:tcPr>
          <w:p w14:paraId="5E15ABB3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0068CE91" w14:textId="77777777" w:rsidR="00113C4F" w:rsidRPr="00297B68" w:rsidRDefault="00113C4F" w:rsidP="000378DD">
            <w:pPr>
              <w:pStyle w:val="1"/>
              <w:widowControl w:val="0"/>
              <w:ind w:left="0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2024 год</w:t>
            </w:r>
          </w:p>
        </w:tc>
        <w:tc>
          <w:tcPr>
            <w:tcW w:w="961" w:type="dxa"/>
            <w:gridSpan w:val="2"/>
            <w:vAlign w:val="center"/>
            <w:hideMark/>
          </w:tcPr>
          <w:p w14:paraId="4FC950AA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(прогнозный период) год</w:t>
            </w:r>
          </w:p>
        </w:tc>
        <w:tc>
          <w:tcPr>
            <w:tcW w:w="1301" w:type="dxa"/>
            <w:gridSpan w:val="3"/>
            <w:vAlign w:val="center"/>
            <w:hideMark/>
          </w:tcPr>
          <w:p w14:paraId="7928683E" w14:textId="77777777" w:rsidR="00113C4F" w:rsidRPr="00297B68" w:rsidRDefault="00113C4F" w:rsidP="000378DD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r w:rsidRPr="00297B68">
              <w:rPr>
                <w:iCs/>
                <w:kern w:val="28"/>
                <w:sz w:val="20"/>
                <w:szCs w:val="20"/>
              </w:rPr>
              <w:t>прогнозный период) год</w:t>
            </w:r>
          </w:p>
        </w:tc>
      </w:tr>
      <w:tr w:rsidR="00113C4F" w:rsidRPr="00717751" w14:paraId="5751FD9A" w14:textId="77777777" w:rsidTr="00113C4F">
        <w:trPr>
          <w:trHeight w:val="1605"/>
        </w:trPr>
        <w:tc>
          <w:tcPr>
            <w:tcW w:w="1670" w:type="dxa"/>
            <w:vMerge/>
            <w:hideMark/>
          </w:tcPr>
          <w:p w14:paraId="4B6F4165" w14:textId="77777777" w:rsidR="00717751" w:rsidRPr="00717751" w:rsidRDefault="00717751"/>
        </w:tc>
        <w:tc>
          <w:tcPr>
            <w:tcW w:w="1738" w:type="dxa"/>
            <w:hideMark/>
          </w:tcPr>
          <w:p w14:paraId="062C8D2C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1. Объем инновационных товаров, работ, услуг организаций Томской области, млрд. руб.</w:t>
            </w:r>
          </w:p>
        </w:tc>
        <w:tc>
          <w:tcPr>
            <w:tcW w:w="710" w:type="dxa"/>
            <w:gridSpan w:val="3"/>
            <w:hideMark/>
          </w:tcPr>
          <w:p w14:paraId="76307D6A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15,4</w:t>
            </w:r>
          </w:p>
        </w:tc>
        <w:tc>
          <w:tcPr>
            <w:tcW w:w="986" w:type="dxa"/>
            <w:gridSpan w:val="3"/>
            <w:hideMark/>
          </w:tcPr>
          <w:p w14:paraId="3D4840B2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21,1</w:t>
            </w:r>
          </w:p>
        </w:tc>
        <w:tc>
          <w:tcPr>
            <w:tcW w:w="641" w:type="dxa"/>
            <w:gridSpan w:val="2"/>
            <w:hideMark/>
          </w:tcPr>
          <w:p w14:paraId="17E6C9CD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22,4</w:t>
            </w:r>
          </w:p>
        </w:tc>
        <w:tc>
          <w:tcPr>
            <w:tcW w:w="776" w:type="dxa"/>
            <w:gridSpan w:val="2"/>
            <w:hideMark/>
          </w:tcPr>
          <w:p w14:paraId="0BD88ED9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23,6</w:t>
            </w:r>
          </w:p>
        </w:tc>
        <w:tc>
          <w:tcPr>
            <w:tcW w:w="709" w:type="dxa"/>
            <w:gridSpan w:val="2"/>
            <w:hideMark/>
          </w:tcPr>
          <w:p w14:paraId="0DECD85A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24,8</w:t>
            </w:r>
          </w:p>
        </w:tc>
        <w:tc>
          <w:tcPr>
            <w:tcW w:w="709" w:type="dxa"/>
            <w:gridSpan w:val="4"/>
            <w:hideMark/>
          </w:tcPr>
          <w:p w14:paraId="5234AD0A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25,5</w:t>
            </w:r>
          </w:p>
        </w:tc>
        <w:tc>
          <w:tcPr>
            <w:tcW w:w="850" w:type="dxa"/>
            <w:gridSpan w:val="3"/>
            <w:hideMark/>
          </w:tcPr>
          <w:p w14:paraId="49DF4940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26,4</w:t>
            </w:r>
          </w:p>
        </w:tc>
        <w:tc>
          <w:tcPr>
            <w:tcW w:w="961" w:type="dxa"/>
            <w:gridSpan w:val="2"/>
            <w:hideMark/>
          </w:tcPr>
          <w:p w14:paraId="1609F651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27,2</w:t>
            </w:r>
          </w:p>
        </w:tc>
        <w:tc>
          <w:tcPr>
            <w:tcW w:w="1301" w:type="dxa"/>
            <w:gridSpan w:val="3"/>
            <w:hideMark/>
          </w:tcPr>
          <w:p w14:paraId="173B41A4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28</w:t>
            </w:r>
          </w:p>
        </w:tc>
      </w:tr>
      <w:tr w:rsidR="00113C4F" w:rsidRPr="00717751" w14:paraId="72776644" w14:textId="77777777" w:rsidTr="00113C4F">
        <w:trPr>
          <w:trHeight w:val="1305"/>
        </w:trPr>
        <w:tc>
          <w:tcPr>
            <w:tcW w:w="1670" w:type="dxa"/>
            <w:vMerge/>
            <w:hideMark/>
          </w:tcPr>
          <w:p w14:paraId="7F7AF2A7" w14:textId="77777777" w:rsidR="00717751" w:rsidRPr="00717751" w:rsidRDefault="00717751"/>
        </w:tc>
        <w:tc>
          <w:tcPr>
            <w:tcW w:w="1738" w:type="dxa"/>
            <w:hideMark/>
          </w:tcPr>
          <w:p w14:paraId="2ABBFE95" w14:textId="77777777"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2. Численность исследователей на 10000 занятых в экономике,чел.</w:t>
            </w:r>
          </w:p>
        </w:tc>
        <w:tc>
          <w:tcPr>
            <w:tcW w:w="710" w:type="dxa"/>
            <w:gridSpan w:val="3"/>
            <w:hideMark/>
          </w:tcPr>
          <w:p w14:paraId="0922752C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67</w:t>
            </w:r>
          </w:p>
        </w:tc>
        <w:tc>
          <w:tcPr>
            <w:tcW w:w="986" w:type="dxa"/>
            <w:gridSpan w:val="3"/>
            <w:hideMark/>
          </w:tcPr>
          <w:p w14:paraId="09F5C0B3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69</w:t>
            </w:r>
          </w:p>
        </w:tc>
        <w:tc>
          <w:tcPr>
            <w:tcW w:w="641" w:type="dxa"/>
            <w:gridSpan w:val="2"/>
            <w:hideMark/>
          </w:tcPr>
          <w:p w14:paraId="33EE50D8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71</w:t>
            </w:r>
          </w:p>
        </w:tc>
        <w:tc>
          <w:tcPr>
            <w:tcW w:w="776" w:type="dxa"/>
            <w:gridSpan w:val="2"/>
            <w:hideMark/>
          </w:tcPr>
          <w:p w14:paraId="58A042B0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73</w:t>
            </w:r>
          </w:p>
        </w:tc>
        <w:tc>
          <w:tcPr>
            <w:tcW w:w="709" w:type="dxa"/>
            <w:gridSpan w:val="2"/>
            <w:hideMark/>
          </w:tcPr>
          <w:p w14:paraId="172B3A13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gridSpan w:val="4"/>
            <w:hideMark/>
          </w:tcPr>
          <w:p w14:paraId="705FA019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77</w:t>
            </w:r>
          </w:p>
        </w:tc>
        <w:tc>
          <w:tcPr>
            <w:tcW w:w="850" w:type="dxa"/>
            <w:gridSpan w:val="3"/>
            <w:hideMark/>
          </w:tcPr>
          <w:p w14:paraId="1F8DDDF0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79</w:t>
            </w:r>
          </w:p>
        </w:tc>
        <w:tc>
          <w:tcPr>
            <w:tcW w:w="961" w:type="dxa"/>
            <w:gridSpan w:val="2"/>
            <w:hideMark/>
          </w:tcPr>
          <w:p w14:paraId="20880799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81</w:t>
            </w:r>
          </w:p>
        </w:tc>
        <w:tc>
          <w:tcPr>
            <w:tcW w:w="1301" w:type="dxa"/>
            <w:gridSpan w:val="3"/>
            <w:hideMark/>
          </w:tcPr>
          <w:p w14:paraId="1D983008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83</w:t>
            </w:r>
          </w:p>
        </w:tc>
      </w:tr>
      <w:tr w:rsidR="00113C4F" w:rsidRPr="00717751" w14:paraId="4CA634F5" w14:textId="77777777" w:rsidTr="00113C4F">
        <w:trPr>
          <w:trHeight w:val="2640"/>
        </w:trPr>
        <w:tc>
          <w:tcPr>
            <w:tcW w:w="1670" w:type="dxa"/>
            <w:vMerge/>
            <w:hideMark/>
          </w:tcPr>
          <w:p w14:paraId="699B23DB" w14:textId="77777777" w:rsidR="00717751" w:rsidRPr="00717751" w:rsidRDefault="00717751"/>
        </w:tc>
        <w:tc>
          <w:tcPr>
            <w:tcW w:w="1738" w:type="dxa"/>
            <w:hideMark/>
          </w:tcPr>
          <w:p w14:paraId="7FBB6AC9" w14:textId="77777777" w:rsidR="00717751" w:rsidRPr="00113C4F" w:rsidRDefault="00717751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3. Выработка на одного работника организаций - участников инновационного территориального кластера "Smart Technologies Tomsk", млн. руб.</w:t>
            </w:r>
          </w:p>
        </w:tc>
        <w:tc>
          <w:tcPr>
            <w:tcW w:w="710" w:type="dxa"/>
            <w:gridSpan w:val="3"/>
            <w:hideMark/>
          </w:tcPr>
          <w:p w14:paraId="53FCA63E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2,0</w:t>
            </w:r>
          </w:p>
        </w:tc>
        <w:tc>
          <w:tcPr>
            <w:tcW w:w="986" w:type="dxa"/>
            <w:gridSpan w:val="3"/>
            <w:hideMark/>
          </w:tcPr>
          <w:p w14:paraId="1E8270DE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2,3</w:t>
            </w:r>
          </w:p>
        </w:tc>
        <w:tc>
          <w:tcPr>
            <w:tcW w:w="641" w:type="dxa"/>
            <w:gridSpan w:val="2"/>
            <w:hideMark/>
          </w:tcPr>
          <w:p w14:paraId="0D30AE0C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</w:t>
            </w:r>
          </w:p>
        </w:tc>
        <w:tc>
          <w:tcPr>
            <w:tcW w:w="776" w:type="dxa"/>
            <w:gridSpan w:val="2"/>
            <w:hideMark/>
          </w:tcPr>
          <w:p w14:paraId="1F91BB15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</w:t>
            </w:r>
          </w:p>
        </w:tc>
        <w:tc>
          <w:tcPr>
            <w:tcW w:w="709" w:type="dxa"/>
            <w:gridSpan w:val="2"/>
            <w:hideMark/>
          </w:tcPr>
          <w:p w14:paraId="34C2DB5D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</w:t>
            </w:r>
          </w:p>
        </w:tc>
        <w:tc>
          <w:tcPr>
            <w:tcW w:w="709" w:type="dxa"/>
            <w:gridSpan w:val="4"/>
            <w:hideMark/>
          </w:tcPr>
          <w:p w14:paraId="3266443F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2,9</w:t>
            </w:r>
          </w:p>
        </w:tc>
        <w:tc>
          <w:tcPr>
            <w:tcW w:w="850" w:type="dxa"/>
            <w:gridSpan w:val="3"/>
            <w:hideMark/>
          </w:tcPr>
          <w:p w14:paraId="1854E6FA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3,00</w:t>
            </w:r>
          </w:p>
        </w:tc>
        <w:tc>
          <w:tcPr>
            <w:tcW w:w="961" w:type="dxa"/>
            <w:gridSpan w:val="2"/>
            <w:hideMark/>
          </w:tcPr>
          <w:p w14:paraId="0C2DC03E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3,1</w:t>
            </w:r>
          </w:p>
        </w:tc>
        <w:tc>
          <w:tcPr>
            <w:tcW w:w="1301" w:type="dxa"/>
            <w:gridSpan w:val="3"/>
            <w:hideMark/>
          </w:tcPr>
          <w:p w14:paraId="5234BF92" w14:textId="77777777"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3,2</w:t>
            </w:r>
          </w:p>
        </w:tc>
      </w:tr>
      <w:tr w:rsidR="00113C4F" w:rsidRPr="00717751" w14:paraId="41071772" w14:textId="77777777" w:rsidTr="00113C4F">
        <w:trPr>
          <w:trHeight w:val="450"/>
        </w:trPr>
        <w:tc>
          <w:tcPr>
            <w:tcW w:w="1670" w:type="dxa"/>
            <w:vMerge w:val="restart"/>
            <w:hideMark/>
          </w:tcPr>
          <w:p w14:paraId="1F4A6A94" w14:textId="77777777" w:rsidR="00717751" w:rsidRPr="00717751" w:rsidRDefault="00717751" w:rsidP="00717751">
            <w:r w:rsidRPr="00717751">
              <w:t>Задачи подпрограммы</w:t>
            </w:r>
          </w:p>
        </w:tc>
        <w:tc>
          <w:tcPr>
            <w:tcW w:w="9381" w:type="dxa"/>
            <w:gridSpan w:val="25"/>
            <w:hideMark/>
          </w:tcPr>
          <w:p w14:paraId="04E785DD" w14:textId="77777777" w:rsidR="00717751" w:rsidRPr="00717751" w:rsidRDefault="00717751">
            <w:r w:rsidRPr="00717751">
              <w:t>Задача 1.  Подготовка кадров для инновационного развития экономики региона</w:t>
            </w:r>
          </w:p>
        </w:tc>
      </w:tr>
      <w:tr w:rsidR="00113C4F" w:rsidRPr="00717751" w14:paraId="072EF2CB" w14:textId="77777777" w:rsidTr="00113C4F">
        <w:trPr>
          <w:trHeight w:val="510"/>
        </w:trPr>
        <w:tc>
          <w:tcPr>
            <w:tcW w:w="1670" w:type="dxa"/>
            <w:vMerge/>
            <w:hideMark/>
          </w:tcPr>
          <w:p w14:paraId="481B580A" w14:textId="77777777" w:rsidR="00717751" w:rsidRPr="00717751" w:rsidRDefault="00717751"/>
        </w:tc>
        <w:tc>
          <w:tcPr>
            <w:tcW w:w="9381" w:type="dxa"/>
            <w:gridSpan w:val="25"/>
            <w:hideMark/>
          </w:tcPr>
          <w:p w14:paraId="5C0D597D" w14:textId="77777777" w:rsidR="00717751" w:rsidRPr="00717751" w:rsidRDefault="00717751" w:rsidP="00717751">
            <w:r w:rsidRPr="00717751"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113C4F" w:rsidRPr="00717751" w14:paraId="2BD585F8" w14:textId="77777777" w:rsidTr="00113C4F">
        <w:trPr>
          <w:trHeight w:val="660"/>
        </w:trPr>
        <w:tc>
          <w:tcPr>
            <w:tcW w:w="1670" w:type="dxa"/>
            <w:vMerge/>
            <w:hideMark/>
          </w:tcPr>
          <w:p w14:paraId="2F251C2E" w14:textId="77777777" w:rsidR="00717751" w:rsidRPr="00717751" w:rsidRDefault="00717751"/>
        </w:tc>
        <w:tc>
          <w:tcPr>
            <w:tcW w:w="9381" w:type="dxa"/>
            <w:gridSpan w:val="25"/>
            <w:hideMark/>
          </w:tcPr>
          <w:p w14:paraId="3DB6E0A9" w14:textId="77777777" w:rsidR="00717751" w:rsidRPr="00717751" w:rsidRDefault="00717751" w:rsidP="00717751">
            <w:r w:rsidRPr="00717751">
              <w:t>Задача 3.  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113C4F" w:rsidRPr="00717751" w14:paraId="00397A1C" w14:textId="77777777" w:rsidTr="00113C4F">
        <w:trPr>
          <w:trHeight w:val="510"/>
        </w:trPr>
        <w:tc>
          <w:tcPr>
            <w:tcW w:w="1670" w:type="dxa"/>
            <w:vMerge/>
            <w:hideMark/>
          </w:tcPr>
          <w:p w14:paraId="39813504" w14:textId="77777777" w:rsidR="00717751" w:rsidRPr="00717751" w:rsidRDefault="00717751"/>
        </w:tc>
        <w:tc>
          <w:tcPr>
            <w:tcW w:w="9381" w:type="dxa"/>
            <w:gridSpan w:val="25"/>
            <w:hideMark/>
          </w:tcPr>
          <w:p w14:paraId="2CDB9D97" w14:textId="77777777" w:rsidR="00717751" w:rsidRPr="00717751" w:rsidRDefault="00717751">
            <w:r w:rsidRPr="00717751">
              <w:t>Задача 4. Развитие инфраструктуры инновационного бизнеса, инновационной инфраструктуры</w:t>
            </w:r>
          </w:p>
        </w:tc>
      </w:tr>
      <w:tr w:rsidR="00113C4F" w:rsidRPr="00717751" w14:paraId="03BDD283" w14:textId="77777777" w:rsidTr="00113C4F">
        <w:trPr>
          <w:trHeight w:val="709"/>
        </w:trPr>
        <w:tc>
          <w:tcPr>
            <w:tcW w:w="1670" w:type="dxa"/>
            <w:vMerge/>
            <w:hideMark/>
          </w:tcPr>
          <w:p w14:paraId="380E25E4" w14:textId="77777777" w:rsidR="00717751" w:rsidRPr="00717751" w:rsidRDefault="00717751"/>
        </w:tc>
        <w:tc>
          <w:tcPr>
            <w:tcW w:w="9381" w:type="dxa"/>
            <w:gridSpan w:val="25"/>
            <w:hideMark/>
          </w:tcPr>
          <w:p w14:paraId="11D06BA2" w14:textId="77777777" w:rsidR="00717751" w:rsidRPr="00717751" w:rsidRDefault="00717751">
            <w:r w:rsidRPr="00717751">
              <w:t>Задача 5. Обеспечение реализации инновационного территориального кластера «Smart Technologies Tomsk»</w:t>
            </w:r>
            <w:r w:rsidRPr="00717751">
              <w:br/>
            </w:r>
            <w:r w:rsidRPr="00717751">
              <w:br/>
              <w:t xml:space="preserve"> </w:t>
            </w:r>
          </w:p>
        </w:tc>
      </w:tr>
      <w:tr w:rsidR="00113C4F" w:rsidRPr="00717751" w14:paraId="43E4F1B0" w14:textId="77777777" w:rsidTr="00113C4F">
        <w:trPr>
          <w:trHeight w:val="945"/>
        </w:trPr>
        <w:tc>
          <w:tcPr>
            <w:tcW w:w="1670" w:type="dxa"/>
            <w:vMerge w:val="restart"/>
            <w:hideMark/>
          </w:tcPr>
          <w:p w14:paraId="2441A8F5" w14:textId="77777777" w:rsidR="00113C4F" w:rsidRPr="00717751" w:rsidRDefault="00113C4F">
            <w:r w:rsidRPr="00717751"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1823" w:type="dxa"/>
            <w:gridSpan w:val="2"/>
            <w:vAlign w:val="center"/>
            <w:hideMark/>
          </w:tcPr>
          <w:p w14:paraId="05FB8FC8" w14:textId="77777777" w:rsidR="00113C4F" w:rsidRPr="00717751" w:rsidRDefault="00113C4F" w:rsidP="00113C4F">
            <w:pPr>
              <w:jc w:val="center"/>
            </w:pPr>
            <w:r w:rsidRPr="00717751">
              <w:t>Показатели задач</w:t>
            </w:r>
          </w:p>
        </w:tc>
        <w:tc>
          <w:tcPr>
            <w:tcW w:w="625" w:type="dxa"/>
            <w:gridSpan w:val="2"/>
            <w:vAlign w:val="center"/>
            <w:hideMark/>
          </w:tcPr>
          <w:p w14:paraId="1EC797CB" w14:textId="77777777" w:rsidR="00113C4F" w:rsidRPr="007469B2" w:rsidRDefault="00113C4F" w:rsidP="00113C4F">
            <w:pPr>
              <w:widowControl w:val="0"/>
              <w:jc w:val="center"/>
              <w:rPr>
                <w:iCs/>
                <w:color w:val="7030A0"/>
                <w:kern w:val="28"/>
                <w:sz w:val="20"/>
                <w:szCs w:val="20"/>
              </w:rPr>
            </w:pPr>
            <w:r w:rsidRPr="00113C4F">
              <w:rPr>
                <w:iCs/>
                <w:kern w:val="28"/>
                <w:sz w:val="20"/>
                <w:szCs w:val="20"/>
              </w:rPr>
              <w:t>2018 год</w:t>
            </w:r>
          </w:p>
        </w:tc>
        <w:tc>
          <w:tcPr>
            <w:tcW w:w="951" w:type="dxa"/>
            <w:gridSpan w:val="2"/>
            <w:vAlign w:val="center"/>
            <w:hideMark/>
          </w:tcPr>
          <w:p w14:paraId="6A16F9B2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2019 год</w:t>
            </w:r>
            <w:r>
              <w:rPr>
                <w:iCs/>
                <w:kern w:val="28"/>
                <w:sz w:val="20"/>
                <w:szCs w:val="20"/>
              </w:rPr>
              <w:t xml:space="preserve"> (оценка)</w:t>
            </w:r>
          </w:p>
        </w:tc>
        <w:tc>
          <w:tcPr>
            <w:tcW w:w="676" w:type="dxa"/>
            <w:gridSpan w:val="3"/>
            <w:vAlign w:val="center"/>
            <w:hideMark/>
          </w:tcPr>
          <w:p w14:paraId="0E760F4A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2020 год</w:t>
            </w:r>
          </w:p>
        </w:tc>
        <w:tc>
          <w:tcPr>
            <w:tcW w:w="676" w:type="dxa"/>
            <w:vAlign w:val="center"/>
            <w:hideMark/>
          </w:tcPr>
          <w:p w14:paraId="62353364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2021 год</w:t>
            </w:r>
          </w:p>
        </w:tc>
        <w:tc>
          <w:tcPr>
            <w:tcW w:w="676" w:type="dxa"/>
            <w:gridSpan w:val="2"/>
            <w:vAlign w:val="center"/>
            <w:hideMark/>
          </w:tcPr>
          <w:p w14:paraId="2E01754C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2022 год</w:t>
            </w:r>
          </w:p>
        </w:tc>
        <w:tc>
          <w:tcPr>
            <w:tcW w:w="676" w:type="dxa"/>
            <w:gridSpan w:val="3"/>
            <w:vAlign w:val="center"/>
            <w:hideMark/>
          </w:tcPr>
          <w:p w14:paraId="08FDA2A7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2023 год</w:t>
            </w:r>
          </w:p>
        </w:tc>
        <w:tc>
          <w:tcPr>
            <w:tcW w:w="875" w:type="dxa"/>
            <w:gridSpan w:val="4"/>
            <w:vAlign w:val="center"/>
            <w:hideMark/>
          </w:tcPr>
          <w:p w14:paraId="0555A36F" w14:textId="77777777" w:rsidR="00113C4F" w:rsidRPr="00297B68" w:rsidRDefault="00113C4F" w:rsidP="00113C4F">
            <w:pPr>
              <w:pStyle w:val="1"/>
              <w:widowControl w:val="0"/>
              <w:ind w:left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2024 год</w:t>
            </w:r>
          </w:p>
        </w:tc>
        <w:tc>
          <w:tcPr>
            <w:tcW w:w="1102" w:type="dxa"/>
            <w:gridSpan w:val="3"/>
            <w:vAlign w:val="center"/>
            <w:hideMark/>
          </w:tcPr>
          <w:p w14:paraId="416B86BB" w14:textId="77777777"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(прогнозный период) год</w:t>
            </w:r>
          </w:p>
        </w:tc>
        <w:tc>
          <w:tcPr>
            <w:tcW w:w="1301" w:type="dxa"/>
            <w:gridSpan w:val="3"/>
            <w:vAlign w:val="center"/>
            <w:hideMark/>
          </w:tcPr>
          <w:p w14:paraId="551C909E" w14:textId="77777777" w:rsidR="00113C4F" w:rsidRPr="00297B68" w:rsidRDefault="00113C4F" w:rsidP="00113C4F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r w:rsidRPr="00297B68">
              <w:rPr>
                <w:iCs/>
                <w:kern w:val="28"/>
                <w:sz w:val="20"/>
                <w:szCs w:val="20"/>
              </w:rPr>
              <w:t>прогнозный период) год</w:t>
            </w:r>
          </w:p>
        </w:tc>
      </w:tr>
      <w:tr w:rsidR="00113C4F" w:rsidRPr="00717751" w14:paraId="414EAF5E" w14:textId="77777777" w:rsidTr="00113C4F">
        <w:trPr>
          <w:trHeight w:val="315"/>
        </w:trPr>
        <w:tc>
          <w:tcPr>
            <w:tcW w:w="1670" w:type="dxa"/>
            <w:vMerge/>
            <w:hideMark/>
          </w:tcPr>
          <w:p w14:paraId="4118C32E" w14:textId="77777777" w:rsidR="00113C4F" w:rsidRPr="00717751" w:rsidRDefault="00113C4F"/>
        </w:tc>
        <w:tc>
          <w:tcPr>
            <w:tcW w:w="9381" w:type="dxa"/>
            <w:gridSpan w:val="25"/>
            <w:hideMark/>
          </w:tcPr>
          <w:p w14:paraId="6E04982C" w14:textId="77777777" w:rsidR="00113C4F" w:rsidRPr="00717751" w:rsidRDefault="00113C4F">
            <w:r w:rsidRPr="00717751">
              <w:t>Задача 1. Подготовка кадров для инновационного развития экономики региона</w:t>
            </w:r>
          </w:p>
        </w:tc>
      </w:tr>
      <w:tr w:rsidR="00113C4F" w:rsidRPr="00717751" w14:paraId="565CF706" w14:textId="77777777" w:rsidTr="00113C4F">
        <w:trPr>
          <w:trHeight w:val="2010"/>
        </w:trPr>
        <w:tc>
          <w:tcPr>
            <w:tcW w:w="1670" w:type="dxa"/>
            <w:vMerge/>
            <w:hideMark/>
          </w:tcPr>
          <w:p w14:paraId="02AA8BD5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63C32652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  Численность молодых исследователей в возрасте до 39 лет на 10000 занятых в экономике, чел.</w:t>
            </w:r>
          </w:p>
        </w:tc>
        <w:tc>
          <w:tcPr>
            <w:tcW w:w="625" w:type="dxa"/>
            <w:gridSpan w:val="2"/>
            <w:hideMark/>
          </w:tcPr>
          <w:p w14:paraId="50A1FD9E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</w:t>
            </w:r>
          </w:p>
        </w:tc>
        <w:tc>
          <w:tcPr>
            <w:tcW w:w="951" w:type="dxa"/>
            <w:gridSpan w:val="2"/>
            <w:hideMark/>
          </w:tcPr>
          <w:p w14:paraId="718B817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38</w:t>
            </w:r>
          </w:p>
        </w:tc>
        <w:tc>
          <w:tcPr>
            <w:tcW w:w="676" w:type="dxa"/>
            <w:gridSpan w:val="3"/>
            <w:hideMark/>
          </w:tcPr>
          <w:p w14:paraId="0FF2C81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42</w:t>
            </w:r>
          </w:p>
        </w:tc>
        <w:tc>
          <w:tcPr>
            <w:tcW w:w="676" w:type="dxa"/>
            <w:hideMark/>
          </w:tcPr>
          <w:p w14:paraId="6FF2D89E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47</w:t>
            </w:r>
          </w:p>
        </w:tc>
        <w:tc>
          <w:tcPr>
            <w:tcW w:w="676" w:type="dxa"/>
            <w:gridSpan w:val="2"/>
            <w:hideMark/>
          </w:tcPr>
          <w:p w14:paraId="526D236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53</w:t>
            </w:r>
          </w:p>
        </w:tc>
        <w:tc>
          <w:tcPr>
            <w:tcW w:w="676" w:type="dxa"/>
            <w:gridSpan w:val="3"/>
            <w:hideMark/>
          </w:tcPr>
          <w:p w14:paraId="3FF4FA8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58</w:t>
            </w:r>
          </w:p>
        </w:tc>
        <w:tc>
          <w:tcPr>
            <w:tcW w:w="875" w:type="dxa"/>
            <w:gridSpan w:val="4"/>
            <w:hideMark/>
          </w:tcPr>
          <w:p w14:paraId="343B85B3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63</w:t>
            </w:r>
          </w:p>
        </w:tc>
        <w:tc>
          <w:tcPr>
            <w:tcW w:w="1102" w:type="dxa"/>
            <w:gridSpan w:val="3"/>
            <w:hideMark/>
          </w:tcPr>
          <w:p w14:paraId="6A85058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68</w:t>
            </w:r>
          </w:p>
        </w:tc>
        <w:tc>
          <w:tcPr>
            <w:tcW w:w="1301" w:type="dxa"/>
            <w:gridSpan w:val="3"/>
            <w:hideMark/>
          </w:tcPr>
          <w:p w14:paraId="0C31322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73</w:t>
            </w:r>
          </w:p>
        </w:tc>
      </w:tr>
      <w:tr w:rsidR="00113C4F" w:rsidRPr="00717751" w14:paraId="1F373CA0" w14:textId="77777777" w:rsidTr="00113C4F">
        <w:trPr>
          <w:trHeight w:val="3450"/>
        </w:trPr>
        <w:tc>
          <w:tcPr>
            <w:tcW w:w="1670" w:type="dxa"/>
            <w:vMerge/>
            <w:hideMark/>
          </w:tcPr>
          <w:p w14:paraId="477D959E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37E1B294" w14:textId="77777777" w:rsidR="00113C4F" w:rsidRPr="00113C4F" w:rsidRDefault="00113C4F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   Доля  поддержанных</w:t>
            </w:r>
            <w:r w:rsidRPr="00113C4F">
              <w:rPr>
                <w:sz w:val="22"/>
                <w:szCs w:val="22"/>
              </w:rPr>
              <w:br/>
              <w:t>научных проектов молодых исследователей в возрасте до 39 лет по конкурсам РФФИ от числа поданных заявок по</w:t>
            </w:r>
            <w:r w:rsidRPr="00113C4F">
              <w:rPr>
                <w:sz w:val="22"/>
                <w:szCs w:val="22"/>
              </w:rPr>
              <w:br/>
              <w:t>приоритетам научно-</w:t>
            </w:r>
            <w:r w:rsidRPr="00113C4F">
              <w:rPr>
                <w:sz w:val="22"/>
                <w:szCs w:val="22"/>
              </w:rPr>
              <w:br/>
              <w:t>технологического развития,  %</w:t>
            </w:r>
          </w:p>
        </w:tc>
        <w:tc>
          <w:tcPr>
            <w:tcW w:w="625" w:type="dxa"/>
            <w:gridSpan w:val="2"/>
            <w:hideMark/>
          </w:tcPr>
          <w:p w14:paraId="688CABF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15</w:t>
            </w:r>
          </w:p>
        </w:tc>
        <w:tc>
          <w:tcPr>
            <w:tcW w:w="951" w:type="dxa"/>
            <w:gridSpan w:val="2"/>
            <w:hideMark/>
          </w:tcPr>
          <w:p w14:paraId="77AEC2A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</w:t>
            </w:r>
          </w:p>
        </w:tc>
        <w:tc>
          <w:tcPr>
            <w:tcW w:w="676" w:type="dxa"/>
            <w:gridSpan w:val="3"/>
            <w:hideMark/>
          </w:tcPr>
          <w:p w14:paraId="066F68C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17</w:t>
            </w:r>
          </w:p>
        </w:tc>
        <w:tc>
          <w:tcPr>
            <w:tcW w:w="676" w:type="dxa"/>
            <w:hideMark/>
          </w:tcPr>
          <w:p w14:paraId="7B134C91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18</w:t>
            </w:r>
          </w:p>
        </w:tc>
        <w:tc>
          <w:tcPr>
            <w:tcW w:w="676" w:type="dxa"/>
            <w:gridSpan w:val="2"/>
            <w:hideMark/>
          </w:tcPr>
          <w:p w14:paraId="2E6D524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19</w:t>
            </w:r>
          </w:p>
        </w:tc>
        <w:tc>
          <w:tcPr>
            <w:tcW w:w="676" w:type="dxa"/>
            <w:gridSpan w:val="3"/>
            <w:hideMark/>
          </w:tcPr>
          <w:p w14:paraId="32FB6F73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20</w:t>
            </w:r>
          </w:p>
        </w:tc>
        <w:tc>
          <w:tcPr>
            <w:tcW w:w="875" w:type="dxa"/>
            <w:gridSpan w:val="4"/>
            <w:hideMark/>
          </w:tcPr>
          <w:p w14:paraId="72EF64F1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</w:t>
            </w:r>
          </w:p>
        </w:tc>
        <w:tc>
          <w:tcPr>
            <w:tcW w:w="1102" w:type="dxa"/>
            <w:gridSpan w:val="3"/>
            <w:hideMark/>
          </w:tcPr>
          <w:p w14:paraId="65006D6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</w:t>
            </w:r>
          </w:p>
        </w:tc>
        <w:tc>
          <w:tcPr>
            <w:tcW w:w="1301" w:type="dxa"/>
            <w:gridSpan w:val="3"/>
            <w:hideMark/>
          </w:tcPr>
          <w:p w14:paraId="5C72125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</w:t>
            </w:r>
          </w:p>
        </w:tc>
      </w:tr>
      <w:tr w:rsidR="00113C4F" w:rsidRPr="00717751" w14:paraId="23F2AF7A" w14:textId="77777777" w:rsidTr="00113C4F">
        <w:trPr>
          <w:trHeight w:val="315"/>
        </w:trPr>
        <w:tc>
          <w:tcPr>
            <w:tcW w:w="1670" w:type="dxa"/>
            <w:vMerge/>
            <w:hideMark/>
          </w:tcPr>
          <w:p w14:paraId="251D7A80" w14:textId="77777777" w:rsidR="00113C4F" w:rsidRPr="00717751" w:rsidRDefault="00113C4F"/>
        </w:tc>
        <w:tc>
          <w:tcPr>
            <w:tcW w:w="9381" w:type="dxa"/>
            <w:gridSpan w:val="25"/>
            <w:hideMark/>
          </w:tcPr>
          <w:p w14:paraId="76F15910" w14:textId="77777777" w:rsidR="00113C4F" w:rsidRPr="00717751" w:rsidRDefault="00113C4F">
            <w:r w:rsidRPr="00717751">
              <w:t>Задача 2. 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113C4F" w:rsidRPr="00717751" w14:paraId="7E3AC24C" w14:textId="77777777" w:rsidTr="00113C4F">
        <w:trPr>
          <w:trHeight w:val="1890"/>
        </w:trPr>
        <w:tc>
          <w:tcPr>
            <w:tcW w:w="1670" w:type="dxa"/>
            <w:vMerge/>
            <w:hideMark/>
          </w:tcPr>
          <w:p w14:paraId="3042AE1E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091E83BA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 Доля внутренних затрат на исследования и разработки в валовом региональном продукте, %</w:t>
            </w:r>
          </w:p>
        </w:tc>
        <w:tc>
          <w:tcPr>
            <w:tcW w:w="625" w:type="dxa"/>
            <w:gridSpan w:val="2"/>
            <w:hideMark/>
          </w:tcPr>
          <w:p w14:paraId="72B02D5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2,52</w:t>
            </w:r>
          </w:p>
        </w:tc>
        <w:tc>
          <w:tcPr>
            <w:tcW w:w="951" w:type="dxa"/>
            <w:gridSpan w:val="2"/>
            <w:hideMark/>
          </w:tcPr>
          <w:p w14:paraId="6BC85A5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2,54</w:t>
            </w:r>
          </w:p>
        </w:tc>
        <w:tc>
          <w:tcPr>
            <w:tcW w:w="676" w:type="dxa"/>
            <w:gridSpan w:val="3"/>
            <w:hideMark/>
          </w:tcPr>
          <w:p w14:paraId="003E9FA4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2,59</w:t>
            </w:r>
          </w:p>
        </w:tc>
        <w:tc>
          <w:tcPr>
            <w:tcW w:w="676" w:type="dxa"/>
            <w:hideMark/>
          </w:tcPr>
          <w:p w14:paraId="7D7EF69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2,64</w:t>
            </w:r>
          </w:p>
        </w:tc>
        <w:tc>
          <w:tcPr>
            <w:tcW w:w="676" w:type="dxa"/>
            <w:gridSpan w:val="2"/>
            <w:hideMark/>
          </w:tcPr>
          <w:p w14:paraId="0AC62E63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2,69</w:t>
            </w:r>
          </w:p>
        </w:tc>
        <w:tc>
          <w:tcPr>
            <w:tcW w:w="676" w:type="dxa"/>
            <w:gridSpan w:val="3"/>
            <w:hideMark/>
          </w:tcPr>
          <w:p w14:paraId="6FEE4AA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2,74</w:t>
            </w:r>
          </w:p>
        </w:tc>
        <w:tc>
          <w:tcPr>
            <w:tcW w:w="875" w:type="dxa"/>
            <w:gridSpan w:val="4"/>
            <w:hideMark/>
          </w:tcPr>
          <w:p w14:paraId="23B3D053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2,79</w:t>
            </w:r>
          </w:p>
        </w:tc>
        <w:tc>
          <w:tcPr>
            <w:tcW w:w="1102" w:type="dxa"/>
            <w:gridSpan w:val="3"/>
            <w:hideMark/>
          </w:tcPr>
          <w:p w14:paraId="444BD53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2,84</w:t>
            </w:r>
          </w:p>
        </w:tc>
        <w:tc>
          <w:tcPr>
            <w:tcW w:w="1301" w:type="dxa"/>
            <w:gridSpan w:val="3"/>
            <w:hideMark/>
          </w:tcPr>
          <w:p w14:paraId="2C3EBF39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2,89</w:t>
            </w:r>
          </w:p>
        </w:tc>
      </w:tr>
      <w:tr w:rsidR="00113C4F" w:rsidRPr="00717751" w14:paraId="10865328" w14:textId="77777777" w:rsidTr="00113C4F">
        <w:trPr>
          <w:trHeight w:val="2595"/>
        </w:trPr>
        <w:tc>
          <w:tcPr>
            <w:tcW w:w="1670" w:type="dxa"/>
            <w:vMerge/>
            <w:hideMark/>
          </w:tcPr>
          <w:p w14:paraId="2F3CE096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4D80A173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 xml:space="preserve">Показатель 2  Доля публикаций томских исследователей в мировых научных изданиях, индексируемых в базе данных </w:t>
            </w:r>
            <w:r w:rsidRPr="00113C4F">
              <w:rPr>
                <w:sz w:val="22"/>
                <w:szCs w:val="22"/>
              </w:rPr>
              <w:lastRenderedPageBreak/>
              <w:t>Web of Science, %</w:t>
            </w:r>
          </w:p>
        </w:tc>
        <w:tc>
          <w:tcPr>
            <w:tcW w:w="625" w:type="dxa"/>
            <w:gridSpan w:val="2"/>
            <w:hideMark/>
          </w:tcPr>
          <w:p w14:paraId="5ABE9324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lastRenderedPageBreak/>
              <w:t>0,23</w:t>
            </w:r>
          </w:p>
        </w:tc>
        <w:tc>
          <w:tcPr>
            <w:tcW w:w="951" w:type="dxa"/>
            <w:gridSpan w:val="2"/>
            <w:hideMark/>
          </w:tcPr>
          <w:p w14:paraId="5C1FA82A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0,19</w:t>
            </w:r>
          </w:p>
        </w:tc>
        <w:tc>
          <w:tcPr>
            <w:tcW w:w="676" w:type="dxa"/>
            <w:gridSpan w:val="3"/>
            <w:hideMark/>
          </w:tcPr>
          <w:p w14:paraId="4583362A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0,20</w:t>
            </w:r>
          </w:p>
        </w:tc>
        <w:tc>
          <w:tcPr>
            <w:tcW w:w="676" w:type="dxa"/>
            <w:hideMark/>
          </w:tcPr>
          <w:p w14:paraId="55C1BA1B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0,21</w:t>
            </w:r>
          </w:p>
        </w:tc>
        <w:tc>
          <w:tcPr>
            <w:tcW w:w="676" w:type="dxa"/>
            <w:gridSpan w:val="2"/>
            <w:hideMark/>
          </w:tcPr>
          <w:p w14:paraId="040D7747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0,21</w:t>
            </w:r>
          </w:p>
        </w:tc>
        <w:tc>
          <w:tcPr>
            <w:tcW w:w="676" w:type="dxa"/>
            <w:gridSpan w:val="3"/>
            <w:hideMark/>
          </w:tcPr>
          <w:p w14:paraId="13A58DA0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0,24</w:t>
            </w:r>
          </w:p>
        </w:tc>
        <w:tc>
          <w:tcPr>
            <w:tcW w:w="1016" w:type="dxa"/>
            <w:gridSpan w:val="5"/>
            <w:hideMark/>
          </w:tcPr>
          <w:p w14:paraId="5136FAC1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0,28</w:t>
            </w:r>
          </w:p>
        </w:tc>
        <w:tc>
          <w:tcPr>
            <w:tcW w:w="961" w:type="dxa"/>
            <w:gridSpan w:val="2"/>
            <w:hideMark/>
          </w:tcPr>
          <w:p w14:paraId="453EB0D4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0,33</w:t>
            </w:r>
          </w:p>
        </w:tc>
        <w:tc>
          <w:tcPr>
            <w:tcW w:w="1301" w:type="dxa"/>
            <w:gridSpan w:val="3"/>
            <w:hideMark/>
          </w:tcPr>
          <w:p w14:paraId="11129261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0,4</w:t>
            </w:r>
          </w:p>
        </w:tc>
      </w:tr>
      <w:tr w:rsidR="00113C4F" w:rsidRPr="00717751" w14:paraId="105C96D6" w14:textId="77777777" w:rsidTr="00113C4F">
        <w:trPr>
          <w:trHeight w:val="315"/>
        </w:trPr>
        <w:tc>
          <w:tcPr>
            <w:tcW w:w="1670" w:type="dxa"/>
            <w:vMerge/>
            <w:hideMark/>
          </w:tcPr>
          <w:p w14:paraId="0C30D6B0" w14:textId="77777777" w:rsidR="00113C4F" w:rsidRPr="00717751" w:rsidRDefault="00113C4F"/>
        </w:tc>
        <w:tc>
          <w:tcPr>
            <w:tcW w:w="9381" w:type="dxa"/>
            <w:gridSpan w:val="25"/>
            <w:hideMark/>
          </w:tcPr>
          <w:p w14:paraId="48A8D768" w14:textId="77777777" w:rsidR="00113C4F" w:rsidRPr="00113C4F" w:rsidRDefault="00113C4F">
            <w:r w:rsidRPr="00113C4F"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113C4F" w:rsidRPr="00717751" w14:paraId="61E69CAF" w14:textId="77777777" w:rsidTr="00113C4F">
        <w:trPr>
          <w:trHeight w:val="1845"/>
        </w:trPr>
        <w:tc>
          <w:tcPr>
            <w:tcW w:w="1670" w:type="dxa"/>
            <w:vMerge/>
            <w:hideMark/>
          </w:tcPr>
          <w:p w14:paraId="4B13525A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3F4B32E4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625" w:type="dxa"/>
            <w:gridSpan w:val="2"/>
            <w:hideMark/>
          </w:tcPr>
          <w:p w14:paraId="42EC39C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12</w:t>
            </w:r>
          </w:p>
        </w:tc>
        <w:tc>
          <w:tcPr>
            <w:tcW w:w="951" w:type="dxa"/>
            <w:gridSpan w:val="2"/>
            <w:hideMark/>
          </w:tcPr>
          <w:p w14:paraId="7B7094A6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gridSpan w:val="3"/>
            <w:hideMark/>
          </w:tcPr>
          <w:p w14:paraId="2903A7F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hideMark/>
          </w:tcPr>
          <w:p w14:paraId="0C4F1B0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gridSpan w:val="2"/>
            <w:hideMark/>
          </w:tcPr>
          <w:p w14:paraId="51CC97C9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700" w:type="dxa"/>
            <w:gridSpan w:val="4"/>
            <w:hideMark/>
          </w:tcPr>
          <w:p w14:paraId="30E7D55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4"/>
            <w:hideMark/>
          </w:tcPr>
          <w:p w14:paraId="48F0EE0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961" w:type="dxa"/>
            <w:gridSpan w:val="2"/>
            <w:hideMark/>
          </w:tcPr>
          <w:p w14:paraId="5DE7966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1301" w:type="dxa"/>
            <w:gridSpan w:val="3"/>
            <w:hideMark/>
          </w:tcPr>
          <w:p w14:paraId="188282F4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</w:tr>
      <w:tr w:rsidR="00113C4F" w:rsidRPr="00717751" w14:paraId="10F898C4" w14:textId="77777777" w:rsidTr="00113C4F">
        <w:trPr>
          <w:trHeight w:val="3795"/>
        </w:trPr>
        <w:tc>
          <w:tcPr>
            <w:tcW w:w="1670" w:type="dxa"/>
            <w:vMerge/>
            <w:hideMark/>
          </w:tcPr>
          <w:p w14:paraId="6715E1CE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4D847BD2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  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  <w:r w:rsidRPr="00113C4F">
              <w:rPr>
                <w:sz w:val="22"/>
                <w:szCs w:val="22"/>
              </w:rPr>
              <w:br/>
            </w:r>
          </w:p>
        </w:tc>
        <w:tc>
          <w:tcPr>
            <w:tcW w:w="625" w:type="dxa"/>
            <w:gridSpan w:val="2"/>
            <w:hideMark/>
          </w:tcPr>
          <w:p w14:paraId="6E8EF4EA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-</w:t>
            </w:r>
          </w:p>
        </w:tc>
        <w:tc>
          <w:tcPr>
            <w:tcW w:w="951" w:type="dxa"/>
            <w:gridSpan w:val="2"/>
            <w:hideMark/>
          </w:tcPr>
          <w:p w14:paraId="7D5695B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2500</w:t>
            </w:r>
          </w:p>
        </w:tc>
        <w:tc>
          <w:tcPr>
            <w:tcW w:w="676" w:type="dxa"/>
            <w:gridSpan w:val="3"/>
            <w:hideMark/>
          </w:tcPr>
          <w:p w14:paraId="7DBB60A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2700</w:t>
            </w:r>
          </w:p>
        </w:tc>
        <w:tc>
          <w:tcPr>
            <w:tcW w:w="676" w:type="dxa"/>
            <w:hideMark/>
          </w:tcPr>
          <w:p w14:paraId="1878D824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2900</w:t>
            </w:r>
          </w:p>
        </w:tc>
        <w:tc>
          <w:tcPr>
            <w:tcW w:w="676" w:type="dxa"/>
            <w:gridSpan w:val="2"/>
            <w:hideMark/>
          </w:tcPr>
          <w:p w14:paraId="6F08AA54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3100</w:t>
            </w:r>
          </w:p>
        </w:tc>
        <w:tc>
          <w:tcPr>
            <w:tcW w:w="700" w:type="dxa"/>
            <w:gridSpan w:val="4"/>
            <w:hideMark/>
          </w:tcPr>
          <w:p w14:paraId="3A7B3CC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3300</w:t>
            </w:r>
          </w:p>
        </w:tc>
        <w:tc>
          <w:tcPr>
            <w:tcW w:w="992" w:type="dxa"/>
            <w:gridSpan w:val="4"/>
            <w:hideMark/>
          </w:tcPr>
          <w:p w14:paraId="24D72CE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  <w:tc>
          <w:tcPr>
            <w:tcW w:w="961" w:type="dxa"/>
            <w:gridSpan w:val="2"/>
            <w:hideMark/>
          </w:tcPr>
          <w:p w14:paraId="6DE283DD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  <w:tc>
          <w:tcPr>
            <w:tcW w:w="1301" w:type="dxa"/>
            <w:gridSpan w:val="3"/>
            <w:hideMark/>
          </w:tcPr>
          <w:p w14:paraId="25E9AF5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</w:tr>
      <w:tr w:rsidR="00113C4F" w:rsidRPr="00717751" w14:paraId="260E18B2" w14:textId="77777777" w:rsidTr="00113C4F">
        <w:trPr>
          <w:trHeight w:val="315"/>
        </w:trPr>
        <w:tc>
          <w:tcPr>
            <w:tcW w:w="1670" w:type="dxa"/>
            <w:vMerge/>
            <w:hideMark/>
          </w:tcPr>
          <w:p w14:paraId="2C0949DB" w14:textId="77777777" w:rsidR="00113C4F" w:rsidRPr="00717751" w:rsidRDefault="00113C4F"/>
        </w:tc>
        <w:tc>
          <w:tcPr>
            <w:tcW w:w="9381" w:type="dxa"/>
            <w:gridSpan w:val="25"/>
            <w:hideMark/>
          </w:tcPr>
          <w:p w14:paraId="7B63284D" w14:textId="77777777" w:rsidR="00113C4F" w:rsidRPr="00717751" w:rsidRDefault="00113C4F" w:rsidP="00113C4F">
            <w:r w:rsidRPr="00717751">
              <w:t xml:space="preserve">Задача 4. Развитие инфраструктуры инновационного бизнеса, инновационной инфраструктуры </w:t>
            </w:r>
          </w:p>
        </w:tc>
      </w:tr>
      <w:tr w:rsidR="00113C4F" w:rsidRPr="00717751" w14:paraId="41DF0CBF" w14:textId="77777777" w:rsidTr="00113C4F">
        <w:trPr>
          <w:trHeight w:val="975"/>
        </w:trPr>
        <w:tc>
          <w:tcPr>
            <w:tcW w:w="1670" w:type="dxa"/>
            <w:vMerge/>
            <w:hideMark/>
          </w:tcPr>
          <w:p w14:paraId="05D62EEC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04D2C770" w14:textId="77777777"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  Затраты на технологические инновации, млрд руб.</w:t>
            </w:r>
          </w:p>
        </w:tc>
        <w:tc>
          <w:tcPr>
            <w:tcW w:w="625" w:type="dxa"/>
            <w:gridSpan w:val="2"/>
            <w:hideMark/>
          </w:tcPr>
          <w:p w14:paraId="2539D3E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</w:t>
            </w:r>
          </w:p>
        </w:tc>
        <w:tc>
          <w:tcPr>
            <w:tcW w:w="951" w:type="dxa"/>
            <w:gridSpan w:val="2"/>
            <w:hideMark/>
          </w:tcPr>
          <w:p w14:paraId="368311F2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16,7</w:t>
            </w:r>
          </w:p>
        </w:tc>
        <w:tc>
          <w:tcPr>
            <w:tcW w:w="676" w:type="dxa"/>
            <w:gridSpan w:val="3"/>
            <w:hideMark/>
          </w:tcPr>
          <w:p w14:paraId="5D544043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17,8</w:t>
            </w:r>
          </w:p>
        </w:tc>
        <w:tc>
          <w:tcPr>
            <w:tcW w:w="676" w:type="dxa"/>
            <w:hideMark/>
          </w:tcPr>
          <w:p w14:paraId="043231E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18,9</w:t>
            </w:r>
          </w:p>
        </w:tc>
        <w:tc>
          <w:tcPr>
            <w:tcW w:w="676" w:type="dxa"/>
            <w:gridSpan w:val="2"/>
            <w:hideMark/>
          </w:tcPr>
          <w:p w14:paraId="14B0D2B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20</w:t>
            </w:r>
          </w:p>
        </w:tc>
        <w:tc>
          <w:tcPr>
            <w:tcW w:w="700" w:type="dxa"/>
            <w:gridSpan w:val="4"/>
            <w:hideMark/>
          </w:tcPr>
          <w:p w14:paraId="5E909CFB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21,3</w:t>
            </w:r>
          </w:p>
        </w:tc>
        <w:tc>
          <w:tcPr>
            <w:tcW w:w="992" w:type="dxa"/>
            <w:gridSpan w:val="4"/>
            <w:hideMark/>
          </w:tcPr>
          <w:p w14:paraId="6CE3359A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22,6</w:t>
            </w:r>
          </w:p>
        </w:tc>
        <w:tc>
          <w:tcPr>
            <w:tcW w:w="961" w:type="dxa"/>
            <w:gridSpan w:val="2"/>
            <w:hideMark/>
          </w:tcPr>
          <w:p w14:paraId="638C4EC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23,2</w:t>
            </w:r>
          </w:p>
        </w:tc>
        <w:tc>
          <w:tcPr>
            <w:tcW w:w="1301" w:type="dxa"/>
            <w:gridSpan w:val="3"/>
            <w:hideMark/>
          </w:tcPr>
          <w:p w14:paraId="18B70F9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24</w:t>
            </w:r>
          </w:p>
        </w:tc>
      </w:tr>
      <w:tr w:rsidR="00113C4F" w:rsidRPr="00717751" w14:paraId="1DF028E1" w14:textId="77777777" w:rsidTr="00113C4F">
        <w:trPr>
          <w:trHeight w:val="420"/>
        </w:trPr>
        <w:tc>
          <w:tcPr>
            <w:tcW w:w="1670" w:type="dxa"/>
            <w:vMerge/>
            <w:hideMark/>
          </w:tcPr>
          <w:p w14:paraId="24F8C7E4" w14:textId="77777777" w:rsidR="00113C4F" w:rsidRPr="00717751" w:rsidRDefault="00113C4F"/>
        </w:tc>
        <w:tc>
          <w:tcPr>
            <w:tcW w:w="9381" w:type="dxa"/>
            <w:gridSpan w:val="25"/>
            <w:hideMark/>
          </w:tcPr>
          <w:p w14:paraId="77193AC2" w14:textId="77777777" w:rsidR="00113C4F" w:rsidRPr="00717751" w:rsidRDefault="00113C4F">
            <w:r w:rsidRPr="00717751">
              <w:t>Задача 5. Развитие инновационного территориального кластера «Smart Technologies Tomsk»</w:t>
            </w:r>
          </w:p>
        </w:tc>
      </w:tr>
      <w:tr w:rsidR="00113C4F" w:rsidRPr="00717751" w14:paraId="2DB24508" w14:textId="77777777" w:rsidTr="00113C4F">
        <w:trPr>
          <w:trHeight w:val="2220"/>
        </w:trPr>
        <w:tc>
          <w:tcPr>
            <w:tcW w:w="1670" w:type="dxa"/>
            <w:vMerge/>
            <w:hideMark/>
          </w:tcPr>
          <w:p w14:paraId="215CF1B8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05B1D93E" w14:textId="77777777" w:rsidR="00113C4F" w:rsidRPr="00113C4F" w:rsidRDefault="00113C4F" w:rsidP="00113C4F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 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625" w:type="dxa"/>
            <w:gridSpan w:val="2"/>
            <w:hideMark/>
          </w:tcPr>
          <w:p w14:paraId="12E7D83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2,1</w:t>
            </w:r>
          </w:p>
        </w:tc>
        <w:tc>
          <w:tcPr>
            <w:tcW w:w="951" w:type="dxa"/>
            <w:gridSpan w:val="2"/>
            <w:hideMark/>
          </w:tcPr>
          <w:p w14:paraId="635FAF9E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2,2</w:t>
            </w:r>
          </w:p>
        </w:tc>
        <w:tc>
          <w:tcPr>
            <w:tcW w:w="676" w:type="dxa"/>
            <w:gridSpan w:val="3"/>
            <w:hideMark/>
          </w:tcPr>
          <w:p w14:paraId="68E12C3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</w:t>
            </w:r>
          </w:p>
        </w:tc>
        <w:tc>
          <w:tcPr>
            <w:tcW w:w="676" w:type="dxa"/>
            <w:hideMark/>
          </w:tcPr>
          <w:p w14:paraId="216A48C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</w:t>
            </w:r>
          </w:p>
        </w:tc>
        <w:tc>
          <w:tcPr>
            <w:tcW w:w="676" w:type="dxa"/>
            <w:gridSpan w:val="2"/>
            <w:hideMark/>
          </w:tcPr>
          <w:p w14:paraId="0577758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</w:t>
            </w:r>
          </w:p>
        </w:tc>
        <w:tc>
          <w:tcPr>
            <w:tcW w:w="700" w:type="dxa"/>
            <w:gridSpan w:val="4"/>
            <w:hideMark/>
          </w:tcPr>
          <w:p w14:paraId="52E49774" w14:textId="77777777"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992" w:type="dxa"/>
            <w:gridSpan w:val="4"/>
            <w:hideMark/>
          </w:tcPr>
          <w:p w14:paraId="26932E0F" w14:textId="77777777"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</w:t>
            </w:r>
          </w:p>
        </w:tc>
        <w:tc>
          <w:tcPr>
            <w:tcW w:w="993" w:type="dxa"/>
            <w:gridSpan w:val="3"/>
            <w:hideMark/>
          </w:tcPr>
          <w:p w14:paraId="775AC505" w14:textId="77777777"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1269" w:type="dxa"/>
            <w:gridSpan w:val="2"/>
            <w:hideMark/>
          </w:tcPr>
          <w:p w14:paraId="70454D45" w14:textId="77777777"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113C4F" w:rsidRPr="00717751" w14:paraId="2ACBDB98" w14:textId="77777777" w:rsidTr="00113C4F">
        <w:trPr>
          <w:trHeight w:val="1935"/>
        </w:trPr>
        <w:tc>
          <w:tcPr>
            <w:tcW w:w="1670" w:type="dxa"/>
            <w:vMerge/>
            <w:hideMark/>
          </w:tcPr>
          <w:p w14:paraId="2B0F0C37" w14:textId="77777777" w:rsidR="00113C4F" w:rsidRPr="00717751" w:rsidRDefault="00113C4F"/>
        </w:tc>
        <w:tc>
          <w:tcPr>
            <w:tcW w:w="1823" w:type="dxa"/>
            <w:gridSpan w:val="2"/>
            <w:hideMark/>
          </w:tcPr>
          <w:p w14:paraId="7B545851" w14:textId="77777777" w:rsidR="00113C4F" w:rsidRPr="00113C4F" w:rsidRDefault="00113C4F" w:rsidP="00113C4F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 Среднесписочная численность работников организаций - участников Кластера, тыс. чел.</w:t>
            </w:r>
          </w:p>
        </w:tc>
        <w:tc>
          <w:tcPr>
            <w:tcW w:w="625" w:type="dxa"/>
            <w:gridSpan w:val="2"/>
            <w:hideMark/>
          </w:tcPr>
          <w:p w14:paraId="6DCD206C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31,6</w:t>
            </w:r>
          </w:p>
        </w:tc>
        <w:tc>
          <w:tcPr>
            <w:tcW w:w="951" w:type="dxa"/>
            <w:gridSpan w:val="2"/>
            <w:hideMark/>
          </w:tcPr>
          <w:p w14:paraId="7161B8F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31,8</w:t>
            </w:r>
          </w:p>
        </w:tc>
        <w:tc>
          <w:tcPr>
            <w:tcW w:w="676" w:type="dxa"/>
            <w:gridSpan w:val="3"/>
            <w:hideMark/>
          </w:tcPr>
          <w:p w14:paraId="4D01743B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39,1</w:t>
            </w:r>
          </w:p>
        </w:tc>
        <w:tc>
          <w:tcPr>
            <w:tcW w:w="676" w:type="dxa"/>
            <w:hideMark/>
          </w:tcPr>
          <w:p w14:paraId="4BD4E48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39,5</w:t>
            </w:r>
          </w:p>
        </w:tc>
        <w:tc>
          <w:tcPr>
            <w:tcW w:w="676" w:type="dxa"/>
            <w:gridSpan w:val="2"/>
            <w:hideMark/>
          </w:tcPr>
          <w:p w14:paraId="415115B8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700" w:type="dxa"/>
            <w:gridSpan w:val="4"/>
            <w:hideMark/>
          </w:tcPr>
          <w:p w14:paraId="5EBB1087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992" w:type="dxa"/>
            <w:gridSpan w:val="4"/>
            <w:hideMark/>
          </w:tcPr>
          <w:p w14:paraId="4975FF55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993" w:type="dxa"/>
            <w:gridSpan w:val="3"/>
            <w:hideMark/>
          </w:tcPr>
          <w:p w14:paraId="4ED1361F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1269" w:type="dxa"/>
            <w:gridSpan w:val="2"/>
            <w:hideMark/>
          </w:tcPr>
          <w:p w14:paraId="4B161FB9" w14:textId="77777777"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</w:tr>
      <w:tr w:rsidR="00113C4F" w:rsidRPr="00717751" w14:paraId="5B54F8D6" w14:textId="77777777" w:rsidTr="00113C4F">
        <w:trPr>
          <w:trHeight w:val="675"/>
        </w:trPr>
        <w:tc>
          <w:tcPr>
            <w:tcW w:w="1670" w:type="dxa"/>
            <w:hideMark/>
          </w:tcPr>
          <w:p w14:paraId="69B41275" w14:textId="77777777" w:rsidR="00113C4F" w:rsidRPr="00717751" w:rsidRDefault="00113C4F">
            <w:r w:rsidRPr="00717751">
              <w:t>Сроки реализации подпрограммы</w:t>
            </w:r>
          </w:p>
        </w:tc>
        <w:tc>
          <w:tcPr>
            <w:tcW w:w="9381" w:type="dxa"/>
            <w:gridSpan w:val="25"/>
            <w:hideMark/>
          </w:tcPr>
          <w:p w14:paraId="3C351435" w14:textId="77777777" w:rsidR="00113C4F" w:rsidRPr="00717751" w:rsidRDefault="00113C4F">
            <w:r w:rsidRPr="00717751">
              <w:t>2020-2024 с прогнозом до 2026 года</w:t>
            </w:r>
          </w:p>
        </w:tc>
      </w:tr>
      <w:tr w:rsidR="00113C4F" w:rsidRPr="00717751" w14:paraId="0395B298" w14:textId="77777777" w:rsidTr="00113C4F">
        <w:trPr>
          <w:trHeight w:val="1110"/>
        </w:trPr>
        <w:tc>
          <w:tcPr>
            <w:tcW w:w="1670" w:type="dxa"/>
            <w:vMerge w:val="restart"/>
            <w:hideMark/>
          </w:tcPr>
          <w:p w14:paraId="65DB23CC" w14:textId="77777777" w:rsidR="00113C4F" w:rsidRPr="00717751" w:rsidRDefault="00113C4F">
            <w:r w:rsidRPr="00717751"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2158" w:type="dxa"/>
            <w:gridSpan w:val="3"/>
            <w:vAlign w:val="center"/>
            <w:hideMark/>
          </w:tcPr>
          <w:p w14:paraId="22F94531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4FE03AD9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683E6CB3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2020 год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3DDCEF03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2021 год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5FCA13B7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2022 год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66633436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06D6E891" w14:textId="77777777"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7DA4BA32" w14:textId="77777777"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(прогнозный период) год</w:t>
            </w:r>
          </w:p>
        </w:tc>
        <w:tc>
          <w:tcPr>
            <w:tcW w:w="986" w:type="dxa"/>
            <w:vAlign w:val="center"/>
            <w:hideMark/>
          </w:tcPr>
          <w:p w14:paraId="338800DB" w14:textId="77777777" w:rsidR="00113C4F" w:rsidRPr="00297B68" w:rsidRDefault="00113C4F" w:rsidP="000378DD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r w:rsidRPr="00297B68">
              <w:rPr>
                <w:iCs/>
                <w:kern w:val="28"/>
                <w:sz w:val="20"/>
                <w:szCs w:val="20"/>
              </w:rPr>
              <w:t>прогнозный период) год</w:t>
            </w:r>
          </w:p>
        </w:tc>
      </w:tr>
      <w:tr w:rsidR="00113C4F" w:rsidRPr="00717751" w14:paraId="79EDCF5C" w14:textId="77777777" w:rsidTr="00113C4F">
        <w:trPr>
          <w:trHeight w:val="615"/>
        </w:trPr>
        <w:tc>
          <w:tcPr>
            <w:tcW w:w="1670" w:type="dxa"/>
            <w:vMerge/>
            <w:hideMark/>
          </w:tcPr>
          <w:p w14:paraId="20F12D50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5F642376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FB1580F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560 000,0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718C0A64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2477A174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1C79B43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04024F23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67A29FF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64DEE386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86" w:type="dxa"/>
            <w:vAlign w:val="center"/>
            <w:hideMark/>
          </w:tcPr>
          <w:p w14:paraId="55CB790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</w:tr>
      <w:tr w:rsidR="00113C4F" w:rsidRPr="00717751" w14:paraId="7FF56D02" w14:textId="77777777" w:rsidTr="00113C4F">
        <w:trPr>
          <w:trHeight w:val="1995"/>
        </w:trPr>
        <w:tc>
          <w:tcPr>
            <w:tcW w:w="1670" w:type="dxa"/>
            <w:vMerge/>
            <w:hideMark/>
          </w:tcPr>
          <w:p w14:paraId="3338FEE0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2C9693FE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27B84F1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560 000,0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64BEFAB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0DA47A99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7A0003B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6D9A7B69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5A7D4A61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139B3FFC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86" w:type="dxa"/>
            <w:vAlign w:val="center"/>
            <w:hideMark/>
          </w:tcPr>
          <w:p w14:paraId="45F26ABB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</w:tr>
      <w:tr w:rsidR="00113C4F" w:rsidRPr="00717751" w14:paraId="27966CA3" w14:textId="77777777" w:rsidTr="00113C4F">
        <w:trPr>
          <w:trHeight w:val="435"/>
        </w:trPr>
        <w:tc>
          <w:tcPr>
            <w:tcW w:w="1670" w:type="dxa"/>
            <w:vMerge/>
            <w:hideMark/>
          </w:tcPr>
          <w:p w14:paraId="0563E735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64A98AEF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5743D2E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867 295,8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5FFDFCB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2DD4154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3C410BC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266C9F1E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3020F7A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7BC871AA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986" w:type="dxa"/>
            <w:vAlign w:val="center"/>
            <w:hideMark/>
          </w:tcPr>
          <w:p w14:paraId="53BD7DF8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</w:tr>
      <w:tr w:rsidR="00113C4F" w:rsidRPr="00717751" w14:paraId="003719A1" w14:textId="77777777" w:rsidTr="00113C4F">
        <w:trPr>
          <w:trHeight w:val="720"/>
        </w:trPr>
        <w:tc>
          <w:tcPr>
            <w:tcW w:w="1670" w:type="dxa"/>
            <w:vMerge/>
            <w:hideMark/>
          </w:tcPr>
          <w:p w14:paraId="50D25F03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3193DFF7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103D376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5AD4095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137746A5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61DDDAF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17262A5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2E32578B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5C553B79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986" w:type="dxa"/>
            <w:vAlign w:val="center"/>
            <w:hideMark/>
          </w:tcPr>
          <w:p w14:paraId="4CD771D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</w:tr>
      <w:tr w:rsidR="00113C4F" w:rsidRPr="00717751" w14:paraId="6C5BDAE8" w14:textId="77777777" w:rsidTr="00113C4F">
        <w:trPr>
          <w:trHeight w:val="705"/>
        </w:trPr>
        <w:tc>
          <w:tcPr>
            <w:tcW w:w="1670" w:type="dxa"/>
            <w:vMerge/>
            <w:hideMark/>
          </w:tcPr>
          <w:p w14:paraId="5CDEE4C4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6DFB24A5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56B9B651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827 681,4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2D941C51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260F0F91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2AD4F3BC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469746C4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3482B461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154ECBA7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986" w:type="dxa"/>
            <w:vAlign w:val="center"/>
            <w:hideMark/>
          </w:tcPr>
          <w:p w14:paraId="0AE7740D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</w:tr>
      <w:tr w:rsidR="00113C4F" w:rsidRPr="00717751" w14:paraId="302A4423" w14:textId="77777777" w:rsidTr="00113C4F">
        <w:trPr>
          <w:trHeight w:val="480"/>
        </w:trPr>
        <w:tc>
          <w:tcPr>
            <w:tcW w:w="1670" w:type="dxa"/>
            <w:vMerge/>
            <w:hideMark/>
          </w:tcPr>
          <w:p w14:paraId="1AE9DB5D" w14:textId="77777777" w:rsidR="00113C4F" w:rsidRPr="00717751" w:rsidRDefault="00113C4F"/>
        </w:tc>
        <w:tc>
          <w:tcPr>
            <w:tcW w:w="2158" w:type="dxa"/>
            <w:gridSpan w:val="3"/>
            <w:hideMark/>
          </w:tcPr>
          <w:p w14:paraId="1891339D" w14:textId="77777777"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всего по источникам</w:t>
            </w:r>
          </w:p>
        </w:tc>
        <w:tc>
          <w:tcPr>
            <w:tcW w:w="992" w:type="dxa"/>
            <w:gridSpan w:val="2"/>
            <w:vAlign w:val="center"/>
            <w:hideMark/>
          </w:tcPr>
          <w:p w14:paraId="1575C3B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2 254 977,2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61E0EC8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0" w:type="dxa"/>
            <w:gridSpan w:val="3"/>
            <w:vAlign w:val="center"/>
            <w:hideMark/>
          </w:tcPr>
          <w:p w14:paraId="0CDE3290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4346710A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0" w:type="dxa"/>
            <w:gridSpan w:val="4"/>
            <w:vAlign w:val="center"/>
            <w:hideMark/>
          </w:tcPr>
          <w:p w14:paraId="006B655A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1" w:type="dxa"/>
            <w:gridSpan w:val="3"/>
            <w:vAlign w:val="center"/>
            <w:hideMark/>
          </w:tcPr>
          <w:p w14:paraId="331BE392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992" w:type="dxa"/>
            <w:gridSpan w:val="3"/>
            <w:vAlign w:val="center"/>
            <w:hideMark/>
          </w:tcPr>
          <w:p w14:paraId="4FF62285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986" w:type="dxa"/>
            <w:vAlign w:val="center"/>
            <w:hideMark/>
          </w:tcPr>
          <w:p w14:paraId="30971C6D" w14:textId="77777777"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</w:tr>
    </w:tbl>
    <w:p w14:paraId="6084B194" w14:textId="77777777" w:rsidR="001146D4" w:rsidRDefault="001146D4"/>
    <w:p w14:paraId="5D9D63D0" w14:textId="77777777" w:rsidR="001146D4" w:rsidRDefault="001146D4"/>
    <w:p w14:paraId="7A0B15B9" w14:textId="77777777" w:rsidR="001146D4" w:rsidRDefault="001146D4"/>
    <w:p w14:paraId="164D6161" w14:textId="77777777" w:rsidR="001146D4" w:rsidRDefault="001146D4"/>
    <w:p w14:paraId="319D93CA" w14:textId="77777777" w:rsidR="001146D4" w:rsidRDefault="001146D4"/>
    <w:p w14:paraId="053B8627" w14:textId="77777777" w:rsidR="001146D4" w:rsidRDefault="001146D4"/>
    <w:p w14:paraId="57962A82" w14:textId="77777777" w:rsidR="001146D4" w:rsidRDefault="001146D4"/>
    <w:p w14:paraId="36E99ABD" w14:textId="77777777" w:rsidR="001146D4" w:rsidRDefault="001146D4"/>
    <w:p w14:paraId="3AE21283" w14:textId="77777777" w:rsidR="001146D4" w:rsidRDefault="001146D4"/>
    <w:p w14:paraId="0DECFADE" w14:textId="77777777" w:rsidR="001146D4" w:rsidRDefault="001146D4"/>
    <w:p w14:paraId="5760D0DE" w14:textId="77777777" w:rsidR="001146D4" w:rsidRDefault="001146D4"/>
    <w:p w14:paraId="3839B3A9" w14:textId="77777777" w:rsidR="001146D4" w:rsidRDefault="001146D4"/>
    <w:p w14:paraId="18AE1A29" w14:textId="77777777" w:rsidR="001146D4" w:rsidRDefault="001146D4"/>
    <w:p w14:paraId="6A2E6079" w14:textId="77777777" w:rsidR="001146D4" w:rsidRDefault="001146D4"/>
    <w:p w14:paraId="1037EA09" w14:textId="77777777" w:rsidR="001146D4" w:rsidRDefault="001146D4"/>
    <w:p w14:paraId="4C1A1A35" w14:textId="77777777" w:rsidR="001146D4" w:rsidRDefault="001146D4"/>
    <w:p w14:paraId="206C5346" w14:textId="77777777" w:rsidR="00F01264" w:rsidRDefault="00F01264" w:rsidP="00F01264">
      <w:pPr>
        <w:jc w:val="center"/>
        <w:sectPr w:rsidR="00F01264" w:rsidSect="00FD670B">
          <w:pgSz w:w="11906" w:h="16838"/>
          <w:pgMar w:top="851" w:right="680" w:bottom="851" w:left="1134" w:header="709" w:footer="709" w:gutter="0"/>
          <w:cols w:space="708"/>
          <w:docGrid w:linePitch="360"/>
        </w:sectPr>
      </w:pPr>
    </w:p>
    <w:p w14:paraId="76C36D1B" w14:textId="77777777" w:rsidR="00F01264" w:rsidRPr="00F01264" w:rsidRDefault="00F01264" w:rsidP="00F01264">
      <w:pPr>
        <w:jc w:val="center"/>
      </w:pPr>
      <w:r w:rsidRPr="00F01264">
        <w:lastRenderedPageBreak/>
        <w:t xml:space="preserve">Перечень показателей цели и задач подпрограммы </w:t>
      </w:r>
      <w:r w:rsidRPr="00F01264">
        <w:rPr>
          <w:iCs/>
        </w:rPr>
        <w:t xml:space="preserve">1 </w:t>
      </w:r>
      <w:r w:rsidRPr="00F01264">
        <w:t>и сведения о порядке сбора информации по показателям и методике их расчета</w:t>
      </w:r>
    </w:p>
    <w:p w14:paraId="423DAC5B" w14:textId="77777777" w:rsidR="001146D4" w:rsidRDefault="001146D4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56"/>
        <w:gridCol w:w="1180"/>
        <w:gridCol w:w="1647"/>
        <w:gridCol w:w="1643"/>
        <w:gridCol w:w="1662"/>
        <w:gridCol w:w="1848"/>
        <w:gridCol w:w="1615"/>
        <w:gridCol w:w="1706"/>
        <w:gridCol w:w="1903"/>
      </w:tblGrid>
      <w:tr w:rsidR="00F01264" w:rsidRPr="00F01264" w14:paraId="39466B16" w14:textId="77777777" w:rsidTr="00F01264">
        <w:trPr>
          <w:trHeight w:val="1650"/>
        </w:trPr>
        <w:tc>
          <w:tcPr>
            <w:tcW w:w="568" w:type="dxa"/>
            <w:hideMark/>
          </w:tcPr>
          <w:p w14:paraId="5309E929" w14:textId="77777777" w:rsidR="00F01264" w:rsidRPr="00F01264" w:rsidRDefault="00F01264" w:rsidP="00F01264">
            <w:pPr>
              <w:jc w:val="center"/>
            </w:pPr>
            <w:r w:rsidRPr="00F01264">
              <w:t>N пп</w:t>
            </w:r>
          </w:p>
        </w:tc>
        <w:tc>
          <w:tcPr>
            <w:tcW w:w="1756" w:type="dxa"/>
            <w:hideMark/>
          </w:tcPr>
          <w:p w14:paraId="3E42BC63" w14:textId="77777777" w:rsidR="00F01264" w:rsidRPr="00F01264" w:rsidRDefault="00F01264" w:rsidP="00F01264">
            <w:pPr>
              <w:jc w:val="center"/>
            </w:pPr>
            <w:r w:rsidRPr="00F01264">
              <w:t>Наименование показателя</w:t>
            </w:r>
          </w:p>
        </w:tc>
        <w:tc>
          <w:tcPr>
            <w:tcW w:w="1180" w:type="dxa"/>
            <w:hideMark/>
          </w:tcPr>
          <w:p w14:paraId="2141EA6C" w14:textId="77777777" w:rsidR="00F01264" w:rsidRPr="00F01264" w:rsidRDefault="00F01264" w:rsidP="00F01264">
            <w:pPr>
              <w:jc w:val="center"/>
            </w:pPr>
            <w:r w:rsidRPr="00F01264">
              <w:t>Единица измерения</w:t>
            </w:r>
          </w:p>
        </w:tc>
        <w:tc>
          <w:tcPr>
            <w:tcW w:w="1647" w:type="dxa"/>
            <w:hideMark/>
          </w:tcPr>
          <w:p w14:paraId="78CAFD82" w14:textId="77777777" w:rsidR="00F01264" w:rsidRPr="00F01264" w:rsidRDefault="00F01264" w:rsidP="00F01264">
            <w:pPr>
              <w:jc w:val="center"/>
            </w:pPr>
            <w:r w:rsidRPr="00F01264">
              <w:t>Пункт Федерального плана статистических работ</w:t>
            </w:r>
          </w:p>
        </w:tc>
        <w:tc>
          <w:tcPr>
            <w:tcW w:w="1643" w:type="dxa"/>
            <w:hideMark/>
          </w:tcPr>
          <w:p w14:paraId="1E6C60FC" w14:textId="77777777" w:rsidR="00F01264" w:rsidRPr="00F01264" w:rsidRDefault="00F01264" w:rsidP="00F01264">
            <w:pPr>
              <w:jc w:val="center"/>
            </w:pPr>
            <w:r w:rsidRPr="00F01264">
              <w:t>Периодичность сбора данных</w:t>
            </w:r>
          </w:p>
        </w:tc>
        <w:tc>
          <w:tcPr>
            <w:tcW w:w="1662" w:type="dxa"/>
            <w:hideMark/>
          </w:tcPr>
          <w:p w14:paraId="3ED167A8" w14:textId="77777777" w:rsidR="00F01264" w:rsidRPr="00F01264" w:rsidRDefault="00F01264" w:rsidP="00F01264">
            <w:pPr>
              <w:jc w:val="center"/>
            </w:pPr>
            <w:r w:rsidRPr="00F01264">
              <w:t>Временные характеристики показателя</w:t>
            </w:r>
          </w:p>
        </w:tc>
        <w:tc>
          <w:tcPr>
            <w:tcW w:w="1848" w:type="dxa"/>
            <w:hideMark/>
          </w:tcPr>
          <w:p w14:paraId="02827625" w14:textId="77777777" w:rsidR="00F01264" w:rsidRPr="00F01264" w:rsidRDefault="00F01264" w:rsidP="00F01264">
            <w:pPr>
              <w:jc w:val="center"/>
            </w:pPr>
            <w:r w:rsidRPr="00F01264">
              <w:t>Алгоритм формирования (формула) расчета показателя</w:t>
            </w:r>
          </w:p>
        </w:tc>
        <w:tc>
          <w:tcPr>
            <w:tcW w:w="1615" w:type="dxa"/>
            <w:hideMark/>
          </w:tcPr>
          <w:p w14:paraId="61FB224F" w14:textId="77777777" w:rsidR="00F01264" w:rsidRPr="00F01264" w:rsidRDefault="00F01264" w:rsidP="00F01264">
            <w:pPr>
              <w:jc w:val="center"/>
            </w:pPr>
            <w:r w:rsidRPr="00F01264">
              <w:t>Метод сбора информации</w:t>
            </w:r>
          </w:p>
        </w:tc>
        <w:tc>
          <w:tcPr>
            <w:tcW w:w="1706" w:type="dxa"/>
            <w:hideMark/>
          </w:tcPr>
          <w:p w14:paraId="7A602BBB" w14:textId="77777777" w:rsidR="00F01264" w:rsidRPr="00F01264" w:rsidRDefault="00F01264" w:rsidP="00F01264">
            <w:pPr>
              <w:jc w:val="center"/>
            </w:pPr>
            <w:r w:rsidRPr="00F01264">
              <w:t>Ответственный за сбор данных по показателю</w:t>
            </w:r>
          </w:p>
        </w:tc>
        <w:tc>
          <w:tcPr>
            <w:tcW w:w="1903" w:type="dxa"/>
            <w:hideMark/>
          </w:tcPr>
          <w:p w14:paraId="567A9F84" w14:textId="77777777" w:rsidR="00F01264" w:rsidRPr="00F01264" w:rsidRDefault="00F01264" w:rsidP="00F01264">
            <w:pPr>
              <w:jc w:val="center"/>
            </w:pPr>
            <w:r w:rsidRPr="00F01264">
              <w:t>Дата получения фактического значения показателя</w:t>
            </w:r>
          </w:p>
        </w:tc>
      </w:tr>
      <w:tr w:rsidR="00F01264" w:rsidRPr="00F01264" w14:paraId="09B53416" w14:textId="77777777" w:rsidTr="00F01264">
        <w:trPr>
          <w:trHeight w:val="330"/>
        </w:trPr>
        <w:tc>
          <w:tcPr>
            <w:tcW w:w="568" w:type="dxa"/>
            <w:hideMark/>
          </w:tcPr>
          <w:p w14:paraId="5D87068E" w14:textId="77777777" w:rsidR="00F01264" w:rsidRPr="00F01264" w:rsidRDefault="00F01264" w:rsidP="00F01264">
            <w:pPr>
              <w:jc w:val="center"/>
            </w:pPr>
            <w:r w:rsidRPr="00F01264">
              <w:t>1</w:t>
            </w:r>
          </w:p>
        </w:tc>
        <w:tc>
          <w:tcPr>
            <w:tcW w:w="1756" w:type="dxa"/>
            <w:hideMark/>
          </w:tcPr>
          <w:p w14:paraId="20134E14" w14:textId="77777777" w:rsidR="00F01264" w:rsidRPr="00F01264" w:rsidRDefault="00F01264" w:rsidP="00F01264">
            <w:pPr>
              <w:jc w:val="center"/>
            </w:pPr>
            <w:r w:rsidRPr="00F01264">
              <w:t>2</w:t>
            </w:r>
          </w:p>
        </w:tc>
        <w:tc>
          <w:tcPr>
            <w:tcW w:w="1180" w:type="dxa"/>
            <w:hideMark/>
          </w:tcPr>
          <w:p w14:paraId="1FA71C9A" w14:textId="77777777" w:rsidR="00F01264" w:rsidRPr="00F01264" w:rsidRDefault="00F01264" w:rsidP="00F01264">
            <w:pPr>
              <w:jc w:val="center"/>
            </w:pPr>
            <w:r w:rsidRPr="00F01264">
              <w:t>3</w:t>
            </w:r>
          </w:p>
        </w:tc>
        <w:tc>
          <w:tcPr>
            <w:tcW w:w="1647" w:type="dxa"/>
            <w:hideMark/>
          </w:tcPr>
          <w:p w14:paraId="6900F06C" w14:textId="77777777" w:rsidR="00F01264" w:rsidRPr="00F01264" w:rsidRDefault="00F01264" w:rsidP="00F01264">
            <w:pPr>
              <w:jc w:val="center"/>
            </w:pPr>
            <w:r w:rsidRPr="00F01264">
              <w:t>4</w:t>
            </w:r>
          </w:p>
        </w:tc>
        <w:tc>
          <w:tcPr>
            <w:tcW w:w="1643" w:type="dxa"/>
            <w:hideMark/>
          </w:tcPr>
          <w:p w14:paraId="64144D14" w14:textId="77777777" w:rsidR="00F01264" w:rsidRPr="00F01264" w:rsidRDefault="00F01264" w:rsidP="00F01264">
            <w:pPr>
              <w:jc w:val="center"/>
            </w:pPr>
            <w:r w:rsidRPr="00F01264">
              <w:t>5</w:t>
            </w:r>
          </w:p>
        </w:tc>
        <w:tc>
          <w:tcPr>
            <w:tcW w:w="1662" w:type="dxa"/>
            <w:hideMark/>
          </w:tcPr>
          <w:p w14:paraId="79DDDD0A" w14:textId="77777777" w:rsidR="00F01264" w:rsidRPr="00F01264" w:rsidRDefault="00F01264" w:rsidP="00F01264">
            <w:pPr>
              <w:jc w:val="center"/>
            </w:pPr>
            <w:r w:rsidRPr="00F01264">
              <w:t>6</w:t>
            </w:r>
          </w:p>
        </w:tc>
        <w:tc>
          <w:tcPr>
            <w:tcW w:w="1848" w:type="dxa"/>
            <w:hideMark/>
          </w:tcPr>
          <w:p w14:paraId="4F75D499" w14:textId="77777777" w:rsidR="00F01264" w:rsidRPr="00F01264" w:rsidRDefault="00F01264" w:rsidP="00F01264">
            <w:pPr>
              <w:jc w:val="center"/>
            </w:pPr>
            <w:r w:rsidRPr="00F01264">
              <w:t>7</w:t>
            </w:r>
          </w:p>
        </w:tc>
        <w:tc>
          <w:tcPr>
            <w:tcW w:w="1615" w:type="dxa"/>
            <w:hideMark/>
          </w:tcPr>
          <w:p w14:paraId="7669D71B" w14:textId="77777777" w:rsidR="00F01264" w:rsidRPr="00F01264" w:rsidRDefault="00F01264" w:rsidP="00F01264">
            <w:pPr>
              <w:jc w:val="center"/>
            </w:pPr>
            <w:r w:rsidRPr="00F01264">
              <w:t>8</w:t>
            </w:r>
          </w:p>
        </w:tc>
        <w:tc>
          <w:tcPr>
            <w:tcW w:w="1706" w:type="dxa"/>
            <w:hideMark/>
          </w:tcPr>
          <w:p w14:paraId="556E2BBB" w14:textId="77777777" w:rsidR="00F01264" w:rsidRPr="00F01264" w:rsidRDefault="00F01264" w:rsidP="00F01264">
            <w:pPr>
              <w:jc w:val="center"/>
            </w:pPr>
            <w:r w:rsidRPr="00F01264">
              <w:t>9</w:t>
            </w:r>
          </w:p>
        </w:tc>
        <w:tc>
          <w:tcPr>
            <w:tcW w:w="1903" w:type="dxa"/>
            <w:hideMark/>
          </w:tcPr>
          <w:p w14:paraId="7E9087C3" w14:textId="77777777" w:rsidR="00F01264" w:rsidRPr="00F01264" w:rsidRDefault="00F01264" w:rsidP="00F01264">
            <w:pPr>
              <w:jc w:val="center"/>
            </w:pPr>
            <w:r w:rsidRPr="00F01264">
              <w:t>10</w:t>
            </w:r>
          </w:p>
        </w:tc>
      </w:tr>
      <w:tr w:rsidR="00F01264" w:rsidRPr="00F01264" w14:paraId="0307BD8B" w14:textId="77777777" w:rsidTr="00F01264">
        <w:trPr>
          <w:trHeight w:val="555"/>
        </w:trPr>
        <w:tc>
          <w:tcPr>
            <w:tcW w:w="15528" w:type="dxa"/>
            <w:gridSpan w:val="10"/>
            <w:hideMark/>
          </w:tcPr>
          <w:p w14:paraId="079BE75E" w14:textId="77777777" w:rsidR="00F01264" w:rsidRPr="00F01264" w:rsidRDefault="00F01264">
            <w:r w:rsidRPr="00F01264">
              <w:t>Показатель цели подпрограммы - Развитие научно-образовательного комплекса и инновационного сектора экономики Томской области</w:t>
            </w:r>
          </w:p>
        </w:tc>
      </w:tr>
      <w:tr w:rsidR="00F01264" w:rsidRPr="00F01264" w14:paraId="405BEF2A" w14:textId="77777777" w:rsidTr="00F01264">
        <w:trPr>
          <w:trHeight w:val="3000"/>
        </w:trPr>
        <w:tc>
          <w:tcPr>
            <w:tcW w:w="568" w:type="dxa"/>
            <w:hideMark/>
          </w:tcPr>
          <w:p w14:paraId="5AFF4068" w14:textId="77777777" w:rsidR="00F01264" w:rsidRPr="00F01264" w:rsidRDefault="00F01264">
            <w:r w:rsidRPr="00F01264">
              <w:t>1.</w:t>
            </w:r>
          </w:p>
        </w:tc>
        <w:tc>
          <w:tcPr>
            <w:tcW w:w="1756" w:type="dxa"/>
            <w:hideMark/>
          </w:tcPr>
          <w:p w14:paraId="0D56B77E" w14:textId="77777777" w:rsidR="00F01264" w:rsidRPr="00F01264" w:rsidRDefault="00F01264">
            <w:r w:rsidRPr="00F01264">
              <w:t>Объем инновационных товаров, работ, услуг организаций Томской области</w:t>
            </w:r>
          </w:p>
        </w:tc>
        <w:tc>
          <w:tcPr>
            <w:tcW w:w="1180" w:type="dxa"/>
            <w:hideMark/>
          </w:tcPr>
          <w:p w14:paraId="52CA21DB" w14:textId="77777777" w:rsidR="00F01264" w:rsidRPr="00F01264" w:rsidRDefault="00F01264" w:rsidP="00F01264">
            <w:pPr>
              <w:jc w:val="center"/>
            </w:pPr>
            <w:r w:rsidRPr="00F01264">
              <w:t>млрд. руб.</w:t>
            </w:r>
          </w:p>
        </w:tc>
        <w:tc>
          <w:tcPr>
            <w:tcW w:w="1647" w:type="dxa"/>
            <w:hideMark/>
          </w:tcPr>
          <w:p w14:paraId="2F81BA88" w14:textId="77777777" w:rsidR="00F01264" w:rsidRPr="00F01264" w:rsidRDefault="00F01264" w:rsidP="00F01264">
            <w:pPr>
              <w:jc w:val="center"/>
            </w:pPr>
            <w:r w:rsidRPr="00F01264">
              <w:t>нет</w:t>
            </w:r>
          </w:p>
        </w:tc>
        <w:tc>
          <w:tcPr>
            <w:tcW w:w="1643" w:type="dxa"/>
            <w:hideMark/>
          </w:tcPr>
          <w:p w14:paraId="1EDDC36F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3C9F2C80" w14:textId="77777777" w:rsidR="00F01264" w:rsidRPr="00F01264" w:rsidRDefault="00F01264" w:rsidP="00F01264">
            <w:pPr>
              <w:jc w:val="center"/>
            </w:pPr>
            <w:r w:rsidRPr="00F01264">
              <w:t>За отчетный период</w:t>
            </w:r>
          </w:p>
        </w:tc>
        <w:tc>
          <w:tcPr>
            <w:tcW w:w="1848" w:type="dxa"/>
            <w:hideMark/>
          </w:tcPr>
          <w:p w14:paraId="417B06A9" w14:textId="77777777" w:rsidR="00F01264" w:rsidRPr="00F01264" w:rsidRDefault="00F01264" w:rsidP="00F01264">
            <w:pPr>
              <w:jc w:val="center"/>
            </w:pPr>
            <w:r w:rsidRPr="00F01264">
              <w:t>Общий объем инновационных товаров, работ и услуг, произведенный организациями Томской области</w:t>
            </w:r>
          </w:p>
        </w:tc>
        <w:tc>
          <w:tcPr>
            <w:tcW w:w="1615" w:type="dxa"/>
            <w:hideMark/>
          </w:tcPr>
          <w:p w14:paraId="27BB6B45" w14:textId="77777777" w:rsidR="00F01264" w:rsidRPr="00F01264" w:rsidRDefault="00F01264" w:rsidP="00F01264">
            <w:pPr>
              <w:jc w:val="center"/>
            </w:pPr>
            <w:r w:rsidRPr="00F01264">
              <w:t>Ведомственная статистика</w:t>
            </w:r>
          </w:p>
        </w:tc>
        <w:tc>
          <w:tcPr>
            <w:tcW w:w="1706" w:type="dxa"/>
            <w:hideMark/>
          </w:tcPr>
          <w:p w14:paraId="5C0F02CB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46EAFF96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года, следующего за отчетным</w:t>
            </w:r>
          </w:p>
        </w:tc>
      </w:tr>
      <w:tr w:rsidR="00F01264" w:rsidRPr="00F01264" w14:paraId="7B46861E" w14:textId="77777777" w:rsidTr="00F01264">
        <w:trPr>
          <w:trHeight w:val="2325"/>
        </w:trPr>
        <w:tc>
          <w:tcPr>
            <w:tcW w:w="568" w:type="dxa"/>
            <w:hideMark/>
          </w:tcPr>
          <w:p w14:paraId="21F2F7A6" w14:textId="77777777" w:rsidR="00F01264" w:rsidRPr="00F01264" w:rsidRDefault="00F01264">
            <w:r w:rsidRPr="00F01264">
              <w:t>2.</w:t>
            </w:r>
          </w:p>
        </w:tc>
        <w:tc>
          <w:tcPr>
            <w:tcW w:w="1756" w:type="dxa"/>
            <w:hideMark/>
          </w:tcPr>
          <w:p w14:paraId="01136989" w14:textId="77777777" w:rsidR="00F01264" w:rsidRPr="00F01264" w:rsidRDefault="00F01264">
            <w:r w:rsidRPr="00F01264">
              <w:t>Численность исследователей на 10000 занятых в экономике</w:t>
            </w:r>
          </w:p>
        </w:tc>
        <w:tc>
          <w:tcPr>
            <w:tcW w:w="1180" w:type="dxa"/>
            <w:hideMark/>
          </w:tcPr>
          <w:p w14:paraId="60C45228" w14:textId="77777777" w:rsidR="00F01264" w:rsidRPr="00F01264" w:rsidRDefault="00F01264" w:rsidP="00F01264">
            <w:pPr>
              <w:jc w:val="center"/>
            </w:pPr>
            <w:r w:rsidRPr="00F01264">
              <w:t>чел.</w:t>
            </w:r>
          </w:p>
        </w:tc>
        <w:tc>
          <w:tcPr>
            <w:tcW w:w="1647" w:type="dxa"/>
            <w:hideMark/>
          </w:tcPr>
          <w:p w14:paraId="6690BADF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595DE95B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62" w:type="dxa"/>
            <w:hideMark/>
          </w:tcPr>
          <w:p w14:paraId="02CE3AED" w14:textId="77777777" w:rsidR="00F01264" w:rsidRPr="00F01264" w:rsidRDefault="00F01264" w:rsidP="00F01264">
            <w:pPr>
              <w:jc w:val="center"/>
            </w:pPr>
            <w:r w:rsidRPr="00F01264">
              <w:t>За отчетный период</w:t>
            </w:r>
          </w:p>
        </w:tc>
        <w:tc>
          <w:tcPr>
            <w:tcW w:w="1848" w:type="dxa"/>
            <w:hideMark/>
          </w:tcPr>
          <w:p w14:paraId="3CB75B08" w14:textId="77777777" w:rsidR="00F01264" w:rsidRPr="00F01264" w:rsidRDefault="00F01264" w:rsidP="00F01264">
            <w:pPr>
              <w:jc w:val="center"/>
            </w:pPr>
            <w:r w:rsidRPr="00F01264">
              <w:t>Количество молодых исследователей в возрасте до 39 лет/10000 занятых в экономике</w:t>
            </w:r>
          </w:p>
        </w:tc>
        <w:tc>
          <w:tcPr>
            <w:tcW w:w="1615" w:type="dxa"/>
            <w:hideMark/>
          </w:tcPr>
          <w:p w14:paraId="612C1FF1" w14:textId="77777777" w:rsidR="00F01264" w:rsidRPr="00F01264" w:rsidRDefault="00F01264" w:rsidP="00F01264">
            <w:pPr>
              <w:jc w:val="center"/>
            </w:pPr>
            <w:r w:rsidRPr="00F01264">
              <w:t>Ведомственная статистика</w:t>
            </w:r>
          </w:p>
        </w:tc>
        <w:tc>
          <w:tcPr>
            <w:tcW w:w="1706" w:type="dxa"/>
            <w:hideMark/>
          </w:tcPr>
          <w:p w14:paraId="74D24FD1" w14:textId="77777777" w:rsidR="00F01264" w:rsidRPr="00F01264" w:rsidRDefault="00F01264" w:rsidP="00F01264">
            <w:pPr>
              <w:jc w:val="center"/>
            </w:pPr>
            <w:r w:rsidRPr="00F01264">
              <w:t>Департамент науки и высшего образования Администрации Томской области</w:t>
            </w:r>
          </w:p>
        </w:tc>
        <w:tc>
          <w:tcPr>
            <w:tcW w:w="1903" w:type="dxa"/>
            <w:hideMark/>
          </w:tcPr>
          <w:p w14:paraId="434CFB03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года, следующего за отчетным</w:t>
            </w:r>
          </w:p>
        </w:tc>
      </w:tr>
      <w:tr w:rsidR="00F01264" w:rsidRPr="00F01264" w14:paraId="479FF341" w14:textId="77777777" w:rsidTr="00F01264">
        <w:trPr>
          <w:trHeight w:val="3525"/>
        </w:trPr>
        <w:tc>
          <w:tcPr>
            <w:tcW w:w="568" w:type="dxa"/>
            <w:hideMark/>
          </w:tcPr>
          <w:p w14:paraId="5B94198B" w14:textId="77777777" w:rsidR="00F01264" w:rsidRPr="00F01264" w:rsidRDefault="00F01264">
            <w:r w:rsidRPr="00F01264">
              <w:lastRenderedPageBreak/>
              <w:t>3.</w:t>
            </w:r>
          </w:p>
        </w:tc>
        <w:tc>
          <w:tcPr>
            <w:tcW w:w="1756" w:type="dxa"/>
            <w:hideMark/>
          </w:tcPr>
          <w:p w14:paraId="5BA4D205" w14:textId="77777777" w:rsidR="00F01264" w:rsidRPr="00F01264" w:rsidRDefault="00F01264">
            <w:r w:rsidRPr="00F01264">
              <w:t>Выработка на одного работника организаций - участников инновационного территориального кластера "Smart Technologies Tomsk"</w:t>
            </w:r>
          </w:p>
        </w:tc>
        <w:tc>
          <w:tcPr>
            <w:tcW w:w="1180" w:type="dxa"/>
            <w:hideMark/>
          </w:tcPr>
          <w:p w14:paraId="5D19F291" w14:textId="77777777" w:rsidR="00F01264" w:rsidRPr="00F01264" w:rsidRDefault="00F01264" w:rsidP="00F01264">
            <w:pPr>
              <w:jc w:val="center"/>
            </w:pPr>
            <w:r w:rsidRPr="00F01264">
              <w:t>млн. руб.</w:t>
            </w:r>
          </w:p>
        </w:tc>
        <w:tc>
          <w:tcPr>
            <w:tcW w:w="1647" w:type="dxa"/>
            <w:hideMark/>
          </w:tcPr>
          <w:p w14:paraId="477B7BF8" w14:textId="77777777" w:rsidR="00F01264" w:rsidRPr="00F01264" w:rsidRDefault="00F01264" w:rsidP="00F01264">
            <w:pPr>
              <w:jc w:val="center"/>
            </w:pPr>
            <w:r w:rsidRPr="00F01264">
              <w:t>нет</w:t>
            </w:r>
          </w:p>
        </w:tc>
        <w:tc>
          <w:tcPr>
            <w:tcW w:w="1643" w:type="dxa"/>
            <w:hideMark/>
          </w:tcPr>
          <w:p w14:paraId="674FA405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7554463B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3D172D49" w14:textId="77777777" w:rsidR="00F01264" w:rsidRPr="00F01264" w:rsidRDefault="00F01264" w:rsidP="00F01264">
            <w:pPr>
              <w:jc w:val="center"/>
            </w:pPr>
            <w:r w:rsidRPr="00F01264">
              <w:t>Объем товарной (валовой или реализованной) продукции организаций - участников Кластера/ Среднесписочная численность работников организаций - участников Кластера в отчетном году</w:t>
            </w:r>
          </w:p>
        </w:tc>
        <w:tc>
          <w:tcPr>
            <w:tcW w:w="1615" w:type="dxa"/>
            <w:hideMark/>
          </w:tcPr>
          <w:p w14:paraId="3D311A11" w14:textId="77777777" w:rsidR="00F01264" w:rsidRPr="00F01264" w:rsidRDefault="00F01264" w:rsidP="00F01264">
            <w:pPr>
              <w:jc w:val="center"/>
            </w:pPr>
            <w:r w:rsidRPr="00F01264">
              <w:t>Ведомственная статистика</w:t>
            </w:r>
          </w:p>
        </w:tc>
        <w:tc>
          <w:tcPr>
            <w:tcW w:w="1706" w:type="dxa"/>
            <w:hideMark/>
          </w:tcPr>
          <w:p w14:paraId="1FC1E222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инновацион-ной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6C0CF1AA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года, следующего за отчетным</w:t>
            </w:r>
          </w:p>
        </w:tc>
      </w:tr>
      <w:tr w:rsidR="00F01264" w:rsidRPr="00F01264" w14:paraId="6CD0D8C7" w14:textId="77777777" w:rsidTr="00F01264">
        <w:trPr>
          <w:trHeight w:val="330"/>
        </w:trPr>
        <w:tc>
          <w:tcPr>
            <w:tcW w:w="15528" w:type="dxa"/>
            <w:gridSpan w:val="10"/>
            <w:hideMark/>
          </w:tcPr>
          <w:p w14:paraId="5E43DF0D" w14:textId="77777777" w:rsidR="00F01264" w:rsidRPr="00F01264" w:rsidRDefault="00F01264">
            <w:r w:rsidRPr="00F01264">
              <w:t>Показатели задачи 1.  Подготовка кадров для инновационного развития экономики региона</w:t>
            </w:r>
          </w:p>
        </w:tc>
      </w:tr>
      <w:tr w:rsidR="00F01264" w:rsidRPr="00F01264" w14:paraId="4FB731DF" w14:textId="77777777" w:rsidTr="00F01264">
        <w:trPr>
          <w:trHeight w:val="2640"/>
        </w:trPr>
        <w:tc>
          <w:tcPr>
            <w:tcW w:w="568" w:type="dxa"/>
            <w:hideMark/>
          </w:tcPr>
          <w:p w14:paraId="23192914" w14:textId="77777777" w:rsidR="00F01264" w:rsidRPr="00F01264" w:rsidRDefault="00F01264" w:rsidP="00F01264">
            <w:r w:rsidRPr="00F01264">
              <w:t>1</w:t>
            </w:r>
          </w:p>
        </w:tc>
        <w:tc>
          <w:tcPr>
            <w:tcW w:w="1756" w:type="dxa"/>
            <w:hideMark/>
          </w:tcPr>
          <w:p w14:paraId="1749B591" w14:textId="77777777" w:rsidR="00F01264" w:rsidRPr="00F01264" w:rsidRDefault="00F01264">
            <w:r w:rsidRPr="00F01264">
              <w:t>Численность молодых исследователей в возрасте до 39 лет на 10000 занятых в экономике</w:t>
            </w:r>
          </w:p>
        </w:tc>
        <w:tc>
          <w:tcPr>
            <w:tcW w:w="1180" w:type="dxa"/>
            <w:hideMark/>
          </w:tcPr>
          <w:p w14:paraId="01C7323A" w14:textId="77777777" w:rsidR="00F01264" w:rsidRPr="00F01264" w:rsidRDefault="00F01264" w:rsidP="00F01264">
            <w:pPr>
              <w:jc w:val="center"/>
            </w:pPr>
            <w:r w:rsidRPr="00F01264">
              <w:t>чел.</w:t>
            </w:r>
          </w:p>
        </w:tc>
        <w:tc>
          <w:tcPr>
            <w:tcW w:w="1647" w:type="dxa"/>
            <w:hideMark/>
          </w:tcPr>
          <w:p w14:paraId="51DE9789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63685303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34458EAE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6B7F74F6" w14:textId="77777777" w:rsidR="00F01264" w:rsidRPr="00F01264" w:rsidRDefault="00F01264" w:rsidP="00F01264">
            <w:pPr>
              <w:jc w:val="center"/>
            </w:pPr>
            <w:r w:rsidRPr="00F01264">
              <w:t>Количество молодых исследователей в возрасте до 39 лет/10000 занятых в экономике</w:t>
            </w:r>
          </w:p>
        </w:tc>
        <w:tc>
          <w:tcPr>
            <w:tcW w:w="1615" w:type="dxa"/>
            <w:hideMark/>
          </w:tcPr>
          <w:p w14:paraId="13B6F3B6" w14:textId="77777777" w:rsidR="00F01264" w:rsidRPr="00F01264" w:rsidRDefault="00F01264" w:rsidP="00F01264">
            <w:pPr>
              <w:jc w:val="center"/>
            </w:pPr>
            <w:r w:rsidRPr="00F01264">
              <w:t>Ведомственная статистика</w:t>
            </w:r>
          </w:p>
        </w:tc>
        <w:tc>
          <w:tcPr>
            <w:tcW w:w="1706" w:type="dxa"/>
            <w:hideMark/>
          </w:tcPr>
          <w:p w14:paraId="6CB047C9" w14:textId="77777777" w:rsidR="00F01264" w:rsidRPr="00F01264" w:rsidRDefault="00F01264" w:rsidP="00F01264">
            <w:pPr>
              <w:jc w:val="center"/>
            </w:pPr>
            <w:r w:rsidRPr="00F01264">
              <w:t>Департамент науки и высшего образования Администрации Томской области</w:t>
            </w:r>
          </w:p>
        </w:tc>
        <w:tc>
          <w:tcPr>
            <w:tcW w:w="1903" w:type="dxa"/>
            <w:hideMark/>
          </w:tcPr>
          <w:p w14:paraId="41BECC7A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 (предварительный прогноз - январь очередного года)</w:t>
            </w:r>
          </w:p>
        </w:tc>
      </w:tr>
      <w:tr w:rsidR="00F01264" w:rsidRPr="00F01264" w14:paraId="21591A97" w14:textId="77777777" w:rsidTr="00F01264">
        <w:trPr>
          <w:trHeight w:val="3330"/>
        </w:trPr>
        <w:tc>
          <w:tcPr>
            <w:tcW w:w="568" w:type="dxa"/>
            <w:hideMark/>
          </w:tcPr>
          <w:p w14:paraId="420111C7" w14:textId="77777777" w:rsidR="00F01264" w:rsidRPr="00F01264" w:rsidRDefault="00F01264" w:rsidP="00F01264">
            <w:r w:rsidRPr="00F01264">
              <w:lastRenderedPageBreak/>
              <w:t>2</w:t>
            </w:r>
          </w:p>
        </w:tc>
        <w:tc>
          <w:tcPr>
            <w:tcW w:w="1756" w:type="dxa"/>
            <w:hideMark/>
          </w:tcPr>
          <w:p w14:paraId="3E13C9FF" w14:textId="77777777" w:rsidR="00F01264" w:rsidRPr="00F01264" w:rsidRDefault="00F01264">
            <w:r w:rsidRPr="00F01264">
              <w:t>Доля поддержанных научных проектов молодых исследователей в возрасте до 39 лет по конкурсам РФФИ от числа поданных заявок по приоритетам  научно-технологичес-кого развития</w:t>
            </w:r>
          </w:p>
        </w:tc>
        <w:tc>
          <w:tcPr>
            <w:tcW w:w="1180" w:type="dxa"/>
            <w:hideMark/>
          </w:tcPr>
          <w:p w14:paraId="18391926" w14:textId="77777777"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14:paraId="618694A7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0301C04F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753B50EA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7F9C2661" w14:textId="77777777" w:rsidR="00F01264" w:rsidRPr="00F01264" w:rsidRDefault="00F01264" w:rsidP="00F01264">
            <w:pPr>
              <w:jc w:val="center"/>
            </w:pPr>
            <w:r w:rsidRPr="00F01264">
              <w:t>(Количество поддержанных научных проектов молодых исследователей в возрасте до 39 лет по конкурсам  РФФИ/ число поданных заявок по приоритетам научно-технологического развития) x 100%</w:t>
            </w:r>
          </w:p>
        </w:tc>
        <w:tc>
          <w:tcPr>
            <w:tcW w:w="1615" w:type="dxa"/>
            <w:hideMark/>
          </w:tcPr>
          <w:p w14:paraId="24795472" w14:textId="77777777" w:rsidR="00F01264" w:rsidRPr="00F01264" w:rsidRDefault="00F01264" w:rsidP="00F01264">
            <w:pPr>
              <w:jc w:val="center"/>
            </w:pPr>
            <w:r w:rsidRPr="00F01264">
              <w:t>Ведомствен-ная статистика</w:t>
            </w:r>
          </w:p>
        </w:tc>
        <w:tc>
          <w:tcPr>
            <w:tcW w:w="1706" w:type="dxa"/>
            <w:hideMark/>
          </w:tcPr>
          <w:p w14:paraId="5DA960F8" w14:textId="77777777" w:rsidR="00F01264" w:rsidRPr="00F01264" w:rsidRDefault="00F01264" w:rsidP="00F01264">
            <w:pPr>
              <w:jc w:val="center"/>
            </w:pPr>
            <w:r w:rsidRPr="00F01264">
              <w:t>Департамент науки и высшего образования Администрации Томской области</w:t>
            </w:r>
          </w:p>
        </w:tc>
        <w:tc>
          <w:tcPr>
            <w:tcW w:w="1903" w:type="dxa"/>
            <w:hideMark/>
          </w:tcPr>
          <w:p w14:paraId="45F9F5D7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 (предварительный прогноз - январь очередного года)</w:t>
            </w:r>
          </w:p>
        </w:tc>
      </w:tr>
      <w:tr w:rsidR="00F01264" w:rsidRPr="00F01264" w14:paraId="145D47BB" w14:textId="77777777" w:rsidTr="00F01264">
        <w:trPr>
          <w:trHeight w:val="390"/>
        </w:trPr>
        <w:tc>
          <w:tcPr>
            <w:tcW w:w="15528" w:type="dxa"/>
            <w:gridSpan w:val="10"/>
            <w:hideMark/>
          </w:tcPr>
          <w:p w14:paraId="725DD264" w14:textId="77777777" w:rsidR="00F01264" w:rsidRPr="00F01264" w:rsidRDefault="00F01264">
            <w:r w:rsidRPr="00F01264">
              <w:t>Показатели задачи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F01264" w:rsidRPr="00F01264" w14:paraId="3BB25B4B" w14:textId="77777777" w:rsidTr="00F01264">
        <w:trPr>
          <w:trHeight w:val="1305"/>
        </w:trPr>
        <w:tc>
          <w:tcPr>
            <w:tcW w:w="568" w:type="dxa"/>
            <w:hideMark/>
          </w:tcPr>
          <w:p w14:paraId="59959F15" w14:textId="77777777" w:rsidR="00F01264" w:rsidRPr="00F01264" w:rsidRDefault="00F01264" w:rsidP="00F01264">
            <w:r w:rsidRPr="00F01264">
              <w:t>1</w:t>
            </w:r>
          </w:p>
        </w:tc>
        <w:tc>
          <w:tcPr>
            <w:tcW w:w="1756" w:type="dxa"/>
            <w:hideMark/>
          </w:tcPr>
          <w:p w14:paraId="5C04D3C6" w14:textId="77777777" w:rsidR="00F01264" w:rsidRPr="00F01264" w:rsidRDefault="00F01264">
            <w:r w:rsidRPr="00F01264">
              <w:t xml:space="preserve"> Доля внутренних затрат на исследования и разработки в валовом региональном продукте</w:t>
            </w:r>
          </w:p>
        </w:tc>
        <w:tc>
          <w:tcPr>
            <w:tcW w:w="1180" w:type="dxa"/>
            <w:hideMark/>
          </w:tcPr>
          <w:p w14:paraId="403D4964" w14:textId="77777777"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14:paraId="0A3561D7" w14:textId="77777777" w:rsidR="00F01264" w:rsidRPr="00F01264" w:rsidRDefault="00F01264" w:rsidP="00F01264">
            <w:pPr>
              <w:jc w:val="center"/>
            </w:pPr>
            <w:r w:rsidRPr="00F01264">
              <w:t>1.27.2 1.2.6</w:t>
            </w:r>
          </w:p>
        </w:tc>
        <w:tc>
          <w:tcPr>
            <w:tcW w:w="1643" w:type="dxa"/>
            <w:hideMark/>
          </w:tcPr>
          <w:p w14:paraId="3CF726C9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62" w:type="dxa"/>
            <w:hideMark/>
          </w:tcPr>
          <w:p w14:paraId="7097B0E7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848" w:type="dxa"/>
            <w:hideMark/>
          </w:tcPr>
          <w:p w14:paraId="066A7D7D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15" w:type="dxa"/>
            <w:hideMark/>
          </w:tcPr>
          <w:p w14:paraId="3E5CE9B8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706" w:type="dxa"/>
            <w:hideMark/>
          </w:tcPr>
          <w:p w14:paraId="0D7F125C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903" w:type="dxa"/>
            <w:hideMark/>
          </w:tcPr>
          <w:p w14:paraId="5EF01715" w14:textId="77777777" w:rsidR="00F01264" w:rsidRPr="00F01264" w:rsidRDefault="00F01264" w:rsidP="00F01264">
            <w:pPr>
              <w:jc w:val="center"/>
            </w:pPr>
          </w:p>
        </w:tc>
      </w:tr>
      <w:tr w:rsidR="00F01264" w:rsidRPr="00F01264" w14:paraId="259CA401" w14:textId="77777777" w:rsidTr="00F01264">
        <w:trPr>
          <w:trHeight w:val="5325"/>
        </w:trPr>
        <w:tc>
          <w:tcPr>
            <w:tcW w:w="568" w:type="dxa"/>
            <w:hideMark/>
          </w:tcPr>
          <w:p w14:paraId="44651DD8" w14:textId="77777777" w:rsidR="00F01264" w:rsidRPr="00F01264" w:rsidRDefault="00F01264" w:rsidP="00F01264">
            <w:r w:rsidRPr="00F01264">
              <w:lastRenderedPageBreak/>
              <w:t>2</w:t>
            </w:r>
          </w:p>
        </w:tc>
        <w:tc>
          <w:tcPr>
            <w:tcW w:w="1756" w:type="dxa"/>
            <w:hideMark/>
          </w:tcPr>
          <w:p w14:paraId="7636B9E3" w14:textId="77777777" w:rsidR="00F01264" w:rsidRPr="00F01264" w:rsidRDefault="00F01264">
            <w:r w:rsidRPr="00F01264">
              <w:t>Доля публикаций томских исследователей в мировых научных изданиях, индексируемых в базе данных Web of Science</w:t>
            </w:r>
          </w:p>
        </w:tc>
        <w:tc>
          <w:tcPr>
            <w:tcW w:w="1180" w:type="dxa"/>
            <w:hideMark/>
          </w:tcPr>
          <w:p w14:paraId="2C86322D" w14:textId="77777777"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14:paraId="333FB3CD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2DE195F1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4242098E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7A755F9A" w14:textId="77777777" w:rsidR="00F01264" w:rsidRPr="00F01264" w:rsidRDefault="00F01264" w:rsidP="00F01264">
            <w:pPr>
              <w:jc w:val="center"/>
            </w:pPr>
            <w:r w:rsidRPr="00F01264">
              <w:t>(Количество публикаций томских исследователей в мировых научных изданиях, индексируемых в базе данных Web of Science / Общее количество публикаций в мировых научных изданиях, индексируемых в базе данных Web of Science) x 100%</w:t>
            </w:r>
          </w:p>
        </w:tc>
        <w:tc>
          <w:tcPr>
            <w:tcW w:w="1615" w:type="dxa"/>
            <w:hideMark/>
          </w:tcPr>
          <w:p w14:paraId="03E1A10B" w14:textId="77777777" w:rsidR="00F01264" w:rsidRPr="00F01264" w:rsidRDefault="00F01264" w:rsidP="00F01264">
            <w:pPr>
              <w:jc w:val="center"/>
            </w:pPr>
            <w:r w:rsidRPr="00F01264">
              <w:t>Ведомствен-ная статистика</w:t>
            </w:r>
          </w:p>
        </w:tc>
        <w:tc>
          <w:tcPr>
            <w:tcW w:w="1706" w:type="dxa"/>
            <w:hideMark/>
          </w:tcPr>
          <w:p w14:paraId="01EBCD7C" w14:textId="77777777" w:rsidR="00F01264" w:rsidRPr="00F01264" w:rsidRDefault="00F01264" w:rsidP="00F01264">
            <w:pPr>
              <w:jc w:val="center"/>
            </w:pPr>
            <w:r w:rsidRPr="00F01264">
              <w:t>Департамент науки и высшего образования Администрации Томской области; Департамент по развитию инновацион-ной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4E36C126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 (предварительный прогноз - январь очередного года)</w:t>
            </w:r>
          </w:p>
        </w:tc>
      </w:tr>
      <w:tr w:rsidR="00F01264" w:rsidRPr="00F01264" w14:paraId="60D69A80" w14:textId="77777777" w:rsidTr="00F01264">
        <w:trPr>
          <w:trHeight w:val="630"/>
        </w:trPr>
        <w:tc>
          <w:tcPr>
            <w:tcW w:w="15528" w:type="dxa"/>
            <w:gridSpan w:val="10"/>
            <w:hideMark/>
          </w:tcPr>
          <w:p w14:paraId="054C72A3" w14:textId="77777777" w:rsidR="00F01264" w:rsidRPr="00F01264" w:rsidRDefault="00F01264">
            <w:r w:rsidRPr="00F01264">
              <w:t>Показатели задачи 3. Представление научно-технического и инновационного потенциала Томской области в региональных, всероссийских и международных мероприятиях.</w:t>
            </w:r>
          </w:p>
        </w:tc>
      </w:tr>
      <w:tr w:rsidR="00F01264" w:rsidRPr="00F01264" w14:paraId="051A0815" w14:textId="77777777" w:rsidTr="00F01264">
        <w:trPr>
          <w:trHeight w:val="2940"/>
        </w:trPr>
        <w:tc>
          <w:tcPr>
            <w:tcW w:w="568" w:type="dxa"/>
            <w:hideMark/>
          </w:tcPr>
          <w:p w14:paraId="23F1FEB0" w14:textId="77777777" w:rsidR="00F01264" w:rsidRPr="00F01264" w:rsidRDefault="00F01264" w:rsidP="00F01264">
            <w:r w:rsidRPr="00F01264">
              <w:t>1</w:t>
            </w:r>
          </w:p>
        </w:tc>
        <w:tc>
          <w:tcPr>
            <w:tcW w:w="1756" w:type="dxa"/>
            <w:hideMark/>
          </w:tcPr>
          <w:p w14:paraId="15C465C8" w14:textId="77777777" w:rsidR="00F01264" w:rsidRPr="00F01264" w:rsidRDefault="00F01264">
            <w:r w:rsidRPr="00F01264">
              <w:t xml:space="preserve"> Количество организованных международных, общероссийских и региональных мероприятий</w:t>
            </w:r>
          </w:p>
        </w:tc>
        <w:tc>
          <w:tcPr>
            <w:tcW w:w="1180" w:type="dxa"/>
            <w:hideMark/>
          </w:tcPr>
          <w:p w14:paraId="2A8153D8" w14:textId="77777777" w:rsidR="00F01264" w:rsidRPr="00F01264" w:rsidRDefault="00F01264" w:rsidP="00F01264">
            <w:pPr>
              <w:jc w:val="center"/>
            </w:pPr>
            <w:r w:rsidRPr="00F01264">
              <w:t>ед.</w:t>
            </w:r>
          </w:p>
        </w:tc>
        <w:tc>
          <w:tcPr>
            <w:tcW w:w="1647" w:type="dxa"/>
            <w:hideMark/>
          </w:tcPr>
          <w:p w14:paraId="3E7A430F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736B7C20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7D85C41E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0FC1B3B4" w14:textId="77777777" w:rsidR="00F01264" w:rsidRPr="00F01264" w:rsidRDefault="00F01264" w:rsidP="00F01264">
            <w:pPr>
              <w:jc w:val="center"/>
            </w:pPr>
            <w:r w:rsidRPr="00F01264">
              <w:t>Общая численность организованных международных, общероссийских и региональных мероприятий</w:t>
            </w:r>
          </w:p>
        </w:tc>
        <w:tc>
          <w:tcPr>
            <w:tcW w:w="1615" w:type="dxa"/>
            <w:hideMark/>
          </w:tcPr>
          <w:p w14:paraId="1517BD29" w14:textId="77777777" w:rsidR="00F01264" w:rsidRPr="00F01264" w:rsidRDefault="00F01264" w:rsidP="00F01264">
            <w:pPr>
              <w:jc w:val="center"/>
            </w:pPr>
            <w:r w:rsidRPr="00F01264">
              <w:t>Подсчет</w:t>
            </w:r>
            <w:r w:rsidRPr="00F01264">
              <w:br w:type="page"/>
            </w:r>
          </w:p>
        </w:tc>
        <w:tc>
          <w:tcPr>
            <w:tcW w:w="1706" w:type="dxa"/>
            <w:hideMark/>
          </w:tcPr>
          <w:p w14:paraId="4AC08D49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57F8F69F" w14:textId="77777777" w:rsidR="00F01264" w:rsidRPr="00F01264" w:rsidRDefault="00F01264" w:rsidP="00F01264">
            <w:pPr>
              <w:jc w:val="center"/>
            </w:pPr>
            <w:r w:rsidRPr="00F01264">
              <w:t>Январь очередного года</w:t>
            </w:r>
          </w:p>
        </w:tc>
      </w:tr>
      <w:tr w:rsidR="00F01264" w:rsidRPr="00F01264" w14:paraId="0D78E18F" w14:textId="77777777" w:rsidTr="00F01264">
        <w:trPr>
          <w:trHeight w:val="4140"/>
        </w:trPr>
        <w:tc>
          <w:tcPr>
            <w:tcW w:w="568" w:type="dxa"/>
            <w:hideMark/>
          </w:tcPr>
          <w:p w14:paraId="52B4CAB2" w14:textId="77777777" w:rsidR="00F01264" w:rsidRPr="00F01264" w:rsidRDefault="00F01264" w:rsidP="00F01264">
            <w:r w:rsidRPr="00F01264">
              <w:lastRenderedPageBreak/>
              <w:t>2</w:t>
            </w:r>
          </w:p>
        </w:tc>
        <w:tc>
          <w:tcPr>
            <w:tcW w:w="1756" w:type="dxa"/>
            <w:hideMark/>
          </w:tcPr>
          <w:p w14:paraId="7CD0E9EC" w14:textId="77777777" w:rsidR="00F01264" w:rsidRPr="00F01264" w:rsidRDefault="00F01264">
            <w:r w:rsidRPr="00F01264">
              <w:t>Количество участников международных, общероссийских и региональных мероприятиях, проведенных при поддержке Администрации Томской области</w:t>
            </w:r>
          </w:p>
        </w:tc>
        <w:tc>
          <w:tcPr>
            <w:tcW w:w="1180" w:type="dxa"/>
            <w:hideMark/>
          </w:tcPr>
          <w:p w14:paraId="75AB0C13" w14:textId="77777777" w:rsidR="00F01264" w:rsidRPr="00F01264" w:rsidRDefault="00F01264" w:rsidP="00F01264">
            <w:pPr>
              <w:jc w:val="center"/>
            </w:pPr>
            <w:r w:rsidRPr="00F01264">
              <w:t>человек</w:t>
            </w:r>
          </w:p>
        </w:tc>
        <w:tc>
          <w:tcPr>
            <w:tcW w:w="1647" w:type="dxa"/>
            <w:hideMark/>
          </w:tcPr>
          <w:p w14:paraId="3DFB3328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68E661EA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69474CC9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6F59A1BE" w14:textId="77777777" w:rsidR="00F01264" w:rsidRPr="00F01264" w:rsidRDefault="00F01264" w:rsidP="00F01264">
            <w:pPr>
              <w:jc w:val="center"/>
            </w:pPr>
            <w:r w:rsidRPr="00F01264">
              <w:t>Общая численность участников международных, общероссийских и региональных мероприятиях, проведенных при поддержке Администрации Томской области</w:t>
            </w:r>
          </w:p>
        </w:tc>
        <w:tc>
          <w:tcPr>
            <w:tcW w:w="1615" w:type="dxa"/>
            <w:hideMark/>
          </w:tcPr>
          <w:p w14:paraId="5C9EF759" w14:textId="77777777" w:rsidR="00F01264" w:rsidRPr="00F01264" w:rsidRDefault="00F01264" w:rsidP="00F01264">
            <w:pPr>
              <w:jc w:val="center"/>
            </w:pPr>
            <w:r w:rsidRPr="00F01264">
              <w:t>Подсчет</w:t>
            </w:r>
          </w:p>
        </w:tc>
        <w:tc>
          <w:tcPr>
            <w:tcW w:w="1706" w:type="dxa"/>
            <w:hideMark/>
          </w:tcPr>
          <w:p w14:paraId="5983FEF3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37D8A684" w14:textId="77777777" w:rsidR="00F01264" w:rsidRPr="00F01264" w:rsidRDefault="00F01264" w:rsidP="00F01264">
            <w:pPr>
              <w:jc w:val="center"/>
            </w:pPr>
            <w:r w:rsidRPr="00F01264">
              <w:t>Январь очередного года</w:t>
            </w:r>
          </w:p>
        </w:tc>
      </w:tr>
      <w:tr w:rsidR="00F01264" w:rsidRPr="00F01264" w14:paraId="3A041B09" w14:textId="77777777" w:rsidTr="00F01264">
        <w:trPr>
          <w:trHeight w:val="450"/>
        </w:trPr>
        <w:tc>
          <w:tcPr>
            <w:tcW w:w="15528" w:type="dxa"/>
            <w:gridSpan w:val="10"/>
            <w:hideMark/>
          </w:tcPr>
          <w:p w14:paraId="7171E8FD" w14:textId="77777777" w:rsidR="00F01264" w:rsidRPr="00F01264" w:rsidRDefault="00F01264">
            <w:r w:rsidRPr="00F01264">
              <w:t>Показатели задачи 4. Развитие инфраструктуры инновационного бизнеса, инновационной инфраструктуры</w:t>
            </w:r>
          </w:p>
        </w:tc>
      </w:tr>
      <w:tr w:rsidR="00F01264" w:rsidRPr="00F01264" w14:paraId="3571992F" w14:textId="77777777" w:rsidTr="00F01264">
        <w:trPr>
          <w:trHeight w:val="2955"/>
        </w:trPr>
        <w:tc>
          <w:tcPr>
            <w:tcW w:w="568" w:type="dxa"/>
            <w:hideMark/>
          </w:tcPr>
          <w:p w14:paraId="4A8DFC1D" w14:textId="77777777" w:rsidR="00F01264" w:rsidRPr="00F01264" w:rsidRDefault="00F01264" w:rsidP="00F01264">
            <w:r w:rsidRPr="00F01264">
              <w:t>1</w:t>
            </w:r>
          </w:p>
        </w:tc>
        <w:tc>
          <w:tcPr>
            <w:tcW w:w="1756" w:type="dxa"/>
            <w:hideMark/>
          </w:tcPr>
          <w:p w14:paraId="440DC831" w14:textId="77777777" w:rsidR="00F01264" w:rsidRPr="00F01264" w:rsidRDefault="00F01264">
            <w:r w:rsidRPr="00F01264">
              <w:t xml:space="preserve"> Затраты на технологические инновации</w:t>
            </w:r>
          </w:p>
        </w:tc>
        <w:tc>
          <w:tcPr>
            <w:tcW w:w="1180" w:type="dxa"/>
            <w:hideMark/>
          </w:tcPr>
          <w:p w14:paraId="5FC5C99B" w14:textId="77777777" w:rsidR="00F01264" w:rsidRPr="00F01264" w:rsidRDefault="00F01264" w:rsidP="00F01264">
            <w:pPr>
              <w:jc w:val="center"/>
            </w:pPr>
            <w:r w:rsidRPr="00F01264">
              <w:t>млрд руб.</w:t>
            </w:r>
          </w:p>
        </w:tc>
        <w:tc>
          <w:tcPr>
            <w:tcW w:w="1647" w:type="dxa"/>
            <w:hideMark/>
          </w:tcPr>
          <w:p w14:paraId="41D415ED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0059FE0B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1773906A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4777F0A0" w14:textId="77777777" w:rsidR="00F01264" w:rsidRPr="00F01264" w:rsidRDefault="00F01264" w:rsidP="00F01264">
            <w:pPr>
              <w:jc w:val="center"/>
            </w:pPr>
            <w:r w:rsidRPr="00F01264">
              <w:t>Сумма фактических расходов, связанных с осуществлением различных видов инновационной деятельности в масштабе организации</w:t>
            </w:r>
          </w:p>
        </w:tc>
        <w:tc>
          <w:tcPr>
            <w:tcW w:w="1615" w:type="dxa"/>
            <w:hideMark/>
          </w:tcPr>
          <w:p w14:paraId="5F570238" w14:textId="77777777" w:rsidR="00F01264" w:rsidRPr="00F01264" w:rsidRDefault="00F01264" w:rsidP="00F01264">
            <w:pPr>
              <w:jc w:val="center"/>
            </w:pPr>
            <w:r w:rsidRPr="00F01264">
              <w:t>Прочее (Томскстат)</w:t>
            </w:r>
          </w:p>
        </w:tc>
        <w:tc>
          <w:tcPr>
            <w:tcW w:w="1706" w:type="dxa"/>
            <w:hideMark/>
          </w:tcPr>
          <w:p w14:paraId="27FD176E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33789ED1" w14:textId="77777777" w:rsidR="00F01264" w:rsidRPr="00F01264" w:rsidRDefault="00F01264" w:rsidP="00F01264">
            <w:pPr>
              <w:jc w:val="center"/>
            </w:pPr>
            <w:r w:rsidRPr="00F01264">
              <w:t>Сентябрь очередного года (предвари-тельный прогноз - январь очередного года)</w:t>
            </w:r>
          </w:p>
        </w:tc>
      </w:tr>
      <w:tr w:rsidR="00F01264" w:rsidRPr="00F01264" w14:paraId="5F14A6F0" w14:textId="77777777" w:rsidTr="00F01264">
        <w:trPr>
          <w:trHeight w:val="480"/>
        </w:trPr>
        <w:tc>
          <w:tcPr>
            <w:tcW w:w="15528" w:type="dxa"/>
            <w:gridSpan w:val="10"/>
            <w:hideMark/>
          </w:tcPr>
          <w:p w14:paraId="620E7112" w14:textId="77777777" w:rsidR="00F01264" w:rsidRPr="00F01264" w:rsidRDefault="00F01264">
            <w:r w:rsidRPr="00F01264">
              <w:t>Показатели задачи 5. Развитие инновационного территориального кластера "Smart Technologies Tomsk</w:t>
            </w:r>
          </w:p>
        </w:tc>
      </w:tr>
      <w:tr w:rsidR="00F01264" w:rsidRPr="00F01264" w14:paraId="3A6A8CB8" w14:textId="77777777" w:rsidTr="00F01264">
        <w:trPr>
          <w:trHeight w:val="2940"/>
        </w:trPr>
        <w:tc>
          <w:tcPr>
            <w:tcW w:w="568" w:type="dxa"/>
            <w:hideMark/>
          </w:tcPr>
          <w:p w14:paraId="36553881" w14:textId="77777777" w:rsidR="00F01264" w:rsidRPr="00F01264" w:rsidRDefault="00F01264" w:rsidP="00F01264">
            <w:r w:rsidRPr="00F01264">
              <w:lastRenderedPageBreak/>
              <w:t>1</w:t>
            </w:r>
          </w:p>
        </w:tc>
        <w:tc>
          <w:tcPr>
            <w:tcW w:w="1756" w:type="dxa"/>
            <w:hideMark/>
          </w:tcPr>
          <w:p w14:paraId="7E65753E" w14:textId="77777777" w:rsidR="00F01264" w:rsidRPr="00F01264" w:rsidRDefault="00F01264">
            <w:r w:rsidRPr="00F01264">
              <w:t>Объем инвестиций из средств внебюджетных источников, привлеченных в развитие Кластера</w:t>
            </w:r>
          </w:p>
        </w:tc>
        <w:tc>
          <w:tcPr>
            <w:tcW w:w="1180" w:type="dxa"/>
            <w:hideMark/>
          </w:tcPr>
          <w:p w14:paraId="154FB733" w14:textId="77777777" w:rsidR="00F01264" w:rsidRPr="00F01264" w:rsidRDefault="00F01264" w:rsidP="00F01264">
            <w:pPr>
              <w:jc w:val="center"/>
            </w:pPr>
            <w:r w:rsidRPr="00F01264">
              <w:t>млрд руб.</w:t>
            </w:r>
          </w:p>
        </w:tc>
        <w:tc>
          <w:tcPr>
            <w:tcW w:w="1647" w:type="dxa"/>
            <w:hideMark/>
          </w:tcPr>
          <w:p w14:paraId="2E33D3C1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154F5DBF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20CC1891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50D744A6" w14:textId="77777777" w:rsidR="00F01264" w:rsidRPr="00F01264" w:rsidRDefault="00F01264" w:rsidP="00F01264">
            <w:pPr>
              <w:jc w:val="center"/>
            </w:pPr>
            <w:r w:rsidRPr="00F01264">
              <w:t>Сумма инвестиций из средств внебюджетных источников в развитие Кластера</w:t>
            </w:r>
          </w:p>
        </w:tc>
        <w:tc>
          <w:tcPr>
            <w:tcW w:w="1615" w:type="dxa"/>
            <w:hideMark/>
          </w:tcPr>
          <w:p w14:paraId="6D716334" w14:textId="77777777" w:rsidR="00F01264" w:rsidRPr="00F01264" w:rsidRDefault="00F01264" w:rsidP="00F01264">
            <w:pPr>
              <w:jc w:val="center"/>
            </w:pPr>
            <w:r w:rsidRPr="00F01264">
              <w:t>Ведомственная статистика</w:t>
            </w:r>
          </w:p>
        </w:tc>
        <w:tc>
          <w:tcPr>
            <w:tcW w:w="1706" w:type="dxa"/>
            <w:hideMark/>
          </w:tcPr>
          <w:p w14:paraId="31F7A5FF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04A7F4E4" w14:textId="77777777" w:rsidR="00F01264" w:rsidRPr="00F01264" w:rsidRDefault="00F01264" w:rsidP="00F01264">
            <w:pPr>
              <w:jc w:val="center"/>
            </w:pPr>
            <w:r w:rsidRPr="00F01264">
              <w:t>Июль очередного года (предварительный прогноз - январь очередного года)</w:t>
            </w:r>
          </w:p>
        </w:tc>
      </w:tr>
      <w:tr w:rsidR="00F01264" w:rsidRPr="00F01264" w14:paraId="0446908B" w14:textId="77777777" w:rsidTr="00F01264">
        <w:trPr>
          <w:trHeight w:val="3405"/>
        </w:trPr>
        <w:tc>
          <w:tcPr>
            <w:tcW w:w="568" w:type="dxa"/>
            <w:hideMark/>
          </w:tcPr>
          <w:p w14:paraId="24A54A09" w14:textId="77777777" w:rsidR="00F01264" w:rsidRPr="00F01264" w:rsidRDefault="00F01264" w:rsidP="00F01264">
            <w:r w:rsidRPr="00F01264">
              <w:t>2</w:t>
            </w:r>
          </w:p>
        </w:tc>
        <w:tc>
          <w:tcPr>
            <w:tcW w:w="1756" w:type="dxa"/>
            <w:hideMark/>
          </w:tcPr>
          <w:p w14:paraId="7415F0EA" w14:textId="77777777" w:rsidR="00F01264" w:rsidRPr="00F01264" w:rsidRDefault="00F01264">
            <w:r w:rsidRPr="00F01264">
              <w:t xml:space="preserve"> Среднесписочная численность работников организаций - участников Кластера</w:t>
            </w:r>
          </w:p>
        </w:tc>
        <w:tc>
          <w:tcPr>
            <w:tcW w:w="1180" w:type="dxa"/>
            <w:hideMark/>
          </w:tcPr>
          <w:p w14:paraId="08C84350" w14:textId="77777777" w:rsidR="00F01264" w:rsidRPr="00F01264" w:rsidRDefault="00F01264" w:rsidP="00F01264">
            <w:pPr>
              <w:jc w:val="center"/>
            </w:pPr>
            <w:r w:rsidRPr="00F01264">
              <w:t>тыс. чел.</w:t>
            </w:r>
          </w:p>
        </w:tc>
        <w:tc>
          <w:tcPr>
            <w:tcW w:w="1647" w:type="dxa"/>
            <w:hideMark/>
          </w:tcPr>
          <w:p w14:paraId="05CB02BF" w14:textId="77777777"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14:paraId="58351315" w14:textId="77777777"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14:paraId="0729E13A" w14:textId="77777777"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14:paraId="6CB22451" w14:textId="77777777" w:rsidR="00F01264" w:rsidRPr="00F01264" w:rsidRDefault="00F01264" w:rsidP="00F01264">
            <w:pPr>
              <w:jc w:val="center"/>
            </w:pPr>
            <w:r w:rsidRPr="00F01264">
              <w:t>Сумма списочной численности работников организаций - участников Кластера за каждый календарный день месяца, включая праздничные и выходные дни/число календарных дней месяца</w:t>
            </w:r>
          </w:p>
        </w:tc>
        <w:tc>
          <w:tcPr>
            <w:tcW w:w="1615" w:type="dxa"/>
            <w:hideMark/>
          </w:tcPr>
          <w:p w14:paraId="092824C0" w14:textId="77777777" w:rsidR="00F01264" w:rsidRPr="00F01264" w:rsidRDefault="00F01264" w:rsidP="00F01264">
            <w:pPr>
              <w:jc w:val="center"/>
            </w:pPr>
            <w:r w:rsidRPr="00F01264">
              <w:t>Ведомствен-ная статистика</w:t>
            </w:r>
          </w:p>
        </w:tc>
        <w:tc>
          <w:tcPr>
            <w:tcW w:w="1706" w:type="dxa"/>
            <w:hideMark/>
          </w:tcPr>
          <w:p w14:paraId="64168DD3" w14:textId="77777777" w:rsidR="00F01264" w:rsidRPr="00F01264" w:rsidRDefault="00F01264" w:rsidP="00F01264">
            <w:pPr>
              <w:jc w:val="center"/>
            </w:pPr>
            <w:r w:rsidRPr="00F01264">
              <w:t>Департамент по развитию инновацион-ной и предпринима-тельской деятельности Томской области</w:t>
            </w:r>
          </w:p>
        </w:tc>
        <w:tc>
          <w:tcPr>
            <w:tcW w:w="1903" w:type="dxa"/>
            <w:hideMark/>
          </w:tcPr>
          <w:p w14:paraId="504BBAB5" w14:textId="77777777" w:rsidR="00F01264" w:rsidRPr="00F01264" w:rsidRDefault="00F01264" w:rsidP="00F01264">
            <w:pPr>
              <w:jc w:val="center"/>
            </w:pPr>
            <w:r w:rsidRPr="00F01264">
              <w:t>Март очередного года (предварительный прогноз - январь очередного года)</w:t>
            </w:r>
          </w:p>
        </w:tc>
      </w:tr>
    </w:tbl>
    <w:p w14:paraId="2223CF5B" w14:textId="77777777" w:rsidR="00F01264" w:rsidRDefault="00F01264">
      <w:pPr>
        <w:sectPr w:rsidR="00F01264" w:rsidSect="00F01264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14:paraId="52D6AC00" w14:textId="77777777" w:rsidR="00A655B1" w:rsidRPr="000B3973" w:rsidRDefault="00A655B1" w:rsidP="00A655B1">
      <w:pPr>
        <w:jc w:val="center"/>
      </w:pPr>
      <w:r w:rsidRPr="000B3973">
        <w:lastRenderedPageBreak/>
        <w:t>Перечень</w:t>
      </w:r>
    </w:p>
    <w:p w14:paraId="109162F4" w14:textId="77777777" w:rsidR="00A655B1" w:rsidRPr="000B3973" w:rsidRDefault="00A655B1" w:rsidP="00A655B1">
      <w:pPr>
        <w:jc w:val="center"/>
      </w:pPr>
      <w:r w:rsidRPr="000B3973">
        <w:t>ведомственных целевых программ, основных мероприятий и ресурсное обеспечение реализации подпрограммы 1</w:t>
      </w:r>
    </w:p>
    <w:p w14:paraId="348DF425" w14:textId="77777777" w:rsidR="001146D4" w:rsidRDefault="001146D4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1776"/>
        <w:gridCol w:w="1260"/>
        <w:gridCol w:w="1577"/>
        <w:gridCol w:w="1228"/>
        <w:gridCol w:w="183"/>
        <w:gridCol w:w="1122"/>
        <w:gridCol w:w="1411"/>
        <w:gridCol w:w="1447"/>
        <w:gridCol w:w="1659"/>
        <w:gridCol w:w="2033"/>
        <w:gridCol w:w="1152"/>
      </w:tblGrid>
      <w:tr w:rsidR="000378DD" w:rsidRPr="000378DD" w14:paraId="0716FE0F" w14:textId="77777777" w:rsidTr="00E638BD">
        <w:trPr>
          <w:trHeight w:val="555"/>
        </w:trPr>
        <w:tc>
          <w:tcPr>
            <w:tcW w:w="504" w:type="dxa"/>
            <w:vMerge w:val="restart"/>
            <w:hideMark/>
          </w:tcPr>
          <w:p w14:paraId="44DC108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№ пп</w:t>
            </w:r>
          </w:p>
        </w:tc>
        <w:tc>
          <w:tcPr>
            <w:tcW w:w="1776" w:type="dxa"/>
            <w:vMerge w:val="restart"/>
            <w:hideMark/>
          </w:tcPr>
          <w:p w14:paraId="4973B44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60" w:type="dxa"/>
            <w:vMerge w:val="restart"/>
            <w:hideMark/>
          </w:tcPr>
          <w:p w14:paraId="76D81DC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Срок реализации</w:t>
            </w:r>
          </w:p>
        </w:tc>
        <w:tc>
          <w:tcPr>
            <w:tcW w:w="1577" w:type="dxa"/>
            <w:vMerge w:val="restart"/>
            <w:hideMark/>
          </w:tcPr>
          <w:p w14:paraId="5BFC0DA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Объем финансирования (тыс. рублей)</w:t>
            </w:r>
          </w:p>
        </w:tc>
        <w:tc>
          <w:tcPr>
            <w:tcW w:w="5391" w:type="dxa"/>
            <w:gridSpan w:val="5"/>
            <w:hideMark/>
          </w:tcPr>
          <w:p w14:paraId="6FA5755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659" w:type="dxa"/>
            <w:vMerge w:val="restart"/>
            <w:hideMark/>
          </w:tcPr>
          <w:p w14:paraId="3993A67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Участник/</w:t>
            </w:r>
            <w:r w:rsidRPr="000378DD">
              <w:rPr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3185" w:type="dxa"/>
            <w:gridSpan w:val="2"/>
            <w:vMerge w:val="restart"/>
            <w:hideMark/>
          </w:tcPr>
          <w:p w14:paraId="7065A92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378DD" w:rsidRPr="000378DD" w14:paraId="18AAEF02" w14:textId="77777777" w:rsidTr="00E638BD">
        <w:trPr>
          <w:trHeight w:val="1050"/>
        </w:trPr>
        <w:tc>
          <w:tcPr>
            <w:tcW w:w="504" w:type="dxa"/>
            <w:vMerge/>
            <w:hideMark/>
          </w:tcPr>
          <w:p w14:paraId="181D449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DE199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488BEE7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D105FD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 w:val="restart"/>
            <w:hideMark/>
          </w:tcPr>
          <w:p w14:paraId="683A60B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федерального бюджета (по согласованию) (прогноз)</w:t>
            </w:r>
          </w:p>
        </w:tc>
        <w:tc>
          <w:tcPr>
            <w:tcW w:w="1122" w:type="dxa"/>
            <w:vMerge w:val="restart"/>
            <w:hideMark/>
          </w:tcPr>
          <w:p w14:paraId="229E79D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областного бюджета</w:t>
            </w:r>
          </w:p>
        </w:tc>
        <w:tc>
          <w:tcPr>
            <w:tcW w:w="1411" w:type="dxa"/>
            <w:vMerge w:val="restart"/>
            <w:hideMark/>
          </w:tcPr>
          <w:p w14:paraId="34B43F7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местных бюджетов (по согласованию) (прогноз)</w:t>
            </w:r>
          </w:p>
        </w:tc>
        <w:tc>
          <w:tcPr>
            <w:tcW w:w="1447" w:type="dxa"/>
            <w:vMerge w:val="restart"/>
            <w:hideMark/>
          </w:tcPr>
          <w:p w14:paraId="01F45BD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внебюджетных источников (по согласованию) (прогноз)</w:t>
            </w:r>
          </w:p>
        </w:tc>
        <w:tc>
          <w:tcPr>
            <w:tcW w:w="1659" w:type="dxa"/>
            <w:vMerge/>
            <w:hideMark/>
          </w:tcPr>
          <w:p w14:paraId="167491F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5" w:type="dxa"/>
            <w:gridSpan w:val="2"/>
            <w:vMerge/>
            <w:hideMark/>
          </w:tcPr>
          <w:p w14:paraId="110F729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</w:tr>
      <w:tr w:rsidR="000378DD" w:rsidRPr="000378DD" w14:paraId="59A7C483" w14:textId="77777777" w:rsidTr="00E638BD">
        <w:trPr>
          <w:trHeight w:val="1485"/>
        </w:trPr>
        <w:tc>
          <w:tcPr>
            <w:tcW w:w="504" w:type="dxa"/>
            <w:vMerge/>
            <w:hideMark/>
          </w:tcPr>
          <w:p w14:paraId="709FDA6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F8A372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4727A5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6CCCED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1A273F5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EB6639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616A5E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DE6EB2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ED904E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3" w:type="dxa"/>
            <w:hideMark/>
          </w:tcPr>
          <w:p w14:paraId="169DC67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152" w:type="dxa"/>
            <w:hideMark/>
          </w:tcPr>
          <w:p w14:paraId="3DD2C3A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значения по годам реализации</w:t>
            </w:r>
          </w:p>
        </w:tc>
      </w:tr>
      <w:tr w:rsidR="000378DD" w:rsidRPr="000378DD" w14:paraId="2A27A246" w14:textId="77777777" w:rsidTr="00E638BD">
        <w:trPr>
          <w:trHeight w:val="330"/>
        </w:trPr>
        <w:tc>
          <w:tcPr>
            <w:tcW w:w="504" w:type="dxa"/>
            <w:hideMark/>
          </w:tcPr>
          <w:p w14:paraId="142ACB4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</w:t>
            </w:r>
          </w:p>
        </w:tc>
        <w:tc>
          <w:tcPr>
            <w:tcW w:w="1776" w:type="dxa"/>
            <w:hideMark/>
          </w:tcPr>
          <w:p w14:paraId="48C6308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hideMark/>
          </w:tcPr>
          <w:p w14:paraId="76405F9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</w:t>
            </w:r>
          </w:p>
        </w:tc>
        <w:tc>
          <w:tcPr>
            <w:tcW w:w="1577" w:type="dxa"/>
            <w:hideMark/>
          </w:tcPr>
          <w:p w14:paraId="1E9F242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gridSpan w:val="2"/>
            <w:hideMark/>
          </w:tcPr>
          <w:p w14:paraId="5A3BBEC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</w:t>
            </w:r>
          </w:p>
        </w:tc>
        <w:tc>
          <w:tcPr>
            <w:tcW w:w="1122" w:type="dxa"/>
            <w:hideMark/>
          </w:tcPr>
          <w:p w14:paraId="41125F0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</w:t>
            </w:r>
          </w:p>
        </w:tc>
        <w:tc>
          <w:tcPr>
            <w:tcW w:w="1411" w:type="dxa"/>
            <w:hideMark/>
          </w:tcPr>
          <w:p w14:paraId="78D4C37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hideMark/>
          </w:tcPr>
          <w:p w14:paraId="155ACAD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</w:t>
            </w:r>
          </w:p>
        </w:tc>
        <w:tc>
          <w:tcPr>
            <w:tcW w:w="1659" w:type="dxa"/>
            <w:hideMark/>
          </w:tcPr>
          <w:p w14:paraId="5723D56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</w:t>
            </w:r>
          </w:p>
        </w:tc>
        <w:tc>
          <w:tcPr>
            <w:tcW w:w="2033" w:type="dxa"/>
            <w:hideMark/>
          </w:tcPr>
          <w:p w14:paraId="14BE6E3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</w:t>
            </w:r>
          </w:p>
        </w:tc>
        <w:tc>
          <w:tcPr>
            <w:tcW w:w="1152" w:type="dxa"/>
            <w:hideMark/>
          </w:tcPr>
          <w:p w14:paraId="6897FF3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</w:t>
            </w:r>
          </w:p>
        </w:tc>
      </w:tr>
      <w:tr w:rsidR="000378DD" w:rsidRPr="000378DD" w14:paraId="09CCB40D" w14:textId="77777777" w:rsidTr="00E638BD">
        <w:trPr>
          <w:trHeight w:val="405"/>
        </w:trPr>
        <w:tc>
          <w:tcPr>
            <w:tcW w:w="504" w:type="dxa"/>
            <w:hideMark/>
          </w:tcPr>
          <w:p w14:paraId="4D892C79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227BFE04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Подпрограмма  «Развитие научно-образовательного комплекса и инновационного сектора экономики Томской области»</w:t>
            </w:r>
          </w:p>
        </w:tc>
      </w:tr>
      <w:tr w:rsidR="000378DD" w:rsidRPr="000378DD" w14:paraId="4DE283DF" w14:textId="77777777" w:rsidTr="00E638BD">
        <w:trPr>
          <w:trHeight w:val="420"/>
        </w:trPr>
        <w:tc>
          <w:tcPr>
            <w:tcW w:w="504" w:type="dxa"/>
            <w:hideMark/>
          </w:tcPr>
          <w:p w14:paraId="0D240CF9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3B12736A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1. Подготовка кадров для инновационного развития экономики региона</w:t>
            </w:r>
          </w:p>
        </w:tc>
      </w:tr>
      <w:tr w:rsidR="000378DD" w:rsidRPr="000378DD" w14:paraId="41EF755B" w14:textId="77777777" w:rsidTr="00E638BD">
        <w:trPr>
          <w:trHeight w:val="300"/>
        </w:trPr>
        <w:tc>
          <w:tcPr>
            <w:tcW w:w="504" w:type="dxa"/>
            <w:vMerge w:val="restart"/>
            <w:hideMark/>
          </w:tcPr>
          <w:p w14:paraId="05E9DE1A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1.</w:t>
            </w:r>
          </w:p>
        </w:tc>
        <w:tc>
          <w:tcPr>
            <w:tcW w:w="1776" w:type="dxa"/>
            <w:vMerge w:val="restart"/>
            <w:hideMark/>
          </w:tcPr>
          <w:p w14:paraId="77FA47FC" w14:textId="77777777" w:rsidR="000378DD" w:rsidRPr="000378DD" w:rsidRDefault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ВЦП «</w:t>
            </w:r>
            <w:r w:rsidRPr="000378DD">
              <w:rPr>
                <w:sz w:val="22"/>
                <w:szCs w:val="22"/>
              </w:rPr>
              <w:t>Подготовка кадров для инновацион</w:t>
            </w:r>
            <w:r>
              <w:rPr>
                <w:sz w:val="22"/>
                <w:szCs w:val="22"/>
              </w:rPr>
              <w:t>ного развития экономики региона»</w:t>
            </w:r>
          </w:p>
        </w:tc>
        <w:tc>
          <w:tcPr>
            <w:tcW w:w="1260" w:type="dxa"/>
            <w:hideMark/>
          </w:tcPr>
          <w:p w14:paraId="57A885C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77203D0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70 801,5</w:t>
            </w:r>
          </w:p>
        </w:tc>
        <w:tc>
          <w:tcPr>
            <w:tcW w:w="1411" w:type="dxa"/>
            <w:gridSpan w:val="2"/>
            <w:hideMark/>
          </w:tcPr>
          <w:p w14:paraId="2AD19E9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hideMark/>
          </w:tcPr>
          <w:p w14:paraId="46BED70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70 801,5</w:t>
            </w:r>
          </w:p>
        </w:tc>
        <w:tc>
          <w:tcPr>
            <w:tcW w:w="1411" w:type="dxa"/>
            <w:hideMark/>
          </w:tcPr>
          <w:p w14:paraId="224D351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14:paraId="06FB6B2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 w:val="restart"/>
            <w:hideMark/>
          </w:tcPr>
          <w:p w14:paraId="7649C9C5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033" w:type="dxa"/>
            <w:hideMark/>
          </w:tcPr>
          <w:p w14:paraId="07CE8348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hideMark/>
          </w:tcPr>
          <w:p w14:paraId="188F0640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X</w:t>
            </w:r>
          </w:p>
        </w:tc>
      </w:tr>
      <w:tr w:rsidR="000378DD" w:rsidRPr="000378DD" w14:paraId="15B0AA25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1A75EF1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9610BD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5B0FCE1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0862D8F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53298E6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7C492B7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1E15152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29D83C9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6798A5F9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2033" w:type="dxa"/>
            <w:hideMark/>
          </w:tcPr>
          <w:p w14:paraId="662421BD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132F392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42</w:t>
            </w:r>
          </w:p>
        </w:tc>
      </w:tr>
      <w:tr w:rsidR="000378DD" w:rsidRPr="000378DD" w14:paraId="2A56FED1" w14:textId="77777777" w:rsidTr="00E638BD">
        <w:trPr>
          <w:trHeight w:val="1995"/>
        </w:trPr>
        <w:tc>
          <w:tcPr>
            <w:tcW w:w="504" w:type="dxa"/>
            <w:vMerge/>
            <w:hideMark/>
          </w:tcPr>
          <w:p w14:paraId="357C158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452857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CD7845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2FBFFF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6896F60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026941D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B0F79AC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BBB878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44B91A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2033" w:type="dxa"/>
            <w:hideMark/>
          </w:tcPr>
          <w:p w14:paraId="021E6E76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 Доля поддержанных научных проектов молодых исследователей в возрасте до 39 лет по конкурсам РФФИ от числа поданных заявок по приоритетам научно-</w:t>
            </w:r>
            <w:r w:rsidRPr="000378DD">
              <w:rPr>
                <w:sz w:val="22"/>
                <w:szCs w:val="22"/>
              </w:rPr>
              <w:lastRenderedPageBreak/>
              <w:t>технологического развития, %</w:t>
            </w:r>
          </w:p>
        </w:tc>
        <w:tc>
          <w:tcPr>
            <w:tcW w:w="1152" w:type="dxa"/>
            <w:hideMark/>
          </w:tcPr>
          <w:p w14:paraId="6480555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17</w:t>
            </w:r>
          </w:p>
        </w:tc>
      </w:tr>
      <w:tr w:rsidR="000378DD" w:rsidRPr="000378DD" w14:paraId="21DE4153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667A6D5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1C1A58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CF72C3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3168187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017F7FF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135C4447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55B417B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78FE5DC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51603D03" w14:textId="77777777" w:rsidR="000378DD" w:rsidRPr="000378DD" w:rsidRDefault="000378DD"/>
        </w:tc>
        <w:tc>
          <w:tcPr>
            <w:tcW w:w="2033" w:type="dxa"/>
            <w:hideMark/>
          </w:tcPr>
          <w:p w14:paraId="74116C09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5B6A8E3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47</w:t>
            </w:r>
          </w:p>
        </w:tc>
      </w:tr>
      <w:tr w:rsidR="000378DD" w:rsidRPr="000378DD" w14:paraId="70A572DD" w14:textId="77777777" w:rsidTr="00E638BD">
        <w:trPr>
          <w:trHeight w:val="1995"/>
        </w:trPr>
        <w:tc>
          <w:tcPr>
            <w:tcW w:w="504" w:type="dxa"/>
            <w:vMerge/>
            <w:hideMark/>
          </w:tcPr>
          <w:p w14:paraId="667CDE39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F661F1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BC30B1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48D86D7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347AA7F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08AA1F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1748ED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2F99CA7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9F82B31" w14:textId="77777777" w:rsidR="000378DD" w:rsidRPr="000378DD" w:rsidRDefault="000378DD"/>
        </w:tc>
        <w:tc>
          <w:tcPr>
            <w:tcW w:w="2033" w:type="dxa"/>
            <w:hideMark/>
          </w:tcPr>
          <w:p w14:paraId="009DBDFD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3E8E357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</w:t>
            </w:r>
          </w:p>
        </w:tc>
      </w:tr>
      <w:tr w:rsidR="000378DD" w:rsidRPr="000378DD" w14:paraId="534E3A43" w14:textId="77777777" w:rsidTr="00E638BD">
        <w:trPr>
          <w:trHeight w:val="1290"/>
        </w:trPr>
        <w:tc>
          <w:tcPr>
            <w:tcW w:w="504" w:type="dxa"/>
            <w:vMerge/>
            <w:hideMark/>
          </w:tcPr>
          <w:p w14:paraId="163477C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5E3F1EB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4C4C267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4B62B0F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242C2C3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4DA8A85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5A502A6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5077FF8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26936BF0" w14:textId="77777777" w:rsidR="000378DD" w:rsidRPr="000378DD" w:rsidRDefault="000378DD"/>
        </w:tc>
        <w:tc>
          <w:tcPr>
            <w:tcW w:w="2033" w:type="dxa"/>
            <w:hideMark/>
          </w:tcPr>
          <w:p w14:paraId="00A09402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2B5ABE9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</w:t>
            </w:r>
          </w:p>
        </w:tc>
      </w:tr>
      <w:tr w:rsidR="000378DD" w:rsidRPr="000378DD" w14:paraId="57D6F611" w14:textId="77777777" w:rsidTr="00E638BD">
        <w:trPr>
          <w:trHeight w:val="1980"/>
        </w:trPr>
        <w:tc>
          <w:tcPr>
            <w:tcW w:w="504" w:type="dxa"/>
            <w:vMerge/>
            <w:hideMark/>
          </w:tcPr>
          <w:p w14:paraId="7B1E036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9756D8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8F75EC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4FB115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2ED520C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41575AE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F46CC8C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A21EA0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21C0036" w14:textId="77777777" w:rsidR="000378DD" w:rsidRPr="000378DD" w:rsidRDefault="000378DD"/>
        </w:tc>
        <w:tc>
          <w:tcPr>
            <w:tcW w:w="2033" w:type="dxa"/>
            <w:hideMark/>
          </w:tcPr>
          <w:p w14:paraId="7740E025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0EE3E50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</w:t>
            </w:r>
          </w:p>
        </w:tc>
      </w:tr>
      <w:tr w:rsidR="000378DD" w:rsidRPr="000378DD" w14:paraId="44E41139" w14:textId="77777777" w:rsidTr="00E638BD">
        <w:trPr>
          <w:trHeight w:val="1290"/>
        </w:trPr>
        <w:tc>
          <w:tcPr>
            <w:tcW w:w="504" w:type="dxa"/>
            <w:vMerge/>
            <w:hideMark/>
          </w:tcPr>
          <w:p w14:paraId="6CAADBE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1C395D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7595B3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3A0D004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1FD19A8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472155D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64E66F5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774B62A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22159EE1" w14:textId="77777777" w:rsidR="000378DD" w:rsidRPr="000378DD" w:rsidRDefault="000378DD"/>
        </w:tc>
        <w:tc>
          <w:tcPr>
            <w:tcW w:w="2033" w:type="dxa"/>
            <w:hideMark/>
          </w:tcPr>
          <w:p w14:paraId="327CE658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7C9D982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58</w:t>
            </w:r>
          </w:p>
        </w:tc>
      </w:tr>
      <w:tr w:rsidR="000378DD" w:rsidRPr="000378DD" w14:paraId="4908CB38" w14:textId="77777777" w:rsidTr="00E638BD">
        <w:trPr>
          <w:trHeight w:val="2010"/>
        </w:trPr>
        <w:tc>
          <w:tcPr>
            <w:tcW w:w="504" w:type="dxa"/>
            <w:vMerge/>
            <w:hideMark/>
          </w:tcPr>
          <w:p w14:paraId="7C75A2ED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7F85B8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DDC269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1C0E21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FAF776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0983C65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F5BD17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20808DD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ECF2EDF" w14:textId="77777777" w:rsidR="000378DD" w:rsidRPr="000378DD" w:rsidRDefault="000378DD"/>
        </w:tc>
        <w:tc>
          <w:tcPr>
            <w:tcW w:w="2033" w:type="dxa"/>
            <w:hideMark/>
          </w:tcPr>
          <w:p w14:paraId="6D462E2D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3866564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</w:t>
            </w:r>
          </w:p>
        </w:tc>
      </w:tr>
      <w:tr w:rsidR="000378DD" w:rsidRPr="000378DD" w14:paraId="75C7A0CA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7168EC9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14A825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276A00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1BE5889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FB5686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7D73826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535E5F5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667D6A9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746F3410" w14:textId="77777777" w:rsidR="000378DD" w:rsidRPr="000378DD" w:rsidRDefault="000378DD"/>
        </w:tc>
        <w:tc>
          <w:tcPr>
            <w:tcW w:w="2033" w:type="dxa"/>
            <w:hideMark/>
          </w:tcPr>
          <w:p w14:paraId="692D4AC3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099A0BE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63</w:t>
            </w:r>
          </w:p>
        </w:tc>
      </w:tr>
      <w:tr w:rsidR="000378DD" w:rsidRPr="000378DD" w14:paraId="41EECA46" w14:textId="77777777" w:rsidTr="00E638BD">
        <w:trPr>
          <w:trHeight w:val="1980"/>
        </w:trPr>
        <w:tc>
          <w:tcPr>
            <w:tcW w:w="504" w:type="dxa"/>
            <w:vMerge/>
            <w:hideMark/>
          </w:tcPr>
          <w:p w14:paraId="0670599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F2A11E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BFEBF0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6F2B0F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77C4D5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46AF2F3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9B2FE1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2CA792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C974508" w14:textId="77777777" w:rsidR="000378DD" w:rsidRPr="000378DD" w:rsidRDefault="000378DD"/>
        </w:tc>
        <w:tc>
          <w:tcPr>
            <w:tcW w:w="2033" w:type="dxa"/>
            <w:hideMark/>
          </w:tcPr>
          <w:p w14:paraId="324018A7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5FFE82D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</w:t>
            </w:r>
          </w:p>
        </w:tc>
      </w:tr>
      <w:tr w:rsidR="000378DD" w:rsidRPr="000378DD" w14:paraId="5D175D11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00D2BA8C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F4B3B8B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437FD3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22F920E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A6FDC9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406D655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3FD4A89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5C53C23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144E2494" w14:textId="77777777" w:rsidR="000378DD" w:rsidRPr="000378DD" w:rsidRDefault="000378DD"/>
        </w:tc>
        <w:tc>
          <w:tcPr>
            <w:tcW w:w="2033" w:type="dxa"/>
            <w:hideMark/>
          </w:tcPr>
          <w:p w14:paraId="14DDF385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21D4002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68</w:t>
            </w:r>
          </w:p>
        </w:tc>
      </w:tr>
      <w:tr w:rsidR="000378DD" w:rsidRPr="000378DD" w14:paraId="39A8EF82" w14:textId="77777777" w:rsidTr="00E638BD">
        <w:trPr>
          <w:trHeight w:val="1980"/>
        </w:trPr>
        <w:tc>
          <w:tcPr>
            <w:tcW w:w="504" w:type="dxa"/>
            <w:vMerge/>
            <w:hideMark/>
          </w:tcPr>
          <w:p w14:paraId="645A412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5821ED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BE5848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F1B17D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5D6DC42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570A14F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8D2D53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B4A937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70933EC" w14:textId="77777777" w:rsidR="000378DD" w:rsidRPr="000378DD" w:rsidRDefault="000378DD"/>
        </w:tc>
        <w:tc>
          <w:tcPr>
            <w:tcW w:w="2033" w:type="dxa"/>
            <w:hideMark/>
          </w:tcPr>
          <w:p w14:paraId="4719B4D5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403B2FE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22</w:t>
            </w:r>
          </w:p>
        </w:tc>
      </w:tr>
      <w:tr w:rsidR="000378DD" w:rsidRPr="000378DD" w14:paraId="07335EB9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20F9121D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E38ABB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F215D4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2E03808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57665C7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0CF5F52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14:paraId="52CAD4A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4A4CCB5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14:paraId="7F214C59" w14:textId="77777777" w:rsidR="000378DD" w:rsidRPr="000378DD" w:rsidRDefault="000378DD"/>
        </w:tc>
        <w:tc>
          <w:tcPr>
            <w:tcW w:w="2033" w:type="dxa"/>
            <w:hideMark/>
          </w:tcPr>
          <w:p w14:paraId="3B7AF5AF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14:paraId="772FFE1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73</w:t>
            </w:r>
          </w:p>
        </w:tc>
      </w:tr>
      <w:tr w:rsidR="000378DD" w:rsidRPr="000378DD" w14:paraId="4AB57D89" w14:textId="77777777" w:rsidTr="00E638BD">
        <w:trPr>
          <w:trHeight w:val="2010"/>
        </w:trPr>
        <w:tc>
          <w:tcPr>
            <w:tcW w:w="504" w:type="dxa"/>
            <w:vMerge/>
            <w:hideMark/>
          </w:tcPr>
          <w:p w14:paraId="58C592A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E99153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41D0EB4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6DED10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2D05789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45EF450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7378B5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8E936C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5E6AC7C" w14:textId="77777777" w:rsidR="000378DD" w:rsidRPr="000378DD" w:rsidRDefault="000378DD"/>
        </w:tc>
        <w:tc>
          <w:tcPr>
            <w:tcW w:w="2033" w:type="dxa"/>
            <w:hideMark/>
          </w:tcPr>
          <w:p w14:paraId="1D73DC34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14:paraId="00D3717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</w:t>
            </w:r>
          </w:p>
        </w:tc>
      </w:tr>
      <w:tr w:rsidR="000378DD" w:rsidRPr="000378DD" w14:paraId="1EE1AFB6" w14:textId="77777777" w:rsidTr="00E638BD">
        <w:trPr>
          <w:trHeight w:val="435"/>
        </w:trPr>
        <w:tc>
          <w:tcPr>
            <w:tcW w:w="504" w:type="dxa"/>
            <w:hideMark/>
          </w:tcPr>
          <w:p w14:paraId="2F9DC24B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52338E2A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0378DD" w:rsidRPr="000378DD" w14:paraId="6661FBEA" w14:textId="77777777" w:rsidTr="00E638BD">
        <w:trPr>
          <w:trHeight w:val="405"/>
        </w:trPr>
        <w:tc>
          <w:tcPr>
            <w:tcW w:w="504" w:type="dxa"/>
            <w:vMerge w:val="restart"/>
            <w:hideMark/>
          </w:tcPr>
          <w:p w14:paraId="531E9369" w14:textId="77777777"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2.</w:t>
            </w:r>
          </w:p>
        </w:tc>
        <w:tc>
          <w:tcPr>
            <w:tcW w:w="1776" w:type="dxa"/>
            <w:vMerge w:val="restart"/>
            <w:hideMark/>
          </w:tcPr>
          <w:p w14:paraId="570A091F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1 Создание условий для развития и реализации научно-технического и инновационного потенциала Томской области</w:t>
            </w:r>
          </w:p>
        </w:tc>
        <w:tc>
          <w:tcPr>
            <w:tcW w:w="1260" w:type="dxa"/>
            <w:hideMark/>
          </w:tcPr>
          <w:p w14:paraId="370CCC4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01053D0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1 120 000,0</w:t>
            </w:r>
          </w:p>
        </w:tc>
        <w:tc>
          <w:tcPr>
            <w:tcW w:w="1411" w:type="dxa"/>
            <w:gridSpan w:val="2"/>
            <w:hideMark/>
          </w:tcPr>
          <w:p w14:paraId="4102CD5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560 000,0</w:t>
            </w:r>
          </w:p>
        </w:tc>
        <w:tc>
          <w:tcPr>
            <w:tcW w:w="1122" w:type="dxa"/>
            <w:hideMark/>
          </w:tcPr>
          <w:p w14:paraId="238D863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62 270,6</w:t>
            </w:r>
          </w:p>
        </w:tc>
        <w:tc>
          <w:tcPr>
            <w:tcW w:w="1411" w:type="dxa"/>
            <w:hideMark/>
          </w:tcPr>
          <w:p w14:paraId="07629C9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D1EE21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497 729,4</w:t>
            </w:r>
          </w:p>
        </w:tc>
        <w:tc>
          <w:tcPr>
            <w:tcW w:w="1659" w:type="dxa"/>
            <w:vMerge w:val="restart"/>
            <w:hideMark/>
          </w:tcPr>
          <w:p w14:paraId="54D468E4" w14:textId="77777777" w:rsidR="000378DD" w:rsidRPr="000378DD" w:rsidRDefault="000378DD" w:rsidP="000378DD">
            <w:r w:rsidRPr="000378DD">
              <w:t>Департамент науки и высшего образования Администрации Томской области</w:t>
            </w:r>
          </w:p>
        </w:tc>
        <w:tc>
          <w:tcPr>
            <w:tcW w:w="2033" w:type="dxa"/>
            <w:hideMark/>
          </w:tcPr>
          <w:p w14:paraId="73C8D941" w14:textId="77777777" w:rsidR="000378DD" w:rsidRPr="000378DD" w:rsidRDefault="000378DD" w:rsidP="000378DD">
            <w:r w:rsidRPr="000378DD">
              <w:t>Х</w:t>
            </w:r>
          </w:p>
        </w:tc>
        <w:tc>
          <w:tcPr>
            <w:tcW w:w="1152" w:type="dxa"/>
            <w:hideMark/>
          </w:tcPr>
          <w:p w14:paraId="7B437810" w14:textId="77777777" w:rsidR="000378DD" w:rsidRPr="000378DD" w:rsidRDefault="000378DD" w:rsidP="000378DD">
            <w:r w:rsidRPr="000378DD">
              <w:t>Х</w:t>
            </w:r>
          </w:p>
        </w:tc>
      </w:tr>
      <w:tr w:rsidR="000378DD" w:rsidRPr="000378DD" w14:paraId="4BFADED2" w14:textId="77777777" w:rsidTr="00E638BD">
        <w:trPr>
          <w:trHeight w:val="1305"/>
        </w:trPr>
        <w:tc>
          <w:tcPr>
            <w:tcW w:w="504" w:type="dxa"/>
            <w:vMerge/>
            <w:hideMark/>
          </w:tcPr>
          <w:p w14:paraId="580A34D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A993CF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3C3F5E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0FBD0DD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62C894B2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43FD553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68BB160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C496F8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5848451D" w14:textId="77777777" w:rsidR="000378DD" w:rsidRPr="000378DD" w:rsidRDefault="000378DD"/>
        </w:tc>
        <w:tc>
          <w:tcPr>
            <w:tcW w:w="2033" w:type="dxa"/>
            <w:hideMark/>
          </w:tcPr>
          <w:p w14:paraId="679056DA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2760E9ED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2,59</w:t>
            </w:r>
          </w:p>
        </w:tc>
      </w:tr>
      <w:tr w:rsidR="000378DD" w:rsidRPr="000378DD" w14:paraId="6E5C2561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7243013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F91AC0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280C8A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19DA4A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17C25E2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16A3D77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268CC90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208F1D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C338517" w14:textId="77777777" w:rsidR="000378DD" w:rsidRPr="000378DD" w:rsidRDefault="000378DD"/>
        </w:tc>
        <w:tc>
          <w:tcPr>
            <w:tcW w:w="2033" w:type="dxa"/>
            <w:hideMark/>
          </w:tcPr>
          <w:p w14:paraId="4F857E5D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4F4D950E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</w:t>
            </w:r>
          </w:p>
        </w:tc>
      </w:tr>
      <w:tr w:rsidR="000378DD" w:rsidRPr="000378DD" w14:paraId="06752862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6012FEA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3BF8B8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659A657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684F5D0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7B1A8E5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05A9259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451502B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52167BB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43956676" w14:textId="77777777" w:rsidR="000378DD" w:rsidRPr="000378DD" w:rsidRDefault="000378DD"/>
        </w:tc>
        <w:tc>
          <w:tcPr>
            <w:tcW w:w="2033" w:type="dxa"/>
            <w:hideMark/>
          </w:tcPr>
          <w:p w14:paraId="5588992E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74694B28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2,64</w:t>
            </w:r>
          </w:p>
        </w:tc>
      </w:tr>
      <w:tr w:rsidR="000378DD" w:rsidRPr="000378DD" w14:paraId="1E6C2BED" w14:textId="77777777" w:rsidTr="00E638BD">
        <w:trPr>
          <w:trHeight w:val="1395"/>
        </w:trPr>
        <w:tc>
          <w:tcPr>
            <w:tcW w:w="504" w:type="dxa"/>
            <w:vMerge/>
            <w:hideMark/>
          </w:tcPr>
          <w:p w14:paraId="579AEBF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D5BAE6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13DDA4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CEB357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16703E6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B16B33B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0E6D90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3204E9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973AC0E" w14:textId="77777777" w:rsidR="000378DD" w:rsidRPr="000378DD" w:rsidRDefault="000378DD"/>
        </w:tc>
        <w:tc>
          <w:tcPr>
            <w:tcW w:w="2033" w:type="dxa"/>
            <w:hideMark/>
          </w:tcPr>
          <w:p w14:paraId="459C6D94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1D248E1A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0,21</w:t>
            </w:r>
          </w:p>
        </w:tc>
      </w:tr>
      <w:tr w:rsidR="000378DD" w:rsidRPr="000378DD" w14:paraId="5D07CC41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36DDEA9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A7D148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B89FE1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67E5EA9C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7A66413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3FE1571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42D7D5E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D365ECD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59DFD4C8" w14:textId="77777777" w:rsidR="000378DD" w:rsidRPr="000378DD" w:rsidRDefault="000378DD"/>
        </w:tc>
        <w:tc>
          <w:tcPr>
            <w:tcW w:w="2033" w:type="dxa"/>
            <w:hideMark/>
          </w:tcPr>
          <w:p w14:paraId="7AF2F5AA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55C76202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2,69</w:t>
            </w:r>
          </w:p>
        </w:tc>
      </w:tr>
      <w:tr w:rsidR="000378DD" w:rsidRPr="000378DD" w14:paraId="688AD04C" w14:textId="77777777" w:rsidTr="00E638BD">
        <w:trPr>
          <w:trHeight w:val="1395"/>
        </w:trPr>
        <w:tc>
          <w:tcPr>
            <w:tcW w:w="504" w:type="dxa"/>
            <w:vMerge/>
            <w:hideMark/>
          </w:tcPr>
          <w:p w14:paraId="0F33B82D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E2D52A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BC9261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EC619A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0D27CA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2604BE8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F0D184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46A4B9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CE249CB" w14:textId="77777777" w:rsidR="000378DD" w:rsidRPr="000378DD" w:rsidRDefault="000378DD"/>
        </w:tc>
        <w:tc>
          <w:tcPr>
            <w:tcW w:w="2033" w:type="dxa"/>
            <w:hideMark/>
          </w:tcPr>
          <w:p w14:paraId="6035A472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04F28FFF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0,21</w:t>
            </w:r>
          </w:p>
        </w:tc>
      </w:tr>
      <w:tr w:rsidR="000378DD" w:rsidRPr="000378DD" w14:paraId="5427DF5D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3065E95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0B4D65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48FA27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5559A24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6AB343D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7A3ED5A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5797C1EF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3F7CC4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0465CE6A" w14:textId="77777777" w:rsidR="000378DD" w:rsidRPr="000378DD" w:rsidRDefault="000378DD"/>
        </w:tc>
        <w:tc>
          <w:tcPr>
            <w:tcW w:w="2033" w:type="dxa"/>
            <w:hideMark/>
          </w:tcPr>
          <w:p w14:paraId="50AC7892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039A5E7F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2,74</w:t>
            </w:r>
          </w:p>
        </w:tc>
      </w:tr>
      <w:tr w:rsidR="000378DD" w:rsidRPr="000378DD" w14:paraId="6C697A5C" w14:textId="77777777" w:rsidTr="00E638BD">
        <w:trPr>
          <w:trHeight w:val="1395"/>
        </w:trPr>
        <w:tc>
          <w:tcPr>
            <w:tcW w:w="504" w:type="dxa"/>
            <w:vMerge/>
            <w:hideMark/>
          </w:tcPr>
          <w:p w14:paraId="18B0D99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398316C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0ACE596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53F06DCE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49B14829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312A1BF2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77EDE9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92E323B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C49C013" w14:textId="77777777" w:rsidR="000378DD" w:rsidRPr="000378DD" w:rsidRDefault="000378DD"/>
        </w:tc>
        <w:tc>
          <w:tcPr>
            <w:tcW w:w="2033" w:type="dxa"/>
            <w:hideMark/>
          </w:tcPr>
          <w:p w14:paraId="545A6D0C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2C163E87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0,24</w:t>
            </w:r>
          </w:p>
        </w:tc>
      </w:tr>
      <w:tr w:rsidR="000378DD" w:rsidRPr="000378DD" w14:paraId="528B6EC6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258819E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1567DC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E23DA0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606F913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3322A29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52C3D91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3E6B17B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2D79F70A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3B070483" w14:textId="77777777" w:rsidR="000378DD" w:rsidRPr="000378DD" w:rsidRDefault="000378DD"/>
        </w:tc>
        <w:tc>
          <w:tcPr>
            <w:tcW w:w="2033" w:type="dxa"/>
            <w:hideMark/>
          </w:tcPr>
          <w:p w14:paraId="1744F32E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4B31DA2B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2,79</w:t>
            </w:r>
          </w:p>
        </w:tc>
      </w:tr>
      <w:tr w:rsidR="000378DD" w:rsidRPr="000378DD" w14:paraId="2A8BF2F7" w14:textId="77777777" w:rsidTr="00E638BD">
        <w:trPr>
          <w:trHeight w:val="1620"/>
        </w:trPr>
        <w:tc>
          <w:tcPr>
            <w:tcW w:w="504" w:type="dxa"/>
            <w:vMerge/>
            <w:hideMark/>
          </w:tcPr>
          <w:p w14:paraId="4A2582E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C1B19F4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6BF7729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A4B51B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68A899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0BCD0A8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4187D2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A864B43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D021A1D" w14:textId="77777777" w:rsidR="000378DD" w:rsidRPr="000378DD" w:rsidRDefault="000378DD"/>
        </w:tc>
        <w:tc>
          <w:tcPr>
            <w:tcW w:w="2033" w:type="dxa"/>
            <w:hideMark/>
          </w:tcPr>
          <w:p w14:paraId="74B09D07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36851539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0,28</w:t>
            </w:r>
          </w:p>
        </w:tc>
      </w:tr>
      <w:tr w:rsidR="000378DD" w:rsidRPr="000378DD" w14:paraId="45AF4EEC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55F4BD9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91AAEE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FB5050B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5E8F867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32716E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4DA60C7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7639BAD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FC213D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737EEB80" w14:textId="77777777" w:rsidR="000378DD" w:rsidRPr="000378DD" w:rsidRDefault="000378DD"/>
        </w:tc>
        <w:tc>
          <w:tcPr>
            <w:tcW w:w="2033" w:type="dxa"/>
            <w:hideMark/>
          </w:tcPr>
          <w:p w14:paraId="671D7EA4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71903E34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2,84</w:t>
            </w:r>
          </w:p>
        </w:tc>
      </w:tr>
      <w:tr w:rsidR="000378DD" w:rsidRPr="000378DD" w14:paraId="1EF2FFEF" w14:textId="77777777" w:rsidTr="00E638BD">
        <w:trPr>
          <w:trHeight w:val="1665"/>
        </w:trPr>
        <w:tc>
          <w:tcPr>
            <w:tcW w:w="504" w:type="dxa"/>
            <w:vMerge/>
            <w:hideMark/>
          </w:tcPr>
          <w:p w14:paraId="71737B4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64DB1A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DA44F1F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37C25D0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CC37654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419F3F38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54924D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217B369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24A926B" w14:textId="77777777" w:rsidR="000378DD" w:rsidRPr="000378DD" w:rsidRDefault="000378DD"/>
        </w:tc>
        <w:tc>
          <w:tcPr>
            <w:tcW w:w="2033" w:type="dxa"/>
            <w:hideMark/>
          </w:tcPr>
          <w:p w14:paraId="11DFF375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578B8826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0,33</w:t>
            </w:r>
          </w:p>
        </w:tc>
      </w:tr>
      <w:tr w:rsidR="000378DD" w:rsidRPr="000378DD" w14:paraId="0CACF350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6B513D6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6AD807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9274726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22E173CB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3E23F74E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14:paraId="04D34CE6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14:paraId="3939B3B3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5AFB0F1" w14:textId="77777777"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7024025D" w14:textId="77777777" w:rsidR="000378DD" w:rsidRPr="000378DD" w:rsidRDefault="000378DD"/>
        </w:tc>
        <w:tc>
          <w:tcPr>
            <w:tcW w:w="2033" w:type="dxa"/>
            <w:hideMark/>
          </w:tcPr>
          <w:p w14:paraId="307B8A85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14:paraId="0E7DD6FA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2,89</w:t>
            </w:r>
          </w:p>
        </w:tc>
      </w:tr>
      <w:tr w:rsidR="000378DD" w:rsidRPr="000378DD" w14:paraId="708F21AF" w14:textId="77777777" w:rsidTr="00E638BD">
        <w:trPr>
          <w:trHeight w:val="1380"/>
        </w:trPr>
        <w:tc>
          <w:tcPr>
            <w:tcW w:w="504" w:type="dxa"/>
            <w:vMerge/>
            <w:hideMark/>
          </w:tcPr>
          <w:p w14:paraId="61FF0A4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039DA7A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67F32E5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8D033FD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56673E9C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51D9CE5F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2BCEFB57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E8CF081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FF34BAC" w14:textId="77777777" w:rsidR="000378DD" w:rsidRPr="000378DD" w:rsidRDefault="000378DD"/>
        </w:tc>
        <w:tc>
          <w:tcPr>
            <w:tcW w:w="2033" w:type="dxa"/>
            <w:hideMark/>
          </w:tcPr>
          <w:p w14:paraId="73AAD1E9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52" w:type="dxa"/>
            <w:hideMark/>
          </w:tcPr>
          <w:p w14:paraId="7B43BBF8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0,4</w:t>
            </w:r>
          </w:p>
        </w:tc>
      </w:tr>
      <w:tr w:rsidR="000378DD" w:rsidRPr="000378DD" w14:paraId="5B95A512" w14:textId="77777777" w:rsidTr="00E638BD">
        <w:trPr>
          <w:trHeight w:val="480"/>
        </w:trPr>
        <w:tc>
          <w:tcPr>
            <w:tcW w:w="504" w:type="dxa"/>
            <w:vMerge w:val="restart"/>
            <w:hideMark/>
          </w:tcPr>
          <w:p w14:paraId="3E0C3BDF" w14:textId="77777777" w:rsidR="000378DD" w:rsidRPr="000378DD" w:rsidRDefault="00E638BD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776" w:type="dxa"/>
            <w:vMerge w:val="restart"/>
            <w:hideMark/>
          </w:tcPr>
          <w:p w14:paraId="7661B93E" w14:textId="77777777"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Организация совместных конкурсов фундаментальных научных исследований по соглашениям с научными фондами, включая поддержку молодых ученых. Субсидия некоммерческой организации (за исключением государственных (муниципальных) учреждений) в целях финансовой поддержки научных исследований по проектам - победителям региональных конкурсов проектов, </w:t>
            </w:r>
            <w:r w:rsidRPr="000378DD">
              <w:rPr>
                <w:sz w:val="22"/>
                <w:szCs w:val="22"/>
              </w:rPr>
              <w:lastRenderedPageBreak/>
              <w:t>проводимых Администрацией Томской области с Российским фондом фундаментальных исследований</w:t>
            </w:r>
          </w:p>
        </w:tc>
        <w:tc>
          <w:tcPr>
            <w:tcW w:w="1260" w:type="dxa"/>
            <w:hideMark/>
          </w:tcPr>
          <w:p w14:paraId="1E0C7A8F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5FC67D50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1 120 000,0</w:t>
            </w:r>
          </w:p>
        </w:tc>
        <w:tc>
          <w:tcPr>
            <w:tcW w:w="1411" w:type="dxa"/>
            <w:gridSpan w:val="2"/>
            <w:hideMark/>
          </w:tcPr>
          <w:p w14:paraId="5CC25D32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560000,0</w:t>
            </w:r>
          </w:p>
        </w:tc>
        <w:tc>
          <w:tcPr>
            <w:tcW w:w="1122" w:type="dxa"/>
            <w:hideMark/>
          </w:tcPr>
          <w:p w14:paraId="277E4006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62 270,60</w:t>
            </w:r>
          </w:p>
        </w:tc>
        <w:tc>
          <w:tcPr>
            <w:tcW w:w="1411" w:type="dxa"/>
            <w:hideMark/>
          </w:tcPr>
          <w:p w14:paraId="316AFF7F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0D87264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497729,4</w:t>
            </w:r>
          </w:p>
        </w:tc>
        <w:tc>
          <w:tcPr>
            <w:tcW w:w="1659" w:type="dxa"/>
            <w:vMerge w:val="restart"/>
            <w:hideMark/>
          </w:tcPr>
          <w:p w14:paraId="3AA95C91" w14:textId="77777777" w:rsidR="000378DD" w:rsidRPr="000378DD" w:rsidRDefault="000378DD" w:rsidP="00E638BD">
            <w:pPr>
              <w:jc w:val="center"/>
            </w:pPr>
            <w:r w:rsidRPr="000378DD">
              <w:t>Департамент науки и высшего образования Администрации Томской области</w:t>
            </w:r>
          </w:p>
        </w:tc>
        <w:tc>
          <w:tcPr>
            <w:tcW w:w="2033" w:type="dxa"/>
            <w:vMerge w:val="restart"/>
            <w:hideMark/>
          </w:tcPr>
          <w:p w14:paraId="0E50F26F" w14:textId="77777777"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поданных заявок, ед.                    </w:t>
            </w:r>
          </w:p>
        </w:tc>
        <w:tc>
          <w:tcPr>
            <w:tcW w:w="1152" w:type="dxa"/>
            <w:hideMark/>
          </w:tcPr>
          <w:p w14:paraId="527131F0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0378DD" w:rsidRPr="000378DD" w14:paraId="22E98FEC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16EA7810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C0CAD18" w14:textId="77777777"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4D593CCC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737E3818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4C3AF6B1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0D16B574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3B3BCBC1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0046FD4" w14:textId="77777777"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4542BAC8" w14:textId="77777777" w:rsidR="000378DD" w:rsidRPr="000378DD" w:rsidRDefault="000378DD"/>
        </w:tc>
        <w:tc>
          <w:tcPr>
            <w:tcW w:w="2033" w:type="dxa"/>
            <w:vMerge/>
            <w:hideMark/>
          </w:tcPr>
          <w:p w14:paraId="2C046F4A" w14:textId="77777777" w:rsidR="000378DD" w:rsidRPr="00E638B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12E290C" w14:textId="77777777"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67A7A2FD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75430D0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8588E0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84D885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0175789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129FBE5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155559F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0668EF4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2AF20E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138E64C0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58BBCA44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74B87DB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54085467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2524BA3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D08EF4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AD0571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15A95D6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1D7108A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1466503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341FAAB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DE40CF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70D11559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202CE016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49D5D11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66EC0B7C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5E9ADDB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639923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9AA6FA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3A89BA9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50C764A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0C6C5C6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342225E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D13D44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1CC3495D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0AE236A7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3574B2F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12A07BB8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088183D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BABA93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3889D1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1AFE849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313198E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56C2CB8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0A06C11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029D73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2032F0C4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5D4B4C1E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CB40E97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26CA3D77" w14:textId="77777777" w:rsidTr="00E638BD">
        <w:trPr>
          <w:trHeight w:val="2055"/>
        </w:trPr>
        <w:tc>
          <w:tcPr>
            <w:tcW w:w="504" w:type="dxa"/>
            <w:vMerge/>
            <w:hideMark/>
          </w:tcPr>
          <w:p w14:paraId="31B6F28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283C13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399664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4EF67EB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616773F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58D99E6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2F9DD78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5629CF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432D067A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315E4020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07CEE23F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5F787474" w14:textId="77777777" w:rsidTr="00E638BD">
        <w:trPr>
          <w:trHeight w:val="2640"/>
        </w:trPr>
        <w:tc>
          <w:tcPr>
            <w:tcW w:w="504" w:type="dxa"/>
            <w:vMerge/>
            <w:hideMark/>
          </w:tcPr>
          <w:p w14:paraId="37A4C90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7C0363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3EC58F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0D1E8B3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14:paraId="67CEDA3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14:paraId="0596AD7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14:paraId="0089E2F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4D4AF5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14:paraId="2E576A62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6A99055E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0B6FEA34" w14:textId="77777777"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14:paraId="00E55D33" w14:textId="77777777" w:rsidTr="00E638BD">
        <w:trPr>
          <w:trHeight w:val="750"/>
        </w:trPr>
        <w:tc>
          <w:tcPr>
            <w:tcW w:w="504" w:type="dxa"/>
            <w:hideMark/>
          </w:tcPr>
          <w:p w14:paraId="2B185C62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609CF810" w14:textId="77777777" w:rsidR="00E638BD" w:rsidRPr="00E638BD" w:rsidRDefault="00E638BD">
            <w:r w:rsidRPr="00E638BD"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E638BD" w:rsidRPr="000378DD" w14:paraId="48AEAFE0" w14:textId="77777777" w:rsidTr="00E638BD">
        <w:trPr>
          <w:trHeight w:val="450"/>
        </w:trPr>
        <w:tc>
          <w:tcPr>
            <w:tcW w:w="504" w:type="dxa"/>
            <w:vMerge w:val="restart"/>
            <w:hideMark/>
          </w:tcPr>
          <w:p w14:paraId="7A3529C4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</w:t>
            </w:r>
          </w:p>
        </w:tc>
        <w:tc>
          <w:tcPr>
            <w:tcW w:w="1776" w:type="dxa"/>
            <w:vMerge w:val="restart"/>
            <w:hideMark/>
          </w:tcPr>
          <w:p w14:paraId="649045E7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  <w:tc>
          <w:tcPr>
            <w:tcW w:w="1260" w:type="dxa"/>
            <w:hideMark/>
          </w:tcPr>
          <w:p w14:paraId="0DD6A47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7E70DC4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311 451,70</w:t>
            </w:r>
          </w:p>
        </w:tc>
        <w:tc>
          <w:tcPr>
            <w:tcW w:w="1228" w:type="dxa"/>
            <w:hideMark/>
          </w:tcPr>
          <w:p w14:paraId="4AC032B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A67627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230 951,70</w:t>
            </w:r>
          </w:p>
        </w:tc>
        <w:tc>
          <w:tcPr>
            <w:tcW w:w="1411" w:type="dxa"/>
            <w:hideMark/>
          </w:tcPr>
          <w:p w14:paraId="7B3A297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15625E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80 500,00</w:t>
            </w:r>
          </w:p>
        </w:tc>
        <w:tc>
          <w:tcPr>
            <w:tcW w:w="1659" w:type="dxa"/>
            <w:vMerge w:val="restart"/>
            <w:hideMark/>
          </w:tcPr>
          <w:p w14:paraId="60F80C9E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2708E81C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1BBD4FE4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522F22F6" w14:textId="77777777" w:rsidTr="00E638BD">
        <w:trPr>
          <w:trHeight w:val="1645"/>
        </w:trPr>
        <w:tc>
          <w:tcPr>
            <w:tcW w:w="504" w:type="dxa"/>
            <w:vMerge/>
            <w:hideMark/>
          </w:tcPr>
          <w:p w14:paraId="709DFA3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795FC8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5004D4E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64696FD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3BF5ADC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14:paraId="5B1991F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7F01EB0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14:paraId="07A14E4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52447CDD" w14:textId="77777777" w:rsidR="00E638BD" w:rsidRPr="000378DD" w:rsidRDefault="00E638BD"/>
        </w:tc>
        <w:tc>
          <w:tcPr>
            <w:tcW w:w="2033" w:type="dxa"/>
            <w:hideMark/>
          </w:tcPr>
          <w:p w14:paraId="28771549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  <w:r w:rsidRPr="00E638BD">
              <w:rPr>
                <w:sz w:val="22"/>
                <w:szCs w:val="22"/>
              </w:rPr>
              <w:br/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7B7853AE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312F08F6" w14:textId="77777777" w:rsidTr="00E638BD">
        <w:trPr>
          <w:trHeight w:val="2325"/>
        </w:trPr>
        <w:tc>
          <w:tcPr>
            <w:tcW w:w="504" w:type="dxa"/>
            <w:vMerge/>
            <w:hideMark/>
          </w:tcPr>
          <w:p w14:paraId="755D0EC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E0DF41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4858F42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79AB2E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4CD95F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7DFE127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717703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938DA1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513F569" w14:textId="77777777" w:rsidR="00E638BD" w:rsidRPr="000378DD" w:rsidRDefault="00E638BD"/>
        </w:tc>
        <w:tc>
          <w:tcPr>
            <w:tcW w:w="2033" w:type="dxa"/>
            <w:hideMark/>
          </w:tcPr>
          <w:p w14:paraId="39BA683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3F3D63EB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2700</w:t>
            </w:r>
          </w:p>
        </w:tc>
      </w:tr>
      <w:tr w:rsidR="00E638BD" w:rsidRPr="000378DD" w14:paraId="3A3045E3" w14:textId="77777777" w:rsidTr="00E638BD">
        <w:trPr>
          <w:trHeight w:val="415"/>
        </w:trPr>
        <w:tc>
          <w:tcPr>
            <w:tcW w:w="504" w:type="dxa"/>
            <w:vMerge/>
            <w:hideMark/>
          </w:tcPr>
          <w:p w14:paraId="74778FF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9DC002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7FFB6C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2813065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7CE73E1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E46470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791EF05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32F81B6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7340A69E" w14:textId="77777777" w:rsidR="00E638BD" w:rsidRPr="000378DD" w:rsidRDefault="00E638BD"/>
        </w:tc>
        <w:tc>
          <w:tcPr>
            <w:tcW w:w="2033" w:type="dxa"/>
            <w:hideMark/>
          </w:tcPr>
          <w:p w14:paraId="1244F7EF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организованных международных, общероссийских и региональных </w:t>
            </w:r>
            <w:r w:rsidRPr="00E638BD">
              <w:rPr>
                <w:sz w:val="22"/>
                <w:szCs w:val="22"/>
              </w:rPr>
              <w:lastRenderedPageBreak/>
              <w:t>мероприятий, ед.</w:t>
            </w:r>
          </w:p>
        </w:tc>
        <w:tc>
          <w:tcPr>
            <w:tcW w:w="1152" w:type="dxa"/>
            <w:hideMark/>
          </w:tcPr>
          <w:p w14:paraId="7AE83B1A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9</w:t>
            </w:r>
          </w:p>
        </w:tc>
      </w:tr>
      <w:tr w:rsidR="00E638BD" w:rsidRPr="000378DD" w14:paraId="739E38EA" w14:textId="77777777" w:rsidTr="00E638BD">
        <w:trPr>
          <w:trHeight w:val="2295"/>
        </w:trPr>
        <w:tc>
          <w:tcPr>
            <w:tcW w:w="504" w:type="dxa"/>
            <w:vMerge/>
            <w:hideMark/>
          </w:tcPr>
          <w:p w14:paraId="68F5EF9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DF5D47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AE5AEA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786B18E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3FA86CD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3B64D3E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2622A75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A7AFE6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B7DFBDF" w14:textId="77777777" w:rsidR="00E638BD" w:rsidRPr="000378DD" w:rsidRDefault="00E638BD"/>
        </w:tc>
        <w:tc>
          <w:tcPr>
            <w:tcW w:w="2033" w:type="dxa"/>
            <w:hideMark/>
          </w:tcPr>
          <w:p w14:paraId="2B34870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192D22D6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2900</w:t>
            </w:r>
          </w:p>
        </w:tc>
      </w:tr>
      <w:tr w:rsidR="00E638BD" w:rsidRPr="000378DD" w14:paraId="30DD79AB" w14:textId="77777777" w:rsidTr="00E638BD">
        <w:trPr>
          <w:trHeight w:val="1440"/>
        </w:trPr>
        <w:tc>
          <w:tcPr>
            <w:tcW w:w="504" w:type="dxa"/>
            <w:vMerge/>
            <w:hideMark/>
          </w:tcPr>
          <w:p w14:paraId="17FA6CA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D27486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711ED1D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35C24CE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7A0BF0F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3727E11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0FF1F89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50DB2B5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0319E0E7" w14:textId="77777777" w:rsidR="00E638BD" w:rsidRPr="000378DD" w:rsidRDefault="00E638BD"/>
        </w:tc>
        <w:tc>
          <w:tcPr>
            <w:tcW w:w="2033" w:type="dxa"/>
            <w:hideMark/>
          </w:tcPr>
          <w:p w14:paraId="12D5B7EA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14:paraId="2BFD561E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0735CD55" w14:textId="77777777" w:rsidTr="00E638BD">
        <w:trPr>
          <w:trHeight w:val="2340"/>
        </w:trPr>
        <w:tc>
          <w:tcPr>
            <w:tcW w:w="504" w:type="dxa"/>
            <w:vMerge/>
            <w:hideMark/>
          </w:tcPr>
          <w:p w14:paraId="3B91548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163F2B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0262469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F3BFED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0BABE64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5CAE2BC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20D2400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CEFBC2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4126CC0" w14:textId="77777777" w:rsidR="00E638BD" w:rsidRPr="000378DD" w:rsidRDefault="00E638BD"/>
        </w:tc>
        <w:tc>
          <w:tcPr>
            <w:tcW w:w="2033" w:type="dxa"/>
            <w:hideMark/>
          </w:tcPr>
          <w:p w14:paraId="61E2E54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5881D0D8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3100</w:t>
            </w:r>
          </w:p>
        </w:tc>
      </w:tr>
      <w:tr w:rsidR="00E638BD" w:rsidRPr="000378DD" w14:paraId="0F94F1A0" w14:textId="77777777" w:rsidTr="00E638BD">
        <w:trPr>
          <w:trHeight w:val="1095"/>
        </w:trPr>
        <w:tc>
          <w:tcPr>
            <w:tcW w:w="504" w:type="dxa"/>
            <w:vMerge/>
            <w:hideMark/>
          </w:tcPr>
          <w:p w14:paraId="3612E7B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E4FDC9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8CDDAB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7C4CFDE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30B5ECE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E4D126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7DC71E9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5AEDF47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75C7DF61" w14:textId="77777777" w:rsidR="00E638BD" w:rsidRPr="000378DD" w:rsidRDefault="00E638BD"/>
        </w:tc>
        <w:tc>
          <w:tcPr>
            <w:tcW w:w="2033" w:type="dxa"/>
            <w:hideMark/>
          </w:tcPr>
          <w:p w14:paraId="0FD172E5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  <w:r w:rsidRPr="00E638BD">
              <w:rPr>
                <w:sz w:val="22"/>
                <w:szCs w:val="22"/>
              </w:rPr>
              <w:br/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713168F8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2BC248A9" w14:textId="77777777" w:rsidTr="00E638BD">
        <w:trPr>
          <w:trHeight w:val="2310"/>
        </w:trPr>
        <w:tc>
          <w:tcPr>
            <w:tcW w:w="504" w:type="dxa"/>
            <w:vMerge/>
            <w:hideMark/>
          </w:tcPr>
          <w:p w14:paraId="6006409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AE8ED4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04E3590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0DBC0E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98449D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53109FF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FD63DD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90F634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E5FA201" w14:textId="77777777" w:rsidR="00E638BD" w:rsidRPr="000378DD" w:rsidRDefault="00E638BD"/>
        </w:tc>
        <w:tc>
          <w:tcPr>
            <w:tcW w:w="2033" w:type="dxa"/>
            <w:hideMark/>
          </w:tcPr>
          <w:p w14:paraId="35D7080F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155CFF7E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3300</w:t>
            </w:r>
          </w:p>
        </w:tc>
      </w:tr>
      <w:tr w:rsidR="00E638BD" w:rsidRPr="000378DD" w14:paraId="794BDEE2" w14:textId="77777777" w:rsidTr="00E638BD">
        <w:trPr>
          <w:trHeight w:val="1587"/>
        </w:trPr>
        <w:tc>
          <w:tcPr>
            <w:tcW w:w="504" w:type="dxa"/>
            <w:vMerge/>
            <w:hideMark/>
          </w:tcPr>
          <w:p w14:paraId="576A449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2D68D2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BF2F142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521E38C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6C7444C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37EE85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76A378D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85EBA6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6521B830" w14:textId="77777777" w:rsidR="00E638BD" w:rsidRPr="000378DD" w:rsidRDefault="00E638BD"/>
        </w:tc>
        <w:tc>
          <w:tcPr>
            <w:tcW w:w="2033" w:type="dxa"/>
            <w:hideMark/>
          </w:tcPr>
          <w:p w14:paraId="59A4013F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14:paraId="03D0B8BD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7BE7F8EE" w14:textId="77777777" w:rsidTr="00E638BD">
        <w:trPr>
          <w:trHeight w:val="2340"/>
        </w:trPr>
        <w:tc>
          <w:tcPr>
            <w:tcW w:w="504" w:type="dxa"/>
            <w:vMerge/>
            <w:hideMark/>
          </w:tcPr>
          <w:p w14:paraId="6EB2751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F42F04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6080C6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DD007D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00C9565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4702FB6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873CBE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D6148C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8321CE3" w14:textId="77777777" w:rsidR="00E638BD" w:rsidRPr="000378DD" w:rsidRDefault="00E638BD"/>
        </w:tc>
        <w:tc>
          <w:tcPr>
            <w:tcW w:w="2033" w:type="dxa"/>
            <w:hideMark/>
          </w:tcPr>
          <w:p w14:paraId="458B109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03089926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14:paraId="205DE291" w14:textId="77777777" w:rsidTr="00E638BD">
        <w:trPr>
          <w:trHeight w:val="1050"/>
        </w:trPr>
        <w:tc>
          <w:tcPr>
            <w:tcW w:w="504" w:type="dxa"/>
            <w:vMerge/>
            <w:hideMark/>
          </w:tcPr>
          <w:p w14:paraId="0D45B02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583DC7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EAD138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00D2DD2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347B53D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7A4D740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0868B94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34987F6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595B9AFB" w14:textId="77777777" w:rsidR="00E638BD" w:rsidRPr="000378DD" w:rsidRDefault="00E638BD"/>
        </w:tc>
        <w:tc>
          <w:tcPr>
            <w:tcW w:w="2033" w:type="dxa"/>
            <w:hideMark/>
          </w:tcPr>
          <w:p w14:paraId="2A557ADB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14:paraId="2C56FE13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2E3262EA" w14:textId="77777777" w:rsidTr="00E638BD">
        <w:trPr>
          <w:trHeight w:val="2295"/>
        </w:trPr>
        <w:tc>
          <w:tcPr>
            <w:tcW w:w="504" w:type="dxa"/>
            <w:vMerge/>
            <w:hideMark/>
          </w:tcPr>
          <w:p w14:paraId="4CC988F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A98B06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EB4CB4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78E7CE9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6FED68A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01D5650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72918F9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53E69B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66AD544" w14:textId="77777777" w:rsidR="00E638BD" w:rsidRPr="000378DD" w:rsidRDefault="00E638BD"/>
        </w:tc>
        <w:tc>
          <w:tcPr>
            <w:tcW w:w="2033" w:type="dxa"/>
            <w:hideMark/>
          </w:tcPr>
          <w:p w14:paraId="5B84839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05B93BA9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14:paraId="0BDC856D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5E097E6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D4315A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1A17DA9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2B5E6A6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14:paraId="6024B92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7BDEDF7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14:paraId="302F004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62A014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14:paraId="647ED834" w14:textId="77777777" w:rsidR="00E638BD" w:rsidRPr="000378DD" w:rsidRDefault="00E638BD"/>
        </w:tc>
        <w:tc>
          <w:tcPr>
            <w:tcW w:w="2033" w:type="dxa"/>
            <w:hideMark/>
          </w:tcPr>
          <w:p w14:paraId="71392891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14:paraId="38D62F2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14:paraId="25869D5E" w14:textId="77777777" w:rsidTr="00E638BD">
        <w:trPr>
          <w:trHeight w:val="2310"/>
        </w:trPr>
        <w:tc>
          <w:tcPr>
            <w:tcW w:w="504" w:type="dxa"/>
            <w:vMerge/>
            <w:hideMark/>
          </w:tcPr>
          <w:p w14:paraId="25F7634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EA8ECA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18C2D5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9B45EE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67A9F79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7E8C721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D01971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10E838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4D7DB95" w14:textId="77777777" w:rsidR="00E638BD" w:rsidRPr="000378DD" w:rsidRDefault="00E638BD"/>
        </w:tc>
        <w:tc>
          <w:tcPr>
            <w:tcW w:w="2033" w:type="dxa"/>
            <w:hideMark/>
          </w:tcPr>
          <w:p w14:paraId="780FB65F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международных, общероссийских и региональных мероприятиях,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14:paraId="0DD45326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14:paraId="262DEC5C" w14:textId="77777777" w:rsidTr="00E638BD">
        <w:trPr>
          <w:trHeight w:val="420"/>
        </w:trPr>
        <w:tc>
          <w:tcPr>
            <w:tcW w:w="504" w:type="dxa"/>
            <w:vMerge w:val="restart"/>
            <w:hideMark/>
          </w:tcPr>
          <w:p w14:paraId="384FDA58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1776" w:type="dxa"/>
            <w:vMerge w:val="restart"/>
            <w:hideMark/>
          </w:tcPr>
          <w:p w14:paraId="6A782879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Проведение форума молодых ученых "U-NOVUS"</w:t>
            </w:r>
          </w:p>
        </w:tc>
        <w:tc>
          <w:tcPr>
            <w:tcW w:w="1260" w:type="dxa"/>
            <w:hideMark/>
          </w:tcPr>
          <w:p w14:paraId="1EB5A73D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39DD9D9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236 551,70</w:t>
            </w:r>
          </w:p>
        </w:tc>
        <w:tc>
          <w:tcPr>
            <w:tcW w:w="1228" w:type="dxa"/>
            <w:hideMark/>
          </w:tcPr>
          <w:p w14:paraId="05F44A5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7D45E7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166 551,70</w:t>
            </w:r>
          </w:p>
        </w:tc>
        <w:tc>
          <w:tcPr>
            <w:tcW w:w="1411" w:type="dxa"/>
            <w:hideMark/>
          </w:tcPr>
          <w:p w14:paraId="7939E9C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DCA679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70 000,00</w:t>
            </w:r>
          </w:p>
        </w:tc>
        <w:tc>
          <w:tcPr>
            <w:tcW w:w="1659" w:type="dxa"/>
            <w:vMerge w:val="restart"/>
            <w:hideMark/>
          </w:tcPr>
          <w:p w14:paraId="18F5B04E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    </w:t>
            </w:r>
            <w:r w:rsidRPr="000378DD">
              <w:lastRenderedPageBreak/>
              <w:t>Департамент науки и высшего образования Администрации Томской области</w:t>
            </w:r>
          </w:p>
        </w:tc>
        <w:tc>
          <w:tcPr>
            <w:tcW w:w="2033" w:type="dxa"/>
            <w:hideMark/>
          </w:tcPr>
          <w:p w14:paraId="247951A4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5D3DC7FC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5DDE058E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4AD148C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9E205C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F05B84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297B731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7FFAA6B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DD9F21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3D29979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FA9C5B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2F12BDFF" w14:textId="77777777" w:rsidR="00E638BD" w:rsidRPr="000378DD" w:rsidRDefault="00E638BD"/>
        </w:tc>
        <w:tc>
          <w:tcPr>
            <w:tcW w:w="2033" w:type="dxa"/>
            <w:hideMark/>
          </w:tcPr>
          <w:p w14:paraId="7D0FA23F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</w:p>
        </w:tc>
        <w:tc>
          <w:tcPr>
            <w:tcW w:w="1152" w:type="dxa"/>
            <w:hideMark/>
          </w:tcPr>
          <w:p w14:paraId="5BD03715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F2CABB5" w14:textId="77777777" w:rsidTr="00E638BD">
        <w:trPr>
          <w:trHeight w:val="1035"/>
        </w:trPr>
        <w:tc>
          <w:tcPr>
            <w:tcW w:w="504" w:type="dxa"/>
            <w:vMerge/>
            <w:hideMark/>
          </w:tcPr>
          <w:p w14:paraId="29880C2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34604E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0373DF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250954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587BA44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1A5914D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680B9D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36763F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07317A1" w14:textId="77777777" w:rsidR="00E638BD" w:rsidRPr="000378DD" w:rsidRDefault="00E638BD"/>
        </w:tc>
        <w:tc>
          <w:tcPr>
            <w:tcW w:w="2033" w:type="dxa"/>
            <w:hideMark/>
          </w:tcPr>
          <w:p w14:paraId="3A5E631D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520D3164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3C4C697" w14:textId="77777777" w:rsidTr="00E638BD">
        <w:trPr>
          <w:trHeight w:val="765"/>
        </w:trPr>
        <w:tc>
          <w:tcPr>
            <w:tcW w:w="504" w:type="dxa"/>
            <w:vMerge/>
            <w:hideMark/>
          </w:tcPr>
          <w:p w14:paraId="4FC42B8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3C7902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9F2BA8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3FEBB9D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5146632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1456790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546ED62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3B1AFF6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15C596DF" w14:textId="77777777" w:rsidR="00E638BD" w:rsidRPr="000378DD" w:rsidRDefault="00E638BD"/>
        </w:tc>
        <w:tc>
          <w:tcPr>
            <w:tcW w:w="2033" w:type="dxa"/>
            <w:hideMark/>
          </w:tcPr>
          <w:p w14:paraId="5839AB2C" w14:textId="77777777"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</w:p>
        </w:tc>
        <w:tc>
          <w:tcPr>
            <w:tcW w:w="1152" w:type="dxa"/>
            <w:hideMark/>
          </w:tcPr>
          <w:p w14:paraId="37689FB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8F3C737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6F0359C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E98401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1DEDA7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D6FDEA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07BE455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977518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17EAA7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35E609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6AC2DA9" w14:textId="77777777" w:rsidR="00E638BD" w:rsidRPr="000378DD" w:rsidRDefault="00E638BD"/>
        </w:tc>
        <w:tc>
          <w:tcPr>
            <w:tcW w:w="2033" w:type="dxa"/>
            <w:hideMark/>
          </w:tcPr>
          <w:p w14:paraId="76609E0F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739C9457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13D48DB8" w14:textId="77777777" w:rsidTr="00E638BD">
        <w:trPr>
          <w:trHeight w:val="705"/>
        </w:trPr>
        <w:tc>
          <w:tcPr>
            <w:tcW w:w="504" w:type="dxa"/>
            <w:vMerge/>
            <w:hideMark/>
          </w:tcPr>
          <w:p w14:paraId="1B2E5B5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C7270E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D61D0B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1C8FE56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5761593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CA986C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1EA43F4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E1D8A5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6E5056B6" w14:textId="77777777" w:rsidR="00E638BD" w:rsidRPr="000378DD" w:rsidRDefault="00E638BD"/>
        </w:tc>
        <w:tc>
          <w:tcPr>
            <w:tcW w:w="2033" w:type="dxa"/>
            <w:hideMark/>
          </w:tcPr>
          <w:p w14:paraId="1B1B65AD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05186482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10D6836A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5C4D920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6E8DE2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4E9E76E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0451AE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662590E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4A34628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6B4BDD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EE4CBE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A6F7073" w14:textId="77777777" w:rsidR="00E638BD" w:rsidRPr="000378DD" w:rsidRDefault="00E638BD"/>
        </w:tc>
        <w:tc>
          <w:tcPr>
            <w:tcW w:w="2033" w:type="dxa"/>
            <w:hideMark/>
          </w:tcPr>
          <w:p w14:paraId="0039DEA6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471F24E0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0D2F38E6" w14:textId="77777777" w:rsidTr="00E638BD">
        <w:trPr>
          <w:trHeight w:val="720"/>
        </w:trPr>
        <w:tc>
          <w:tcPr>
            <w:tcW w:w="504" w:type="dxa"/>
            <w:vMerge/>
            <w:hideMark/>
          </w:tcPr>
          <w:p w14:paraId="107C39C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8C21B1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996A60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436C8F3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36BE48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3CF15B4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1248874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037A23E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7FC12E55" w14:textId="77777777" w:rsidR="00E638BD" w:rsidRPr="000378DD" w:rsidRDefault="00E638BD"/>
        </w:tc>
        <w:tc>
          <w:tcPr>
            <w:tcW w:w="2033" w:type="dxa"/>
            <w:hideMark/>
          </w:tcPr>
          <w:p w14:paraId="311B8105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07316653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1FFE8FF2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67A6929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C5380A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A7C5F6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065350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45AF5CD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7389E9D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CDCD2B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E8DA3C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AD0100F" w14:textId="77777777" w:rsidR="00E638BD" w:rsidRPr="000378DD" w:rsidRDefault="00E638BD"/>
        </w:tc>
        <w:tc>
          <w:tcPr>
            <w:tcW w:w="2033" w:type="dxa"/>
            <w:hideMark/>
          </w:tcPr>
          <w:p w14:paraId="4B04ED56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1711C6A6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3367EB0" w14:textId="77777777" w:rsidTr="00E638BD">
        <w:trPr>
          <w:trHeight w:val="720"/>
        </w:trPr>
        <w:tc>
          <w:tcPr>
            <w:tcW w:w="504" w:type="dxa"/>
            <w:vMerge/>
            <w:hideMark/>
          </w:tcPr>
          <w:p w14:paraId="03E4EEE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0AD483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2B93AD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6712BBB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54B86BF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2134E2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79AA236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0F1E171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1067B46E" w14:textId="77777777" w:rsidR="00E638BD" w:rsidRPr="000378DD" w:rsidRDefault="00E638BD"/>
        </w:tc>
        <w:tc>
          <w:tcPr>
            <w:tcW w:w="2033" w:type="dxa"/>
            <w:hideMark/>
          </w:tcPr>
          <w:p w14:paraId="75819DD9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08918F63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3909BFA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6CA708D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F0B175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478A57F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15D7AE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A4066B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33B0D41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21C65CB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1E0905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F0DE645" w14:textId="77777777" w:rsidR="00E638BD" w:rsidRPr="000378DD" w:rsidRDefault="00E638BD"/>
        </w:tc>
        <w:tc>
          <w:tcPr>
            <w:tcW w:w="2033" w:type="dxa"/>
            <w:hideMark/>
          </w:tcPr>
          <w:p w14:paraId="4347B34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30B61000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2023739A" w14:textId="77777777" w:rsidTr="00E638BD">
        <w:trPr>
          <w:trHeight w:val="720"/>
        </w:trPr>
        <w:tc>
          <w:tcPr>
            <w:tcW w:w="504" w:type="dxa"/>
            <w:vMerge/>
            <w:hideMark/>
          </w:tcPr>
          <w:p w14:paraId="6DBCA6B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9541BE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ABF8F4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11E8D50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2C419B3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6BECDB8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78AFCE7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0B90C36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4BA569B0" w14:textId="77777777" w:rsidR="00E638BD" w:rsidRPr="000378DD" w:rsidRDefault="00E638BD"/>
        </w:tc>
        <w:tc>
          <w:tcPr>
            <w:tcW w:w="2033" w:type="dxa"/>
            <w:hideMark/>
          </w:tcPr>
          <w:p w14:paraId="23D456E9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2416F78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E98D7E6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0B16A83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F3F6A6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EE2660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E72298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4CB04FA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2ED70B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A09362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E6E652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C2C83B6" w14:textId="77777777" w:rsidR="00E638BD" w:rsidRPr="000378DD" w:rsidRDefault="00E638BD"/>
        </w:tc>
        <w:tc>
          <w:tcPr>
            <w:tcW w:w="2033" w:type="dxa"/>
            <w:hideMark/>
          </w:tcPr>
          <w:p w14:paraId="22C5831C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0E43802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3AE9DFB6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589F6A1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6B5145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BDB669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4AFA8B7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14:paraId="08C41B7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665E343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14:paraId="470509B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2752FAD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356CDA06" w14:textId="77777777" w:rsidR="00E638BD" w:rsidRPr="000378DD" w:rsidRDefault="00E638BD"/>
        </w:tc>
        <w:tc>
          <w:tcPr>
            <w:tcW w:w="2033" w:type="dxa"/>
            <w:hideMark/>
          </w:tcPr>
          <w:p w14:paraId="2BF4F791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14:paraId="6FCA31EA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79307996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39380CC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64F08F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117709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B47965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460667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5148E18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7400547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BB4B54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E9AC459" w14:textId="77777777" w:rsidR="00E638BD" w:rsidRPr="000378DD" w:rsidRDefault="00E638BD"/>
        </w:tc>
        <w:tc>
          <w:tcPr>
            <w:tcW w:w="2033" w:type="dxa"/>
            <w:hideMark/>
          </w:tcPr>
          <w:p w14:paraId="426B7195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14:paraId="2EF146A8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41B6285" w14:textId="77777777" w:rsidTr="00E638BD">
        <w:trPr>
          <w:trHeight w:val="420"/>
        </w:trPr>
        <w:tc>
          <w:tcPr>
            <w:tcW w:w="504" w:type="dxa"/>
            <w:vMerge w:val="restart"/>
            <w:hideMark/>
          </w:tcPr>
          <w:p w14:paraId="53B57889" w14:textId="77777777"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3.2</w:t>
            </w:r>
          </w:p>
        </w:tc>
        <w:tc>
          <w:tcPr>
            <w:tcW w:w="1776" w:type="dxa"/>
            <w:vMerge w:val="restart"/>
            <w:hideMark/>
          </w:tcPr>
          <w:p w14:paraId="73DE0226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Продвижение результатов НИР и инновационной продукции Томской области</w:t>
            </w:r>
          </w:p>
        </w:tc>
        <w:tc>
          <w:tcPr>
            <w:tcW w:w="1260" w:type="dxa"/>
            <w:hideMark/>
          </w:tcPr>
          <w:p w14:paraId="2705589A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1324DBE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39 900,0</w:t>
            </w:r>
          </w:p>
        </w:tc>
        <w:tc>
          <w:tcPr>
            <w:tcW w:w="1228" w:type="dxa"/>
            <w:hideMark/>
          </w:tcPr>
          <w:p w14:paraId="0814B2C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D1AC32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29 400,0</w:t>
            </w:r>
          </w:p>
        </w:tc>
        <w:tc>
          <w:tcPr>
            <w:tcW w:w="1411" w:type="dxa"/>
            <w:hideMark/>
          </w:tcPr>
          <w:p w14:paraId="26BC65C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498BA1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10 500,0</w:t>
            </w:r>
          </w:p>
        </w:tc>
        <w:tc>
          <w:tcPr>
            <w:tcW w:w="1659" w:type="dxa"/>
            <w:vMerge w:val="restart"/>
            <w:hideMark/>
          </w:tcPr>
          <w:p w14:paraId="1227CC71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1BDAB47D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304AE40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01B67146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699F711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4C1707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C04768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4243BEB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3BF8F3C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8AD366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080D7CE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87CFE6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3E37E159" w14:textId="77777777" w:rsidR="00E638BD" w:rsidRPr="000378DD" w:rsidRDefault="00E638BD"/>
        </w:tc>
        <w:tc>
          <w:tcPr>
            <w:tcW w:w="2033" w:type="dxa"/>
            <w:vMerge w:val="restart"/>
            <w:hideMark/>
          </w:tcPr>
          <w:p w14:paraId="00CCF4D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выставок, ярмарок и других общероссийских и международных мероприятий в сфере инноваций, в которых приняла участие Томская область, ед.</w:t>
            </w:r>
          </w:p>
        </w:tc>
        <w:tc>
          <w:tcPr>
            <w:tcW w:w="1152" w:type="dxa"/>
            <w:hideMark/>
          </w:tcPr>
          <w:p w14:paraId="51D8B577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64E16E90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4F243D9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C5C3F7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9FBDF7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0EB8E89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66C0D00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DFAC76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68C0D99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967620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1E284B8F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0AE77C74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D9E16E6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3FD7A3C5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375B71A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A23669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4B226ED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03020CD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00B431F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BED5C4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7BF9B2D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54F428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3CB90C4A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22195065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02E008B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3E031027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4EB29D2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4399D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D70A6B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65B79DE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5030A8F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5CED89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1B589A1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11C078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1B58743F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2B7057F3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0FEACE8F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35D4BCB1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168F779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8EBCA6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8BF9BA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59C2C97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20B7500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38674D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483E04F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E51914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6A3E71C8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789FF991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C362FCE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7174E3AB" w14:textId="77777777" w:rsidTr="00E638BD">
        <w:trPr>
          <w:trHeight w:val="1065"/>
        </w:trPr>
        <w:tc>
          <w:tcPr>
            <w:tcW w:w="504" w:type="dxa"/>
            <w:vMerge/>
            <w:hideMark/>
          </w:tcPr>
          <w:p w14:paraId="3D57976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457769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A6CB56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0778F02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45A14AE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7C25D3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56802CF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E4A4CA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536BC111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67DA8290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4CFC2E7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00E7A544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2C4F097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F2AD4E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9365E0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15C166A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14:paraId="378B7B5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D07A9A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14:paraId="2A0508F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E36EC7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14:paraId="3C1B46AF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7D738827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43B458A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14:paraId="47A933E4" w14:textId="77777777" w:rsidTr="00E638BD">
        <w:trPr>
          <w:trHeight w:val="480"/>
        </w:trPr>
        <w:tc>
          <w:tcPr>
            <w:tcW w:w="504" w:type="dxa"/>
            <w:vMerge w:val="restart"/>
            <w:hideMark/>
          </w:tcPr>
          <w:p w14:paraId="51BBC4EB" w14:textId="77777777"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3.3</w:t>
            </w:r>
          </w:p>
        </w:tc>
        <w:tc>
          <w:tcPr>
            <w:tcW w:w="1776" w:type="dxa"/>
            <w:vMerge w:val="restart"/>
            <w:hideMark/>
          </w:tcPr>
          <w:p w14:paraId="2B7E5373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Реализация решений Межрегиональной ассоциации инновационных регионов России (АИРР). Внесение ежегодного членского взноса</w:t>
            </w:r>
          </w:p>
        </w:tc>
        <w:tc>
          <w:tcPr>
            <w:tcW w:w="1260" w:type="dxa"/>
            <w:hideMark/>
          </w:tcPr>
          <w:p w14:paraId="28542D2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405625B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35 000,0</w:t>
            </w:r>
          </w:p>
        </w:tc>
        <w:tc>
          <w:tcPr>
            <w:tcW w:w="1228" w:type="dxa"/>
            <w:hideMark/>
          </w:tcPr>
          <w:p w14:paraId="43F1957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5FF50E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35 000,0</w:t>
            </w:r>
          </w:p>
        </w:tc>
        <w:tc>
          <w:tcPr>
            <w:tcW w:w="1411" w:type="dxa"/>
            <w:hideMark/>
          </w:tcPr>
          <w:p w14:paraId="4ED00FA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EF6448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 w:val="restart"/>
            <w:hideMark/>
          </w:tcPr>
          <w:p w14:paraId="68B0B3DB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5DF0C235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78574970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59DDA0B9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4138826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FEE80D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BD12AB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525FB4C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3CA7D08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CF86DE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319D88C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395A4F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EE6940A" w14:textId="77777777" w:rsidR="00E638BD" w:rsidRPr="000378DD" w:rsidRDefault="00E638BD"/>
        </w:tc>
        <w:tc>
          <w:tcPr>
            <w:tcW w:w="2033" w:type="dxa"/>
            <w:vMerge w:val="restart"/>
            <w:hideMark/>
          </w:tcPr>
          <w:p w14:paraId="0ECA043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152" w:type="dxa"/>
            <w:hideMark/>
          </w:tcPr>
          <w:p w14:paraId="7710C835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0A88A9D2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266BC2A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F168A2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EBE068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0B0E450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3D7A4C3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7CBE3A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03E9648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BC3116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57F34EB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2C1E046C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69C7030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F308F14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37E7A29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C55A21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C385CB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694ABFA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73A894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5571E3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1A2E102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42E4D2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F53D393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3DE87D9A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B275690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1B339FCB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14EDD80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38504E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11A81B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10EE205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1A5C916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C434C1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6CCC3F7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2AAA76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7E4A356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395AE565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F1F34A5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68CB501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2686005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DC8026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D1088A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7E58204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15DC008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40C9A0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627CC7D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80C6FA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023677A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2945940E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D4DA3AA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9827927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6F08D82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15851F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44E353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775D7FA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58F7653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5F2BB5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6C09893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4E2CF7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C3CD347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54823198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1B57627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5EB12442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2D6EB5D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B42EFC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1F60DC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777C16C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14:paraId="6E83086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3E5C96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14:paraId="116C75F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8F6871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4A9F2BE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36D25E5B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F7AA24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75B71B84" w14:textId="77777777" w:rsidTr="00E638BD">
        <w:trPr>
          <w:trHeight w:val="480"/>
        </w:trPr>
        <w:tc>
          <w:tcPr>
            <w:tcW w:w="504" w:type="dxa"/>
            <w:hideMark/>
          </w:tcPr>
          <w:p w14:paraId="4CC8F256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5405987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Задача 4.Развитие инфраструктуры инновационного бизнеса, инновационной инфраструктуры</w:t>
            </w:r>
          </w:p>
        </w:tc>
      </w:tr>
      <w:tr w:rsidR="00E638BD" w:rsidRPr="000378DD" w14:paraId="2A201AAD" w14:textId="77777777" w:rsidTr="00E638BD">
        <w:trPr>
          <w:trHeight w:val="465"/>
        </w:trPr>
        <w:tc>
          <w:tcPr>
            <w:tcW w:w="504" w:type="dxa"/>
            <w:vMerge w:val="restart"/>
            <w:hideMark/>
          </w:tcPr>
          <w:p w14:paraId="0CA794B0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</w:t>
            </w:r>
          </w:p>
        </w:tc>
        <w:tc>
          <w:tcPr>
            <w:tcW w:w="1776" w:type="dxa"/>
            <w:vMerge w:val="restart"/>
            <w:hideMark/>
          </w:tcPr>
          <w:p w14:paraId="13FFCFA0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Основное мероприятие </w:t>
            </w:r>
            <w:r>
              <w:rPr>
                <w:sz w:val="22"/>
                <w:szCs w:val="22"/>
              </w:rPr>
              <w:t xml:space="preserve"> </w:t>
            </w:r>
            <w:r w:rsidRPr="000378DD">
              <w:rPr>
                <w:sz w:val="22"/>
                <w:szCs w:val="22"/>
              </w:rPr>
              <w:t>4  Развитие инфраструктуры инновационного бизнеса, инновационной инфраструктуры</w:t>
            </w:r>
          </w:p>
        </w:tc>
        <w:tc>
          <w:tcPr>
            <w:tcW w:w="1260" w:type="dxa"/>
            <w:hideMark/>
          </w:tcPr>
          <w:p w14:paraId="57CCDCA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6938EC7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565 012,00</w:t>
            </w:r>
          </w:p>
        </w:tc>
        <w:tc>
          <w:tcPr>
            <w:tcW w:w="1228" w:type="dxa"/>
            <w:hideMark/>
          </w:tcPr>
          <w:p w14:paraId="47D4AB9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4C753D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355 012,00</w:t>
            </w:r>
          </w:p>
        </w:tc>
        <w:tc>
          <w:tcPr>
            <w:tcW w:w="1411" w:type="dxa"/>
            <w:hideMark/>
          </w:tcPr>
          <w:p w14:paraId="2DE90BD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07921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210000,0</w:t>
            </w:r>
          </w:p>
        </w:tc>
        <w:tc>
          <w:tcPr>
            <w:tcW w:w="1659" w:type="dxa"/>
            <w:vMerge w:val="restart"/>
            <w:hideMark/>
          </w:tcPr>
          <w:p w14:paraId="22084F1A" w14:textId="77777777" w:rsidR="00E638BD" w:rsidRPr="000378DD" w:rsidRDefault="00E638BD" w:rsidP="000378DD">
            <w:r w:rsidRPr="000378DD">
              <w:t>Департамент по развити</w:t>
            </w:r>
            <w:r>
              <w:t>ю инновацион-ной и предпринимат</w:t>
            </w:r>
            <w:r w:rsidRPr="000378DD">
              <w:t xml:space="preserve">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33CF531E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33B461FE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75F6315D" w14:textId="77777777" w:rsidTr="00E638BD">
        <w:trPr>
          <w:trHeight w:val="735"/>
        </w:trPr>
        <w:tc>
          <w:tcPr>
            <w:tcW w:w="504" w:type="dxa"/>
            <w:vMerge/>
            <w:hideMark/>
          </w:tcPr>
          <w:p w14:paraId="2CAC2AA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3EE01C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CC7A58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5225411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7A40146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75AD07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41FB34A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D1EB31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7DC978CE" w14:textId="77777777" w:rsidR="00E638BD" w:rsidRPr="000378DD" w:rsidRDefault="00E638BD"/>
        </w:tc>
        <w:tc>
          <w:tcPr>
            <w:tcW w:w="2033" w:type="dxa"/>
            <w:hideMark/>
          </w:tcPr>
          <w:p w14:paraId="352C75EA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05B46E40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17,8</w:t>
            </w:r>
          </w:p>
        </w:tc>
      </w:tr>
      <w:tr w:rsidR="00E638BD" w:rsidRPr="000378DD" w14:paraId="14101364" w14:textId="77777777" w:rsidTr="00E638BD">
        <w:trPr>
          <w:trHeight w:val="645"/>
        </w:trPr>
        <w:tc>
          <w:tcPr>
            <w:tcW w:w="504" w:type="dxa"/>
            <w:vMerge/>
            <w:hideMark/>
          </w:tcPr>
          <w:p w14:paraId="00D0ABC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059E56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3C2758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0623FB4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2D6B01C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D30BB6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51919B5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A01DC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14762B85" w14:textId="77777777" w:rsidR="00E638BD" w:rsidRPr="000378DD" w:rsidRDefault="00E638BD"/>
        </w:tc>
        <w:tc>
          <w:tcPr>
            <w:tcW w:w="2033" w:type="dxa"/>
            <w:hideMark/>
          </w:tcPr>
          <w:p w14:paraId="1470463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3241741C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18,9</w:t>
            </w:r>
          </w:p>
        </w:tc>
      </w:tr>
      <w:tr w:rsidR="00E638BD" w:rsidRPr="000378DD" w14:paraId="09E0662F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47C4A62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E2773F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A99D63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6ABB573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300CC58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5026D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7931020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82797B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51F33059" w14:textId="77777777" w:rsidR="00E638BD" w:rsidRPr="000378DD" w:rsidRDefault="00E638BD"/>
        </w:tc>
        <w:tc>
          <w:tcPr>
            <w:tcW w:w="2033" w:type="dxa"/>
            <w:hideMark/>
          </w:tcPr>
          <w:p w14:paraId="7992B85F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0CB7FFE3" w14:textId="77777777"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20</w:t>
            </w:r>
          </w:p>
        </w:tc>
      </w:tr>
      <w:tr w:rsidR="00E638BD" w:rsidRPr="000378DD" w14:paraId="0B472E41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00BCCDD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630ECB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DF548B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45F3C14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334A227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E1859F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4740177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0D04B8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51EE4F16" w14:textId="77777777" w:rsidR="00E638BD" w:rsidRPr="000378DD" w:rsidRDefault="00E638BD"/>
        </w:tc>
        <w:tc>
          <w:tcPr>
            <w:tcW w:w="2033" w:type="dxa"/>
            <w:hideMark/>
          </w:tcPr>
          <w:p w14:paraId="3E5CDF0D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0BE5D5C9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21,3</w:t>
            </w:r>
          </w:p>
        </w:tc>
      </w:tr>
      <w:tr w:rsidR="00E638BD" w:rsidRPr="000378DD" w14:paraId="14E0B69C" w14:textId="77777777" w:rsidTr="00E638BD">
        <w:trPr>
          <w:trHeight w:val="750"/>
        </w:trPr>
        <w:tc>
          <w:tcPr>
            <w:tcW w:w="504" w:type="dxa"/>
            <w:vMerge/>
            <w:hideMark/>
          </w:tcPr>
          <w:p w14:paraId="44C629D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140CA3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D9B86E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42928E8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0B73A5A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EA5F0F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6F195D7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B245BB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7CDED364" w14:textId="77777777" w:rsidR="00E638BD" w:rsidRPr="000378DD" w:rsidRDefault="00E638BD"/>
        </w:tc>
        <w:tc>
          <w:tcPr>
            <w:tcW w:w="2033" w:type="dxa"/>
            <w:hideMark/>
          </w:tcPr>
          <w:p w14:paraId="0B609CB7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1468D5DA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22,6</w:t>
            </w:r>
          </w:p>
        </w:tc>
      </w:tr>
      <w:tr w:rsidR="00E638BD" w:rsidRPr="000378DD" w14:paraId="07E4E3D4" w14:textId="77777777" w:rsidTr="00E638BD">
        <w:trPr>
          <w:trHeight w:val="915"/>
        </w:trPr>
        <w:tc>
          <w:tcPr>
            <w:tcW w:w="504" w:type="dxa"/>
            <w:vMerge/>
            <w:hideMark/>
          </w:tcPr>
          <w:p w14:paraId="0BCA2AC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5D8FA2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001716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6269327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78C2178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90EAD5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531D3ED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3FFD21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282A6623" w14:textId="77777777" w:rsidR="00E638BD" w:rsidRPr="000378DD" w:rsidRDefault="00E638BD"/>
        </w:tc>
        <w:tc>
          <w:tcPr>
            <w:tcW w:w="2033" w:type="dxa"/>
            <w:hideMark/>
          </w:tcPr>
          <w:p w14:paraId="7D9D1AA3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0F13DBD3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23,2</w:t>
            </w:r>
          </w:p>
        </w:tc>
      </w:tr>
      <w:tr w:rsidR="00E638BD" w:rsidRPr="000378DD" w14:paraId="26A25A64" w14:textId="77777777" w:rsidTr="00E638BD">
        <w:trPr>
          <w:trHeight w:val="915"/>
        </w:trPr>
        <w:tc>
          <w:tcPr>
            <w:tcW w:w="504" w:type="dxa"/>
            <w:vMerge/>
            <w:hideMark/>
          </w:tcPr>
          <w:p w14:paraId="7304FC0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14490D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E75B09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64058AC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14:paraId="43AA6F1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C742A3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14:paraId="0F84FCB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BDFC5E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14:paraId="52B73AEE" w14:textId="77777777" w:rsidR="00E638BD" w:rsidRPr="000378DD" w:rsidRDefault="00E638BD"/>
        </w:tc>
        <w:tc>
          <w:tcPr>
            <w:tcW w:w="2033" w:type="dxa"/>
            <w:hideMark/>
          </w:tcPr>
          <w:p w14:paraId="5A5C8F6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 руб.</w:t>
            </w:r>
          </w:p>
        </w:tc>
        <w:tc>
          <w:tcPr>
            <w:tcW w:w="1152" w:type="dxa"/>
            <w:hideMark/>
          </w:tcPr>
          <w:p w14:paraId="2BF6658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24</w:t>
            </w:r>
          </w:p>
        </w:tc>
      </w:tr>
      <w:tr w:rsidR="00E638BD" w:rsidRPr="000378DD" w14:paraId="5244D6CA" w14:textId="77777777" w:rsidTr="00E638BD">
        <w:trPr>
          <w:trHeight w:val="465"/>
        </w:trPr>
        <w:tc>
          <w:tcPr>
            <w:tcW w:w="504" w:type="dxa"/>
            <w:vMerge w:val="restart"/>
            <w:hideMark/>
          </w:tcPr>
          <w:p w14:paraId="3D728073" w14:textId="77777777"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4.1</w:t>
            </w:r>
          </w:p>
        </w:tc>
        <w:tc>
          <w:tcPr>
            <w:tcW w:w="1776" w:type="dxa"/>
            <w:vMerge w:val="restart"/>
            <w:hideMark/>
          </w:tcPr>
          <w:p w14:paraId="6CB6989C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Информационное сопровождение инновационной деятельности организаций Томской области. Поддержка и развитие Инновационного портала Томской области</w:t>
            </w:r>
          </w:p>
        </w:tc>
        <w:tc>
          <w:tcPr>
            <w:tcW w:w="1260" w:type="dxa"/>
            <w:hideMark/>
          </w:tcPr>
          <w:p w14:paraId="34099AE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6F8837B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16 800,00</w:t>
            </w:r>
          </w:p>
        </w:tc>
        <w:tc>
          <w:tcPr>
            <w:tcW w:w="1228" w:type="dxa"/>
            <w:hideMark/>
          </w:tcPr>
          <w:p w14:paraId="57CDDF8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005816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16 800,00</w:t>
            </w:r>
          </w:p>
        </w:tc>
        <w:tc>
          <w:tcPr>
            <w:tcW w:w="1411" w:type="dxa"/>
            <w:hideMark/>
          </w:tcPr>
          <w:p w14:paraId="3E4154A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B5A8D5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14:paraId="0BEE6083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52F943C0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3FA90580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7B075EE8" w14:textId="77777777" w:rsidTr="00E638BD">
        <w:trPr>
          <w:trHeight w:val="465"/>
        </w:trPr>
        <w:tc>
          <w:tcPr>
            <w:tcW w:w="504" w:type="dxa"/>
            <w:vMerge/>
            <w:hideMark/>
          </w:tcPr>
          <w:p w14:paraId="35F0F4A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7E75CE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1E3CB6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1AFF255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4947EB7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721574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051DFBD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A54022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33E4A80E" w14:textId="77777777" w:rsidR="00E638BD" w:rsidRPr="000378DD" w:rsidRDefault="00E638BD"/>
        </w:tc>
        <w:tc>
          <w:tcPr>
            <w:tcW w:w="2033" w:type="dxa"/>
            <w:vMerge w:val="restart"/>
            <w:hideMark/>
          </w:tcPr>
          <w:p w14:paraId="660FF8E6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получивших информационную поддержку, ед.</w:t>
            </w:r>
          </w:p>
        </w:tc>
        <w:tc>
          <w:tcPr>
            <w:tcW w:w="1152" w:type="dxa"/>
            <w:hideMark/>
          </w:tcPr>
          <w:p w14:paraId="0DCC8B44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57</w:t>
            </w:r>
          </w:p>
        </w:tc>
      </w:tr>
      <w:tr w:rsidR="00E638BD" w:rsidRPr="000378DD" w14:paraId="6AD8E645" w14:textId="77777777" w:rsidTr="00E638BD">
        <w:trPr>
          <w:trHeight w:val="465"/>
        </w:trPr>
        <w:tc>
          <w:tcPr>
            <w:tcW w:w="504" w:type="dxa"/>
            <w:vMerge/>
            <w:hideMark/>
          </w:tcPr>
          <w:p w14:paraId="64D0D4C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A7ECE4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DBD1FD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4B7A3F1C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2BD3F92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E09264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400F447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4C28A0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563637F6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790DB726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E382465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58</w:t>
            </w:r>
          </w:p>
        </w:tc>
      </w:tr>
      <w:tr w:rsidR="00E638BD" w:rsidRPr="000378DD" w14:paraId="2A446E53" w14:textId="77777777" w:rsidTr="00E638BD">
        <w:trPr>
          <w:trHeight w:val="465"/>
        </w:trPr>
        <w:tc>
          <w:tcPr>
            <w:tcW w:w="504" w:type="dxa"/>
            <w:vMerge/>
            <w:hideMark/>
          </w:tcPr>
          <w:p w14:paraId="1E06CC0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5CDA57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D51DBA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0863DD6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7A315C1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2A67D2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581C0DD2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74B042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23EB6EB1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1A022EF4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0D01863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59</w:t>
            </w:r>
          </w:p>
        </w:tc>
      </w:tr>
      <w:tr w:rsidR="00E638BD" w:rsidRPr="000378DD" w14:paraId="24186B29" w14:textId="77777777" w:rsidTr="00E638BD">
        <w:trPr>
          <w:trHeight w:val="465"/>
        </w:trPr>
        <w:tc>
          <w:tcPr>
            <w:tcW w:w="504" w:type="dxa"/>
            <w:vMerge/>
            <w:hideMark/>
          </w:tcPr>
          <w:p w14:paraId="1E49304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8CD201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0557443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195A210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31B2F38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9352290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467BC1B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4C31CF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1C3AEBE7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1B78AAED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F420DCD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60</w:t>
            </w:r>
          </w:p>
        </w:tc>
      </w:tr>
      <w:tr w:rsidR="00E638BD" w:rsidRPr="000378DD" w14:paraId="37B8CC57" w14:textId="77777777" w:rsidTr="00E638BD">
        <w:trPr>
          <w:trHeight w:val="465"/>
        </w:trPr>
        <w:tc>
          <w:tcPr>
            <w:tcW w:w="504" w:type="dxa"/>
            <w:vMerge/>
            <w:hideMark/>
          </w:tcPr>
          <w:p w14:paraId="57D3B6C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0178A3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21E5A5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717C86E8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5150612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3ACCE99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677E6F7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887F92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136F53B2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30EAA26A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46592AD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61</w:t>
            </w:r>
          </w:p>
        </w:tc>
      </w:tr>
      <w:tr w:rsidR="00E638BD" w:rsidRPr="000378DD" w14:paraId="39C39F09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4784091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F5E596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198A34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67BCB2FB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4D2B3F5E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F2AE07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7AF26E4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17E72D7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2B08671E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7C68A889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6168A47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62</w:t>
            </w:r>
          </w:p>
        </w:tc>
      </w:tr>
      <w:tr w:rsidR="00E638BD" w:rsidRPr="000378DD" w14:paraId="796E2835" w14:textId="77777777" w:rsidTr="00E638BD">
        <w:trPr>
          <w:trHeight w:val="1035"/>
        </w:trPr>
        <w:tc>
          <w:tcPr>
            <w:tcW w:w="504" w:type="dxa"/>
            <w:vMerge/>
            <w:hideMark/>
          </w:tcPr>
          <w:p w14:paraId="20B8DC8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EF22DF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BD9682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3E7D1501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14:paraId="5F9B9EB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0253DD4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14:paraId="5FC1DC4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B2DAAED" w14:textId="77777777" w:rsidR="00E638BD" w:rsidRPr="000378DD" w:rsidRDefault="002C79AF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120312FA" w14:textId="77777777" w:rsidR="00E638BD" w:rsidRPr="000378DD" w:rsidRDefault="00E638BD"/>
        </w:tc>
        <w:tc>
          <w:tcPr>
            <w:tcW w:w="2033" w:type="dxa"/>
            <w:vMerge/>
            <w:hideMark/>
          </w:tcPr>
          <w:p w14:paraId="1AFBC23C" w14:textId="77777777"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757413A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63</w:t>
            </w:r>
          </w:p>
        </w:tc>
      </w:tr>
      <w:tr w:rsidR="00E638BD" w:rsidRPr="000378DD" w14:paraId="43841A46" w14:textId="77777777" w:rsidTr="00E638BD">
        <w:trPr>
          <w:trHeight w:val="420"/>
        </w:trPr>
        <w:tc>
          <w:tcPr>
            <w:tcW w:w="504" w:type="dxa"/>
            <w:vMerge w:val="restart"/>
            <w:hideMark/>
          </w:tcPr>
          <w:p w14:paraId="120966CD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4.2</w:t>
            </w:r>
          </w:p>
        </w:tc>
        <w:tc>
          <w:tcPr>
            <w:tcW w:w="1776" w:type="dxa"/>
            <w:vMerge w:val="restart"/>
            <w:hideMark/>
          </w:tcPr>
          <w:p w14:paraId="0DB98F88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Проведение </w:t>
            </w:r>
            <w:r w:rsidRPr="000378DD">
              <w:rPr>
                <w:sz w:val="22"/>
                <w:szCs w:val="22"/>
              </w:rPr>
              <w:lastRenderedPageBreak/>
              <w:t>мероприятий, направленных на реализацию Национальной технологической инициативы в Томской области</w:t>
            </w:r>
          </w:p>
        </w:tc>
        <w:tc>
          <w:tcPr>
            <w:tcW w:w="1260" w:type="dxa"/>
            <w:hideMark/>
          </w:tcPr>
          <w:p w14:paraId="22C40BB5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5601D42D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10 206,00</w:t>
            </w:r>
          </w:p>
        </w:tc>
        <w:tc>
          <w:tcPr>
            <w:tcW w:w="1228" w:type="dxa"/>
            <w:hideMark/>
          </w:tcPr>
          <w:p w14:paraId="1F35AFBF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9A3ED5A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10 206,00</w:t>
            </w:r>
          </w:p>
        </w:tc>
        <w:tc>
          <w:tcPr>
            <w:tcW w:w="1411" w:type="dxa"/>
            <w:hideMark/>
          </w:tcPr>
          <w:p w14:paraId="50D59406" w14:textId="77777777"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C9C8D76" w14:textId="77777777" w:rsidR="00E638BD" w:rsidRPr="000378DD" w:rsidRDefault="002C79AF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14:paraId="0CEBB532" w14:textId="77777777" w:rsidR="00E638BD" w:rsidRPr="000378DD" w:rsidRDefault="00E638BD" w:rsidP="000378DD">
            <w:r w:rsidRPr="000378DD">
              <w:t xml:space="preserve">Департамент </w:t>
            </w:r>
            <w:r w:rsidRPr="000378DD">
              <w:lastRenderedPageBreak/>
              <w:t xml:space="preserve">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49930406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280E3140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3B692290" w14:textId="77777777" w:rsidTr="00E638BD">
        <w:trPr>
          <w:trHeight w:val="690"/>
        </w:trPr>
        <w:tc>
          <w:tcPr>
            <w:tcW w:w="504" w:type="dxa"/>
            <w:vMerge/>
            <w:hideMark/>
          </w:tcPr>
          <w:p w14:paraId="3DF0C7D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92F903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0BBA92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0A541E1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5813670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14:paraId="7B63FEA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14:paraId="462D7D0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5A2325A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14:paraId="1169426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14:paraId="0E253A1E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45335C6D" w14:textId="77777777" w:rsidR="00E638BD" w:rsidRPr="000378DD" w:rsidRDefault="00E638BD"/>
        </w:tc>
        <w:tc>
          <w:tcPr>
            <w:tcW w:w="2033" w:type="dxa"/>
            <w:hideMark/>
          </w:tcPr>
          <w:p w14:paraId="5E6D9F08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2E7AE327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600AFA3F" w14:textId="77777777" w:rsidTr="00E638BD">
        <w:trPr>
          <w:trHeight w:val="1365"/>
        </w:trPr>
        <w:tc>
          <w:tcPr>
            <w:tcW w:w="504" w:type="dxa"/>
            <w:vMerge/>
            <w:hideMark/>
          </w:tcPr>
          <w:p w14:paraId="4B5FCE8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82A6D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047A73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7E63D9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6D5E9F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777DFC0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73A7B1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9905C5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2339103" w14:textId="77777777" w:rsidR="00E638BD" w:rsidRPr="000378DD" w:rsidRDefault="00E638BD"/>
        </w:tc>
        <w:tc>
          <w:tcPr>
            <w:tcW w:w="2033" w:type="dxa"/>
            <w:hideMark/>
          </w:tcPr>
          <w:p w14:paraId="5F4EC8ED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6C7F05B6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76851831" w14:textId="77777777" w:rsidTr="00E638BD">
        <w:trPr>
          <w:trHeight w:val="705"/>
        </w:trPr>
        <w:tc>
          <w:tcPr>
            <w:tcW w:w="504" w:type="dxa"/>
            <w:vMerge/>
            <w:hideMark/>
          </w:tcPr>
          <w:p w14:paraId="202F28B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C39C88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5FCF9B6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3A8A3BA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6420339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14:paraId="4267F63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14:paraId="295E0F2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1877025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14:paraId="28A2650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14:paraId="790B978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4CC2421C" w14:textId="77777777" w:rsidR="00E638BD" w:rsidRPr="000378DD" w:rsidRDefault="00E638BD"/>
        </w:tc>
        <w:tc>
          <w:tcPr>
            <w:tcW w:w="2033" w:type="dxa"/>
            <w:hideMark/>
          </w:tcPr>
          <w:p w14:paraId="536EFB12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63A2C5A4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1A82E9B8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6AFDF40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B88986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24C514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4D62BA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755042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338E04C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A59CBE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1F09B6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685F476" w14:textId="77777777" w:rsidR="00E638BD" w:rsidRPr="000378DD" w:rsidRDefault="00E638BD"/>
        </w:tc>
        <w:tc>
          <w:tcPr>
            <w:tcW w:w="2033" w:type="dxa"/>
            <w:hideMark/>
          </w:tcPr>
          <w:p w14:paraId="6C00485A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61E49DB4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0D260192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2B4CFDD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3B27A8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113054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41BD464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153E36CA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0EC895D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40280968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5AFDA123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4F1BAB0F" w14:textId="77777777" w:rsidR="00E638BD" w:rsidRPr="000378DD" w:rsidRDefault="00E638BD"/>
        </w:tc>
        <w:tc>
          <w:tcPr>
            <w:tcW w:w="2033" w:type="dxa"/>
            <w:hideMark/>
          </w:tcPr>
          <w:p w14:paraId="737E3523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4BC985FC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355245BC" w14:textId="77777777" w:rsidTr="00E638BD">
        <w:trPr>
          <w:trHeight w:val="1305"/>
        </w:trPr>
        <w:tc>
          <w:tcPr>
            <w:tcW w:w="504" w:type="dxa"/>
            <w:vMerge/>
            <w:hideMark/>
          </w:tcPr>
          <w:p w14:paraId="0616FC8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AE2B39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6116F7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5ED20F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751742B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1866E77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ECA34E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E5CE4C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CC2669C" w14:textId="77777777" w:rsidR="00E638BD" w:rsidRPr="000378DD" w:rsidRDefault="00E638BD"/>
        </w:tc>
        <w:tc>
          <w:tcPr>
            <w:tcW w:w="2033" w:type="dxa"/>
            <w:hideMark/>
          </w:tcPr>
          <w:p w14:paraId="48E75C4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6ECC7931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1F97C49C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304A1DB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663600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D66F4B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01C7992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614A4FBE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7AE2142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4E2CDF42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2A7DC9C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36B3D414" w14:textId="77777777" w:rsidR="00E638BD" w:rsidRPr="000378DD" w:rsidRDefault="00E638BD"/>
        </w:tc>
        <w:tc>
          <w:tcPr>
            <w:tcW w:w="2033" w:type="dxa"/>
            <w:hideMark/>
          </w:tcPr>
          <w:p w14:paraId="2BDBE0DA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2D4DE004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7BE4F042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1C5E4F4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913BF3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59A8C5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0506179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55C46BC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B677C4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7C1842A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9C0FE3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BE57B32" w14:textId="77777777" w:rsidR="00E638BD" w:rsidRPr="000378DD" w:rsidRDefault="00E638BD"/>
        </w:tc>
        <w:tc>
          <w:tcPr>
            <w:tcW w:w="2033" w:type="dxa"/>
            <w:hideMark/>
          </w:tcPr>
          <w:p w14:paraId="7DB3E043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78AF65E5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0F24CFB9" w14:textId="77777777" w:rsidTr="00E638BD">
        <w:trPr>
          <w:trHeight w:val="705"/>
        </w:trPr>
        <w:tc>
          <w:tcPr>
            <w:tcW w:w="504" w:type="dxa"/>
            <w:vMerge/>
            <w:hideMark/>
          </w:tcPr>
          <w:p w14:paraId="18E20DB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335C59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0E9A844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0EE908F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1D0940B9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0704C90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5DA0165C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186AFF2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0718BFAB" w14:textId="77777777" w:rsidR="00E638BD" w:rsidRPr="000378DD" w:rsidRDefault="00E638BD"/>
        </w:tc>
        <w:tc>
          <w:tcPr>
            <w:tcW w:w="2033" w:type="dxa"/>
            <w:hideMark/>
          </w:tcPr>
          <w:p w14:paraId="5B7DB40C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007121A8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05715B57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1241ADB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CB1618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BF8B5F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F6A263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3647EEA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009A859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304737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CCE3BC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ED8124B" w14:textId="77777777" w:rsidR="00E638BD" w:rsidRPr="000378DD" w:rsidRDefault="00E638BD"/>
        </w:tc>
        <w:tc>
          <w:tcPr>
            <w:tcW w:w="2033" w:type="dxa"/>
            <w:hideMark/>
          </w:tcPr>
          <w:p w14:paraId="3242884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3D732579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23418244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68C9DDE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353348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A12BC5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4BD0304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0CD898AB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6C65842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0D8CAB0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88B29E6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3DD35963" w14:textId="77777777" w:rsidR="00E638BD" w:rsidRPr="000378DD" w:rsidRDefault="00E638BD"/>
        </w:tc>
        <w:tc>
          <w:tcPr>
            <w:tcW w:w="2033" w:type="dxa"/>
            <w:hideMark/>
          </w:tcPr>
          <w:p w14:paraId="7018F5F7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08A0FE1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4909AD0D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232F3B7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60989D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6F8F03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72541C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B59658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4F98DE0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689D72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10EF61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6048A4F" w14:textId="77777777" w:rsidR="00E638BD" w:rsidRPr="000378DD" w:rsidRDefault="00E638BD"/>
        </w:tc>
        <w:tc>
          <w:tcPr>
            <w:tcW w:w="2033" w:type="dxa"/>
            <w:hideMark/>
          </w:tcPr>
          <w:p w14:paraId="473AAF06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</w:p>
        </w:tc>
        <w:tc>
          <w:tcPr>
            <w:tcW w:w="1152" w:type="dxa"/>
            <w:hideMark/>
          </w:tcPr>
          <w:p w14:paraId="3159471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14:paraId="16BB230D" w14:textId="77777777" w:rsidTr="00E638BD">
        <w:trPr>
          <w:trHeight w:val="690"/>
        </w:trPr>
        <w:tc>
          <w:tcPr>
            <w:tcW w:w="504" w:type="dxa"/>
            <w:vMerge/>
            <w:hideMark/>
          </w:tcPr>
          <w:p w14:paraId="1340A83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280F27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7E2551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60E7EE8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14:paraId="3CB5DB2D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27A6210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14:paraId="2B4E78B7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C79D686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6927CEE9" w14:textId="77777777" w:rsidR="00E638BD" w:rsidRPr="000378DD" w:rsidRDefault="00E638BD"/>
        </w:tc>
        <w:tc>
          <w:tcPr>
            <w:tcW w:w="2033" w:type="dxa"/>
            <w:hideMark/>
          </w:tcPr>
          <w:p w14:paraId="3739A0C7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14:paraId="38D9CDD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14:paraId="1BEEB444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243C710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DC9FCE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08F8FDF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5332EB5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637ADB1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7B34F36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96B7B2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B60905C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28F09A9" w14:textId="77777777" w:rsidR="00E638BD" w:rsidRPr="000378DD" w:rsidRDefault="00E638BD"/>
        </w:tc>
        <w:tc>
          <w:tcPr>
            <w:tcW w:w="2033" w:type="dxa"/>
            <w:hideMark/>
          </w:tcPr>
          <w:p w14:paraId="74729C7E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организаций Томской области, представители которых участвовали в </w:t>
            </w:r>
            <w:r w:rsidRPr="00E638BD">
              <w:rPr>
                <w:sz w:val="22"/>
                <w:szCs w:val="22"/>
              </w:rPr>
              <w:lastRenderedPageBreak/>
              <w:t>мероприятиях, ед</w:t>
            </w:r>
            <w:r w:rsidR="002C79AF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14:paraId="6BEA709A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30</w:t>
            </w:r>
          </w:p>
        </w:tc>
      </w:tr>
      <w:tr w:rsidR="00E638BD" w:rsidRPr="000378DD" w14:paraId="37FD40ED" w14:textId="77777777" w:rsidTr="00E638BD">
        <w:trPr>
          <w:trHeight w:val="435"/>
        </w:trPr>
        <w:tc>
          <w:tcPr>
            <w:tcW w:w="504" w:type="dxa"/>
            <w:vMerge w:val="restart"/>
            <w:hideMark/>
          </w:tcPr>
          <w:p w14:paraId="2F8652F8" w14:textId="77777777" w:rsidR="00E638BD" w:rsidRPr="000378DD" w:rsidRDefault="002C79AF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1776" w:type="dxa"/>
            <w:vMerge w:val="restart"/>
            <w:hideMark/>
          </w:tcPr>
          <w:p w14:paraId="4F29CBC2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Обеспечение деятельности Сибирского центра Фонда перспективных исследований</w:t>
            </w:r>
          </w:p>
        </w:tc>
        <w:tc>
          <w:tcPr>
            <w:tcW w:w="1260" w:type="dxa"/>
            <w:hideMark/>
          </w:tcPr>
          <w:p w14:paraId="117ABF4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2D07B1B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105 934,50</w:t>
            </w:r>
          </w:p>
        </w:tc>
        <w:tc>
          <w:tcPr>
            <w:tcW w:w="1228" w:type="dxa"/>
            <w:hideMark/>
          </w:tcPr>
          <w:p w14:paraId="1B38E364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078321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7 934,50</w:t>
            </w:r>
          </w:p>
        </w:tc>
        <w:tc>
          <w:tcPr>
            <w:tcW w:w="1411" w:type="dxa"/>
            <w:hideMark/>
          </w:tcPr>
          <w:p w14:paraId="4E278AFB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E0B902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98 000,00</w:t>
            </w:r>
          </w:p>
        </w:tc>
        <w:tc>
          <w:tcPr>
            <w:tcW w:w="1659" w:type="dxa"/>
            <w:vMerge w:val="restart"/>
            <w:hideMark/>
          </w:tcPr>
          <w:p w14:paraId="7CA71C1C" w14:textId="77777777" w:rsidR="00E638BD" w:rsidRPr="000378DD" w:rsidRDefault="00E638BD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31EE517D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1EB8F0D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38EB5A72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09B09A7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72397C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B83B75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571D67F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1E2A1CAA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509A667F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4E5AED94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1591FA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231F4DAA" w14:textId="77777777" w:rsidR="00E638BD" w:rsidRPr="000378DD" w:rsidRDefault="00E638BD"/>
        </w:tc>
        <w:tc>
          <w:tcPr>
            <w:tcW w:w="2033" w:type="dxa"/>
            <w:hideMark/>
          </w:tcPr>
          <w:p w14:paraId="02F33500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4744E3F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372BEC32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37F9A9B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FF0DDA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674E38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5D4A90E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0A6EC3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EC0566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3BF097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2DA79C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27EFB46" w14:textId="77777777" w:rsidR="00E638BD" w:rsidRPr="000378DD" w:rsidRDefault="00E638BD"/>
        </w:tc>
        <w:tc>
          <w:tcPr>
            <w:tcW w:w="2033" w:type="dxa"/>
            <w:hideMark/>
          </w:tcPr>
          <w:p w14:paraId="5C7A6B7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5F78C50A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496BDCB5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2B1112A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9057E5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2CD8CA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5298C3F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49A2E606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095F415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265B1D59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081984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56BBB76E" w14:textId="77777777" w:rsidR="00E638BD" w:rsidRPr="000378DD" w:rsidRDefault="00E638BD"/>
        </w:tc>
        <w:tc>
          <w:tcPr>
            <w:tcW w:w="2033" w:type="dxa"/>
            <w:hideMark/>
          </w:tcPr>
          <w:p w14:paraId="7A78D66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08C6B073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3EB882EC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49FED6A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07EC3A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A23B8F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77C1F3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FC67D5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CC4205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B19955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F837F5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2B886FE" w14:textId="77777777" w:rsidR="00E638BD" w:rsidRPr="000378DD" w:rsidRDefault="00E638BD"/>
        </w:tc>
        <w:tc>
          <w:tcPr>
            <w:tcW w:w="2033" w:type="dxa"/>
            <w:hideMark/>
          </w:tcPr>
          <w:p w14:paraId="0C1F9113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320D2E5D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325C3ED3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4783691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76414B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57A82A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77F2E48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3C371C17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293D659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337007E9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BEC413F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618FF24A" w14:textId="77777777" w:rsidR="00E638BD" w:rsidRPr="000378DD" w:rsidRDefault="00E638BD"/>
        </w:tc>
        <w:tc>
          <w:tcPr>
            <w:tcW w:w="2033" w:type="dxa"/>
            <w:hideMark/>
          </w:tcPr>
          <w:p w14:paraId="6A4EEA0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7074227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44D741EA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17E2F2A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883CDE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37E091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52F241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3C88B93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436163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9FE643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F585D7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C0667E2" w14:textId="77777777" w:rsidR="00E638BD" w:rsidRPr="000378DD" w:rsidRDefault="00E638BD"/>
        </w:tc>
        <w:tc>
          <w:tcPr>
            <w:tcW w:w="2033" w:type="dxa"/>
            <w:hideMark/>
          </w:tcPr>
          <w:p w14:paraId="1CCC383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6195A491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79CC6D17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110895C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167097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8E25AE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5EC6B08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0770007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6ECFB17F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30D9392B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872ECF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0BFA222B" w14:textId="77777777" w:rsidR="00E638BD" w:rsidRPr="000378DD" w:rsidRDefault="00E638BD"/>
        </w:tc>
        <w:tc>
          <w:tcPr>
            <w:tcW w:w="2033" w:type="dxa"/>
            <w:hideMark/>
          </w:tcPr>
          <w:p w14:paraId="15FD7BF4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3888F930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7AC49FDE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3282169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3A8CBC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D9DC0D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7FB0EF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57A931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A69C66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76EC35B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5ED60D2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4C2FF8F" w14:textId="77777777" w:rsidR="00E638BD" w:rsidRPr="000378DD" w:rsidRDefault="00E638BD"/>
        </w:tc>
        <w:tc>
          <w:tcPr>
            <w:tcW w:w="2033" w:type="dxa"/>
            <w:hideMark/>
          </w:tcPr>
          <w:p w14:paraId="57D2F6DA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5354E43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70A8DF91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6436123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964B61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7AA9DD1" w14:textId="77777777"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677558B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1BD9D6E0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0F151A2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37992EA6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0A9F600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1F3408EC" w14:textId="77777777" w:rsidR="00E638BD" w:rsidRPr="000378DD" w:rsidRDefault="00E638BD"/>
        </w:tc>
        <w:tc>
          <w:tcPr>
            <w:tcW w:w="2033" w:type="dxa"/>
            <w:hideMark/>
          </w:tcPr>
          <w:p w14:paraId="2A46FC6F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004EF8B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7171F0F6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1995C26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14EB91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420580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7DD5A0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1D4CBA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B9606E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593DD6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4A2951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6C3D40F4" w14:textId="77777777" w:rsidR="00E638BD" w:rsidRPr="000378DD" w:rsidRDefault="00E638BD"/>
        </w:tc>
        <w:tc>
          <w:tcPr>
            <w:tcW w:w="2033" w:type="dxa"/>
            <w:hideMark/>
          </w:tcPr>
          <w:p w14:paraId="04F1CF0C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4BA0C352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33B70612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3B35F4D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FFED67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E765E7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6E12966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5A21D153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5E68559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63A74B2E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23FC03B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1626914B" w14:textId="77777777" w:rsidR="00E638BD" w:rsidRPr="000378DD" w:rsidRDefault="00E638BD"/>
        </w:tc>
        <w:tc>
          <w:tcPr>
            <w:tcW w:w="2033" w:type="dxa"/>
            <w:hideMark/>
          </w:tcPr>
          <w:p w14:paraId="60A0A49D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0DD807FC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311306AE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0F70AADF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057E7A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75FE0A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343ACDA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4EF1195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126556D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4C0B60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014923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03A6076" w14:textId="77777777" w:rsidR="00E638BD" w:rsidRPr="000378DD" w:rsidRDefault="00E638BD"/>
        </w:tc>
        <w:tc>
          <w:tcPr>
            <w:tcW w:w="2033" w:type="dxa"/>
            <w:hideMark/>
          </w:tcPr>
          <w:p w14:paraId="4A935AD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1210FEF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449405FE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41F401B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8F2FF1B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D31940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6209065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14:paraId="0F444498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90835A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14:paraId="5AFF884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181D187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14:paraId="2F4057EF" w14:textId="77777777" w:rsidR="00E638BD" w:rsidRPr="000378DD" w:rsidRDefault="00E638BD"/>
        </w:tc>
        <w:tc>
          <w:tcPr>
            <w:tcW w:w="2033" w:type="dxa"/>
            <w:hideMark/>
          </w:tcPr>
          <w:p w14:paraId="527A4955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14:paraId="385C3618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14:paraId="62361FF9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7DB6C1D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737CD9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2D619C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AA8BD6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4677739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6F9A006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20F6BF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24AE44F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C979357" w14:textId="77777777" w:rsidR="00E638BD" w:rsidRPr="000378DD" w:rsidRDefault="00E638BD"/>
        </w:tc>
        <w:tc>
          <w:tcPr>
            <w:tcW w:w="2033" w:type="dxa"/>
            <w:hideMark/>
          </w:tcPr>
          <w:p w14:paraId="6DFC4D84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14:paraId="0336A3CA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14:paraId="58D8943C" w14:textId="77777777" w:rsidTr="00E638BD">
        <w:trPr>
          <w:trHeight w:val="450"/>
        </w:trPr>
        <w:tc>
          <w:tcPr>
            <w:tcW w:w="504" w:type="dxa"/>
            <w:vMerge w:val="restart"/>
            <w:hideMark/>
          </w:tcPr>
          <w:p w14:paraId="51757803" w14:textId="77777777"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4.4</w:t>
            </w:r>
          </w:p>
        </w:tc>
        <w:tc>
          <w:tcPr>
            <w:tcW w:w="1776" w:type="dxa"/>
            <w:vMerge w:val="restart"/>
            <w:hideMark/>
          </w:tcPr>
          <w:p w14:paraId="2289F2CB" w14:textId="77777777"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Организация и проведение мероприятий, направленных на вовлечение </w:t>
            </w:r>
            <w:r w:rsidRPr="000378DD">
              <w:rPr>
                <w:sz w:val="22"/>
                <w:szCs w:val="22"/>
              </w:rPr>
              <w:lastRenderedPageBreak/>
              <w:t>молодежи в региональную инновационную деятельность, организация  региональной акселерационной программы</w:t>
            </w:r>
          </w:p>
        </w:tc>
        <w:tc>
          <w:tcPr>
            <w:tcW w:w="1260" w:type="dxa"/>
            <w:hideMark/>
          </w:tcPr>
          <w:p w14:paraId="2134183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6691878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26 110,00</w:t>
            </w:r>
          </w:p>
        </w:tc>
        <w:tc>
          <w:tcPr>
            <w:tcW w:w="1228" w:type="dxa"/>
            <w:hideMark/>
          </w:tcPr>
          <w:p w14:paraId="780899C2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CFF9A4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19 110,00</w:t>
            </w:r>
          </w:p>
        </w:tc>
        <w:tc>
          <w:tcPr>
            <w:tcW w:w="1411" w:type="dxa"/>
            <w:hideMark/>
          </w:tcPr>
          <w:p w14:paraId="74CE0707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EF0A02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7 000,00</w:t>
            </w:r>
          </w:p>
        </w:tc>
        <w:tc>
          <w:tcPr>
            <w:tcW w:w="1659" w:type="dxa"/>
            <w:vMerge w:val="restart"/>
            <w:hideMark/>
          </w:tcPr>
          <w:p w14:paraId="103C3DA7" w14:textId="77777777" w:rsidR="00E638BD" w:rsidRPr="000378DD" w:rsidRDefault="00E638BD" w:rsidP="000378DD">
            <w:r w:rsidRPr="000378DD">
              <w:t>Департамент по развитию инновацион-ной и предпринима</w:t>
            </w:r>
            <w:r w:rsidRPr="000378DD">
              <w:lastRenderedPageBreak/>
              <w:t xml:space="preserve">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7215E876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4D83EAEE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14:paraId="0E6839CC" w14:textId="77777777" w:rsidTr="00E638BD">
        <w:trPr>
          <w:trHeight w:val="705"/>
        </w:trPr>
        <w:tc>
          <w:tcPr>
            <w:tcW w:w="504" w:type="dxa"/>
            <w:vMerge/>
            <w:hideMark/>
          </w:tcPr>
          <w:p w14:paraId="07BBB19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698C7F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E3D48D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401F693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101372F7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552E325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684F024F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3A18797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57F80811" w14:textId="77777777" w:rsidR="00E638BD" w:rsidRPr="000378DD" w:rsidRDefault="00E638BD"/>
        </w:tc>
        <w:tc>
          <w:tcPr>
            <w:tcW w:w="2033" w:type="dxa"/>
            <w:hideMark/>
          </w:tcPr>
          <w:p w14:paraId="615A6577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63F378A5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4876FE76" w14:textId="77777777" w:rsidTr="00E638BD">
        <w:trPr>
          <w:trHeight w:val="705"/>
        </w:trPr>
        <w:tc>
          <w:tcPr>
            <w:tcW w:w="504" w:type="dxa"/>
            <w:vMerge/>
            <w:hideMark/>
          </w:tcPr>
          <w:p w14:paraId="4F7DF125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D98EE7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F00EC6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17AD6F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0963CA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3EA22BA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E71CD6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EE2E96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220D263" w14:textId="77777777" w:rsidR="00E638BD" w:rsidRPr="000378DD" w:rsidRDefault="00E638BD"/>
        </w:tc>
        <w:tc>
          <w:tcPr>
            <w:tcW w:w="2033" w:type="dxa"/>
            <w:hideMark/>
          </w:tcPr>
          <w:p w14:paraId="4033DBC2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2082795F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09A105D0" w14:textId="77777777" w:rsidTr="00E638BD">
        <w:trPr>
          <w:trHeight w:val="645"/>
        </w:trPr>
        <w:tc>
          <w:tcPr>
            <w:tcW w:w="504" w:type="dxa"/>
            <w:vMerge/>
            <w:hideMark/>
          </w:tcPr>
          <w:p w14:paraId="180CE39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184C35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D46E17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434515B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4C5E9B6B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647D297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30ACB304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6C5C72C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31ACEDDA" w14:textId="77777777" w:rsidR="00E638BD" w:rsidRPr="000378DD" w:rsidRDefault="00E638BD"/>
        </w:tc>
        <w:tc>
          <w:tcPr>
            <w:tcW w:w="2033" w:type="dxa"/>
            <w:hideMark/>
          </w:tcPr>
          <w:p w14:paraId="522D93D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398DA288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201B972F" w14:textId="77777777" w:rsidTr="00E638BD">
        <w:trPr>
          <w:trHeight w:val="720"/>
        </w:trPr>
        <w:tc>
          <w:tcPr>
            <w:tcW w:w="504" w:type="dxa"/>
            <w:vMerge/>
            <w:hideMark/>
          </w:tcPr>
          <w:p w14:paraId="0168BE3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A5588D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E70541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655BD9F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425849C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501229C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3DA4D9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8DEF1C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BEDE597" w14:textId="77777777" w:rsidR="00E638BD" w:rsidRPr="000378DD" w:rsidRDefault="00E638BD"/>
        </w:tc>
        <w:tc>
          <w:tcPr>
            <w:tcW w:w="2033" w:type="dxa"/>
            <w:hideMark/>
          </w:tcPr>
          <w:p w14:paraId="608D8F38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31BC4E7B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338D0E19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5D83990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C9268C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7CB5059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0DD631F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6D46823A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44FED43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7F1F5601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70336E6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001E6F8F" w14:textId="77777777" w:rsidR="00E638BD" w:rsidRPr="000378DD" w:rsidRDefault="00E638BD"/>
        </w:tc>
        <w:tc>
          <w:tcPr>
            <w:tcW w:w="2033" w:type="dxa"/>
            <w:hideMark/>
          </w:tcPr>
          <w:p w14:paraId="2AAA7F37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69DF38A5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0A176C92" w14:textId="77777777" w:rsidTr="00E638BD">
        <w:trPr>
          <w:trHeight w:val="630"/>
        </w:trPr>
        <w:tc>
          <w:tcPr>
            <w:tcW w:w="504" w:type="dxa"/>
            <w:vMerge/>
            <w:hideMark/>
          </w:tcPr>
          <w:p w14:paraId="4562AE1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5BDC6D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0C81936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1FF942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4E2900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2BD294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DE63C0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4989B5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D8C8CE2" w14:textId="77777777" w:rsidR="00E638BD" w:rsidRPr="000378DD" w:rsidRDefault="00E638BD"/>
        </w:tc>
        <w:tc>
          <w:tcPr>
            <w:tcW w:w="2033" w:type="dxa"/>
            <w:hideMark/>
          </w:tcPr>
          <w:p w14:paraId="540594FD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75319469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54FAD3C7" w14:textId="77777777" w:rsidTr="00E638BD">
        <w:trPr>
          <w:trHeight w:val="690"/>
        </w:trPr>
        <w:tc>
          <w:tcPr>
            <w:tcW w:w="504" w:type="dxa"/>
            <w:vMerge/>
            <w:hideMark/>
          </w:tcPr>
          <w:p w14:paraId="3FACCA39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2D6B47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1D6F9B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0F361D2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2A08FB78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35A3FB1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6EE39829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2C5146B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4511E06C" w14:textId="77777777" w:rsidR="00E638BD" w:rsidRPr="000378DD" w:rsidRDefault="00E638BD"/>
        </w:tc>
        <w:tc>
          <w:tcPr>
            <w:tcW w:w="2033" w:type="dxa"/>
            <w:hideMark/>
          </w:tcPr>
          <w:p w14:paraId="59DB6D31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51F8E876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72675B56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359B5C20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42A018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A888F7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3F40398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233ACFB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240404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5EDD91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0AE8BF7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33C748C" w14:textId="77777777" w:rsidR="00E638BD" w:rsidRPr="000378DD" w:rsidRDefault="00E638BD"/>
        </w:tc>
        <w:tc>
          <w:tcPr>
            <w:tcW w:w="2033" w:type="dxa"/>
            <w:hideMark/>
          </w:tcPr>
          <w:p w14:paraId="614FF553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53836285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4C136C34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0227D5F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D48824E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1BBC3C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4B537BA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5CBC340C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3B25A3E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2E0D8BD8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58BA966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09293C26" w14:textId="77777777" w:rsidR="00E638BD" w:rsidRPr="000378DD" w:rsidRDefault="00E638BD"/>
        </w:tc>
        <w:tc>
          <w:tcPr>
            <w:tcW w:w="2033" w:type="dxa"/>
            <w:hideMark/>
          </w:tcPr>
          <w:p w14:paraId="0DF536E7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1347FF22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38BE612E" w14:textId="77777777" w:rsidTr="00E638BD">
        <w:trPr>
          <w:trHeight w:val="630"/>
        </w:trPr>
        <w:tc>
          <w:tcPr>
            <w:tcW w:w="504" w:type="dxa"/>
            <w:vMerge/>
            <w:hideMark/>
          </w:tcPr>
          <w:p w14:paraId="202AF137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A749B28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6710EA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A4BA3D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52DA198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1412D58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1970C7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AC6ECD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C785D8E" w14:textId="77777777" w:rsidR="00E638BD" w:rsidRPr="000378DD" w:rsidRDefault="00E638BD"/>
        </w:tc>
        <w:tc>
          <w:tcPr>
            <w:tcW w:w="2033" w:type="dxa"/>
            <w:hideMark/>
          </w:tcPr>
          <w:p w14:paraId="00A9D094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0DB375E4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3876783F" w14:textId="77777777" w:rsidTr="00E638BD">
        <w:trPr>
          <w:trHeight w:val="630"/>
        </w:trPr>
        <w:tc>
          <w:tcPr>
            <w:tcW w:w="504" w:type="dxa"/>
            <w:vMerge/>
            <w:hideMark/>
          </w:tcPr>
          <w:p w14:paraId="7AA2ED46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7758A91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5351CB7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2025 год    (прогнозный </w:t>
            </w:r>
            <w:r w:rsidRPr="000378DD">
              <w:rPr>
                <w:sz w:val="22"/>
                <w:szCs w:val="22"/>
              </w:rPr>
              <w:lastRenderedPageBreak/>
              <w:t>период)</w:t>
            </w:r>
          </w:p>
        </w:tc>
        <w:tc>
          <w:tcPr>
            <w:tcW w:w="1577" w:type="dxa"/>
            <w:vMerge w:val="restart"/>
            <w:hideMark/>
          </w:tcPr>
          <w:p w14:paraId="03F8936B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3 730,0</w:t>
            </w:r>
          </w:p>
        </w:tc>
        <w:tc>
          <w:tcPr>
            <w:tcW w:w="1228" w:type="dxa"/>
            <w:vMerge w:val="restart"/>
            <w:hideMark/>
          </w:tcPr>
          <w:p w14:paraId="723C1FE6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07A0A4F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38E4FBC8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439C0B03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545F4662" w14:textId="77777777" w:rsidR="00E638BD" w:rsidRPr="000378DD" w:rsidRDefault="00E638BD"/>
        </w:tc>
        <w:tc>
          <w:tcPr>
            <w:tcW w:w="2033" w:type="dxa"/>
            <w:hideMark/>
          </w:tcPr>
          <w:p w14:paraId="661C04B3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организованных и проведенных </w:t>
            </w:r>
            <w:r w:rsidRPr="00E638BD">
              <w:rPr>
                <w:sz w:val="22"/>
                <w:szCs w:val="22"/>
              </w:rPr>
              <w:lastRenderedPageBreak/>
              <w:t>мероприятий, ед.</w:t>
            </w:r>
          </w:p>
        </w:tc>
        <w:tc>
          <w:tcPr>
            <w:tcW w:w="1152" w:type="dxa"/>
            <w:hideMark/>
          </w:tcPr>
          <w:p w14:paraId="5BED44D5" w14:textId="77777777"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7</w:t>
            </w:r>
          </w:p>
        </w:tc>
      </w:tr>
      <w:tr w:rsidR="00E638BD" w:rsidRPr="000378DD" w14:paraId="6BADE307" w14:textId="77777777" w:rsidTr="00E638BD">
        <w:trPr>
          <w:trHeight w:val="720"/>
        </w:trPr>
        <w:tc>
          <w:tcPr>
            <w:tcW w:w="504" w:type="dxa"/>
            <w:vMerge/>
            <w:hideMark/>
          </w:tcPr>
          <w:p w14:paraId="33EFCCB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18CB144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D79470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0A7DD9F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12EDE811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4BEC9CB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F449F00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1694954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D2F62D6" w14:textId="77777777" w:rsidR="00E638BD" w:rsidRPr="000378DD" w:rsidRDefault="00E638BD"/>
        </w:tc>
        <w:tc>
          <w:tcPr>
            <w:tcW w:w="2033" w:type="dxa"/>
            <w:hideMark/>
          </w:tcPr>
          <w:p w14:paraId="7DEFA5B9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6DB59F51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14:paraId="7739E362" w14:textId="77777777" w:rsidTr="00E638BD">
        <w:trPr>
          <w:trHeight w:val="675"/>
        </w:trPr>
        <w:tc>
          <w:tcPr>
            <w:tcW w:w="504" w:type="dxa"/>
            <w:vMerge/>
            <w:hideMark/>
          </w:tcPr>
          <w:p w14:paraId="08EB8672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E91837A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F6DC4C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7122B785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14:paraId="5BE7501E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14:paraId="53F970D4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14:paraId="236A5E5E" w14:textId="77777777"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14:paraId="42B2FE7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67D8C530" w14:textId="77777777" w:rsidR="00E638BD" w:rsidRPr="000378DD" w:rsidRDefault="00E638BD"/>
        </w:tc>
        <w:tc>
          <w:tcPr>
            <w:tcW w:w="2033" w:type="dxa"/>
            <w:hideMark/>
          </w:tcPr>
          <w:p w14:paraId="0211B7D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14:paraId="7CC6F1DF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14:paraId="051CFC4D" w14:textId="77777777" w:rsidTr="00E638BD">
        <w:trPr>
          <w:trHeight w:val="660"/>
        </w:trPr>
        <w:tc>
          <w:tcPr>
            <w:tcW w:w="504" w:type="dxa"/>
            <w:vMerge/>
            <w:hideMark/>
          </w:tcPr>
          <w:p w14:paraId="02D5229D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59D85D3" w14:textId="77777777"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4723D09D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406E32A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14:paraId="57458AB6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14:paraId="21E75AC2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3919ADE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3EF210C" w14:textId="77777777"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7D3A080" w14:textId="77777777" w:rsidR="00E638BD" w:rsidRPr="000378DD" w:rsidRDefault="00E638BD"/>
        </w:tc>
        <w:tc>
          <w:tcPr>
            <w:tcW w:w="2033" w:type="dxa"/>
            <w:hideMark/>
          </w:tcPr>
          <w:p w14:paraId="1CC131DB" w14:textId="77777777"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14:paraId="3AA272DB" w14:textId="77777777"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2C79AF" w:rsidRPr="000378DD" w14:paraId="4C9AE57D" w14:textId="77777777" w:rsidTr="00E638BD">
        <w:trPr>
          <w:trHeight w:val="480"/>
        </w:trPr>
        <w:tc>
          <w:tcPr>
            <w:tcW w:w="504" w:type="dxa"/>
            <w:vMerge w:val="restart"/>
            <w:hideMark/>
          </w:tcPr>
          <w:p w14:paraId="4407C70D" w14:textId="77777777"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4.5</w:t>
            </w:r>
          </w:p>
        </w:tc>
        <w:tc>
          <w:tcPr>
            <w:tcW w:w="1776" w:type="dxa"/>
            <w:vMerge w:val="restart"/>
            <w:hideMark/>
          </w:tcPr>
          <w:p w14:paraId="796C1696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Стимулирование развития научно-технической деятельности в Томской области</w:t>
            </w:r>
          </w:p>
        </w:tc>
        <w:tc>
          <w:tcPr>
            <w:tcW w:w="1260" w:type="dxa"/>
            <w:hideMark/>
          </w:tcPr>
          <w:p w14:paraId="42AB62A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43F4FC6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208 561,50</w:t>
            </w:r>
          </w:p>
        </w:tc>
        <w:tc>
          <w:tcPr>
            <w:tcW w:w="1228" w:type="dxa"/>
            <w:hideMark/>
          </w:tcPr>
          <w:p w14:paraId="2884FEA6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129F55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138 561,50</w:t>
            </w:r>
          </w:p>
        </w:tc>
        <w:tc>
          <w:tcPr>
            <w:tcW w:w="1411" w:type="dxa"/>
            <w:hideMark/>
          </w:tcPr>
          <w:p w14:paraId="11B66FBD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EE96AA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70 000,00</w:t>
            </w:r>
          </w:p>
        </w:tc>
        <w:tc>
          <w:tcPr>
            <w:tcW w:w="1659" w:type="dxa"/>
            <w:vMerge w:val="restart"/>
            <w:hideMark/>
          </w:tcPr>
          <w:p w14:paraId="7BAE071F" w14:textId="77777777" w:rsidR="002C79AF" w:rsidRPr="000378DD" w:rsidRDefault="002C79AF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5E542AC5" w14:textId="77777777"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5DF9A0CE" w14:textId="77777777"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14:paraId="0451FB74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6D62C06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07C210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50B31A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097CAB0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0EBA55A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1D7557B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39B256AA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09B397C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49D2918C" w14:textId="77777777" w:rsidR="002C79AF" w:rsidRPr="000378DD" w:rsidRDefault="002C79AF"/>
        </w:tc>
        <w:tc>
          <w:tcPr>
            <w:tcW w:w="2033" w:type="dxa"/>
            <w:vMerge w:val="restart"/>
            <w:hideMark/>
          </w:tcPr>
          <w:p w14:paraId="2E26830C" w14:textId="77777777"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ед.</w:t>
            </w:r>
          </w:p>
        </w:tc>
        <w:tc>
          <w:tcPr>
            <w:tcW w:w="1152" w:type="dxa"/>
            <w:hideMark/>
          </w:tcPr>
          <w:p w14:paraId="167E3F60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4BB4B290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58283FB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B225B7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01C300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246BA58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50B936B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C74865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4D5351A3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06FA85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269AE2EF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1F00BAED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A0FD03D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3B801B2B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6E3328A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BAAC56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1634E9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79CAD8B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75E8A07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862150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65CCC4B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BA39C5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4EB172BF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088BEB9F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ADAEB41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045D46AB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3C9F128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D96403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482B991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4B9DBA6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7D0535E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BF2682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2D92ED66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8AA293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32FCD211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813A5FA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4D32C75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65158F99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096CD08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E87E28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E09D33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49F9E3F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12AA560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BB38E0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225C9EED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649B1A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64313F6A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505AA6FD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0C51DD0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105A6C77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0732D50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42304F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E837ED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65A677B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3E4A9CD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F70A2C6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2F2173A0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15D97F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6E9BCC93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6A04082E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7BAB264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693E83FF" w14:textId="77777777" w:rsidTr="00E638BD">
        <w:trPr>
          <w:trHeight w:val="1035"/>
        </w:trPr>
        <w:tc>
          <w:tcPr>
            <w:tcW w:w="504" w:type="dxa"/>
            <w:vMerge/>
            <w:hideMark/>
          </w:tcPr>
          <w:p w14:paraId="77FFC54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A41246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01DEF4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3770BC8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14:paraId="7AFC483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B6AB43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14:paraId="0790FDE6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069187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14:paraId="3ADBE0F3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05196B5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50F5BB7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07C2388E" w14:textId="77777777" w:rsidTr="00E638BD">
        <w:trPr>
          <w:trHeight w:val="480"/>
        </w:trPr>
        <w:tc>
          <w:tcPr>
            <w:tcW w:w="504" w:type="dxa"/>
            <w:vMerge w:val="restart"/>
            <w:hideMark/>
          </w:tcPr>
          <w:p w14:paraId="1E5ACC0B" w14:textId="77777777"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4.6</w:t>
            </w:r>
          </w:p>
        </w:tc>
        <w:tc>
          <w:tcPr>
            <w:tcW w:w="1776" w:type="dxa"/>
            <w:vMerge w:val="restart"/>
            <w:hideMark/>
          </w:tcPr>
          <w:p w14:paraId="1C5285E2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Обеспечение проведения коммуникативн</w:t>
            </w:r>
            <w:r w:rsidRPr="000378DD">
              <w:rPr>
                <w:sz w:val="22"/>
                <w:szCs w:val="22"/>
              </w:rPr>
              <w:lastRenderedPageBreak/>
              <w:t>ых мероприятий в пространстве коллективной работы "Точка кипения"</w:t>
            </w:r>
          </w:p>
        </w:tc>
        <w:tc>
          <w:tcPr>
            <w:tcW w:w="1260" w:type="dxa"/>
            <w:hideMark/>
          </w:tcPr>
          <w:p w14:paraId="24E6F84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4BD0B3E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90 650,00</w:t>
            </w:r>
          </w:p>
        </w:tc>
        <w:tc>
          <w:tcPr>
            <w:tcW w:w="1228" w:type="dxa"/>
            <w:hideMark/>
          </w:tcPr>
          <w:p w14:paraId="2093AB5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C22234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90 650,00</w:t>
            </w:r>
          </w:p>
        </w:tc>
        <w:tc>
          <w:tcPr>
            <w:tcW w:w="1411" w:type="dxa"/>
            <w:hideMark/>
          </w:tcPr>
          <w:p w14:paraId="24B0CE8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DF032E4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14:paraId="72DD157D" w14:textId="77777777" w:rsidR="002C79AF" w:rsidRPr="000378DD" w:rsidRDefault="002C79AF" w:rsidP="000378DD">
            <w:r w:rsidRPr="000378DD">
              <w:t>Департамент по развитию инновацион-</w:t>
            </w:r>
            <w:r w:rsidRPr="000378DD">
              <w:lastRenderedPageBreak/>
              <w:t xml:space="preserve">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268E5340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3D1C7506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14:paraId="229A152E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41005D1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6008D2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E3401C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4C35561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35344A3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20FA04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1C84B98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ACD716A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2684CA66" w14:textId="77777777" w:rsidR="002C79AF" w:rsidRPr="000378DD" w:rsidRDefault="002C79AF"/>
        </w:tc>
        <w:tc>
          <w:tcPr>
            <w:tcW w:w="2033" w:type="dxa"/>
            <w:vMerge w:val="restart"/>
            <w:hideMark/>
          </w:tcPr>
          <w:p w14:paraId="4F556B31" w14:textId="77777777"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</w:t>
            </w:r>
            <w:r w:rsidRPr="00E638BD">
              <w:rPr>
                <w:sz w:val="22"/>
                <w:szCs w:val="22"/>
              </w:rPr>
              <w:lastRenderedPageBreak/>
              <w:t>проведенных мероприятий, ед.</w:t>
            </w:r>
          </w:p>
        </w:tc>
        <w:tc>
          <w:tcPr>
            <w:tcW w:w="1152" w:type="dxa"/>
            <w:hideMark/>
          </w:tcPr>
          <w:p w14:paraId="1AFE2339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8</w:t>
            </w:r>
          </w:p>
        </w:tc>
      </w:tr>
      <w:tr w:rsidR="002C79AF" w:rsidRPr="000378DD" w14:paraId="5134776E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0C2B468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33D611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4C2841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05529DB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4D78EE70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36015A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082C89A2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FA8C20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78284687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3C26ADE4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2E9DF9E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3946EBB5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64D6984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79D4D3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8A7F3E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2E448BE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16B721F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A9EB17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0509CBB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3D8DD88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11B79123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A47A050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8DE0A89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215C98E4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70CD529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FE69B3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CDE3D1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14DB661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3FE8510E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E7A519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4599D17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905D5D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2FE96C81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8F44AB6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EE2E449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13D63A4A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78622A8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9069D1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DC5549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564B31D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1DC50C02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B6A73F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2DEF3F91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E66750B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4BA4F8E4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12ED3120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0825A7D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24DE3B76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1C86EA4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ED72F0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0346CC6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163DAF3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5776944F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B248CA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44353A2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9052005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64AA3396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7089DE2D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41D58A2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383E4DF6" w14:textId="77777777" w:rsidTr="00E638BD">
        <w:trPr>
          <w:trHeight w:val="1050"/>
        </w:trPr>
        <w:tc>
          <w:tcPr>
            <w:tcW w:w="504" w:type="dxa"/>
            <w:vMerge/>
            <w:hideMark/>
          </w:tcPr>
          <w:p w14:paraId="7C9BD40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12269F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048C72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230E195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14:paraId="6EEFC81B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FDCA8A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14:paraId="4F3F2C64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596DFCE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14:paraId="4814B5C1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5D8D97BC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C02F359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14:paraId="11B2B477" w14:textId="77777777" w:rsidTr="00E638BD">
        <w:trPr>
          <w:trHeight w:val="480"/>
        </w:trPr>
        <w:tc>
          <w:tcPr>
            <w:tcW w:w="504" w:type="dxa"/>
            <w:vMerge w:val="restart"/>
            <w:hideMark/>
          </w:tcPr>
          <w:p w14:paraId="4941ABC9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</w:t>
            </w:r>
          </w:p>
        </w:tc>
        <w:tc>
          <w:tcPr>
            <w:tcW w:w="1776" w:type="dxa"/>
            <w:vMerge w:val="restart"/>
            <w:hideMark/>
          </w:tcPr>
          <w:p w14:paraId="77681A8E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Обеспечение реализации региональной модели развития человеческого капитала</w:t>
            </w:r>
          </w:p>
        </w:tc>
        <w:tc>
          <w:tcPr>
            <w:tcW w:w="1260" w:type="dxa"/>
            <w:hideMark/>
          </w:tcPr>
          <w:p w14:paraId="6FCF9FE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0B3798D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31 710,00</w:t>
            </w:r>
          </w:p>
        </w:tc>
        <w:tc>
          <w:tcPr>
            <w:tcW w:w="1228" w:type="dxa"/>
            <w:hideMark/>
          </w:tcPr>
          <w:p w14:paraId="6EEE9A03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2974A3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3 710,00</w:t>
            </w:r>
          </w:p>
        </w:tc>
        <w:tc>
          <w:tcPr>
            <w:tcW w:w="1411" w:type="dxa"/>
            <w:hideMark/>
          </w:tcPr>
          <w:p w14:paraId="11080EC2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D2AE0F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28 000,00</w:t>
            </w:r>
          </w:p>
        </w:tc>
        <w:tc>
          <w:tcPr>
            <w:tcW w:w="1659" w:type="dxa"/>
            <w:vMerge w:val="restart"/>
            <w:hideMark/>
          </w:tcPr>
          <w:p w14:paraId="710588A5" w14:textId="77777777" w:rsidR="002C79AF" w:rsidRPr="000378DD" w:rsidRDefault="002C79AF" w:rsidP="000378DD">
            <w:r w:rsidRPr="000378DD">
              <w:t xml:space="preserve">Департамент по развитию инновацион-ной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7C581A33" w14:textId="77777777"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14:paraId="5AF204E5" w14:textId="77777777"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14:paraId="0FB0C997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0FC1E29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C1E9EE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DC230B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7DD4F7C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6E31CEA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7D1BC3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142DE126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F23228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41EF9571" w14:textId="77777777" w:rsidR="002C79AF" w:rsidRPr="000378DD" w:rsidRDefault="002C79AF"/>
        </w:tc>
        <w:tc>
          <w:tcPr>
            <w:tcW w:w="2033" w:type="dxa"/>
            <w:vMerge w:val="restart"/>
            <w:hideMark/>
          </w:tcPr>
          <w:p w14:paraId="1F44DD14" w14:textId="77777777"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разработанных программ развития человеческого капитала, ед.</w:t>
            </w:r>
          </w:p>
        </w:tc>
        <w:tc>
          <w:tcPr>
            <w:tcW w:w="1152" w:type="dxa"/>
            <w:hideMark/>
          </w:tcPr>
          <w:p w14:paraId="2FE2179E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2E0271DA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0C325A6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2C221B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C953C1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342EC51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014C4E57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766158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5255BA0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DCEBB3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3EF125EA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448624A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7EF9A62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6F568175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2ED6804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603F39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0A4D2D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1E39DDB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2CFBC498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1B1D28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2DE5B685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097D85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3C547600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0F3FAE67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9125513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7BDE23EB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64B1514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186E5E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F2DDC9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0D73EC9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33472AA4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C3B9B0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25B620C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7148FA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4AD77180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62A1D0E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8A98EF5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33F9768A" w14:textId="77777777" w:rsidTr="00E638BD">
        <w:trPr>
          <w:trHeight w:val="480"/>
        </w:trPr>
        <w:tc>
          <w:tcPr>
            <w:tcW w:w="504" w:type="dxa"/>
            <w:vMerge/>
            <w:hideMark/>
          </w:tcPr>
          <w:p w14:paraId="1414E33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05C62D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34765C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1518878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6914B84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5AEEABB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113EC4EE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3015A77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49C570BE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368308EF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BFA7F7B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30B427CA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0445525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274B50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251130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7B53AC6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540A332E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265A400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6F564D76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CE6A5A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176E906D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07A77061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D8EF75B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207A6F55" w14:textId="77777777" w:rsidTr="00E638BD">
        <w:trPr>
          <w:trHeight w:val="1020"/>
        </w:trPr>
        <w:tc>
          <w:tcPr>
            <w:tcW w:w="504" w:type="dxa"/>
            <w:vMerge/>
            <w:hideMark/>
          </w:tcPr>
          <w:p w14:paraId="0A67400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6104FF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AD8A78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549E9B2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14:paraId="63B26C0C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EE7FC7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14:paraId="34CE82CF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17CFD8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14:paraId="631775C4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160DC9EE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A086E41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14:paraId="66E601C8" w14:textId="77777777" w:rsidTr="00E638BD">
        <w:trPr>
          <w:trHeight w:val="420"/>
        </w:trPr>
        <w:tc>
          <w:tcPr>
            <w:tcW w:w="504" w:type="dxa"/>
            <w:vMerge w:val="restart"/>
            <w:hideMark/>
          </w:tcPr>
          <w:p w14:paraId="140DE0CE" w14:textId="77777777"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4.8</w:t>
            </w:r>
          </w:p>
        </w:tc>
        <w:tc>
          <w:tcPr>
            <w:tcW w:w="1776" w:type="dxa"/>
            <w:vMerge w:val="restart"/>
            <w:hideMark/>
          </w:tcPr>
          <w:p w14:paraId="7375F8E7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Развитие и поддержка деятельности </w:t>
            </w:r>
            <w:r w:rsidRPr="000378DD">
              <w:rPr>
                <w:sz w:val="22"/>
                <w:szCs w:val="22"/>
              </w:rPr>
              <w:lastRenderedPageBreak/>
              <w:t>организаций инновационной инфраструктуры</w:t>
            </w:r>
          </w:p>
        </w:tc>
        <w:tc>
          <w:tcPr>
            <w:tcW w:w="1260" w:type="dxa"/>
            <w:hideMark/>
          </w:tcPr>
          <w:p w14:paraId="0FDAAD5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5339443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75 040,00</w:t>
            </w:r>
          </w:p>
        </w:tc>
        <w:tc>
          <w:tcPr>
            <w:tcW w:w="1228" w:type="dxa"/>
            <w:hideMark/>
          </w:tcPr>
          <w:p w14:paraId="56FAC8BF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DF42E4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68 040,00</w:t>
            </w:r>
          </w:p>
        </w:tc>
        <w:tc>
          <w:tcPr>
            <w:tcW w:w="1411" w:type="dxa"/>
            <w:hideMark/>
          </w:tcPr>
          <w:p w14:paraId="4B9FA93D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472C6E6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7 000,00</w:t>
            </w:r>
          </w:p>
        </w:tc>
        <w:tc>
          <w:tcPr>
            <w:tcW w:w="1659" w:type="dxa"/>
            <w:vMerge w:val="restart"/>
            <w:hideMark/>
          </w:tcPr>
          <w:p w14:paraId="0E93B505" w14:textId="77777777" w:rsidR="002C79AF" w:rsidRPr="000378DD" w:rsidRDefault="002C79AF" w:rsidP="000378DD">
            <w:r w:rsidRPr="000378DD">
              <w:t>Департамент по развитию инновацион-</w:t>
            </w:r>
            <w:r w:rsidRPr="000378DD">
              <w:lastRenderedPageBreak/>
              <w:t xml:space="preserve">ной и предпринима-тельской деятельности Томской области </w:t>
            </w:r>
          </w:p>
        </w:tc>
        <w:tc>
          <w:tcPr>
            <w:tcW w:w="2033" w:type="dxa"/>
            <w:hideMark/>
          </w:tcPr>
          <w:p w14:paraId="53942741" w14:textId="77777777"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75B2C96B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</w:tr>
      <w:tr w:rsidR="002C79AF" w:rsidRPr="000378DD" w14:paraId="38BBD026" w14:textId="77777777" w:rsidTr="00E638BD">
        <w:trPr>
          <w:trHeight w:val="420"/>
        </w:trPr>
        <w:tc>
          <w:tcPr>
            <w:tcW w:w="504" w:type="dxa"/>
            <w:vMerge/>
            <w:hideMark/>
          </w:tcPr>
          <w:p w14:paraId="20DF55D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2EDAA9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2B6629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09F1C8E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1BB4EB4F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6B401A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42B12ABB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1C11C7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086D63CA" w14:textId="77777777" w:rsidR="002C79AF" w:rsidRPr="000378DD" w:rsidRDefault="002C79AF"/>
        </w:tc>
        <w:tc>
          <w:tcPr>
            <w:tcW w:w="2033" w:type="dxa"/>
            <w:vMerge w:val="restart"/>
            <w:hideMark/>
          </w:tcPr>
          <w:p w14:paraId="6799E118" w14:textId="77777777"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</w:t>
            </w:r>
            <w:r w:rsidRPr="00E638BD">
              <w:rPr>
                <w:sz w:val="22"/>
                <w:szCs w:val="22"/>
              </w:rPr>
              <w:lastRenderedPageBreak/>
              <w:t>подготовленных инновационных проектов, ед.</w:t>
            </w:r>
          </w:p>
        </w:tc>
        <w:tc>
          <w:tcPr>
            <w:tcW w:w="1152" w:type="dxa"/>
            <w:hideMark/>
          </w:tcPr>
          <w:p w14:paraId="155D5613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10</w:t>
            </w:r>
          </w:p>
        </w:tc>
      </w:tr>
      <w:tr w:rsidR="002C79AF" w:rsidRPr="000378DD" w14:paraId="55ED5249" w14:textId="77777777" w:rsidTr="00E638BD">
        <w:trPr>
          <w:trHeight w:val="420"/>
        </w:trPr>
        <w:tc>
          <w:tcPr>
            <w:tcW w:w="504" w:type="dxa"/>
            <w:vMerge/>
            <w:hideMark/>
          </w:tcPr>
          <w:p w14:paraId="182D12F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43CE99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FDB171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1312564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4185AC9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403B679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4202B971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D9101D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3F013EA5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DCD252C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217CBAC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56A6D1E4" w14:textId="77777777" w:rsidTr="00E638BD">
        <w:trPr>
          <w:trHeight w:val="420"/>
        </w:trPr>
        <w:tc>
          <w:tcPr>
            <w:tcW w:w="504" w:type="dxa"/>
            <w:vMerge/>
            <w:hideMark/>
          </w:tcPr>
          <w:p w14:paraId="0C7A9B5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6A5B31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DD36CF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2307244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6406AF1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6F792C79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16AC139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62788EF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4610ED39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12698198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749D6E8B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44FF9DEE" w14:textId="77777777" w:rsidTr="00E638BD">
        <w:trPr>
          <w:trHeight w:val="420"/>
        </w:trPr>
        <w:tc>
          <w:tcPr>
            <w:tcW w:w="504" w:type="dxa"/>
            <w:vMerge/>
            <w:hideMark/>
          </w:tcPr>
          <w:p w14:paraId="58CEFA5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7676FC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7638867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718AE37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7844FF1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9FB958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13A483CF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29616A4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1936E39D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69C6ABE4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05BD29F7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2E43AEED" w14:textId="77777777" w:rsidTr="00E638BD">
        <w:trPr>
          <w:trHeight w:val="420"/>
        </w:trPr>
        <w:tc>
          <w:tcPr>
            <w:tcW w:w="504" w:type="dxa"/>
            <w:vMerge/>
            <w:hideMark/>
          </w:tcPr>
          <w:p w14:paraId="1D5A8BF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B7D6F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8BEE54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7E6F827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16EC80E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0A1A9D0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3A07C1DB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56A4C8F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0ABFC1B2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79768215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2695737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470AE2C7" w14:textId="77777777" w:rsidTr="00E638BD">
        <w:trPr>
          <w:trHeight w:val="915"/>
        </w:trPr>
        <w:tc>
          <w:tcPr>
            <w:tcW w:w="504" w:type="dxa"/>
            <w:vMerge/>
            <w:hideMark/>
          </w:tcPr>
          <w:p w14:paraId="759A7AA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2617B7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0C97F3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3D22EAD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7F978C2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73E966E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5C1E5E26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140EBFB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14DE404E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D559BDF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484981F1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05F17C2A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07AAB92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B8E8E6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6F9A87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12C1773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14:paraId="2306339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14:paraId="3FF723A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14:paraId="072026D9" w14:textId="77777777"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14:paraId="777F107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14:paraId="60A8C4C8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592152E" w14:textId="77777777"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0436E77" w14:textId="77777777"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14:paraId="19EE763E" w14:textId="77777777" w:rsidTr="00E638BD">
        <w:trPr>
          <w:trHeight w:val="420"/>
        </w:trPr>
        <w:tc>
          <w:tcPr>
            <w:tcW w:w="504" w:type="dxa"/>
            <w:hideMark/>
          </w:tcPr>
          <w:p w14:paraId="1C34FBD3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14:paraId="37AD99B5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5. Развитие инновационного территориального кластера "Smart Technologies Tomsk "</w:t>
            </w:r>
          </w:p>
        </w:tc>
      </w:tr>
      <w:tr w:rsidR="002C79AF" w:rsidRPr="000378DD" w14:paraId="5C92E376" w14:textId="77777777" w:rsidTr="00E638BD">
        <w:trPr>
          <w:trHeight w:val="450"/>
        </w:trPr>
        <w:tc>
          <w:tcPr>
            <w:tcW w:w="504" w:type="dxa"/>
            <w:vMerge w:val="restart"/>
            <w:hideMark/>
          </w:tcPr>
          <w:p w14:paraId="6C3AF8EB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</w:t>
            </w:r>
          </w:p>
        </w:tc>
        <w:tc>
          <w:tcPr>
            <w:tcW w:w="1776" w:type="dxa"/>
            <w:vMerge w:val="restart"/>
            <w:hideMark/>
          </w:tcPr>
          <w:p w14:paraId="2D6C4BC1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1 Развитие инновационного территориального кластера "Smart Technologies Tomsk"</w:t>
            </w:r>
          </w:p>
        </w:tc>
        <w:tc>
          <w:tcPr>
            <w:tcW w:w="1260" w:type="dxa"/>
            <w:hideMark/>
          </w:tcPr>
          <w:p w14:paraId="2EA2F2A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3C4475D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187 712,0</w:t>
            </w:r>
          </w:p>
        </w:tc>
        <w:tc>
          <w:tcPr>
            <w:tcW w:w="1411" w:type="dxa"/>
            <w:gridSpan w:val="2"/>
            <w:hideMark/>
          </w:tcPr>
          <w:p w14:paraId="296AA72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hideMark/>
          </w:tcPr>
          <w:p w14:paraId="7B9A82E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148 260,0</w:t>
            </w:r>
          </w:p>
        </w:tc>
        <w:tc>
          <w:tcPr>
            <w:tcW w:w="1411" w:type="dxa"/>
            <w:hideMark/>
          </w:tcPr>
          <w:p w14:paraId="719C3FD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14:paraId="124AF5CD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39 452,0</w:t>
            </w:r>
          </w:p>
        </w:tc>
        <w:tc>
          <w:tcPr>
            <w:tcW w:w="1659" w:type="dxa"/>
            <w:vMerge w:val="restart"/>
            <w:hideMark/>
          </w:tcPr>
          <w:p w14:paraId="60C47E55" w14:textId="77777777" w:rsidR="002C79AF" w:rsidRPr="000378DD" w:rsidRDefault="002C79AF" w:rsidP="000378DD">
            <w:r w:rsidRPr="000378DD">
              <w:t>Департамент по развитию инновационной и предпринима-тельской деятельности Томской области</w:t>
            </w:r>
          </w:p>
        </w:tc>
        <w:tc>
          <w:tcPr>
            <w:tcW w:w="2033" w:type="dxa"/>
            <w:hideMark/>
          </w:tcPr>
          <w:p w14:paraId="6D2F59F1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hideMark/>
          </w:tcPr>
          <w:p w14:paraId="4C9A754D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</w:tr>
      <w:tr w:rsidR="002C79AF" w:rsidRPr="000378DD" w14:paraId="3AEA202F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0A2D139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E54522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3E0900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5901A80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2F9794F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653BB18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3E179A4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2A85B19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65FBB37E" w14:textId="77777777" w:rsidR="002C79AF" w:rsidRPr="000378DD" w:rsidRDefault="002C79AF"/>
        </w:tc>
        <w:tc>
          <w:tcPr>
            <w:tcW w:w="2033" w:type="dxa"/>
            <w:hideMark/>
          </w:tcPr>
          <w:p w14:paraId="0421D25A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208F778D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5</w:t>
            </w:r>
          </w:p>
        </w:tc>
      </w:tr>
      <w:tr w:rsidR="002C79AF" w:rsidRPr="000378DD" w14:paraId="4A305CCF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42E17B3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F42075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03214EB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FD53A0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221F712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2B4439B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7366C77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8FF23F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F132E10" w14:textId="77777777" w:rsidR="002C79AF" w:rsidRPr="000378DD" w:rsidRDefault="002C79AF"/>
        </w:tc>
        <w:tc>
          <w:tcPr>
            <w:tcW w:w="2033" w:type="dxa"/>
            <w:hideMark/>
          </w:tcPr>
          <w:p w14:paraId="1DDB27A2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7B8C233A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9,1</w:t>
            </w:r>
          </w:p>
        </w:tc>
      </w:tr>
      <w:tr w:rsidR="002C79AF" w:rsidRPr="000378DD" w14:paraId="0E0889F4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3C654B0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4FC904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3838D9B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780582C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067797D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3509C55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52E45C1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1DADD51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30D5B5EB" w14:textId="77777777" w:rsidR="002C79AF" w:rsidRPr="000378DD" w:rsidRDefault="002C79AF"/>
        </w:tc>
        <w:tc>
          <w:tcPr>
            <w:tcW w:w="2033" w:type="dxa"/>
            <w:hideMark/>
          </w:tcPr>
          <w:p w14:paraId="11B0BFEE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44BFD2D8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6</w:t>
            </w:r>
          </w:p>
        </w:tc>
      </w:tr>
      <w:tr w:rsidR="002C79AF" w:rsidRPr="000378DD" w14:paraId="15E3B5AE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78A1152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6B660B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DAA73E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7F2D29B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2A5AE7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2923D1F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E3BDC4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97EB34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CB0DE65" w14:textId="77777777" w:rsidR="002C79AF" w:rsidRPr="000378DD" w:rsidRDefault="002C79AF"/>
        </w:tc>
        <w:tc>
          <w:tcPr>
            <w:tcW w:w="2033" w:type="dxa"/>
            <w:hideMark/>
          </w:tcPr>
          <w:p w14:paraId="3850B198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0AB9D316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39,5</w:t>
            </w:r>
          </w:p>
        </w:tc>
      </w:tr>
      <w:tr w:rsidR="002C79AF" w:rsidRPr="000378DD" w14:paraId="180C5CDC" w14:textId="77777777" w:rsidTr="00E638BD">
        <w:trPr>
          <w:trHeight w:val="1395"/>
        </w:trPr>
        <w:tc>
          <w:tcPr>
            <w:tcW w:w="504" w:type="dxa"/>
            <w:vMerge/>
            <w:hideMark/>
          </w:tcPr>
          <w:p w14:paraId="5BBDA10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4D6D0E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1018D51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23B4469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5604401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7C1C295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5F69FCA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000DEEE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3193E1A6" w14:textId="77777777" w:rsidR="002C79AF" w:rsidRPr="000378DD" w:rsidRDefault="002C79AF"/>
        </w:tc>
        <w:tc>
          <w:tcPr>
            <w:tcW w:w="2033" w:type="dxa"/>
            <w:hideMark/>
          </w:tcPr>
          <w:p w14:paraId="11447833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0AC3E3F1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7</w:t>
            </w:r>
          </w:p>
        </w:tc>
      </w:tr>
      <w:tr w:rsidR="002C79AF" w:rsidRPr="000378DD" w14:paraId="43460157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2D53224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95642F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D54341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25FCDF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06E6F7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27B76BD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2B2079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2DA902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5D7F071" w14:textId="77777777" w:rsidR="002C79AF" w:rsidRPr="000378DD" w:rsidRDefault="002C79AF"/>
        </w:tc>
        <w:tc>
          <w:tcPr>
            <w:tcW w:w="2033" w:type="dxa"/>
            <w:hideMark/>
          </w:tcPr>
          <w:p w14:paraId="58301091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46F86BA2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14:paraId="4B31104C" w14:textId="77777777" w:rsidTr="00E638BD">
        <w:trPr>
          <w:trHeight w:val="1335"/>
        </w:trPr>
        <w:tc>
          <w:tcPr>
            <w:tcW w:w="504" w:type="dxa"/>
            <w:vMerge/>
            <w:hideMark/>
          </w:tcPr>
          <w:p w14:paraId="6FAE382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9AC157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9BF6698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2ECFA73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6F4DD1B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1772A42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240F799B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00B8ED3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517098B7" w14:textId="77777777" w:rsidR="002C79AF" w:rsidRPr="000378DD" w:rsidRDefault="002C79AF"/>
        </w:tc>
        <w:tc>
          <w:tcPr>
            <w:tcW w:w="2033" w:type="dxa"/>
            <w:hideMark/>
          </w:tcPr>
          <w:p w14:paraId="679F807E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6D11492C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3,1</w:t>
            </w:r>
          </w:p>
        </w:tc>
      </w:tr>
      <w:tr w:rsidR="002C79AF" w:rsidRPr="000378DD" w14:paraId="64705A24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344B226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174A23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3280D48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3670FA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3CF1DE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BBB0A4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185F3E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0AE9A72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40BD4CCB" w14:textId="77777777" w:rsidR="002C79AF" w:rsidRPr="000378DD" w:rsidRDefault="002C79AF"/>
        </w:tc>
        <w:tc>
          <w:tcPr>
            <w:tcW w:w="2033" w:type="dxa"/>
            <w:hideMark/>
          </w:tcPr>
          <w:p w14:paraId="3937E8BE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30E88CDA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14:paraId="7FB709FF" w14:textId="77777777" w:rsidTr="00E638BD">
        <w:trPr>
          <w:trHeight w:val="1320"/>
        </w:trPr>
        <w:tc>
          <w:tcPr>
            <w:tcW w:w="504" w:type="dxa"/>
            <w:vMerge/>
            <w:hideMark/>
          </w:tcPr>
          <w:p w14:paraId="453EF3D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B1D540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F2C561F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72F0C01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19065AF2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23DBC41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40FD84F6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58E2A17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095932BE" w14:textId="77777777" w:rsidR="002C79AF" w:rsidRPr="000378DD" w:rsidRDefault="002C79AF"/>
        </w:tc>
        <w:tc>
          <w:tcPr>
            <w:tcW w:w="2033" w:type="dxa"/>
            <w:hideMark/>
          </w:tcPr>
          <w:p w14:paraId="3DFC54B4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144A4147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3,3</w:t>
            </w:r>
          </w:p>
        </w:tc>
      </w:tr>
      <w:tr w:rsidR="002C79AF" w:rsidRPr="000378DD" w14:paraId="4CD9D756" w14:textId="77777777" w:rsidTr="00E638BD">
        <w:trPr>
          <w:trHeight w:val="1035"/>
        </w:trPr>
        <w:tc>
          <w:tcPr>
            <w:tcW w:w="504" w:type="dxa"/>
            <w:vMerge/>
            <w:hideMark/>
          </w:tcPr>
          <w:p w14:paraId="2C07673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3103C5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0E7C3C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64D770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04DC8FC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1C839FC7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09565C5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E6DED30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5A31343C" w14:textId="77777777" w:rsidR="002C79AF" w:rsidRPr="000378DD" w:rsidRDefault="002C79AF"/>
        </w:tc>
        <w:tc>
          <w:tcPr>
            <w:tcW w:w="2033" w:type="dxa"/>
            <w:hideMark/>
          </w:tcPr>
          <w:p w14:paraId="2CADD975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247C3A6B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14:paraId="5FBA867F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5C26EE7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C97E8A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AC463A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6B3088A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3FF6B62C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76B7919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7B5A6038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552A2E1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4E362767" w14:textId="77777777" w:rsidR="002C79AF" w:rsidRPr="000378DD" w:rsidRDefault="002C79AF"/>
        </w:tc>
        <w:tc>
          <w:tcPr>
            <w:tcW w:w="2033" w:type="dxa"/>
            <w:hideMark/>
          </w:tcPr>
          <w:p w14:paraId="0E928379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25CA5F66" w14:textId="77777777" w:rsidR="002C79AF" w:rsidRPr="002C79AF" w:rsidRDefault="00756521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2C79AF" w:rsidRPr="000378DD" w14:paraId="6AAFA0B4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11C6AA0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D768E7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8451C1E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E54620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642343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4D9CAE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2496D9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25FCF3E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4257613" w14:textId="77777777" w:rsidR="002C79AF" w:rsidRPr="000378DD" w:rsidRDefault="002C79AF"/>
        </w:tc>
        <w:tc>
          <w:tcPr>
            <w:tcW w:w="2033" w:type="dxa"/>
            <w:hideMark/>
          </w:tcPr>
          <w:p w14:paraId="5C2FA798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2B3D5341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14:paraId="42F813A7" w14:textId="77777777" w:rsidTr="00E638BD">
        <w:trPr>
          <w:trHeight w:val="1350"/>
        </w:trPr>
        <w:tc>
          <w:tcPr>
            <w:tcW w:w="504" w:type="dxa"/>
            <w:vMerge/>
            <w:hideMark/>
          </w:tcPr>
          <w:p w14:paraId="6EB50D2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2C6835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4AA335F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108179E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522EB48A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14:paraId="64D0E441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14:paraId="3CD16E73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14:paraId="49870DA4" w14:textId="77777777"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14:paraId="5D231A94" w14:textId="77777777" w:rsidR="002C79AF" w:rsidRPr="000378DD" w:rsidRDefault="002C79AF"/>
        </w:tc>
        <w:tc>
          <w:tcPr>
            <w:tcW w:w="2033" w:type="dxa"/>
            <w:hideMark/>
          </w:tcPr>
          <w:p w14:paraId="26BF7CFA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14:paraId="1B2A5B2A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3,5</w:t>
            </w:r>
          </w:p>
        </w:tc>
      </w:tr>
      <w:tr w:rsidR="002C79AF" w:rsidRPr="000378DD" w14:paraId="091F7E19" w14:textId="77777777" w:rsidTr="00E638BD">
        <w:trPr>
          <w:trHeight w:val="1065"/>
        </w:trPr>
        <w:tc>
          <w:tcPr>
            <w:tcW w:w="504" w:type="dxa"/>
            <w:vMerge/>
            <w:hideMark/>
          </w:tcPr>
          <w:p w14:paraId="4216CCC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FB9CED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641204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5B809F6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070418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1D8ED5B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0BA8FF0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D4CA8E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0F96FD4" w14:textId="77777777" w:rsidR="002C79AF" w:rsidRPr="000378DD" w:rsidRDefault="002C79AF"/>
        </w:tc>
        <w:tc>
          <w:tcPr>
            <w:tcW w:w="2033" w:type="dxa"/>
            <w:hideMark/>
          </w:tcPr>
          <w:p w14:paraId="6C43E8DC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численность работников организаций - участников Кластера, тыс. чел.</w:t>
            </w:r>
          </w:p>
        </w:tc>
        <w:tc>
          <w:tcPr>
            <w:tcW w:w="1152" w:type="dxa"/>
            <w:hideMark/>
          </w:tcPr>
          <w:p w14:paraId="04493FC1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14:paraId="425980FB" w14:textId="77777777" w:rsidTr="00E638BD">
        <w:trPr>
          <w:trHeight w:val="420"/>
        </w:trPr>
        <w:tc>
          <w:tcPr>
            <w:tcW w:w="504" w:type="dxa"/>
            <w:vMerge w:val="restart"/>
            <w:hideMark/>
          </w:tcPr>
          <w:p w14:paraId="1835344A" w14:textId="77777777"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5.1</w:t>
            </w:r>
          </w:p>
        </w:tc>
        <w:tc>
          <w:tcPr>
            <w:tcW w:w="1776" w:type="dxa"/>
            <w:vMerge w:val="restart"/>
            <w:hideMark/>
          </w:tcPr>
          <w:p w14:paraId="4C23BEFE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Содействие </w:t>
            </w:r>
            <w:r w:rsidRPr="000378DD">
              <w:rPr>
                <w:sz w:val="22"/>
                <w:szCs w:val="22"/>
              </w:rPr>
              <w:lastRenderedPageBreak/>
              <w:t>внедрению новых производственных технологий в организациях - 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инфраструктурных и других объектов, предпроектных и проектных услуг</w:t>
            </w:r>
          </w:p>
        </w:tc>
        <w:tc>
          <w:tcPr>
            <w:tcW w:w="1260" w:type="dxa"/>
            <w:hideMark/>
          </w:tcPr>
          <w:p w14:paraId="1262F463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794632D5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110 712,0</w:t>
            </w:r>
          </w:p>
        </w:tc>
        <w:tc>
          <w:tcPr>
            <w:tcW w:w="1411" w:type="dxa"/>
            <w:gridSpan w:val="2"/>
            <w:hideMark/>
          </w:tcPr>
          <w:p w14:paraId="1519106A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hideMark/>
          </w:tcPr>
          <w:p w14:paraId="7D976FDF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92 260,0</w:t>
            </w:r>
          </w:p>
        </w:tc>
        <w:tc>
          <w:tcPr>
            <w:tcW w:w="1411" w:type="dxa"/>
            <w:hideMark/>
          </w:tcPr>
          <w:p w14:paraId="35ABB526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hideMark/>
          </w:tcPr>
          <w:p w14:paraId="1751457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18 452,0</w:t>
            </w:r>
          </w:p>
        </w:tc>
        <w:tc>
          <w:tcPr>
            <w:tcW w:w="1659" w:type="dxa"/>
            <w:vMerge w:val="restart"/>
            <w:hideMark/>
          </w:tcPr>
          <w:p w14:paraId="23E23408" w14:textId="77777777" w:rsidR="002C79AF" w:rsidRPr="000378DD" w:rsidRDefault="002C79AF" w:rsidP="000378DD">
            <w:r w:rsidRPr="000378DD">
              <w:t xml:space="preserve">Департамент </w:t>
            </w:r>
            <w:r w:rsidRPr="000378DD">
              <w:lastRenderedPageBreak/>
              <w:t>по развитию инновационной и предпринима-тельской деятельности Томской области</w:t>
            </w:r>
          </w:p>
        </w:tc>
        <w:tc>
          <w:tcPr>
            <w:tcW w:w="2033" w:type="dxa"/>
            <w:hideMark/>
          </w:tcPr>
          <w:p w14:paraId="37F2D5EC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14:paraId="7A058F5B" w14:textId="77777777"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Х</w:t>
            </w:r>
          </w:p>
        </w:tc>
      </w:tr>
      <w:tr w:rsidR="002C79AF" w:rsidRPr="000378DD" w14:paraId="07D9A50F" w14:textId="77777777" w:rsidTr="00E638BD">
        <w:trPr>
          <w:trHeight w:val="1995"/>
        </w:trPr>
        <w:tc>
          <w:tcPr>
            <w:tcW w:w="504" w:type="dxa"/>
            <w:vMerge/>
            <w:hideMark/>
          </w:tcPr>
          <w:p w14:paraId="7EB5FED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6FD656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6227F35D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14:paraId="31B0138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AEAB6C1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2971DC3D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101AC6A3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6E4310B6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1DE50A7C" w14:textId="77777777" w:rsidR="002C79AF" w:rsidRPr="000378DD" w:rsidRDefault="002C79AF"/>
        </w:tc>
        <w:tc>
          <w:tcPr>
            <w:tcW w:w="2033" w:type="dxa"/>
            <w:hideMark/>
          </w:tcPr>
          <w:p w14:paraId="76CFEDF7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21E92268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397D3846" w14:textId="77777777" w:rsidTr="00E638BD">
        <w:trPr>
          <w:trHeight w:val="960"/>
        </w:trPr>
        <w:tc>
          <w:tcPr>
            <w:tcW w:w="504" w:type="dxa"/>
            <w:vMerge/>
            <w:hideMark/>
          </w:tcPr>
          <w:p w14:paraId="439DE98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C15631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B8680C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7206566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82ED6E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37F87D5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52ED6FC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79E7460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3876F8C7" w14:textId="77777777" w:rsidR="002C79AF" w:rsidRPr="000378DD" w:rsidRDefault="002C79AF"/>
        </w:tc>
        <w:tc>
          <w:tcPr>
            <w:tcW w:w="2033" w:type="dxa"/>
            <w:hideMark/>
          </w:tcPr>
          <w:p w14:paraId="4732A99B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7DA18BCD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6B8611E7" w14:textId="77777777" w:rsidTr="00E638BD">
        <w:trPr>
          <w:trHeight w:val="2010"/>
        </w:trPr>
        <w:tc>
          <w:tcPr>
            <w:tcW w:w="504" w:type="dxa"/>
            <w:vMerge/>
            <w:hideMark/>
          </w:tcPr>
          <w:p w14:paraId="13E4B89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8892BB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515E657E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14:paraId="2D686918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19947ACA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70374C48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1476492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18E09B9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7BBE659E" w14:textId="77777777" w:rsidR="002C79AF" w:rsidRPr="000378DD" w:rsidRDefault="002C79AF"/>
        </w:tc>
        <w:tc>
          <w:tcPr>
            <w:tcW w:w="2033" w:type="dxa"/>
            <w:hideMark/>
          </w:tcPr>
          <w:p w14:paraId="524D5635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7BF11A2C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6B66409D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1169B7F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FC2571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7D94E71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5471A13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26418DD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3BEA93E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3138938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2808BF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88762F7" w14:textId="77777777" w:rsidR="002C79AF" w:rsidRPr="000378DD" w:rsidRDefault="002C79AF"/>
        </w:tc>
        <w:tc>
          <w:tcPr>
            <w:tcW w:w="2033" w:type="dxa"/>
            <w:hideMark/>
          </w:tcPr>
          <w:p w14:paraId="7CEC99CF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2. Оказанные услуги организациям - участникам Кластера для </w:t>
            </w:r>
            <w:r w:rsidRPr="002C79AF">
              <w:rPr>
                <w:sz w:val="22"/>
                <w:szCs w:val="22"/>
              </w:rPr>
              <w:lastRenderedPageBreak/>
              <w:t>развития кластерных проектов, ед.</w:t>
            </w:r>
          </w:p>
        </w:tc>
        <w:tc>
          <w:tcPr>
            <w:tcW w:w="1152" w:type="dxa"/>
            <w:hideMark/>
          </w:tcPr>
          <w:p w14:paraId="1BD5929D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5</w:t>
            </w:r>
          </w:p>
        </w:tc>
      </w:tr>
      <w:tr w:rsidR="002C79AF" w:rsidRPr="000378DD" w14:paraId="0F4B003B" w14:textId="77777777" w:rsidTr="00E638BD">
        <w:trPr>
          <w:trHeight w:val="2025"/>
        </w:trPr>
        <w:tc>
          <w:tcPr>
            <w:tcW w:w="504" w:type="dxa"/>
            <w:vMerge/>
            <w:hideMark/>
          </w:tcPr>
          <w:p w14:paraId="4CC9ADF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0248C9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45315F5B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14:paraId="12240765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0B3C5F4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2620A387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4D2E3F5E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0241E460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34E2E794" w14:textId="77777777" w:rsidR="002C79AF" w:rsidRPr="000378DD" w:rsidRDefault="002C79AF"/>
        </w:tc>
        <w:tc>
          <w:tcPr>
            <w:tcW w:w="2033" w:type="dxa"/>
            <w:hideMark/>
          </w:tcPr>
          <w:p w14:paraId="7FDAF527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0DFBC897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77570EA6" w14:textId="77777777" w:rsidTr="00E638BD">
        <w:trPr>
          <w:trHeight w:val="1050"/>
        </w:trPr>
        <w:tc>
          <w:tcPr>
            <w:tcW w:w="504" w:type="dxa"/>
            <w:vMerge/>
            <w:hideMark/>
          </w:tcPr>
          <w:p w14:paraId="4B5493D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6B7EEE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955DBC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4DDE424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62A192D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B8AC49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5A43B6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886DB5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89A8AE6" w14:textId="77777777" w:rsidR="002C79AF" w:rsidRPr="000378DD" w:rsidRDefault="002C79AF"/>
        </w:tc>
        <w:tc>
          <w:tcPr>
            <w:tcW w:w="2033" w:type="dxa"/>
            <w:hideMark/>
          </w:tcPr>
          <w:p w14:paraId="5BCF8D05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4461CF35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074A8AB7" w14:textId="77777777" w:rsidTr="00E638BD">
        <w:trPr>
          <w:trHeight w:val="2025"/>
        </w:trPr>
        <w:tc>
          <w:tcPr>
            <w:tcW w:w="504" w:type="dxa"/>
            <w:vMerge/>
            <w:hideMark/>
          </w:tcPr>
          <w:p w14:paraId="61D9F3C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16B2FA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80F0EC1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14:paraId="44B5BEBB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0B62EF41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6D814E3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14A20692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26E2D540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671BB34B" w14:textId="77777777" w:rsidR="002C79AF" w:rsidRPr="000378DD" w:rsidRDefault="002C79AF"/>
        </w:tc>
        <w:tc>
          <w:tcPr>
            <w:tcW w:w="2033" w:type="dxa"/>
            <w:hideMark/>
          </w:tcPr>
          <w:p w14:paraId="2CBA232F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7BE47ADE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71D8A724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51B84FE4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6DDCD9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262626E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20AF331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7C48355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79338D6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9C525E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2B4BD54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1741CDC7" w14:textId="77777777" w:rsidR="002C79AF" w:rsidRPr="000378DD" w:rsidRDefault="002C79AF"/>
        </w:tc>
        <w:tc>
          <w:tcPr>
            <w:tcW w:w="2033" w:type="dxa"/>
            <w:hideMark/>
          </w:tcPr>
          <w:p w14:paraId="527FFB9F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12E4E2AC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2B3186F8" w14:textId="77777777" w:rsidTr="00E638BD">
        <w:trPr>
          <w:trHeight w:val="1995"/>
        </w:trPr>
        <w:tc>
          <w:tcPr>
            <w:tcW w:w="504" w:type="dxa"/>
            <w:vMerge/>
            <w:hideMark/>
          </w:tcPr>
          <w:p w14:paraId="1F90F4E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7113B2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0B18430F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14:paraId="3CD146C7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4395203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4B01318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07D6ACB7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51ACAEB0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68B67758" w14:textId="77777777" w:rsidR="002C79AF" w:rsidRPr="000378DD" w:rsidRDefault="002C79AF"/>
        </w:tc>
        <w:tc>
          <w:tcPr>
            <w:tcW w:w="2033" w:type="dxa"/>
            <w:hideMark/>
          </w:tcPr>
          <w:p w14:paraId="3B0D49E7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07D90215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0E92B94D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2613996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8F1F9C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5608724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1D14FAF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48ECA22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3915BCD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11FB261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6AF0A52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2CFCCBD8" w14:textId="77777777" w:rsidR="002C79AF" w:rsidRPr="000378DD" w:rsidRDefault="002C79AF"/>
        </w:tc>
        <w:tc>
          <w:tcPr>
            <w:tcW w:w="2033" w:type="dxa"/>
            <w:hideMark/>
          </w:tcPr>
          <w:p w14:paraId="7924EEEA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18EE71DC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4A55E45C" w14:textId="77777777" w:rsidTr="00E638BD">
        <w:trPr>
          <w:trHeight w:val="1995"/>
        </w:trPr>
        <w:tc>
          <w:tcPr>
            <w:tcW w:w="504" w:type="dxa"/>
            <w:vMerge/>
            <w:hideMark/>
          </w:tcPr>
          <w:p w14:paraId="2DDB712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69199A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2AC04807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2D97FC67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3ABAB650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vMerge w:val="restart"/>
            <w:hideMark/>
          </w:tcPr>
          <w:p w14:paraId="27F0EC10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609CE2D9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7DB79225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066E8430" w14:textId="77777777" w:rsidR="002C79AF" w:rsidRPr="000378DD" w:rsidRDefault="002C79AF"/>
        </w:tc>
        <w:tc>
          <w:tcPr>
            <w:tcW w:w="2033" w:type="dxa"/>
            <w:hideMark/>
          </w:tcPr>
          <w:p w14:paraId="58D1EAE5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модернизированных в результате оказанных </w:t>
            </w:r>
            <w:r w:rsidRPr="002C79AF">
              <w:rPr>
                <w:sz w:val="22"/>
                <w:szCs w:val="22"/>
              </w:rPr>
              <w:lastRenderedPageBreak/>
              <w:t>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082D3BA5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2</w:t>
            </w:r>
          </w:p>
        </w:tc>
      </w:tr>
      <w:tr w:rsidR="002C79AF" w:rsidRPr="000378DD" w14:paraId="52E628DC" w14:textId="77777777" w:rsidTr="00E638BD">
        <w:trPr>
          <w:trHeight w:val="975"/>
        </w:trPr>
        <w:tc>
          <w:tcPr>
            <w:tcW w:w="504" w:type="dxa"/>
            <w:vMerge/>
            <w:hideMark/>
          </w:tcPr>
          <w:p w14:paraId="5C2678D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4AF6744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6BD8572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5957C2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32C94C3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6F7DEEE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4D444AE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4FFB2290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7069DE8D" w14:textId="77777777" w:rsidR="002C79AF" w:rsidRPr="000378DD" w:rsidRDefault="002C79AF"/>
        </w:tc>
        <w:tc>
          <w:tcPr>
            <w:tcW w:w="2033" w:type="dxa"/>
            <w:hideMark/>
          </w:tcPr>
          <w:p w14:paraId="288BCB2C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15FE2BE2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1D4E8953" w14:textId="77777777" w:rsidTr="00E638BD">
        <w:trPr>
          <w:trHeight w:val="1980"/>
        </w:trPr>
        <w:tc>
          <w:tcPr>
            <w:tcW w:w="504" w:type="dxa"/>
            <w:vMerge/>
            <w:hideMark/>
          </w:tcPr>
          <w:p w14:paraId="62BA5CC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2855A5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14:paraId="70E7899A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vMerge w:val="restart"/>
            <w:hideMark/>
          </w:tcPr>
          <w:p w14:paraId="7D96DC8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14:paraId="1F96B2A9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14:paraId="7350B6DD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14:paraId="7A842256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14:paraId="3A26265E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14:paraId="649AB7FE" w14:textId="77777777" w:rsidR="002C79AF" w:rsidRPr="000378DD" w:rsidRDefault="002C79AF"/>
        </w:tc>
        <w:tc>
          <w:tcPr>
            <w:tcW w:w="2033" w:type="dxa"/>
            <w:hideMark/>
          </w:tcPr>
          <w:p w14:paraId="1E916EEE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14:paraId="4C596A44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14:paraId="2560BBC1" w14:textId="77777777" w:rsidTr="00E638BD">
        <w:trPr>
          <w:trHeight w:val="1005"/>
        </w:trPr>
        <w:tc>
          <w:tcPr>
            <w:tcW w:w="504" w:type="dxa"/>
            <w:vMerge/>
            <w:hideMark/>
          </w:tcPr>
          <w:p w14:paraId="68F6E7B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6324BBB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14:paraId="1342199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14:paraId="69DCCC4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14:paraId="5696E8B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14:paraId="766A6B2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14:paraId="6B9E8E1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14:paraId="3CBED69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14:paraId="003C040E" w14:textId="77777777" w:rsidR="002C79AF" w:rsidRPr="000378DD" w:rsidRDefault="002C79AF"/>
        </w:tc>
        <w:tc>
          <w:tcPr>
            <w:tcW w:w="2033" w:type="dxa"/>
            <w:hideMark/>
          </w:tcPr>
          <w:p w14:paraId="19743759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14:paraId="1A7C15E5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14:paraId="44A9007D" w14:textId="77777777" w:rsidTr="00E638BD">
        <w:trPr>
          <w:trHeight w:val="450"/>
        </w:trPr>
        <w:tc>
          <w:tcPr>
            <w:tcW w:w="504" w:type="dxa"/>
            <w:vMerge w:val="restart"/>
            <w:hideMark/>
          </w:tcPr>
          <w:p w14:paraId="0B0FA4AD" w14:textId="77777777"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5.2</w:t>
            </w:r>
          </w:p>
        </w:tc>
        <w:tc>
          <w:tcPr>
            <w:tcW w:w="1776" w:type="dxa"/>
            <w:vMerge w:val="restart"/>
            <w:hideMark/>
          </w:tcPr>
          <w:p w14:paraId="722D4A6D" w14:textId="77777777"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Содействие </w:t>
            </w:r>
            <w:r w:rsidRPr="000378DD">
              <w:rPr>
                <w:sz w:val="22"/>
                <w:szCs w:val="22"/>
              </w:rPr>
              <w:lastRenderedPageBreak/>
              <w:t>брендированию и рекламе продукции организаций - участников Кластера. Проведение выставочно-ярмарочных мероприятий</w:t>
            </w:r>
          </w:p>
        </w:tc>
        <w:tc>
          <w:tcPr>
            <w:tcW w:w="1260" w:type="dxa"/>
            <w:hideMark/>
          </w:tcPr>
          <w:p w14:paraId="4E8D1FAC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14:paraId="1704EEDD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77 000,00</w:t>
            </w:r>
          </w:p>
        </w:tc>
        <w:tc>
          <w:tcPr>
            <w:tcW w:w="1411" w:type="dxa"/>
            <w:gridSpan w:val="2"/>
            <w:hideMark/>
          </w:tcPr>
          <w:p w14:paraId="334C64E9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hideMark/>
          </w:tcPr>
          <w:p w14:paraId="14C80335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56 000,00</w:t>
            </w:r>
          </w:p>
        </w:tc>
        <w:tc>
          <w:tcPr>
            <w:tcW w:w="1411" w:type="dxa"/>
            <w:hideMark/>
          </w:tcPr>
          <w:p w14:paraId="582FC372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hideMark/>
          </w:tcPr>
          <w:p w14:paraId="3B69D949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21 000,00</w:t>
            </w:r>
          </w:p>
        </w:tc>
        <w:tc>
          <w:tcPr>
            <w:tcW w:w="1659" w:type="dxa"/>
            <w:vMerge w:val="restart"/>
            <w:hideMark/>
          </w:tcPr>
          <w:p w14:paraId="66C19C6F" w14:textId="77777777" w:rsidR="002C79AF" w:rsidRPr="000378DD" w:rsidRDefault="002C79AF" w:rsidP="000378DD">
            <w:r w:rsidRPr="000378DD">
              <w:t xml:space="preserve">Департамент </w:t>
            </w:r>
            <w:r w:rsidRPr="000378DD">
              <w:lastRenderedPageBreak/>
              <w:t>по развитию инновационной и предпринима-тельской деятельности Томской области</w:t>
            </w:r>
          </w:p>
        </w:tc>
        <w:tc>
          <w:tcPr>
            <w:tcW w:w="2033" w:type="dxa"/>
            <w:vMerge w:val="restart"/>
            <w:hideMark/>
          </w:tcPr>
          <w:p w14:paraId="2C9B4324" w14:textId="77777777"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 xml:space="preserve">Количество </w:t>
            </w:r>
            <w:r w:rsidRPr="002C79AF">
              <w:rPr>
                <w:sz w:val="22"/>
                <w:szCs w:val="22"/>
              </w:rPr>
              <w:lastRenderedPageBreak/>
              <w:t>экспозиций, подготовленных для участия в выставочно-ярмарочных мероприятиях, в том числе международных, ед.</w:t>
            </w:r>
          </w:p>
        </w:tc>
        <w:tc>
          <w:tcPr>
            <w:tcW w:w="1152" w:type="dxa"/>
            <w:hideMark/>
          </w:tcPr>
          <w:p w14:paraId="5B6B765F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Х</w:t>
            </w:r>
          </w:p>
        </w:tc>
      </w:tr>
      <w:tr w:rsidR="002C79AF" w:rsidRPr="000378DD" w14:paraId="1C23AB5A" w14:textId="77777777" w:rsidTr="00E638BD">
        <w:trPr>
          <w:trHeight w:val="450"/>
        </w:trPr>
        <w:tc>
          <w:tcPr>
            <w:tcW w:w="504" w:type="dxa"/>
            <w:vMerge/>
            <w:hideMark/>
          </w:tcPr>
          <w:p w14:paraId="22849D6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497DBD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0D91234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029C4BF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411A9B2B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34BF9E0F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361F8356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71FE4491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42997612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14537313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0724DE8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679D4B87" w14:textId="77777777" w:rsidTr="00E638BD">
        <w:trPr>
          <w:trHeight w:val="450"/>
        </w:trPr>
        <w:tc>
          <w:tcPr>
            <w:tcW w:w="504" w:type="dxa"/>
            <w:vMerge/>
            <w:hideMark/>
          </w:tcPr>
          <w:p w14:paraId="1F716F0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DBCC5B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DF8FDF4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44334DA3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7F363170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5D13A3FA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55868543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24B3343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09E69911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6E8AE369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614322DC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3341E66A" w14:textId="77777777" w:rsidTr="00E638BD">
        <w:trPr>
          <w:trHeight w:val="450"/>
        </w:trPr>
        <w:tc>
          <w:tcPr>
            <w:tcW w:w="504" w:type="dxa"/>
            <w:vMerge/>
            <w:hideMark/>
          </w:tcPr>
          <w:p w14:paraId="186772A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3A7419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28D4462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1085325B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60E97CDC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7867FFC6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48CC58CC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62776C57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1A842478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5A77C16B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F441E0E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27F81C04" w14:textId="77777777" w:rsidTr="00E638BD">
        <w:trPr>
          <w:trHeight w:val="450"/>
        </w:trPr>
        <w:tc>
          <w:tcPr>
            <w:tcW w:w="504" w:type="dxa"/>
            <w:vMerge/>
            <w:hideMark/>
          </w:tcPr>
          <w:p w14:paraId="0231367F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044C4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0EF04BC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6C95489B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360F57E0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05AAEB3E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090F6C37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2FB7206C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1F6389AE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8A5A5C3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15D5039B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2A4AB4D9" w14:textId="77777777" w:rsidTr="00E638BD">
        <w:trPr>
          <w:trHeight w:val="450"/>
        </w:trPr>
        <w:tc>
          <w:tcPr>
            <w:tcW w:w="504" w:type="dxa"/>
            <w:vMerge/>
            <w:hideMark/>
          </w:tcPr>
          <w:p w14:paraId="74577C9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B53EDC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3DD67A7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6824C20D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65356DF9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4DC8CFF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2BDED66D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1ED4E712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68B15E5A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777D811A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24CEBD8E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14CD47DE" w14:textId="77777777" w:rsidTr="00E638BD">
        <w:trPr>
          <w:trHeight w:val="945"/>
        </w:trPr>
        <w:tc>
          <w:tcPr>
            <w:tcW w:w="504" w:type="dxa"/>
            <w:vMerge/>
            <w:hideMark/>
          </w:tcPr>
          <w:p w14:paraId="0F08AE85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5B1BD4F2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5C51D5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0603226B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414C22DC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20E23069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2067E17F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4C428533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2EFCDAFB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3569A6C7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312FE0BC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57FDC785" w14:textId="77777777" w:rsidTr="00E638BD">
        <w:trPr>
          <w:trHeight w:val="930"/>
        </w:trPr>
        <w:tc>
          <w:tcPr>
            <w:tcW w:w="504" w:type="dxa"/>
            <w:vMerge/>
            <w:hideMark/>
          </w:tcPr>
          <w:p w14:paraId="224AD2A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B7F7987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466005D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6828E532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14:paraId="03EDA13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14:paraId="4E4E3343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14:paraId="29117658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14:paraId="1DF5E21E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14:paraId="7CF04BB2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994F1B6" w14:textId="77777777"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14:paraId="5209AB4F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14:paraId="0D31FD66" w14:textId="77777777" w:rsidTr="00E638BD">
        <w:trPr>
          <w:trHeight w:val="405"/>
        </w:trPr>
        <w:tc>
          <w:tcPr>
            <w:tcW w:w="504" w:type="dxa"/>
            <w:vMerge w:val="restart"/>
            <w:hideMark/>
          </w:tcPr>
          <w:p w14:paraId="3DDC20A5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776" w:type="dxa"/>
            <w:vMerge w:val="restart"/>
            <w:hideMark/>
          </w:tcPr>
          <w:p w14:paraId="40DD1FED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Итого по подпрограмме</w:t>
            </w:r>
          </w:p>
        </w:tc>
        <w:tc>
          <w:tcPr>
            <w:tcW w:w="1260" w:type="dxa"/>
            <w:hideMark/>
          </w:tcPr>
          <w:p w14:paraId="7E1E9399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14:paraId="76113FE0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2 254 977,2</w:t>
            </w:r>
          </w:p>
        </w:tc>
        <w:tc>
          <w:tcPr>
            <w:tcW w:w="1411" w:type="dxa"/>
            <w:gridSpan w:val="2"/>
            <w:hideMark/>
          </w:tcPr>
          <w:p w14:paraId="0ECC78C7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560000,0</w:t>
            </w:r>
          </w:p>
        </w:tc>
        <w:tc>
          <w:tcPr>
            <w:tcW w:w="1122" w:type="dxa"/>
            <w:hideMark/>
          </w:tcPr>
          <w:p w14:paraId="55421C45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867 295,80</w:t>
            </w:r>
          </w:p>
        </w:tc>
        <w:tc>
          <w:tcPr>
            <w:tcW w:w="1411" w:type="dxa"/>
            <w:hideMark/>
          </w:tcPr>
          <w:p w14:paraId="644362D3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083317BD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827681,4</w:t>
            </w:r>
          </w:p>
        </w:tc>
        <w:tc>
          <w:tcPr>
            <w:tcW w:w="1659" w:type="dxa"/>
            <w:vMerge w:val="restart"/>
            <w:hideMark/>
          </w:tcPr>
          <w:p w14:paraId="2B227465" w14:textId="77777777" w:rsidR="002C79AF" w:rsidRPr="000378DD" w:rsidRDefault="002C79AF" w:rsidP="000378DD">
            <w:r w:rsidRPr="000378DD">
              <w:t>X</w:t>
            </w:r>
          </w:p>
        </w:tc>
        <w:tc>
          <w:tcPr>
            <w:tcW w:w="2033" w:type="dxa"/>
            <w:vMerge w:val="restart"/>
            <w:hideMark/>
          </w:tcPr>
          <w:p w14:paraId="63D80C26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vMerge w:val="restart"/>
            <w:hideMark/>
          </w:tcPr>
          <w:p w14:paraId="7256F641" w14:textId="77777777"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</w:tr>
      <w:tr w:rsidR="002C79AF" w:rsidRPr="000378DD" w14:paraId="0F4114FD" w14:textId="77777777" w:rsidTr="00E638BD">
        <w:trPr>
          <w:trHeight w:val="330"/>
        </w:trPr>
        <w:tc>
          <w:tcPr>
            <w:tcW w:w="504" w:type="dxa"/>
            <w:vMerge/>
            <w:hideMark/>
          </w:tcPr>
          <w:p w14:paraId="51D2E72E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2FBA13C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2A654640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14:paraId="0A44DBB9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0EADECDA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416413DA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375A75ED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246AD5D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319B9E82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3A1CBA8B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7B2D2DC0" w14:textId="77777777" w:rsidR="002C79AF" w:rsidRPr="000378DD" w:rsidRDefault="002C79AF"/>
        </w:tc>
      </w:tr>
      <w:tr w:rsidR="002C79AF" w:rsidRPr="000378DD" w14:paraId="19A47742" w14:textId="77777777" w:rsidTr="00E638BD">
        <w:trPr>
          <w:trHeight w:val="330"/>
        </w:trPr>
        <w:tc>
          <w:tcPr>
            <w:tcW w:w="504" w:type="dxa"/>
            <w:vMerge/>
            <w:hideMark/>
          </w:tcPr>
          <w:p w14:paraId="4ECEF9A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754CBAB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1BA49F2F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14:paraId="157B7C4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3D5C98F3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2464693D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3B25FD29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3B6DE9FB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02B62518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20B9B435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0F43085C" w14:textId="77777777" w:rsidR="002C79AF" w:rsidRPr="000378DD" w:rsidRDefault="002C79AF"/>
        </w:tc>
      </w:tr>
      <w:tr w:rsidR="002C79AF" w:rsidRPr="000378DD" w14:paraId="1A9E155F" w14:textId="77777777" w:rsidTr="00E638BD">
        <w:trPr>
          <w:trHeight w:val="330"/>
        </w:trPr>
        <w:tc>
          <w:tcPr>
            <w:tcW w:w="504" w:type="dxa"/>
            <w:vMerge/>
            <w:hideMark/>
          </w:tcPr>
          <w:p w14:paraId="557FDD8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2562EAAD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ED1A5C5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14:paraId="2BD155E0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18D84E04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3D35A88D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4E8FEC6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026E358B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5908D974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38B2DAE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4D644453" w14:textId="77777777" w:rsidR="002C79AF" w:rsidRPr="000378DD" w:rsidRDefault="002C79AF"/>
        </w:tc>
      </w:tr>
      <w:tr w:rsidR="002C79AF" w:rsidRPr="000378DD" w14:paraId="2E1352BA" w14:textId="77777777" w:rsidTr="00E638BD">
        <w:trPr>
          <w:trHeight w:val="330"/>
        </w:trPr>
        <w:tc>
          <w:tcPr>
            <w:tcW w:w="504" w:type="dxa"/>
            <w:vMerge/>
            <w:hideMark/>
          </w:tcPr>
          <w:p w14:paraId="3DA6A299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CB88D3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0F0D60D4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14:paraId="0F485832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656C2BF6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01DF663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7262253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3A3BE218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265D7508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6A5F843A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6D609A7B" w14:textId="77777777" w:rsidR="002C79AF" w:rsidRPr="000378DD" w:rsidRDefault="002C79AF"/>
        </w:tc>
      </w:tr>
      <w:tr w:rsidR="002C79AF" w:rsidRPr="000378DD" w14:paraId="5304ED71" w14:textId="77777777" w:rsidTr="00E638BD">
        <w:trPr>
          <w:trHeight w:val="330"/>
        </w:trPr>
        <w:tc>
          <w:tcPr>
            <w:tcW w:w="504" w:type="dxa"/>
            <w:vMerge/>
            <w:hideMark/>
          </w:tcPr>
          <w:p w14:paraId="36596EBB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1FF9C883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4C8E157E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14:paraId="01DB5CB1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577FA494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56D99709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748419DF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0AE1658B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04013DC5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3EAB71DA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523B9661" w14:textId="77777777" w:rsidR="002C79AF" w:rsidRPr="000378DD" w:rsidRDefault="002C79AF"/>
        </w:tc>
      </w:tr>
      <w:tr w:rsidR="002C79AF" w:rsidRPr="000378DD" w14:paraId="5AD83248" w14:textId="77777777" w:rsidTr="00E638BD">
        <w:trPr>
          <w:trHeight w:val="2010"/>
        </w:trPr>
        <w:tc>
          <w:tcPr>
            <w:tcW w:w="504" w:type="dxa"/>
            <w:vMerge/>
            <w:hideMark/>
          </w:tcPr>
          <w:p w14:paraId="7F15D898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0423498A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58C8F299" w14:textId="77777777"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14:paraId="300FABA7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6438F7DD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7889BD16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5727F318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32A5D488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1ED74611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43A7B9CA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148F5C64" w14:textId="77777777" w:rsidR="002C79AF" w:rsidRPr="000378DD" w:rsidRDefault="002C79AF"/>
        </w:tc>
      </w:tr>
      <w:tr w:rsidR="002C79AF" w:rsidRPr="000378DD" w14:paraId="3EF5C293" w14:textId="77777777" w:rsidTr="00E638BD">
        <w:trPr>
          <w:trHeight w:val="990"/>
        </w:trPr>
        <w:tc>
          <w:tcPr>
            <w:tcW w:w="504" w:type="dxa"/>
            <w:vMerge/>
            <w:hideMark/>
          </w:tcPr>
          <w:p w14:paraId="330DD8B6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14:paraId="353F8ED1" w14:textId="77777777"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14:paraId="6256B374" w14:textId="77777777"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14:paraId="332F4694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14:paraId="37B362A6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80 000,00</w:t>
            </w:r>
          </w:p>
        </w:tc>
        <w:tc>
          <w:tcPr>
            <w:tcW w:w="1122" w:type="dxa"/>
            <w:hideMark/>
          </w:tcPr>
          <w:p w14:paraId="77DC4DB2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123 899,40</w:t>
            </w:r>
          </w:p>
        </w:tc>
        <w:tc>
          <w:tcPr>
            <w:tcW w:w="1411" w:type="dxa"/>
            <w:hideMark/>
          </w:tcPr>
          <w:p w14:paraId="599DAC3C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0</w:t>
            </w:r>
            <w:r w:rsidR="00B7022D">
              <w:rPr>
                <w:sz w:val="16"/>
                <w:szCs w:val="16"/>
              </w:rPr>
              <w:t>,0</w:t>
            </w:r>
          </w:p>
        </w:tc>
        <w:tc>
          <w:tcPr>
            <w:tcW w:w="1447" w:type="dxa"/>
            <w:hideMark/>
          </w:tcPr>
          <w:p w14:paraId="10E55C55" w14:textId="77777777" w:rsidR="002C79AF" w:rsidRPr="00B7022D" w:rsidRDefault="002C79AF" w:rsidP="00B7022D">
            <w:pPr>
              <w:jc w:val="center"/>
              <w:rPr>
                <w:sz w:val="16"/>
                <w:szCs w:val="16"/>
              </w:rPr>
            </w:pPr>
            <w:r w:rsidRPr="00B7022D">
              <w:rPr>
                <w:sz w:val="16"/>
                <w:szCs w:val="16"/>
              </w:rPr>
              <w:t>118240,2</w:t>
            </w:r>
          </w:p>
        </w:tc>
        <w:tc>
          <w:tcPr>
            <w:tcW w:w="1659" w:type="dxa"/>
            <w:vMerge/>
            <w:hideMark/>
          </w:tcPr>
          <w:p w14:paraId="4A13D6E2" w14:textId="77777777" w:rsidR="002C79AF" w:rsidRPr="000378DD" w:rsidRDefault="002C79AF"/>
        </w:tc>
        <w:tc>
          <w:tcPr>
            <w:tcW w:w="2033" w:type="dxa"/>
            <w:vMerge/>
            <w:hideMark/>
          </w:tcPr>
          <w:p w14:paraId="76278A2B" w14:textId="77777777" w:rsidR="002C79AF" w:rsidRPr="000378DD" w:rsidRDefault="002C79AF"/>
        </w:tc>
        <w:tc>
          <w:tcPr>
            <w:tcW w:w="1152" w:type="dxa"/>
            <w:vMerge/>
            <w:hideMark/>
          </w:tcPr>
          <w:p w14:paraId="65EC8D4D" w14:textId="77777777" w:rsidR="002C79AF" w:rsidRPr="000378DD" w:rsidRDefault="002C79AF"/>
        </w:tc>
      </w:tr>
    </w:tbl>
    <w:p w14:paraId="7536680D" w14:textId="77777777" w:rsidR="000378DD" w:rsidRDefault="000378DD">
      <w:pPr>
        <w:sectPr w:rsidR="000378DD" w:rsidSect="000378DD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14:paraId="4342B515" w14:textId="77777777" w:rsidR="006836A0" w:rsidRPr="00BA51E4" w:rsidRDefault="006836A0" w:rsidP="006836A0">
      <w:pPr>
        <w:jc w:val="center"/>
        <w:rPr>
          <w:b/>
          <w:sz w:val="26"/>
          <w:szCs w:val="26"/>
        </w:rPr>
      </w:pPr>
      <w:r w:rsidRPr="00BA51E4">
        <w:rPr>
          <w:b/>
          <w:sz w:val="26"/>
          <w:szCs w:val="26"/>
        </w:rPr>
        <w:lastRenderedPageBreak/>
        <w:t>Перечень региональных проектов</w:t>
      </w:r>
    </w:p>
    <w:p w14:paraId="7129B1EE" w14:textId="77777777" w:rsidR="006836A0" w:rsidRPr="006836A0" w:rsidRDefault="006836A0" w:rsidP="006836A0">
      <w:pPr>
        <w:rPr>
          <w:sz w:val="26"/>
          <w:szCs w:val="26"/>
        </w:rPr>
      </w:pPr>
    </w:p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14:paraId="6D6EF69B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679BE65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14:paraId="62E1044D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Цифровая экономика</w:t>
            </w:r>
          </w:p>
        </w:tc>
      </w:tr>
      <w:tr w:rsidR="003518FD" w:rsidRPr="006836A0" w14:paraId="7DE995DE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54F78315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366C905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«Цифровые технологии» программы цифрового развития экономики Томской области»</w:t>
            </w:r>
          </w:p>
        </w:tc>
      </w:tr>
      <w:tr w:rsidR="003518FD" w:rsidRPr="006836A0" w14:paraId="6B035247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05275E10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52503B6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Антонов Андрей Александрович, заместитель Губернатора Томской области по экономике</w:t>
            </w:r>
          </w:p>
        </w:tc>
      </w:tr>
      <w:tr w:rsidR="003518FD" w:rsidRPr="006836A0" w14:paraId="07F09725" w14:textId="77777777" w:rsidTr="007B703D">
        <w:trPr>
          <w:trHeight w:val="900"/>
        </w:trPr>
        <w:tc>
          <w:tcPr>
            <w:tcW w:w="1985" w:type="dxa"/>
            <w:shd w:val="clear" w:color="auto" w:fill="auto"/>
            <w:hideMark/>
          </w:tcPr>
          <w:p w14:paraId="79785DA8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19ADFD9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Департамент по развитию инновационной и предпринимательской деятельности</w:t>
            </w:r>
          </w:p>
          <w:p w14:paraId="42E5E0DF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Томской области</w:t>
            </w:r>
          </w:p>
        </w:tc>
      </w:tr>
      <w:tr w:rsidR="003518FD" w:rsidRPr="006836A0" w14:paraId="3ACB6EC1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33E3088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27CB3C0C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Увеличение внутренних затрат на развитие цифровой экономики за счет всех источников (по</w:t>
            </w:r>
            <w:r>
              <w:rPr>
                <w:sz w:val="22"/>
                <w:szCs w:val="22"/>
              </w:rPr>
              <w:t xml:space="preserve"> </w:t>
            </w:r>
            <w:r w:rsidRPr="006836A0">
              <w:rPr>
                <w:sz w:val="22"/>
                <w:szCs w:val="22"/>
              </w:rPr>
              <w:t>доле в валовом внутреннем продукте страны) не менее чем в три раза по сравнению с 2017</w:t>
            </w:r>
            <w:r>
              <w:rPr>
                <w:sz w:val="22"/>
                <w:szCs w:val="22"/>
              </w:rPr>
              <w:t xml:space="preserve"> </w:t>
            </w:r>
            <w:r w:rsidRPr="006836A0">
              <w:rPr>
                <w:sz w:val="22"/>
                <w:szCs w:val="22"/>
              </w:rPr>
              <w:t>годом; Рост экономики и повышение ее конкурентоспособности за счет создания устойчивой и</w:t>
            </w:r>
            <w:r>
              <w:rPr>
                <w:sz w:val="22"/>
                <w:szCs w:val="22"/>
              </w:rPr>
              <w:t xml:space="preserve"> </w:t>
            </w:r>
            <w:r w:rsidRPr="006836A0">
              <w:rPr>
                <w:sz w:val="22"/>
                <w:szCs w:val="22"/>
              </w:rPr>
              <w:t>безопасной информационно-телекоммуникационной инфраструктуры, внедрения передовых</w:t>
            </w:r>
            <w:r>
              <w:rPr>
                <w:sz w:val="22"/>
                <w:szCs w:val="22"/>
              </w:rPr>
              <w:t xml:space="preserve"> </w:t>
            </w:r>
            <w:r w:rsidRPr="006836A0">
              <w:rPr>
                <w:sz w:val="22"/>
                <w:szCs w:val="22"/>
              </w:rPr>
              <w:t>цифровых технологий и платформенных решений преимущественно российского</w:t>
            </w:r>
            <w:r>
              <w:rPr>
                <w:sz w:val="22"/>
                <w:szCs w:val="22"/>
              </w:rPr>
              <w:t xml:space="preserve"> </w:t>
            </w:r>
            <w:r w:rsidRPr="006836A0">
              <w:rPr>
                <w:sz w:val="22"/>
                <w:szCs w:val="22"/>
              </w:rPr>
              <w:t>производства.</w:t>
            </w:r>
          </w:p>
        </w:tc>
      </w:tr>
      <w:tr w:rsidR="003518FD" w:rsidRPr="006836A0" w14:paraId="59B0E545" w14:textId="77777777" w:rsidTr="007B703D">
        <w:trPr>
          <w:trHeight w:val="420"/>
        </w:trPr>
        <w:tc>
          <w:tcPr>
            <w:tcW w:w="1985" w:type="dxa"/>
            <w:shd w:val="clear" w:color="auto" w:fill="auto"/>
            <w:hideMark/>
          </w:tcPr>
          <w:p w14:paraId="2964A626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Сроки реализации</w:t>
            </w:r>
          </w:p>
        </w:tc>
        <w:tc>
          <w:tcPr>
            <w:tcW w:w="8930" w:type="dxa"/>
            <w:gridSpan w:val="8"/>
            <w:vAlign w:val="center"/>
          </w:tcPr>
          <w:p w14:paraId="1546D6F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 01.01.2019  по 31.12.2024</w:t>
            </w:r>
          </w:p>
        </w:tc>
      </w:tr>
      <w:tr w:rsidR="003518FD" w:rsidRPr="005D3C62" w14:paraId="6AD6C7D9" w14:textId="77777777" w:rsidTr="007B703D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2585C5C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2DC1C86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F1820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Тип показателя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8D3621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6253CD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35A1B6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898C79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DED120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0109AA4C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3518FD" w:rsidRPr="0043266F" w14:paraId="55442223" w14:textId="77777777" w:rsidTr="007B703D">
        <w:trPr>
          <w:trHeight w:val="960"/>
        </w:trPr>
        <w:tc>
          <w:tcPr>
            <w:tcW w:w="1985" w:type="dxa"/>
            <w:vMerge/>
            <w:vAlign w:val="center"/>
            <w:hideMark/>
          </w:tcPr>
          <w:p w14:paraId="4CBDD069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8F125D6" w14:textId="77777777" w:rsidR="003518FD" w:rsidRPr="0043266F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Успешное функционирование отраслевых (индустриальных) цифровых</w:t>
            </w:r>
          </w:p>
          <w:p w14:paraId="4645467A" w14:textId="77777777" w:rsidR="003518FD" w:rsidRPr="0043266F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платформ для основных предметных областей экономики (в том числе</w:t>
            </w:r>
          </w:p>
          <w:p w14:paraId="6AAD97F3" w14:textId="77777777" w:rsidR="003518FD" w:rsidRPr="0043266F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для цифрового здравоохранения, цифрового образования и "умного</w:t>
            </w:r>
          </w:p>
          <w:p w14:paraId="20AB391E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города"), ед.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BB06B1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FCA97E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FEFD8C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51B53B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A27C50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87E7C5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4</w:t>
            </w:r>
          </w:p>
        </w:tc>
        <w:tc>
          <w:tcPr>
            <w:tcW w:w="992" w:type="dxa"/>
            <w:vAlign w:val="center"/>
          </w:tcPr>
          <w:p w14:paraId="71D3612E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5</w:t>
            </w:r>
          </w:p>
        </w:tc>
      </w:tr>
      <w:tr w:rsidR="003518FD" w:rsidRPr="006836A0" w14:paraId="763385CF" w14:textId="77777777" w:rsidTr="007B703D">
        <w:trPr>
          <w:trHeight w:val="560"/>
        </w:trPr>
        <w:tc>
          <w:tcPr>
            <w:tcW w:w="1985" w:type="dxa"/>
            <w:vMerge/>
            <w:vAlign w:val="center"/>
          </w:tcPr>
          <w:p w14:paraId="31DE7F71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FCBED04" w14:textId="77777777" w:rsidR="003518FD" w:rsidRPr="0043266F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Успешное функционирование малых и средних предприятий в сфере</w:t>
            </w:r>
          </w:p>
          <w:p w14:paraId="0D507990" w14:textId="77777777" w:rsidR="003518FD" w:rsidRPr="0043266F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создания цифровых технологий и платформ и оказания </w:t>
            </w:r>
            <w:r w:rsidRPr="0043266F">
              <w:rPr>
                <w:sz w:val="22"/>
                <w:szCs w:val="22"/>
              </w:rPr>
              <w:lastRenderedPageBreak/>
              <w:t>цифровых</w:t>
            </w:r>
          </w:p>
          <w:p w14:paraId="63544B3F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услуг, 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D7AA19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A53E5F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56B2AE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1193E8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63E4D3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4E5FAD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</w:t>
            </w:r>
            <w:r>
              <w:rPr>
                <w:sz w:val="22"/>
                <w:szCs w:val="22"/>
              </w:rPr>
              <w:t xml:space="preserve"> 2</w:t>
            </w:r>
            <w:r w:rsidRPr="0043266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14:paraId="57B92E56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>30</w:t>
            </w:r>
          </w:p>
        </w:tc>
      </w:tr>
      <w:tr w:rsidR="003518FD" w:rsidRPr="0043266F" w14:paraId="423D9DB4" w14:textId="77777777" w:rsidTr="007B703D">
        <w:trPr>
          <w:trHeight w:val="600"/>
        </w:trPr>
        <w:tc>
          <w:tcPr>
            <w:tcW w:w="1985" w:type="dxa"/>
            <w:vMerge/>
            <w:vAlign w:val="center"/>
            <w:hideMark/>
          </w:tcPr>
          <w:p w14:paraId="31A15DF8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69ED208" w14:textId="77777777" w:rsidR="003518FD" w:rsidRPr="003A1FA2" w:rsidRDefault="003518FD" w:rsidP="007B703D">
            <w:pPr>
              <w:rPr>
                <w:sz w:val="22"/>
                <w:szCs w:val="22"/>
              </w:rPr>
            </w:pPr>
            <w:r w:rsidRPr="003A1FA2">
              <w:rPr>
                <w:sz w:val="22"/>
                <w:szCs w:val="22"/>
              </w:rPr>
              <w:t>Количество реализованных проектов в области цифровой экономики</w:t>
            </w:r>
          </w:p>
          <w:p w14:paraId="65EC35B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3A1FA2">
              <w:rPr>
                <w:sz w:val="22"/>
                <w:szCs w:val="22"/>
              </w:rPr>
              <w:t>(объемом не менее 100 млн. рублей), ед.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D50818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A4420E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86FBE9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7AF7E8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854618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DEACC8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4</w:t>
            </w:r>
          </w:p>
        </w:tc>
        <w:tc>
          <w:tcPr>
            <w:tcW w:w="992" w:type="dxa"/>
            <w:vAlign w:val="center"/>
          </w:tcPr>
          <w:p w14:paraId="4D9758FC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5</w:t>
            </w:r>
          </w:p>
        </w:tc>
      </w:tr>
      <w:tr w:rsidR="003518FD" w:rsidRPr="0043266F" w14:paraId="411FE886" w14:textId="77777777" w:rsidTr="007B703D">
        <w:trPr>
          <w:trHeight w:val="600"/>
        </w:trPr>
        <w:tc>
          <w:tcPr>
            <w:tcW w:w="1985" w:type="dxa"/>
            <w:vMerge/>
            <w:vAlign w:val="center"/>
            <w:hideMark/>
          </w:tcPr>
          <w:p w14:paraId="50D7DA48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3DDD879" w14:textId="77777777" w:rsidR="003518FD" w:rsidRPr="00F8035D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Количество региональных организаций, участвующих в реализации</w:t>
            </w:r>
          </w:p>
          <w:p w14:paraId="70C6450A" w14:textId="77777777" w:rsidR="003518FD" w:rsidRPr="00F8035D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крупных проектов (объемом 3 млн. долл.) в приоритетных</w:t>
            </w:r>
          </w:p>
          <w:p w14:paraId="01537B7C" w14:textId="77777777" w:rsidR="003518FD" w:rsidRPr="00F8035D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направлениях международного научно-технического сотрудничества в</w:t>
            </w:r>
          </w:p>
          <w:p w14:paraId="7AB4F86B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области цифровой экономики, ед.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AB1FCE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EFD550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D72FBD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74F18B1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72E62B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F4A502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не менее 2</w:t>
            </w:r>
          </w:p>
        </w:tc>
        <w:tc>
          <w:tcPr>
            <w:tcW w:w="992" w:type="dxa"/>
            <w:vAlign w:val="center"/>
          </w:tcPr>
          <w:p w14:paraId="0E6B3012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>3</w:t>
            </w:r>
          </w:p>
        </w:tc>
      </w:tr>
      <w:tr w:rsidR="003518FD" w:rsidRPr="00F8035D" w14:paraId="14E7B488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00282930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FC0B503" w14:textId="77777777" w:rsidR="003518FD" w:rsidRPr="00F8035D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Увеличение объема выручки проектов с опорным использованием</w:t>
            </w:r>
          </w:p>
          <w:p w14:paraId="3EECEBC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«сквозных» цифровых технологий, %.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1D7E7E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8A7BC4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BAFFCC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F3F6AD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AFBDA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ACAC17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  <w:vAlign w:val="center"/>
          </w:tcPr>
          <w:p w14:paraId="5B52DCA6" w14:textId="77777777" w:rsidR="003518FD" w:rsidRPr="00F8035D" w:rsidRDefault="003518FD" w:rsidP="007B703D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200</w:t>
            </w:r>
          </w:p>
        </w:tc>
      </w:tr>
      <w:tr w:rsidR="003518FD" w:rsidRPr="006836A0" w14:paraId="3D5731EA" w14:textId="77777777" w:rsidTr="007B703D">
        <w:trPr>
          <w:trHeight w:val="600"/>
        </w:trPr>
        <w:tc>
          <w:tcPr>
            <w:tcW w:w="1985" w:type="dxa"/>
            <w:vMerge w:val="restart"/>
            <w:vAlign w:val="center"/>
          </w:tcPr>
          <w:p w14:paraId="1805924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28C9BBEF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3B8941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0D5CC1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AC1F4B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396F85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77EAC0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0B75B2C0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3518FD" w:rsidRPr="006836A0" w14:paraId="2BDB852E" w14:textId="77777777" w:rsidTr="007B703D">
        <w:trPr>
          <w:trHeight w:val="431"/>
        </w:trPr>
        <w:tc>
          <w:tcPr>
            <w:tcW w:w="1985" w:type="dxa"/>
            <w:vMerge/>
            <w:vAlign w:val="center"/>
          </w:tcPr>
          <w:p w14:paraId="5522A065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2C7019FC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A1A37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094B5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9D635D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F9B72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F55C18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73DACC4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57A796CA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1F90F0FB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16799AA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2F1831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BFDE9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CC7D4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EE44CA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D1BDDE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5D6DC83C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383F3E2B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535099ED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562DEB11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FE070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720CC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619500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9DDEE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7CAC04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vAlign w:val="center"/>
          </w:tcPr>
          <w:p w14:paraId="66DFF17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 </w:t>
            </w:r>
          </w:p>
        </w:tc>
      </w:tr>
      <w:tr w:rsidR="003518FD" w:rsidRPr="006836A0" w14:paraId="3F5AC722" w14:textId="77777777" w:rsidTr="007B703D">
        <w:trPr>
          <w:trHeight w:val="461"/>
        </w:trPr>
        <w:tc>
          <w:tcPr>
            <w:tcW w:w="1985" w:type="dxa"/>
            <w:vMerge/>
            <w:vAlign w:val="center"/>
          </w:tcPr>
          <w:p w14:paraId="6D40CC96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69F595F1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863DB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FA0598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B584F1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B9DA9C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0449F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19968AE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617B5C06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189644B0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57D5C58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08226A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1D09D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0F1B9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A2BA0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C6E17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7EC4DDB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3D8E80B5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54862D37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A818B6B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CE6C0E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6836A0">
              <w:rPr>
                <w:color w:val="7030A0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1402F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C1B7B0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B0902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966734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31023A9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6F6C401F" w14:textId="77777777" w:rsidTr="007B703D">
        <w:trPr>
          <w:trHeight w:val="387"/>
        </w:trPr>
        <w:tc>
          <w:tcPr>
            <w:tcW w:w="10915" w:type="dxa"/>
            <w:gridSpan w:val="9"/>
            <w:vAlign w:val="center"/>
          </w:tcPr>
          <w:p w14:paraId="1EEC6F08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lastRenderedPageBreak/>
              <w:t xml:space="preserve">Дополнительная информация </w:t>
            </w:r>
          </w:p>
        </w:tc>
      </w:tr>
      <w:tr w:rsidR="003518FD" w:rsidRPr="006836A0" w14:paraId="1CB91CC4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26E4EAA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условия и порядок софинансирования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370A2EFB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</w:tr>
      <w:tr w:rsidR="003518FD" w:rsidRPr="006836A0" w14:paraId="2939D0B8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04914CEB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5540924F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14:paraId="2A08EB87" w14:textId="77777777" w:rsidR="001146D4" w:rsidRDefault="001146D4"/>
    <w:p w14:paraId="334054DD" w14:textId="77777777" w:rsidR="001146D4" w:rsidRDefault="001146D4"/>
    <w:p w14:paraId="46046C50" w14:textId="77777777" w:rsidR="001146D4" w:rsidRDefault="001146D4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14:paraId="4BB68D71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32BC2496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14:paraId="76D45B11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Наука</w:t>
            </w:r>
          </w:p>
        </w:tc>
      </w:tr>
      <w:tr w:rsidR="003518FD" w:rsidRPr="006836A0" w14:paraId="1FE930AC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355D020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4C24193E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3518FD">
              <w:rPr>
                <w:sz w:val="22"/>
                <w:szCs w:val="22"/>
              </w:rPr>
              <w:t>Развитие научной и научно-производственной кооперации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  <w:tr w:rsidR="003518FD" w:rsidRPr="006836A0" w14:paraId="4F9EAAE5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4FFD0575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38C74494" w14:textId="77777777" w:rsidR="003518FD" w:rsidRPr="006836A0" w:rsidRDefault="003518FD" w:rsidP="003518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518FD">
              <w:rPr>
                <w:sz w:val="22"/>
                <w:szCs w:val="22"/>
              </w:rPr>
              <w:t>ачальник Департамента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3518FD" w:rsidRPr="006836A0" w14:paraId="6C1F2069" w14:textId="77777777" w:rsidTr="007B703D">
        <w:trPr>
          <w:trHeight w:val="900"/>
        </w:trPr>
        <w:tc>
          <w:tcPr>
            <w:tcW w:w="1985" w:type="dxa"/>
            <w:shd w:val="clear" w:color="auto" w:fill="auto"/>
            <w:hideMark/>
          </w:tcPr>
          <w:p w14:paraId="150EF7D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7A460AF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Департамент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3518FD" w:rsidRPr="006836A0" w14:paraId="0D4589E8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012B3A0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725E0F4F" w14:textId="77777777" w:rsidR="003518FD" w:rsidRPr="003518FD" w:rsidRDefault="003518FD" w:rsidP="007B703D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Создание в Томской области не менее 1 научно-образовательного центра мирового уровня, 1 научного центра мирового уровня,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обеспечивающих решение задач Стратегии научно-технологического развития, пространственного развития Российской Федерации и</w:t>
            </w:r>
          </w:p>
          <w:p w14:paraId="1D7E31B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целей национального проекта «Наука»</w:t>
            </w:r>
            <w:r w:rsidRPr="006836A0">
              <w:rPr>
                <w:sz w:val="22"/>
                <w:szCs w:val="22"/>
              </w:rPr>
              <w:t>.</w:t>
            </w:r>
          </w:p>
        </w:tc>
      </w:tr>
      <w:tr w:rsidR="003518FD" w:rsidRPr="006836A0" w14:paraId="7B831853" w14:textId="77777777" w:rsidTr="007B703D">
        <w:trPr>
          <w:trHeight w:val="420"/>
        </w:trPr>
        <w:tc>
          <w:tcPr>
            <w:tcW w:w="1985" w:type="dxa"/>
            <w:shd w:val="clear" w:color="auto" w:fill="auto"/>
            <w:hideMark/>
          </w:tcPr>
          <w:p w14:paraId="3FC82FA5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Сроки реализации</w:t>
            </w:r>
          </w:p>
        </w:tc>
        <w:tc>
          <w:tcPr>
            <w:tcW w:w="8930" w:type="dxa"/>
            <w:gridSpan w:val="8"/>
            <w:vAlign w:val="center"/>
          </w:tcPr>
          <w:p w14:paraId="7DD8A6C7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 01.01.2019  по 31.12.2024</w:t>
            </w:r>
          </w:p>
        </w:tc>
      </w:tr>
      <w:tr w:rsidR="003518FD" w:rsidRPr="005D3C62" w14:paraId="4A646E5D" w14:textId="77777777" w:rsidTr="007B703D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F49280D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4927D52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DEA3B4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Тип показателя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3B2655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3A3A9D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E74133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BD02CB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20F83D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19E03BD7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3518FD" w:rsidRPr="0043266F" w14:paraId="3C691E0B" w14:textId="77777777" w:rsidTr="007B703D">
        <w:trPr>
          <w:trHeight w:val="960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9EAB5AA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30" w:type="dxa"/>
            <w:gridSpan w:val="8"/>
            <w:shd w:val="clear" w:color="auto" w:fill="auto"/>
          </w:tcPr>
          <w:p w14:paraId="0C47E000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 xml:space="preserve">Показатели и их значения будут уточнены после проведения </w:t>
            </w:r>
            <w:r>
              <w:rPr>
                <w:sz w:val="22"/>
                <w:szCs w:val="22"/>
              </w:rPr>
              <w:t>конкурсных процедур в 2019 году</w:t>
            </w:r>
          </w:p>
        </w:tc>
      </w:tr>
      <w:tr w:rsidR="003518FD" w:rsidRPr="006836A0" w14:paraId="353134A7" w14:textId="77777777" w:rsidTr="007B703D">
        <w:trPr>
          <w:trHeight w:val="600"/>
        </w:trPr>
        <w:tc>
          <w:tcPr>
            <w:tcW w:w="1985" w:type="dxa"/>
            <w:vMerge w:val="restart"/>
            <w:vAlign w:val="center"/>
          </w:tcPr>
          <w:p w14:paraId="27B24EC2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7E843C3E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081993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C9EA66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324EA2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FF4ED5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7FFAC6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11C45D05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3518FD" w:rsidRPr="006836A0" w14:paraId="218664EB" w14:textId="77777777" w:rsidTr="007B703D">
        <w:trPr>
          <w:trHeight w:val="431"/>
        </w:trPr>
        <w:tc>
          <w:tcPr>
            <w:tcW w:w="1985" w:type="dxa"/>
            <w:vMerge/>
            <w:vAlign w:val="center"/>
          </w:tcPr>
          <w:p w14:paraId="3BBDA81C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75E711E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70C6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92E570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78F1B8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DE1FB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74BEA0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2CC1CA9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5194DFE3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3BDA3F39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EB83BDC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DD2BB5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E28ED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8F21B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0CCE6E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583C3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410AACD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5DD1DF76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575DDB02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46A7C9DF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в т. ч. средства федерального бюджета, поступающие напрямую получателям на счета, открытые в кредитных организациях или в </w:t>
            </w:r>
            <w:r w:rsidRPr="006836A0">
              <w:rPr>
                <w:sz w:val="22"/>
                <w:szCs w:val="22"/>
              </w:rPr>
              <w:lastRenderedPageBreak/>
              <w:t>Федеральном казначействе Российской Федерации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F84A4D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74118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98F66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30DE1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C45BE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0105FD4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59C12BA6" w14:textId="77777777" w:rsidTr="007B703D">
        <w:trPr>
          <w:trHeight w:val="461"/>
        </w:trPr>
        <w:tc>
          <w:tcPr>
            <w:tcW w:w="1985" w:type="dxa"/>
            <w:vMerge/>
            <w:vAlign w:val="center"/>
          </w:tcPr>
          <w:p w14:paraId="57768FD4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7A7894C6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F06B2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4CE2A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F44B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1C98A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18BC3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2CF8A43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15A980C6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62B457D5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B9A6457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082EE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FC30D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EA17D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1A9B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F888B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7AA1363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61F2316C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22BDE69A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6A445E0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D87308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6836A0">
              <w:rPr>
                <w:color w:val="7030A0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C1EC1A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8B4E0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3D3F4D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B2683A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4D55718E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08950516" w14:textId="77777777" w:rsidTr="007B703D">
        <w:trPr>
          <w:trHeight w:val="387"/>
        </w:trPr>
        <w:tc>
          <w:tcPr>
            <w:tcW w:w="10915" w:type="dxa"/>
            <w:gridSpan w:val="9"/>
            <w:vAlign w:val="center"/>
          </w:tcPr>
          <w:p w14:paraId="235ED81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3518FD" w:rsidRPr="006836A0" w14:paraId="6FB9702B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57F0D3D7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условия и порядок софинансирования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4CFBB772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</w:tr>
      <w:tr w:rsidR="003518FD" w:rsidRPr="006836A0" w14:paraId="03F1B6C3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38112712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0514A45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14:paraId="6AFD14CE" w14:textId="77777777" w:rsidR="001146D4" w:rsidRDefault="001146D4"/>
    <w:p w14:paraId="0A1404FF" w14:textId="77777777" w:rsidR="001146D4" w:rsidRDefault="001146D4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14:paraId="4F32ED44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3D105C51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14:paraId="37B25350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Наука</w:t>
            </w:r>
          </w:p>
        </w:tc>
      </w:tr>
      <w:tr w:rsidR="003518FD" w:rsidRPr="006836A0" w14:paraId="75C01C2B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6FC5354C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7B9A9E8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3518FD">
              <w:rPr>
                <w:sz w:val="22"/>
                <w:szCs w:val="22"/>
              </w:rPr>
              <w:t>Развитие кадрового потенциала в сфере исследований и разработок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  <w:tr w:rsidR="003518FD" w:rsidRPr="006836A0" w14:paraId="08B37B7C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6605A550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01A3EC78" w14:textId="77777777" w:rsidR="003518FD" w:rsidRPr="006836A0" w:rsidRDefault="003518FD" w:rsidP="003518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518FD">
              <w:rPr>
                <w:sz w:val="22"/>
                <w:szCs w:val="22"/>
              </w:rPr>
              <w:t>ачальник Департамента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3518FD" w:rsidRPr="006836A0" w14:paraId="192C3B79" w14:textId="77777777" w:rsidTr="007B703D">
        <w:trPr>
          <w:trHeight w:val="900"/>
        </w:trPr>
        <w:tc>
          <w:tcPr>
            <w:tcW w:w="1985" w:type="dxa"/>
            <w:shd w:val="clear" w:color="auto" w:fill="auto"/>
            <w:hideMark/>
          </w:tcPr>
          <w:p w14:paraId="6894E6E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336A8990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Департамент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3518FD" w:rsidRPr="006836A0" w14:paraId="473C79DE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50F2427C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78ED6B5B" w14:textId="77777777" w:rsidR="003518FD" w:rsidRPr="006836A0" w:rsidRDefault="003518FD" w:rsidP="003518FD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Обеспечение привлекательности работы в Томской области для российских и зарубежных ведущих ученых и молодых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перспективных исследователей через комплекс мер, создание новых лабораторий, не менее чем 30% из которых руководят молодые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перспективные исследователи, запуска научных проектов по приоритетам научно-технологического развития, 50 % из которых руководят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молодые ученые, и развитие кадрового резерва научных и образовательных организаций</w:t>
            </w:r>
          </w:p>
        </w:tc>
      </w:tr>
      <w:tr w:rsidR="003518FD" w:rsidRPr="006836A0" w14:paraId="7E3C723C" w14:textId="77777777" w:rsidTr="007B703D">
        <w:trPr>
          <w:trHeight w:val="420"/>
        </w:trPr>
        <w:tc>
          <w:tcPr>
            <w:tcW w:w="1985" w:type="dxa"/>
            <w:shd w:val="clear" w:color="auto" w:fill="auto"/>
            <w:hideMark/>
          </w:tcPr>
          <w:p w14:paraId="761C2491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Сроки реализации</w:t>
            </w:r>
          </w:p>
        </w:tc>
        <w:tc>
          <w:tcPr>
            <w:tcW w:w="8930" w:type="dxa"/>
            <w:gridSpan w:val="8"/>
            <w:vAlign w:val="center"/>
          </w:tcPr>
          <w:p w14:paraId="30B3D69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 01.01.2019  по 31.12.2024</w:t>
            </w:r>
          </w:p>
        </w:tc>
      </w:tr>
      <w:tr w:rsidR="003518FD" w:rsidRPr="005D3C62" w14:paraId="1D4E3B5C" w14:textId="77777777" w:rsidTr="007B703D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FF77303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30426D1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51C29E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Тип показателя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8A40510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63033D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801F7E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44E091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67F291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41D180FD" w14:textId="77777777" w:rsidR="003518FD" w:rsidRPr="005D3C62" w:rsidRDefault="003518FD" w:rsidP="007B703D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3518FD" w:rsidRPr="0043266F" w14:paraId="737F77A3" w14:textId="77777777" w:rsidTr="007B703D">
        <w:trPr>
          <w:trHeight w:val="960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D47FCE8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30" w:type="dxa"/>
            <w:gridSpan w:val="8"/>
            <w:shd w:val="clear" w:color="auto" w:fill="auto"/>
          </w:tcPr>
          <w:p w14:paraId="2DBE2ADF" w14:textId="77777777" w:rsidR="003518FD" w:rsidRPr="0043266F" w:rsidRDefault="003518FD" w:rsidP="007B703D">
            <w:pPr>
              <w:jc w:val="center"/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 xml:space="preserve">Показатели и их значения будут уточнены после проведения </w:t>
            </w:r>
            <w:r>
              <w:rPr>
                <w:sz w:val="22"/>
                <w:szCs w:val="22"/>
              </w:rPr>
              <w:t>конкурсных процедур в 2019 году</w:t>
            </w:r>
          </w:p>
        </w:tc>
      </w:tr>
      <w:tr w:rsidR="003518FD" w:rsidRPr="006836A0" w14:paraId="04FA6837" w14:textId="77777777" w:rsidTr="007B703D">
        <w:trPr>
          <w:trHeight w:val="600"/>
        </w:trPr>
        <w:tc>
          <w:tcPr>
            <w:tcW w:w="1985" w:type="dxa"/>
            <w:vMerge w:val="restart"/>
            <w:vAlign w:val="center"/>
          </w:tcPr>
          <w:p w14:paraId="7C1DA51E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lastRenderedPageBreak/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18546850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3274A4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19E88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1B910F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98DB7E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29521B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14:paraId="6B3FADC6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3518FD" w:rsidRPr="006836A0" w14:paraId="31FA0AA0" w14:textId="77777777" w:rsidTr="007B703D">
        <w:trPr>
          <w:trHeight w:val="431"/>
        </w:trPr>
        <w:tc>
          <w:tcPr>
            <w:tcW w:w="1985" w:type="dxa"/>
            <w:vMerge/>
            <w:vAlign w:val="center"/>
          </w:tcPr>
          <w:p w14:paraId="157CAD05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6B0664A4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4FE0E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73414D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9D02E8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85799E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97554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6FAF4514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018C37FD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6076676D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96AAF7E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DB4805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6BA1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FDC8C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0BDAD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69F6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7AAE089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394E68B3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7B4CA220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45F48ED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181AEE" w14:textId="77777777" w:rsidR="003518FD" w:rsidRPr="008365E2" w:rsidRDefault="003518FD" w:rsidP="007B703D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CDF3F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159DA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4DF5B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893D1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55ABC26B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1265DF81" w14:textId="77777777" w:rsidTr="007B703D">
        <w:trPr>
          <w:trHeight w:val="461"/>
        </w:trPr>
        <w:tc>
          <w:tcPr>
            <w:tcW w:w="1985" w:type="dxa"/>
            <w:vMerge/>
            <w:vAlign w:val="center"/>
          </w:tcPr>
          <w:p w14:paraId="10136F1A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5499E447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75B9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E1D45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9B428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540EBC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C6061C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15E5226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48528123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693C04AB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E8C05CA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C6DEEA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628A42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5EB1E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DB15E1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E305FF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0569D665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037414AA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2030E825" w14:textId="77777777" w:rsidR="003518FD" w:rsidRPr="006836A0" w:rsidRDefault="003518FD" w:rsidP="007B703D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0F46916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4524F1" w14:textId="77777777" w:rsidR="003518FD" w:rsidRPr="006836A0" w:rsidRDefault="003518FD" w:rsidP="007B703D">
            <w:pPr>
              <w:jc w:val="center"/>
              <w:rPr>
                <w:color w:val="7030A0"/>
                <w:sz w:val="22"/>
                <w:szCs w:val="22"/>
              </w:rPr>
            </w:pPr>
            <w:r w:rsidRPr="006836A0">
              <w:rPr>
                <w:color w:val="7030A0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A6E313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625294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06C936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620777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14:paraId="22C53AF9" w14:textId="77777777" w:rsidR="003518FD" w:rsidRPr="006836A0" w:rsidRDefault="003518FD" w:rsidP="007B70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14:paraId="75CF3062" w14:textId="77777777" w:rsidTr="007B703D">
        <w:trPr>
          <w:trHeight w:val="387"/>
        </w:trPr>
        <w:tc>
          <w:tcPr>
            <w:tcW w:w="10915" w:type="dxa"/>
            <w:gridSpan w:val="9"/>
            <w:vAlign w:val="center"/>
          </w:tcPr>
          <w:p w14:paraId="174965B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3518FD" w:rsidRPr="006836A0" w14:paraId="189A35BB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28800DD3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условия и порядок софинансирования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539F129F" w14:textId="77777777" w:rsidR="003518FD" w:rsidRPr="006836A0" w:rsidRDefault="003518FD" w:rsidP="007B703D">
            <w:pPr>
              <w:jc w:val="center"/>
              <w:rPr>
                <w:sz w:val="22"/>
                <w:szCs w:val="22"/>
              </w:rPr>
            </w:pPr>
          </w:p>
        </w:tc>
      </w:tr>
      <w:tr w:rsidR="003518FD" w:rsidRPr="006836A0" w14:paraId="061ACC8B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6F0C03D9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3AFC8F86" w14:textId="77777777" w:rsidR="003518FD" w:rsidRPr="006836A0" w:rsidRDefault="003518FD" w:rsidP="007B703D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14:paraId="4D25A133" w14:textId="77777777" w:rsidR="001146D4" w:rsidRDefault="001146D4"/>
    <w:p w14:paraId="37A5FDEA" w14:textId="77777777" w:rsidR="00584403" w:rsidRDefault="00584403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584403" w:rsidRPr="00584403" w14:paraId="1F693B68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760AD26C" w14:textId="77777777" w:rsidR="00584403" w:rsidRPr="00584403" w:rsidRDefault="00584403" w:rsidP="00584403">
            <w:r w:rsidRPr="00584403"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14:paraId="18375FF7" w14:textId="77777777" w:rsidR="00584403" w:rsidRPr="00584403" w:rsidRDefault="00584403" w:rsidP="00584403">
            <w:r w:rsidRPr="00584403">
              <w:t>Наука</w:t>
            </w:r>
          </w:p>
        </w:tc>
      </w:tr>
      <w:tr w:rsidR="00584403" w:rsidRPr="00584403" w14:paraId="5328C9E1" w14:textId="77777777" w:rsidTr="007B703D">
        <w:trPr>
          <w:trHeight w:val="600"/>
        </w:trPr>
        <w:tc>
          <w:tcPr>
            <w:tcW w:w="1985" w:type="dxa"/>
            <w:shd w:val="clear" w:color="auto" w:fill="auto"/>
            <w:hideMark/>
          </w:tcPr>
          <w:p w14:paraId="2318D2DC" w14:textId="77777777" w:rsidR="00584403" w:rsidRPr="00584403" w:rsidRDefault="00584403" w:rsidP="00584403">
            <w:r w:rsidRPr="00584403"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0A5DFFBE" w14:textId="77777777" w:rsidR="00584403" w:rsidRPr="00584403" w:rsidRDefault="00584403" w:rsidP="00584403">
            <w:r w:rsidRPr="00584403">
              <w:t xml:space="preserve">«Развитие </w:t>
            </w:r>
            <w:r>
              <w:t>передовой инфраструктуры для проведения исследований и разработок в Российской Федерации</w:t>
            </w:r>
            <w:r w:rsidRPr="00584403">
              <w:t>»</w:t>
            </w:r>
          </w:p>
        </w:tc>
      </w:tr>
      <w:tr w:rsidR="00584403" w:rsidRPr="00584403" w14:paraId="6739C9E4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5ED59CDF" w14:textId="77777777" w:rsidR="00584403" w:rsidRPr="00584403" w:rsidRDefault="00584403" w:rsidP="00584403">
            <w:r w:rsidRPr="00584403"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43EFF293" w14:textId="77777777" w:rsidR="00584403" w:rsidRPr="00584403" w:rsidRDefault="00584403" w:rsidP="00584403">
            <w:r w:rsidRPr="00584403">
              <w:t>Начальник Департамента науки и высшего образования Администрации Томской области</w:t>
            </w:r>
          </w:p>
        </w:tc>
      </w:tr>
      <w:tr w:rsidR="00584403" w:rsidRPr="00584403" w14:paraId="31D3002A" w14:textId="77777777" w:rsidTr="007B703D">
        <w:trPr>
          <w:trHeight w:val="900"/>
        </w:trPr>
        <w:tc>
          <w:tcPr>
            <w:tcW w:w="1985" w:type="dxa"/>
            <w:shd w:val="clear" w:color="auto" w:fill="auto"/>
            <w:hideMark/>
          </w:tcPr>
          <w:p w14:paraId="2F031D86" w14:textId="77777777" w:rsidR="00584403" w:rsidRPr="00584403" w:rsidRDefault="00584403" w:rsidP="00584403">
            <w:r w:rsidRPr="00584403"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25907486" w14:textId="77777777" w:rsidR="00584403" w:rsidRPr="00584403" w:rsidRDefault="00584403" w:rsidP="00584403">
            <w:r w:rsidRPr="00584403">
              <w:t>Департамент науки и высшего образования Администрации Томской области</w:t>
            </w:r>
          </w:p>
        </w:tc>
      </w:tr>
      <w:tr w:rsidR="00584403" w:rsidRPr="00584403" w14:paraId="0D5ABE86" w14:textId="77777777" w:rsidTr="007B703D">
        <w:trPr>
          <w:trHeight w:val="300"/>
        </w:trPr>
        <w:tc>
          <w:tcPr>
            <w:tcW w:w="1985" w:type="dxa"/>
            <w:shd w:val="clear" w:color="auto" w:fill="auto"/>
            <w:hideMark/>
          </w:tcPr>
          <w:p w14:paraId="06BA09AD" w14:textId="77777777" w:rsidR="00584403" w:rsidRPr="00584403" w:rsidRDefault="00584403" w:rsidP="00584403">
            <w:r w:rsidRPr="00584403"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14:paraId="2A11F117" w14:textId="77777777" w:rsidR="00584403" w:rsidRPr="00584403" w:rsidRDefault="00584403" w:rsidP="00A64725">
            <w:r w:rsidRPr="00584403">
              <w:t xml:space="preserve">Обеспечение привлекательности работы в Томской области для российских и зарубежных ведущих ученых и молодых перспективных исследователей </w:t>
            </w:r>
          </w:p>
        </w:tc>
      </w:tr>
      <w:tr w:rsidR="00584403" w:rsidRPr="00584403" w14:paraId="58B90177" w14:textId="77777777" w:rsidTr="007B703D">
        <w:trPr>
          <w:trHeight w:val="420"/>
        </w:trPr>
        <w:tc>
          <w:tcPr>
            <w:tcW w:w="1985" w:type="dxa"/>
            <w:shd w:val="clear" w:color="auto" w:fill="auto"/>
            <w:hideMark/>
          </w:tcPr>
          <w:p w14:paraId="6D4BD2E0" w14:textId="77777777" w:rsidR="00584403" w:rsidRPr="00584403" w:rsidRDefault="00584403" w:rsidP="00584403">
            <w:r w:rsidRPr="00584403">
              <w:t>Сроки реализации</w:t>
            </w:r>
          </w:p>
        </w:tc>
        <w:tc>
          <w:tcPr>
            <w:tcW w:w="8930" w:type="dxa"/>
            <w:gridSpan w:val="8"/>
            <w:vAlign w:val="center"/>
          </w:tcPr>
          <w:p w14:paraId="10E5BE0F" w14:textId="77777777" w:rsidR="00584403" w:rsidRPr="00584403" w:rsidRDefault="00584403" w:rsidP="00584403">
            <w:r w:rsidRPr="00584403">
              <w:t>с 01.01.2019  по 31.12.2024</w:t>
            </w:r>
          </w:p>
        </w:tc>
      </w:tr>
      <w:tr w:rsidR="00584403" w:rsidRPr="00584403" w14:paraId="04AC4DF3" w14:textId="77777777" w:rsidTr="007B703D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C7A1F07" w14:textId="77777777" w:rsidR="00584403" w:rsidRPr="00584403" w:rsidRDefault="00584403" w:rsidP="00584403">
            <w:r w:rsidRPr="00584403">
              <w:lastRenderedPageBreak/>
              <w:t>Показатели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4051F7F" w14:textId="77777777" w:rsidR="00584403" w:rsidRPr="00584403" w:rsidRDefault="00584403" w:rsidP="00584403">
            <w:r w:rsidRPr="00584403"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95F758" w14:textId="77777777" w:rsidR="00584403" w:rsidRPr="00584403" w:rsidRDefault="00584403" w:rsidP="00584403">
            <w:r w:rsidRPr="00584403">
              <w:t>Тип показателя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3ECB41" w14:textId="77777777" w:rsidR="00584403" w:rsidRPr="00584403" w:rsidRDefault="00584403" w:rsidP="00584403">
            <w:r w:rsidRPr="00584403"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083FBF" w14:textId="77777777" w:rsidR="00584403" w:rsidRPr="00584403" w:rsidRDefault="00584403" w:rsidP="00584403">
            <w:r w:rsidRPr="00584403"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E827900" w14:textId="77777777" w:rsidR="00584403" w:rsidRPr="00584403" w:rsidRDefault="00584403" w:rsidP="00584403">
            <w:r w:rsidRPr="00584403"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68BD29" w14:textId="77777777" w:rsidR="00584403" w:rsidRPr="00584403" w:rsidRDefault="00584403" w:rsidP="00584403">
            <w:r w:rsidRPr="00584403"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2D7E4C" w14:textId="77777777" w:rsidR="00584403" w:rsidRPr="00584403" w:rsidRDefault="00584403" w:rsidP="00584403">
            <w:r w:rsidRPr="00584403">
              <w:t>2023 год</w:t>
            </w:r>
          </w:p>
        </w:tc>
        <w:tc>
          <w:tcPr>
            <w:tcW w:w="992" w:type="dxa"/>
            <w:vAlign w:val="center"/>
          </w:tcPr>
          <w:p w14:paraId="6353107C" w14:textId="77777777" w:rsidR="00584403" w:rsidRPr="00584403" w:rsidRDefault="00584403" w:rsidP="00584403">
            <w:r w:rsidRPr="00584403">
              <w:t>2024 год</w:t>
            </w:r>
          </w:p>
        </w:tc>
      </w:tr>
      <w:tr w:rsidR="00584403" w:rsidRPr="00584403" w14:paraId="0EAFC6CB" w14:textId="77777777" w:rsidTr="007B703D">
        <w:trPr>
          <w:trHeight w:val="960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1372224" w14:textId="77777777" w:rsidR="00584403" w:rsidRPr="00584403" w:rsidRDefault="00584403" w:rsidP="00584403"/>
        </w:tc>
        <w:tc>
          <w:tcPr>
            <w:tcW w:w="8930" w:type="dxa"/>
            <w:gridSpan w:val="8"/>
            <w:shd w:val="clear" w:color="auto" w:fill="auto"/>
          </w:tcPr>
          <w:p w14:paraId="1B25A821" w14:textId="77777777" w:rsidR="00584403" w:rsidRPr="00584403" w:rsidRDefault="00584403" w:rsidP="00584403">
            <w:r w:rsidRPr="00584403">
              <w:t>Показатели и их значения будут уточнены после проведения конкурсных процедур в 2019 году</w:t>
            </w:r>
          </w:p>
        </w:tc>
      </w:tr>
      <w:tr w:rsidR="00584403" w:rsidRPr="00584403" w14:paraId="0D75A879" w14:textId="77777777" w:rsidTr="007B703D">
        <w:trPr>
          <w:trHeight w:val="600"/>
        </w:trPr>
        <w:tc>
          <w:tcPr>
            <w:tcW w:w="1985" w:type="dxa"/>
            <w:vMerge w:val="restart"/>
            <w:vAlign w:val="center"/>
          </w:tcPr>
          <w:p w14:paraId="086A1432" w14:textId="77777777" w:rsidR="00584403" w:rsidRPr="00584403" w:rsidRDefault="00584403" w:rsidP="00584403">
            <w:r w:rsidRPr="00584403"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68956959" w14:textId="77777777" w:rsidR="00584403" w:rsidRPr="00584403" w:rsidRDefault="00584403" w:rsidP="00584403">
            <w:r w:rsidRPr="00584403"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F77B76" w14:textId="77777777" w:rsidR="00584403" w:rsidRPr="00584403" w:rsidRDefault="00584403" w:rsidP="00584403">
            <w:r w:rsidRPr="00584403"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482893" w14:textId="77777777" w:rsidR="00584403" w:rsidRPr="00584403" w:rsidRDefault="00584403" w:rsidP="00584403">
            <w:r w:rsidRPr="00584403"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49468D" w14:textId="77777777" w:rsidR="00584403" w:rsidRPr="00584403" w:rsidRDefault="00584403" w:rsidP="00584403">
            <w:r w:rsidRPr="00584403"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245D13" w14:textId="77777777" w:rsidR="00584403" w:rsidRPr="00584403" w:rsidRDefault="00584403" w:rsidP="00584403">
            <w:r w:rsidRPr="00584403"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13712E" w14:textId="77777777" w:rsidR="00584403" w:rsidRPr="00584403" w:rsidRDefault="00584403" w:rsidP="00584403">
            <w:r w:rsidRPr="00584403">
              <w:t>2023 год</w:t>
            </w:r>
          </w:p>
        </w:tc>
        <w:tc>
          <w:tcPr>
            <w:tcW w:w="992" w:type="dxa"/>
            <w:vAlign w:val="center"/>
          </w:tcPr>
          <w:p w14:paraId="46E9ABEE" w14:textId="77777777" w:rsidR="00584403" w:rsidRPr="00584403" w:rsidRDefault="00584403" w:rsidP="00584403">
            <w:r w:rsidRPr="00584403">
              <w:t>2024 год</w:t>
            </w:r>
          </w:p>
        </w:tc>
      </w:tr>
      <w:tr w:rsidR="00584403" w:rsidRPr="00584403" w14:paraId="5CFE4641" w14:textId="77777777" w:rsidTr="007B703D">
        <w:trPr>
          <w:trHeight w:val="431"/>
        </w:trPr>
        <w:tc>
          <w:tcPr>
            <w:tcW w:w="1985" w:type="dxa"/>
            <w:vMerge/>
            <w:vAlign w:val="center"/>
          </w:tcPr>
          <w:p w14:paraId="75CCE9B8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512F27C9" w14:textId="77777777" w:rsidR="00584403" w:rsidRPr="00584403" w:rsidRDefault="00584403" w:rsidP="00584403">
            <w:r w:rsidRPr="00584403"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16323F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9267C4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A38B9E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2FF5D3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F6A029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616AE5C9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42EF1D47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21DA1D95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47AD9B2B" w14:textId="77777777" w:rsidR="00584403" w:rsidRPr="00584403" w:rsidRDefault="00584403" w:rsidP="00584403">
            <w:r w:rsidRPr="00584403"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26A9BE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4AD828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535338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AC5946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E9824F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2038ED2A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5E91A6A7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6A430F65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</w:tcPr>
          <w:p w14:paraId="29B29765" w14:textId="77777777" w:rsidR="00584403" w:rsidRPr="00584403" w:rsidRDefault="00584403" w:rsidP="00584403">
            <w:r w:rsidRPr="00584403"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66C147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11947D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7A5521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20A509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82023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51A5BEB2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4C8D4995" w14:textId="77777777" w:rsidTr="007B703D">
        <w:trPr>
          <w:trHeight w:val="461"/>
        </w:trPr>
        <w:tc>
          <w:tcPr>
            <w:tcW w:w="1985" w:type="dxa"/>
            <w:vMerge/>
            <w:vAlign w:val="center"/>
          </w:tcPr>
          <w:p w14:paraId="14B33567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3A147700" w14:textId="77777777" w:rsidR="00584403" w:rsidRPr="00584403" w:rsidRDefault="00584403" w:rsidP="00584403">
            <w:r w:rsidRPr="00584403"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618E3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9586CB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60FAC7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8186C0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1B4127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649F40FE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0EA79483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634CB5E3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10EAC0BA" w14:textId="77777777" w:rsidR="00584403" w:rsidRPr="00584403" w:rsidRDefault="00584403" w:rsidP="00584403">
            <w:r w:rsidRPr="00584403"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F04B55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86B25A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75028F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EFF5F3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BB487E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4DD8BBC0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1429B5F7" w14:textId="77777777" w:rsidTr="007B703D">
        <w:trPr>
          <w:trHeight w:val="600"/>
        </w:trPr>
        <w:tc>
          <w:tcPr>
            <w:tcW w:w="1985" w:type="dxa"/>
            <w:vMerge/>
            <w:vAlign w:val="center"/>
          </w:tcPr>
          <w:p w14:paraId="4DF91E4F" w14:textId="77777777" w:rsidR="00584403" w:rsidRPr="00584403" w:rsidRDefault="00584403" w:rsidP="00584403"/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690CA9CB" w14:textId="77777777" w:rsidR="00584403" w:rsidRPr="00584403" w:rsidRDefault="00584403" w:rsidP="00584403">
            <w:r w:rsidRPr="00584403"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DABC92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80EF20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628069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E4F132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05D5B7" w14:textId="77777777" w:rsidR="00584403" w:rsidRPr="00584403" w:rsidRDefault="00584403" w:rsidP="00584403">
            <w:r w:rsidRPr="00584403">
              <w:t>0,0</w:t>
            </w:r>
          </w:p>
        </w:tc>
        <w:tc>
          <w:tcPr>
            <w:tcW w:w="992" w:type="dxa"/>
            <w:vAlign w:val="center"/>
          </w:tcPr>
          <w:p w14:paraId="65E4C36A" w14:textId="77777777" w:rsidR="00584403" w:rsidRPr="00584403" w:rsidRDefault="00584403" w:rsidP="00584403">
            <w:r w:rsidRPr="00584403">
              <w:t>0,0</w:t>
            </w:r>
          </w:p>
        </w:tc>
      </w:tr>
      <w:tr w:rsidR="00584403" w:rsidRPr="00584403" w14:paraId="0BBC0C3E" w14:textId="77777777" w:rsidTr="007B703D">
        <w:trPr>
          <w:trHeight w:val="387"/>
        </w:trPr>
        <w:tc>
          <w:tcPr>
            <w:tcW w:w="10915" w:type="dxa"/>
            <w:gridSpan w:val="9"/>
            <w:vAlign w:val="center"/>
          </w:tcPr>
          <w:p w14:paraId="1F369342" w14:textId="77777777" w:rsidR="00584403" w:rsidRPr="00584403" w:rsidRDefault="00584403" w:rsidP="00584403">
            <w:r w:rsidRPr="00584403">
              <w:t xml:space="preserve">Дополнительная информация </w:t>
            </w:r>
          </w:p>
        </w:tc>
      </w:tr>
      <w:tr w:rsidR="00584403" w:rsidRPr="00584403" w14:paraId="7819792C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482E6204" w14:textId="77777777" w:rsidR="00584403" w:rsidRPr="00584403" w:rsidRDefault="00584403" w:rsidP="00584403">
            <w:r w:rsidRPr="00584403">
              <w:t>условия и порядок софинансирования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367315D6" w14:textId="77777777" w:rsidR="00584403" w:rsidRPr="00584403" w:rsidRDefault="00584403" w:rsidP="00584403"/>
        </w:tc>
      </w:tr>
      <w:tr w:rsidR="00584403" w:rsidRPr="00584403" w14:paraId="291E1DDE" w14:textId="77777777" w:rsidTr="007B703D">
        <w:trPr>
          <w:trHeight w:val="600"/>
        </w:trPr>
        <w:tc>
          <w:tcPr>
            <w:tcW w:w="1985" w:type="dxa"/>
            <w:vAlign w:val="center"/>
          </w:tcPr>
          <w:p w14:paraId="044A834D" w14:textId="77777777" w:rsidR="00584403" w:rsidRPr="00584403" w:rsidRDefault="00584403" w:rsidP="00584403">
            <w:r w:rsidRPr="00584403">
              <w:t>связь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14:paraId="399BCD42" w14:textId="77777777" w:rsidR="00584403" w:rsidRPr="00584403" w:rsidRDefault="00584403" w:rsidP="00584403">
            <w:r w:rsidRPr="00584403">
              <w:t>«Развитие инновационной деятельности и науки в Томской области»</w:t>
            </w:r>
          </w:p>
        </w:tc>
      </w:tr>
    </w:tbl>
    <w:p w14:paraId="036C8CAB" w14:textId="77777777" w:rsidR="00584403" w:rsidRDefault="00584403"/>
    <w:sectPr w:rsidR="00584403" w:rsidSect="00FD670B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Евгения Васильевна Петренко" w:date="2019-07-10T14:44:00Z" w:initials="ЕВП">
    <w:p w14:paraId="765D2661" w14:textId="77777777" w:rsidR="004E1D4C" w:rsidRDefault="004E1D4C">
      <w:pPr>
        <w:pStyle w:val="a7"/>
      </w:pPr>
      <w:r>
        <w:rPr>
          <w:rStyle w:val="a6"/>
        </w:rPr>
        <w:annotationRef/>
      </w:r>
      <w:r>
        <w:t>В характеристику добавить информацию по то</w:t>
      </w:r>
    </w:p>
  </w:comment>
  <w:comment w:id="2" w:author="Александр Вячеславович Турлов" w:date="2019-07-10T19:59:00Z" w:initials="АВТ">
    <w:p w14:paraId="6E964229" w14:textId="77777777" w:rsidR="00405EF6" w:rsidRDefault="00405EF6">
      <w:pPr>
        <w:pStyle w:val="a7"/>
      </w:pPr>
      <w:r>
        <w:rPr>
          <w:rStyle w:val="a6"/>
        </w:rPr>
        <w:annotationRef/>
      </w:r>
      <w:r>
        <w:t>сделано</w:t>
      </w:r>
    </w:p>
  </w:comment>
  <w:comment w:id="3" w:author="Евгения Васильевна Петренко" w:date="2019-07-10T14:42:00Z" w:initials="ЕВП">
    <w:p w14:paraId="15750087" w14:textId="77777777" w:rsidR="004E1D4C" w:rsidRDefault="004E1D4C">
      <w:pPr>
        <w:pStyle w:val="a7"/>
      </w:pPr>
      <w:r>
        <w:rPr>
          <w:rStyle w:val="a6"/>
        </w:rPr>
        <w:annotationRef/>
      </w:r>
      <w:r>
        <w:t>Вставить год</w:t>
      </w:r>
    </w:p>
    <w:p w14:paraId="44A20898" w14:textId="77777777" w:rsidR="00405EF6" w:rsidRDefault="00405EF6">
      <w:pPr>
        <w:pStyle w:val="a7"/>
      </w:pPr>
    </w:p>
  </w:comment>
  <w:comment w:id="4" w:author="Александр Вячеславович Турлов" w:date="2019-07-10T20:00:00Z" w:initials="АВТ">
    <w:p w14:paraId="173088FC" w14:textId="77777777" w:rsidR="00405EF6" w:rsidRDefault="00405EF6">
      <w:pPr>
        <w:pStyle w:val="a7"/>
      </w:pPr>
      <w:r>
        <w:rPr>
          <w:rStyle w:val="a6"/>
        </w:rPr>
        <w:annotationRef/>
      </w:r>
      <w:r>
        <w:t>ок</w:t>
      </w:r>
    </w:p>
  </w:comment>
  <w:comment w:id="5" w:author="Евгения Васильевна Петренко" w:date="2019-07-10T14:53:00Z" w:initials="ЕВП">
    <w:p w14:paraId="3C03F640" w14:textId="77777777" w:rsidR="005C22CF" w:rsidRDefault="005C22CF">
      <w:pPr>
        <w:pStyle w:val="a7"/>
      </w:pPr>
      <w:r>
        <w:rPr>
          <w:rStyle w:val="a6"/>
        </w:rPr>
        <w:annotationRef/>
      </w:r>
      <w:r>
        <w:t>на какой период</w:t>
      </w:r>
    </w:p>
  </w:comment>
  <w:comment w:id="6" w:author="Александр Вячеславович Турлов" w:date="2019-07-10T20:00:00Z" w:initials="АВТ">
    <w:p w14:paraId="7F0AD2C2" w14:textId="77777777" w:rsidR="00405EF6" w:rsidRDefault="00405EF6">
      <w:pPr>
        <w:pStyle w:val="a7"/>
      </w:pPr>
      <w:r>
        <w:rPr>
          <w:rStyle w:val="a6"/>
        </w:rPr>
        <w:annotationRef/>
      </w:r>
      <w:r>
        <w:t>ок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65D2661" w15:done="0"/>
  <w15:commentEx w15:paraId="6E964229" w15:done="0"/>
  <w15:commentEx w15:paraId="44A20898" w15:done="0"/>
  <w15:commentEx w15:paraId="173088FC" w15:done="0"/>
  <w15:commentEx w15:paraId="3C03F640" w15:done="0"/>
  <w15:commentEx w15:paraId="7F0AD2C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ячеславович Турлов">
    <w15:presenceInfo w15:providerId="AD" w15:userId="S-1-5-21-1076548602-605647730-3419852849-13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C5"/>
    <w:rsid w:val="000378DD"/>
    <w:rsid w:val="00113C4F"/>
    <w:rsid w:val="001146D4"/>
    <w:rsid w:val="002C79AF"/>
    <w:rsid w:val="003518FD"/>
    <w:rsid w:val="00393F36"/>
    <w:rsid w:val="003A1FA2"/>
    <w:rsid w:val="00405EF6"/>
    <w:rsid w:val="0043266F"/>
    <w:rsid w:val="00493237"/>
    <w:rsid w:val="004C25CB"/>
    <w:rsid w:val="004E1D4C"/>
    <w:rsid w:val="00584403"/>
    <w:rsid w:val="005C22CF"/>
    <w:rsid w:val="005D3C62"/>
    <w:rsid w:val="006836A0"/>
    <w:rsid w:val="00717751"/>
    <w:rsid w:val="00730C85"/>
    <w:rsid w:val="00756521"/>
    <w:rsid w:val="008365E2"/>
    <w:rsid w:val="008A0036"/>
    <w:rsid w:val="009911E7"/>
    <w:rsid w:val="00A64725"/>
    <w:rsid w:val="00A655B1"/>
    <w:rsid w:val="00A91F0F"/>
    <w:rsid w:val="00AD1E39"/>
    <w:rsid w:val="00B46180"/>
    <w:rsid w:val="00B7022D"/>
    <w:rsid w:val="00BA51E4"/>
    <w:rsid w:val="00DA18B8"/>
    <w:rsid w:val="00DB7BC5"/>
    <w:rsid w:val="00E638BD"/>
    <w:rsid w:val="00EB4317"/>
    <w:rsid w:val="00F01264"/>
    <w:rsid w:val="00F25A14"/>
    <w:rsid w:val="00F8035D"/>
    <w:rsid w:val="00FC3ED5"/>
    <w:rsid w:val="00FD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78DB"/>
  <w15:docId w15:val="{819942E3-054D-4A74-B95F-258F785A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1E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1146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2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264"/>
    <w:rPr>
      <w:rFonts w:ascii="Tahoma" w:eastAsia="Times New Roman" w:hAnsi="Tahoma" w:cs="Tahoma"/>
      <w:kern w:val="1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4E1D4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E1D4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E1D4C"/>
    <w:rPr>
      <w:rFonts w:ascii="Times New Roman" w:eastAsia="Times New Roman" w:hAnsi="Times New Roman" w:cs="Times New Roman"/>
      <w:kern w:val="1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E1D4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E1D4C"/>
    <w:rPr>
      <w:rFonts w:ascii="Times New Roman" w:eastAsia="Times New Roman" w:hAnsi="Times New Roman" w:cs="Times New Roman"/>
      <w:b/>
      <w:bCs/>
      <w:kern w:val="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EC64638C2EB6470D61B5EFB313A225D1033E2BD1480A872D941722D09483FB8BDDCDBD2C35526A9727AC191F2S2l2G" TargetMode="Externa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11680</Words>
  <Characters>66581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Васильевна Петренко</dc:creator>
  <cp:lastModifiedBy>Ефимова Елена Алексеевна</cp:lastModifiedBy>
  <cp:revision>3</cp:revision>
  <cp:lastPrinted>2019-07-10T05:14:00Z</cp:lastPrinted>
  <dcterms:created xsi:type="dcterms:W3CDTF">2019-08-13T08:46:00Z</dcterms:created>
  <dcterms:modified xsi:type="dcterms:W3CDTF">2019-08-13T08:46:00Z</dcterms:modified>
</cp:coreProperties>
</file>