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4447F1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Pr="004447F1" w:rsidRDefault="008C3A66">
            <w:pPr>
              <w:spacing w:before="20" w:after="20" w:line="256" w:lineRule="auto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4447F1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4447F1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4447F1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Tr="004447F1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9660A3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Каргасокское</w:t>
            </w:r>
            <w:proofErr w:type="spellEnd"/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сельское</w:t>
            </w:r>
            <w:proofErr w:type="spellEnd"/>
            <w:r w:rsidR="006D2E0B" w:rsidRPr="004447F1">
              <w:rPr>
                <w:rFonts w:ascii="PT Astra Serif" w:hAnsi="PT Astra Serif"/>
                <w:sz w:val="24"/>
                <w:szCs w:val="24"/>
              </w:rPr>
              <w:t xml:space="preserve">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Tr="004447F1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4447F1" w:rsidRDefault="009660A3" w:rsidP="009660A3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</w:t>
            </w:r>
            <w:r w:rsidR="006D2E0B" w:rsidRPr="004447F1">
              <w:rPr>
                <w:rFonts w:ascii="PT Astra Serif" w:hAnsi="PT Astra Serif"/>
                <w:sz w:val="24"/>
                <w:szCs w:val="24"/>
              </w:rPr>
              <w:t>.</w:t>
            </w:r>
            <w:r w:rsidR="007174FD" w:rsidRPr="004447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4447F1">
              <w:rPr>
                <w:rFonts w:ascii="PT Astra Serif" w:hAnsi="PT Astra Serif"/>
                <w:sz w:val="24"/>
                <w:szCs w:val="24"/>
              </w:rPr>
              <w:t>Каргасок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Tr="004447F1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Pr="004447F1" w:rsidRDefault="008C3A66" w:rsidP="007733B3">
            <w:pPr>
              <w:spacing w:before="40"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4447F1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Pr="004447F1" w:rsidRDefault="008C3A66" w:rsidP="009660A3">
            <w:pPr>
              <w:suppressAutoHyphens w:val="0"/>
              <w:spacing w:line="256" w:lineRule="auto"/>
              <w:rPr>
                <w:rFonts w:ascii="PT Astra Serif" w:hAnsi="PT Astra Serif"/>
                <w:color w:val="000000"/>
                <w:sz w:val="22"/>
                <w:szCs w:val="22"/>
                <w:lang w:eastAsia="ru-RU"/>
              </w:rPr>
            </w:pPr>
            <w:r w:rsidRPr="004447F1">
              <w:rPr>
                <w:rFonts w:ascii="PT Astra Serif" w:hAnsi="PT Astra Serif"/>
                <w:color w:val="000000"/>
              </w:rPr>
              <w:t xml:space="preserve">    </w:t>
            </w:r>
            <w:r w:rsidR="009660A3" w:rsidRPr="004447F1">
              <w:rPr>
                <w:rFonts w:ascii="PT Astra Serif" w:hAnsi="PT Astra Serif"/>
                <w:color w:val="000000"/>
                <w:sz w:val="22"/>
                <w:szCs w:val="22"/>
              </w:rPr>
              <w:t>70:06:0101001, 70:06:0101002, 70:06:0101003, 70:06:0101004, 70:06:0101005, 70:06:0101006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4447F1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hideMark/>
          </w:tcPr>
          <w:p w:rsidR="008C3A66" w:rsidRPr="004447F1" w:rsidRDefault="008C3A66" w:rsidP="004447F1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Tr="004447F1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after="20"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4447F1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447F1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9660A3" w:rsidP="006D2E0B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9660A3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9660A3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202</w:t>
            </w:r>
            <w:r w:rsidR="009660A3" w:rsidRPr="004447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447F1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4447F1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9660A3" w:rsidP="00771A58">
            <w:pPr>
              <w:spacing w:line="256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447F1">
              <w:rPr>
                <w:rFonts w:ascii="PT Astra Serif" w:hAnsi="PT Astra Serif"/>
                <w:sz w:val="22"/>
                <w:szCs w:val="22"/>
              </w:rPr>
              <w:t>0365300006622000005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</w:p>
        </w:tc>
      </w:tr>
      <w:tr w:rsidR="008C3A66" w:rsidTr="004447F1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8C3A66" w:rsidTr="004447F1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 w:rsidP="009660A3">
            <w:pPr>
              <w:spacing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636700</w:t>
            </w:r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 Томская обл</w:t>
            </w:r>
            <w:r w:rsidR="006D2E0B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асть</w:t>
            </w:r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</w:t>
            </w:r>
            <w:r w:rsidR="006D2E0B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proofErr w:type="gramStart"/>
            <w:r w:rsidR="006D2E0B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.</w:t>
            </w:r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аргасок</w:t>
            </w:r>
            <w:proofErr w:type="spellEnd"/>
            <w:r w:rsidR="006D2E0B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</w:t>
            </w:r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ул.</w:t>
            </w:r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Новая</w:t>
            </w:r>
            <w:r w:rsidR="006D2E0B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</w:t>
            </w:r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1 (Администрация </w:t>
            </w:r>
            <w:proofErr w:type="spellStart"/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Каргасокского</w:t>
            </w:r>
            <w:proofErr w:type="spellEnd"/>
            <w:r w:rsidR="009660A3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  <w:r w:rsidR="00771A58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771A58" w:rsidP="0019272C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447F1">
              <w:rPr>
                <w:rFonts w:ascii="PT Astra Serif" w:hAnsi="PT Astra Serif"/>
                <w:sz w:val="24"/>
                <w:szCs w:val="24"/>
              </w:rPr>
              <w:t>636</w:t>
            </w:r>
            <w:r w:rsidR="0019272C" w:rsidRPr="004447F1">
              <w:rPr>
                <w:rFonts w:ascii="PT Astra Serif" w:hAnsi="PT Astra Serif"/>
                <w:sz w:val="24"/>
                <w:szCs w:val="24"/>
              </w:rPr>
              <w:t>700</w:t>
            </w:r>
            <w:r w:rsidRPr="004447F1">
              <w:rPr>
                <w:rFonts w:ascii="PT Astra Serif" w:hAnsi="PT Astra Serif"/>
                <w:sz w:val="24"/>
                <w:szCs w:val="24"/>
              </w:rPr>
              <w:t xml:space="preserve">, Томская область, </w:t>
            </w:r>
            <w:r w:rsidR="009660A3" w:rsidRPr="004447F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="009660A3" w:rsidRPr="004447F1">
              <w:rPr>
                <w:rFonts w:ascii="PT Astra Serif" w:hAnsi="PT Astra Serif"/>
                <w:sz w:val="24"/>
                <w:szCs w:val="24"/>
              </w:rPr>
              <w:t>Каргасок</w:t>
            </w:r>
            <w:proofErr w:type="spellEnd"/>
            <w:r w:rsidR="009660A3" w:rsidRPr="004447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447F1">
              <w:rPr>
                <w:rFonts w:ascii="PT Astra Serif" w:hAnsi="PT Astra Serif"/>
                <w:sz w:val="24"/>
                <w:szCs w:val="24"/>
              </w:rPr>
              <w:t>ул.</w:t>
            </w:r>
            <w:r w:rsidR="009660A3" w:rsidRPr="004447F1">
              <w:rPr>
                <w:rFonts w:ascii="PT Astra Serif" w:hAnsi="PT Astra Serif"/>
                <w:sz w:val="24"/>
                <w:szCs w:val="24"/>
              </w:rPr>
              <w:t xml:space="preserve"> Пушкина</w:t>
            </w:r>
            <w:r w:rsidRPr="004447F1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9660A3" w:rsidRPr="004447F1">
              <w:rPr>
                <w:rFonts w:ascii="PT Astra Serif" w:hAnsi="PT Astra Serif"/>
                <w:sz w:val="24"/>
                <w:szCs w:val="24"/>
              </w:rPr>
              <w:t>31</w:t>
            </w:r>
            <w:r w:rsidRPr="004447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660A3" w:rsidRPr="004447F1">
              <w:rPr>
                <w:rFonts w:ascii="PT Astra Serif" w:hAnsi="PT Astra Serif"/>
                <w:sz w:val="24"/>
                <w:szCs w:val="24"/>
              </w:rPr>
              <w:t>(</w:t>
            </w:r>
            <w:r w:rsidRPr="004447F1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  <w:proofErr w:type="spellStart"/>
            <w:r w:rsidR="009660A3" w:rsidRPr="004447F1">
              <w:rPr>
                <w:rFonts w:ascii="PT Astra Serif" w:hAnsi="PT Astra Serif"/>
                <w:sz w:val="24"/>
                <w:szCs w:val="24"/>
              </w:rPr>
              <w:t>Каргасокского</w:t>
            </w:r>
            <w:proofErr w:type="spellEnd"/>
            <w:r w:rsidR="009660A3" w:rsidRPr="004447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447F1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Tr="004447F1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Pr="004447F1">
              <w:rPr>
                <w:rFonts w:ascii="PT Astra Serif" w:hAnsi="PT Astra Serif" w:cs="Algerian"/>
                <w:sz w:val="24"/>
                <w:szCs w:val="24"/>
              </w:rPr>
              <w:t>«</w:t>
            </w:r>
            <w:r w:rsidRPr="004447F1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Pr="004447F1">
              <w:rPr>
                <w:rFonts w:ascii="PT Astra Serif" w:hAnsi="PT Astra Serif" w:cs="Algerian"/>
                <w:sz w:val="24"/>
                <w:szCs w:val="24"/>
              </w:rPr>
              <w:t>»</w:t>
            </w:r>
            <w:r w:rsidRPr="004447F1">
              <w:rPr>
                <w:rFonts w:ascii="PT Astra Serif" w:hAnsi="PT Astra Serif"/>
                <w:sz w:val="24"/>
                <w:szCs w:val="24"/>
              </w:rPr>
              <w:t>:</w:t>
            </w:r>
            <w:r w:rsidRPr="004447F1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Tr="004447F1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9660A3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proofErr w:type="spellStart"/>
            <w:r w:rsidR="009660A3" w:rsidRPr="004447F1">
              <w:rPr>
                <w:rFonts w:ascii="PT Astra Serif" w:hAnsi="PT Astra Serif"/>
                <w:sz w:val="24"/>
                <w:szCs w:val="24"/>
              </w:rPr>
              <w:t>Каргасокского</w:t>
            </w:r>
            <w:proofErr w:type="spellEnd"/>
            <w:r w:rsidRPr="004447F1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9660A3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https://kargasok.ru/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8C3A66" w:rsidTr="004447F1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Tr="004447F1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4447F1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4447F1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4447F1">
              <w:rPr>
                <w:rFonts w:ascii="PT Astra Serif" w:hAnsi="PT Astra Serif"/>
                <w:sz w:val="24"/>
                <w:szCs w:val="24"/>
              </w:rPr>
              <w:t>://</w:t>
            </w:r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4447F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4447F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4447F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r w:rsidRPr="004447F1">
              <w:rPr>
                <w:rFonts w:ascii="PT Astra Serif" w:hAnsi="PT Astra Serif"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8C3A66" w:rsidTr="004447F1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Pr="004447F1" w:rsidRDefault="008C3A66">
            <w:pPr>
              <w:spacing w:line="256" w:lineRule="auto"/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Tr="004447F1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Филиала ФГБУ </w:t>
            </w:r>
            <w:r w:rsidRPr="004447F1">
              <w:rPr>
                <w:rFonts w:ascii="PT Astra Serif" w:hAnsi="PT Astra Serif" w:cs="Algerian"/>
                <w:snapToGrid w:val="0"/>
                <w:sz w:val="24"/>
                <w:szCs w:val="24"/>
              </w:rPr>
              <w:t>«</w:t>
            </w:r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ФКП </w:t>
            </w:r>
            <w:proofErr w:type="spellStart"/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4447F1">
              <w:rPr>
                <w:rFonts w:ascii="PT Astra Serif" w:hAnsi="PT Astra Serif" w:cs="Algerian"/>
                <w:snapToGrid w:val="0"/>
                <w:sz w:val="24"/>
                <w:szCs w:val="24"/>
              </w:rPr>
              <w:t>»</w:t>
            </w:r>
          </w:p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C3A66" w:rsidTr="004447F1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4447F1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Tr="004447F1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4447F1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Tr="004447F1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19272C" w:rsidP="007733B3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70:06:0101001, 70:06:0101002, 70:06:0101003, 70:06:0101004, 70:06:0101005, 70:06:0101006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Tr="004447F1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Pr="004447F1" w:rsidRDefault="0019272C">
            <w:pPr>
              <w:spacing w:line="256" w:lineRule="auto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636700, Томская область, с. </w:t>
            </w:r>
            <w:proofErr w:type="spellStart"/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Каргасок</w:t>
            </w:r>
            <w:proofErr w:type="spellEnd"/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ул. Пушкина, 31</w:t>
            </w:r>
          </w:p>
          <w:p w:rsidR="008C3A66" w:rsidRPr="004447F1" w:rsidRDefault="008C3A66" w:rsidP="0019272C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="0019272C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Каргасокского</w:t>
            </w:r>
            <w:proofErr w:type="spellEnd"/>
            <w:r w:rsidR="0019272C"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района</w:t>
            </w:r>
            <w:r w:rsidRPr="004447F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Tr="004447F1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Pr="004447F1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19272C" w:rsidP="00246A7A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771A58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19272C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202</w:t>
            </w:r>
            <w:r w:rsidR="0019272C" w:rsidRPr="004447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7733B3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1</w:t>
            </w:r>
            <w:r w:rsidR="007733B3" w:rsidRPr="004447F1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8C3A66" w:rsidTr="004447F1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4447F1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Tr="004447F1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447F1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19272C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6D5FA7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19272C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202</w:t>
            </w:r>
            <w:r w:rsidR="0019272C" w:rsidRPr="004447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4447F1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Pr="004447F1">
              <w:rPr>
                <w:rFonts w:ascii="PT Astra Serif" w:hAnsi="PT Astra Serif" w:cs="Algerian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19272C" w:rsidP="00246A7A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246A7A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19272C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202</w:t>
            </w:r>
            <w:r w:rsidR="0019272C" w:rsidRPr="004447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 w:rsidP="007733B3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г.</w:t>
            </w:r>
            <w:r w:rsidRPr="004447F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4447F1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8C3A66" w:rsidTr="004447F1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447F1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447F1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19272C" w:rsidP="00246A7A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246A7A" w:rsidP="00EF5CC7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19272C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202</w:t>
            </w:r>
            <w:r w:rsidR="0019272C" w:rsidRPr="004447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4447F1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Pr="004447F1">
              <w:rPr>
                <w:rFonts w:ascii="PT Astra Serif" w:hAnsi="PT Astra Serif" w:cs="Algerian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19272C" w:rsidP="007733B3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246A7A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447F1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447F1" w:rsidRDefault="008C3A66" w:rsidP="0019272C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202</w:t>
            </w:r>
            <w:r w:rsidR="0019272C" w:rsidRPr="004447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 w:rsidP="007733B3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447F1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4447F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C3A66" w:rsidTr="004447F1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4447F1" w:rsidRDefault="008C3A6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447F1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</w:t>
            </w:r>
            <w:r w:rsidRPr="004447F1">
              <w:rPr>
                <w:rFonts w:ascii="PT Astra Serif" w:hAnsi="PT Astra Serif" w:cs="Algerian"/>
                <w:sz w:val="24"/>
                <w:szCs w:val="24"/>
              </w:rPr>
              <w:t>«</w:t>
            </w:r>
            <w:r w:rsidRPr="004447F1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Pr="004447F1">
              <w:rPr>
                <w:rFonts w:ascii="PT Astra Serif" w:hAnsi="PT Astra Serif" w:cs="Algerian"/>
                <w:sz w:val="24"/>
                <w:szCs w:val="24"/>
              </w:rPr>
              <w:t>»</w:t>
            </w:r>
            <w:r w:rsidRPr="004447F1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4447F1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4447F1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4447F1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Pr="004447F1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447F1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 w:rsidSect="004447F1">
      <w:headerReference w:type="default" r:id="rId9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0C5" w:rsidRDefault="007570C5" w:rsidP="008C3A66">
      <w:r>
        <w:separator/>
      </w:r>
    </w:p>
  </w:endnote>
  <w:endnote w:type="continuationSeparator" w:id="0">
    <w:p w:rsidR="007570C5" w:rsidRDefault="007570C5" w:rsidP="008C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0C5" w:rsidRDefault="007570C5" w:rsidP="008C3A66">
      <w:r>
        <w:separator/>
      </w:r>
    </w:p>
  </w:footnote>
  <w:footnote w:type="continuationSeparator" w:id="0">
    <w:p w:rsidR="007570C5" w:rsidRDefault="007570C5" w:rsidP="008C3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0954226"/>
      <w:docPartObj>
        <w:docPartGallery w:val="Page Numbers (Top of Page)"/>
        <w:docPartUnique/>
      </w:docPartObj>
    </w:sdtPr>
    <w:sdtContent>
      <w:p w:rsidR="004447F1" w:rsidRDefault="004447F1">
        <w:pPr>
          <w:pStyle w:val="af3"/>
          <w:jc w:val="center"/>
        </w:pPr>
        <w:r w:rsidRPr="004447F1">
          <w:rPr>
            <w:rFonts w:ascii="PT Astra Serif" w:hAnsi="PT Astra Serif"/>
            <w:sz w:val="26"/>
            <w:szCs w:val="26"/>
          </w:rPr>
          <w:fldChar w:fldCharType="begin"/>
        </w:r>
        <w:r w:rsidRPr="004447F1">
          <w:rPr>
            <w:rFonts w:ascii="PT Astra Serif" w:hAnsi="PT Astra Serif"/>
            <w:sz w:val="26"/>
            <w:szCs w:val="26"/>
          </w:rPr>
          <w:instrText>PAGE   \* MERGEFORMAT</w:instrText>
        </w:r>
        <w:r w:rsidRPr="004447F1">
          <w:rPr>
            <w:rFonts w:ascii="PT Astra Serif" w:hAnsi="PT Astra Serif"/>
            <w:sz w:val="26"/>
            <w:szCs w:val="26"/>
          </w:rPr>
          <w:fldChar w:fldCharType="separate"/>
        </w:r>
        <w:r w:rsidR="0062182F">
          <w:rPr>
            <w:rFonts w:ascii="PT Astra Serif" w:hAnsi="PT Astra Serif"/>
            <w:noProof/>
            <w:sz w:val="26"/>
            <w:szCs w:val="26"/>
          </w:rPr>
          <w:t>2</w:t>
        </w:r>
        <w:r w:rsidRPr="004447F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447F1" w:rsidRDefault="004447F1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130F04"/>
    <w:rsid w:val="0019272C"/>
    <w:rsid w:val="001F6E9D"/>
    <w:rsid w:val="00240589"/>
    <w:rsid w:val="00246A7A"/>
    <w:rsid w:val="0025611A"/>
    <w:rsid w:val="002F4A03"/>
    <w:rsid w:val="00373C07"/>
    <w:rsid w:val="003B6991"/>
    <w:rsid w:val="003E2835"/>
    <w:rsid w:val="004447F1"/>
    <w:rsid w:val="0050228C"/>
    <w:rsid w:val="00505773"/>
    <w:rsid w:val="005C175C"/>
    <w:rsid w:val="005D0A21"/>
    <w:rsid w:val="0062182F"/>
    <w:rsid w:val="006D2E0B"/>
    <w:rsid w:val="006D5FA7"/>
    <w:rsid w:val="006F23EE"/>
    <w:rsid w:val="007174FD"/>
    <w:rsid w:val="007570C5"/>
    <w:rsid w:val="00771A58"/>
    <w:rsid w:val="007733B3"/>
    <w:rsid w:val="008064C8"/>
    <w:rsid w:val="00814CFF"/>
    <w:rsid w:val="00833521"/>
    <w:rsid w:val="008C3A66"/>
    <w:rsid w:val="009108AB"/>
    <w:rsid w:val="009660A3"/>
    <w:rsid w:val="00970E61"/>
    <w:rsid w:val="009E3DFB"/>
    <w:rsid w:val="00A03398"/>
    <w:rsid w:val="00A10B86"/>
    <w:rsid w:val="00A66418"/>
    <w:rsid w:val="00A735B4"/>
    <w:rsid w:val="00AC7518"/>
    <w:rsid w:val="00AD0833"/>
    <w:rsid w:val="00AD690C"/>
    <w:rsid w:val="00C76216"/>
    <w:rsid w:val="00E867B2"/>
    <w:rsid w:val="00EA2271"/>
    <w:rsid w:val="00E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4447F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447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4447F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447F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4447F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447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4447F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447F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39275-2533-44FC-978B-F3C36712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4</cp:revision>
  <cp:lastPrinted>2022-08-16T07:28:00Z</cp:lastPrinted>
  <dcterms:created xsi:type="dcterms:W3CDTF">2022-08-16T07:28:00Z</dcterms:created>
  <dcterms:modified xsi:type="dcterms:W3CDTF">2022-08-16T07:28:00Z</dcterms:modified>
</cp:coreProperties>
</file>