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CBC" w:rsidRPr="00E76CBC" w:rsidRDefault="00E76CBC" w:rsidP="00E76CBC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E76CBC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649B9F23" wp14:editId="4134E854">
            <wp:extent cx="720251" cy="654850"/>
            <wp:effectExtent l="0" t="0" r="0" b="0"/>
            <wp:docPr id="2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1" cy="65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CBC" w:rsidRPr="00E76CBC" w:rsidRDefault="00E76CBC" w:rsidP="00E76CBC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E76CBC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Правительство ТОМСКОЙ ОБЛАСТИ</w:t>
      </w:r>
    </w:p>
    <w:p w:rsidR="00E76CBC" w:rsidRPr="00E76CBC" w:rsidRDefault="00E76CBC" w:rsidP="00E76CBC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E76CBC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E76CBC" w:rsidRDefault="00D34AF9" w:rsidP="00E76CB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E76CBC" w:rsidRDefault="00D34AF9" w:rsidP="00E76CB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F4A6B" w:rsidRPr="00F82A69" w:rsidRDefault="008F4A6B" w:rsidP="008F4A6B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2</w:t>
      </w:r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8F4A6B" w:rsidRPr="00451850" w:rsidRDefault="008F4A6B" w:rsidP="008F4A6B">
      <w:pPr>
        <w:pStyle w:val="2"/>
        <w:spacing w:before="0"/>
        <w:ind w:right="0"/>
        <w:rPr>
          <w:rFonts w:ascii="PT Astra Serif" w:hAnsi="PT Astra Serif"/>
          <w:sz w:val="24"/>
          <w:szCs w:val="24"/>
        </w:rPr>
      </w:pPr>
    </w:p>
    <w:p w:rsidR="008F4A6B" w:rsidRPr="00451850" w:rsidRDefault="008F4A6B" w:rsidP="008F4A6B">
      <w:pPr>
        <w:pStyle w:val="2"/>
        <w:spacing w:before="0"/>
        <w:ind w:right="0"/>
        <w:rPr>
          <w:rFonts w:ascii="PT Astra Serif" w:hAnsi="PT Astra Serif"/>
          <w:sz w:val="24"/>
          <w:szCs w:val="24"/>
        </w:rPr>
      </w:pPr>
    </w:p>
    <w:p w:rsidR="00D34AF9" w:rsidRPr="00E76CBC" w:rsidRDefault="00E76CBC" w:rsidP="00E76CBC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E76CBC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Pr="00E76CBC">
        <w:rPr>
          <w:rFonts w:ascii="PT Astra Serif" w:hAnsi="PT Astra Serif" w:cs="Times New Roman"/>
          <w:b w:val="0"/>
          <w:sz w:val="26"/>
          <w:szCs w:val="26"/>
        </w:rPr>
        <w:br/>
        <w:t>на 202</w:t>
      </w:r>
      <w:r w:rsidR="005A561A" w:rsidRPr="00E76CBC">
        <w:rPr>
          <w:rFonts w:ascii="PT Astra Serif" w:hAnsi="PT Astra Serif" w:cs="Times New Roman"/>
          <w:b w:val="0"/>
          <w:sz w:val="26"/>
          <w:szCs w:val="26"/>
        </w:rPr>
        <w:t>6</w:t>
      </w:r>
      <w:r w:rsidRPr="00E76CBC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5A561A" w:rsidRPr="00E76CBC">
        <w:rPr>
          <w:rFonts w:ascii="PT Astra Serif" w:hAnsi="PT Astra Serif" w:cs="Times New Roman"/>
          <w:b w:val="0"/>
          <w:sz w:val="26"/>
          <w:szCs w:val="26"/>
        </w:rPr>
        <w:t>7</w:t>
      </w:r>
      <w:r w:rsidRPr="00E76CBC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5A561A" w:rsidRPr="00E76CBC">
        <w:rPr>
          <w:rFonts w:ascii="PT Astra Serif" w:hAnsi="PT Astra Serif" w:cs="Times New Roman"/>
          <w:b w:val="0"/>
          <w:sz w:val="26"/>
          <w:szCs w:val="26"/>
        </w:rPr>
        <w:t>8</w:t>
      </w:r>
      <w:r w:rsidRPr="00E76CBC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E76CBC" w:rsidRDefault="00D34AF9" w:rsidP="00E76CB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76CBC" w:rsidRPr="00E76CBC" w:rsidRDefault="00E76CBC" w:rsidP="00E76CB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E76CBC" w:rsidRDefault="00E76CBC" w:rsidP="00E76CB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76CBC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8661AE" w:rsidRPr="00E76CBC">
        <w:rPr>
          <w:rFonts w:ascii="PT Astra Serif" w:hAnsi="PT Astra Serif"/>
          <w:sz w:val="26"/>
          <w:szCs w:val="26"/>
        </w:rPr>
        <w:t>11</w:t>
      </w:r>
      <w:r w:rsidR="007E6914" w:rsidRPr="00E76CBC">
        <w:rPr>
          <w:rFonts w:ascii="PT Astra Serif" w:hAnsi="PT Astra Serif"/>
          <w:sz w:val="26"/>
          <w:szCs w:val="26"/>
        </w:rPr>
        <w:t xml:space="preserve"> статьи </w:t>
      </w:r>
      <w:r w:rsidR="00B44835" w:rsidRPr="00E76CBC">
        <w:rPr>
          <w:rFonts w:ascii="PT Astra Serif" w:hAnsi="PT Astra Serif"/>
          <w:sz w:val="26"/>
          <w:szCs w:val="26"/>
        </w:rPr>
        <w:t>15</w:t>
      </w:r>
      <w:r w:rsidRPr="00E76CBC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E76CBC">
        <w:rPr>
          <w:rFonts w:ascii="PT Astra Serif" w:hAnsi="PT Astra Serif"/>
          <w:sz w:val="26"/>
          <w:szCs w:val="26"/>
        </w:rPr>
        <w:t>2</w:t>
      </w:r>
      <w:r w:rsidR="008661AE" w:rsidRPr="00E76CBC">
        <w:rPr>
          <w:rFonts w:ascii="PT Astra Serif" w:hAnsi="PT Astra Serif"/>
          <w:sz w:val="26"/>
          <w:szCs w:val="26"/>
        </w:rPr>
        <w:t>8</w:t>
      </w:r>
      <w:r w:rsidR="00B44835" w:rsidRPr="00E76CBC">
        <w:rPr>
          <w:rFonts w:ascii="PT Astra Serif" w:hAnsi="PT Astra Serif"/>
          <w:sz w:val="26"/>
          <w:szCs w:val="26"/>
        </w:rPr>
        <w:t xml:space="preserve"> </w:t>
      </w:r>
      <w:r w:rsidR="008661AE" w:rsidRPr="00E76CBC">
        <w:rPr>
          <w:rFonts w:ascii="PT Astra Serif" w:hAnsi="PT Astra Serif"/>
          <w:sz w:val="26"/>
          <w:szCs w:val="26"/>
        </w:rPr>
        <w:t>ноября</w:t>
      </w:r>
      <w:r w:rsidR="00B44835" w:rsidRPr="00E76CBC">
        <w:rPr>
          <w:rFonts w:ascii="PT Astra Serif" w:hAnsi="PT Astra Serif"/>
          <w:sz w:val="26"/>
          <w:szCs w:val="26"/>
        </w:rPr>
        <w:t xml:space="preserve"> 202</w:t>
      </w:r>
      <w:r w:rsidR="008661AE" w:rsidRPr="00E76CBC">
        <w:rPr>
          <w:rFonts w:ascii="PT Astra Serif" w:hAnsi="PT Astra Serif"/>
          <w:sz w:val="26"/>
          <w:szCs w:val="26"/>
        </w:rPr>
        <w:t>5</w:t>
      </w:r>
      <w:r w:rsidR="00B44835" w:rsidRPr="00E76CBC">
        <w:rPr>
          <w:rFonts w:ascii="PT Astra Serif" w:hAnsi="PT Astra Serif"/>
          <w:sz w:val="26"/>
          <w:szCs w:val="26"/>
        </w:rPr>
        <w:t xml:space="preserve"> года № </w:t>
      </w:r>
      <w:r w:rsidR="008661AE" w:rsidRPr="00E76CBC">
        <w:rPr>
          <w:rFonts w:ascii="PT Astra Serif" w:hAnsi="PT Astra Serif"/>
          <w:sz w:val="26"/>
          <w:szCs w:val="26"/>
        </w:rPr>
        <w:t>431</w:t>
      </w:r>
      <w:r w:rsidR="00B44835" w:rsidRPr="00E76CBC">
        <w:rPr>
          <w:rFonts w:ascii="PT Astra Serif" w:hAnsi="PT Astra Serif"/>
          <w:sz w:val="26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="00B44835" w:rsidRPr="00E76CBC">
        <w:rPr>
          <w:rFonts w:ascii="PT Astra Serif" w:hAnsi="PT Astra Serif"/>
          <w:sz w:val="26"/>
          <w:szCs w:val="26"/>
        </w:rPr>
        <w:t>особенностей исполнения бюджетов бюджетной сис</w:t>
      </w:r>
      <w:r w:rsidR="007B3FB7" w:rsidRPr="00E76CBC">
        <w:rPr>
          <w:rFonts w:ascii="PT Astra Serif" w:hAnsi="PT Astra Serif"/>
          <w:sz w:val="26"/>
          <w:szCs w:val="26"/>
        </w:rPr>
        <w:t>темы Российской Федерации</w:t>
      </w:r>
      <w:proofErr w:type="gramEnd"/>
      <w:r w:rsidR="007B3FB7" w:rsidRPr="00E76CBC">
        <w:rPr>
          <w:rFonts w:ascii="PT Astra Serif" w:hAnsi="PT Astra Serif"/>
          <w:sz w:val="26"/>
          <w:szCs w:val="26"/>
        </w:rPr>
        <w:t xml:space="preserve"> в 2026</w:t>
      </w:r>
      <w:r w:rsidR="00B44835" w:rsidRPr="00E76CBC">
        <w:rPr>
          <w:rFonts w:ascii="PT Astra Serif" w:hAnsi="PT Astra Serif"/>
          <w:sz w:val="26"/>
          <w:szCs w:val="26"/>
        </w:rPr>
        <w:t xml:space="preserve"> году»</w:t>
      </w:r>
      <w:r w:rsidR="002B062A" w:rsidRPr="00E76CBC">
        <w:rPr>
          <w:rFonts w:ascii="PT Astra Serif" w:hAnsi="PT Astra Serif"/>
          <w:sz w:val="26"/>
          <w:szCs w:val="26"/>
        </w:rPr>
        <w:t xml:space="preserve"> </w:t>
      </w:r>
    </w:p>
    <w:p w:rsidR="00D34AF9" w:rsidRPr="00E76CBC" w:rsidRDefault="00E76CBC" w:rsidP="00E76CBC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76CBC">
        <w:rPr>
          <w:rFonts w:ascii="PT Astra Serif" w:hAnsi="PT Astra Serif"/>
          <w:sz w:val="26"/>
          <w:szCs w:val="26"/>
        </w:rPr>
        <w:t>ПОСТАНОВЛЯЕТ:</w:t>
      </w:r>
    </w:p>
    <w:p w:rsidR="00D34AF9" w:rsidRP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76CBC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A42C9E" w:rsidRPr="00E76CBC">
        <w:rPr>
          <w:rFonts w:ascii="PT Astra Serif" w:hAnsi="PT Astra Serif"/>
          <w:sz w:val="26"/>
          <w:szCs w:val="26"/>
          <w:lang w:eastAsia="ru-RU"/>
        </w:rPr>
        <w:t>6</w:t>
      </w:r>
      <w:r w:rsidRPr="00E76CBC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="00997E5B">
        <w:rPr>
          <w:rFonts w:ascii="PT Astra Serif" w:hAnsi="PT Astra Serif"/>
          <w:sz w:val="26"/>
          <w:szCs w:val="26"/>
          <w:lang w:eastAsia="ru-RU"/>
        </w:rPr>
        <w:br/>
      </w:r>
      <w:r w:rsidRPr="00E76CBC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A42C9E" w:rsidRPr="00E76CBC">
        <w:rPr>
          <w:rFonts w:ascii="PT Astra Serif" w:hAnsi="PT Astra Serif"/>
          <w:sz w:val="26"/>
          <w:szCs w:val="26"/>
          <w:lang w:eastAsia="ru-RU"/>
        </w:rPr>
        <w:t>7</w:t>
      </w:r>
      <w:r w:rsidRPr="00E76CBC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A42C9E" w:rsidRPr="00E76CBC">
        <w:rPr>
          <w:rFonts w:ascii="PT Astra Serif" w:hAnsi="PT Astra Serif"/>
          <w:sz w:val="26"/>
          <w:szCs w:val="26"/>
          <w:lang w:eastAsia="ru-RU"/>
        </w:rPr>
        <w:t>8</w:t>
      </w:r>
      <w:r w:rsidRPr="00E76CBC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E76CBC">
        <w:rPr>
          <w:rFonts w:ascii="PT Astra Serif" w:hAnsi="PT Astra Serif"/>
          <w:sz w:val="26"/>
          <w:szCs w:val="26"/>
          <w:lang w:eastAsia="ru-RU"/>
        </w:rPr>
        <w:t>в 202</w:t>
      </w:r>
      <w:r w:rsidR="00A42C9E" w:rsidRPr="00E76CBC">
        <w:rPr>
          <w:rFonts w:ascii="PT Astra Serif" w:hAnsi="PT Astra Serif"/>
          <w:sz w:val="26"/>
          <w:szCs w:val="26"/>
          <w:lang w:eastAsia="ru-RU"/>
        </w:rPr>
        <w:t>6</w:t>
      </w:r>
      <w:r w:rsidR="00E32723" w:rsidRPr="00E76CBC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E76CBC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E76CBC" w:rsidRDefault="00E76CBC" w:rsidP="00E76CBC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E76CBC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E76CBC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E76CBC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997E5B">
        <w:rPr>
          <w:rFonts w:ascii="PT Astra Serif" w:hAnsi="PT Astra Serif"/>
          <w:sz w:val="26"/>
          <w:szCs w:val="26"/>
          <w:lang w:eastAsia="ru-RU"/>
        </w:rPr>
        <w:br/>
      </w:r>
      <w:r w:rsidRPr="00E76CBC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E76CBC" w:rsidRDefault="00D34AF9" w:rsidP="00E76CB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76CBC" w:rsidRDefault="00D34AF9" w:rsidP="00E76CB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76CBC" w:rsidRDefault="00D34AF9" w:rsidP="00E76CBC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E76CBC" w:rsidRDefault="00D34AF9" w:rsidP="00E76CBC">
      <w:pPr>
        <w:pStyle w:val="ConsPlusNormal"/>
        <w:rPr>
          <w:rFonts w:ascii="PT Astra Serif" w:hAnsi="PT Astra Serif"/>
          <w:sz w:val="26"/>
          <w:szCs w:val="26"/>
        </w:rPr>
      </w:pPr>
    </w:p>
    <w:p w:rsidR="00E13017" w:rsidRPr="00E76CBC" w:rsidRDefault="00E76CBC" w:rsidP="00E76CBC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E76CBC"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440046" w:rsidRPr="00E76CBC" w:rsidRDefault="00E76CBC" w:rsidP="00E76CBC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E76CBC"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</w:t>
      </w:r>
      <w:r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E76CBC">
        <w:rPr>
          <w:rFonts w:ascii="PT Astra Serif" w:hAnsi="PT Astra Serif"/>
          <w:sz w:val="26"/>
          <w:szCs w:val="26"/>
          <w:lang w:eastAsia="ru-RU"/>
        </w:rPr>
        <w:t xml:space="preserve">А.В. </w:t>
      </w:r>
      <w:r w:rsidR="00E13017" w:rsidRPr="00E76CBC">
        <w:rPr>
          <w:rFonts w:ascii="PT Astra Serif" w:hAnsi="PT Astra Serif"/>
          <w:sz w:val="26"/>
          <w:szCs w:val="26"/>
          <w:lang w:eastAsia="ru-RU"/>
        </w:rPr>
        <w:t>Кондратьев</w:t>
      </w: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3017" w:rsidRPr="00E76CBC" w:rsidRDefault="00E13017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3017" w:rsidRDefault="00E13017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76CBC" w:rsidRP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572FAE" w:rsidRPr="00E76CBC" w:rsidRDefault="00572FAE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D34AF9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97E5B" w:rsidRPr="00E76CBC" w:rsidRDefault="00997E5B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Pr="00E76CBC" w:rsidRDefault="00D67AA5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E76CBC" w:rsidRDefault="00E76CBC" w:rsidP="00E76CB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E76CBC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E76CBC" w:rsidRPr="00E76CBC" w:rsidRDefault="00E76CBC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E76CBC">
        <w:rPr>
          <w:rFonts w:ascii="PT Astra Serif" w:hAnsi="PT Astra Serif"/>
          <w:sz w:val="20"/>
          <w:szCs w:val="20"/>
          <w:lang w:eastAsia="ru-RU"/>
        </w:rPr>
        <w:t>0828mn09.ppp2026</w:t>
      </w:r>
    </w:p>
    <w:p w:rsidR="00D34AF9" w:rsidRPr="00E76CBC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E76CBC" w:rsidSect="00E76CBC">
          <w:headerReference w:type="default" r:id="rId8"/>
          <w:pgSz w:w="11905" w:h="16838" w:code="9"/>
          <w:pgMar w:top="851" w:right="851" w:bottom="1134" w:left="1701" w:header="737" w:footer="0" w:gutter="0"/>
          <w:cols w:space="720"/>
          <w:titlePg/>
          <w:docGrid w:linePitch="299"/>
        </w:sectPr>
      </w:pPr>
    </w:p>
    <w:p w:rsidR="00D34AF9" w:rsidRPr="00E76CBC" w:rsidRDefault="00E76CBC" w:rsidP="0033664B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E76CBC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E76CBC" w:rsidRDefault="00E76CBC" w:rsidP="0033664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76CBC"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D34AF9" w:rsidRPr="00E76CBC" w:rsidRDefault="00E76CBC" w:rsidP="0033664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76CBC">
        <w:rPr>
          <w:rFonts w:ascii="PT Astra Serif" w:hAnsi="PT Astra Serif"/>
          <w:sz w:val="24"/>
          <w:szCs w:val="24"/>
        </w:rPr>
        <w:t>Томской области</w:t>
      </w:r>
    </w:p>
    <w:p w:rsidR="00D34AF9" w:rsidRPr="00E76CBC" w:rsidRDefault="00E76CBC" w:rsidP="0033664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E76CBC">
        <w:rPr>
          <w:rFonts w:ascii="PT Astra Serif" w:hAnsi="PT Astra Serif"/>
          <w:sz w:val="24"/>
          <w:szCs w:val="24"/>
        </w:rPr>
        <w:t xml:space="preserve">от </w:t>
      </w:r>
      <w:r w:rsidR="008F4A6B">
        <w:rPr>
          <w:rFonts w:ascii="PT Astra Serif" w:hAnsi="PT Astra Serif"/>
          <w:sz w:val="24"/>
          <w:szCs w:val="24"/>
        </w:rPr>
        <w:t>03.09.2026 № 162п</w:t>
      </w:r>
      <w:bookmarkStart w:id="0" w:name="_GoBack"/>
      <w:bookmarkEnd w:id="0"/>
    </w:p>
    <w:p w:rsidR="00D34AF9" w:rsidRPr="00E76CBC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3664B" w:rsidRDefault="00E76CBC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76CBC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E76CBC" w:rsidRDefault="00E76CBC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76CBC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E76CBC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E76CBC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</w:t>
      </w:r>
      <w:r w:rsidR="0033664B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E76CBC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</w:t>
      </w:r>
      <w:r w:rsidR="0033664B">
        <w:rPr>
          <w:rFonts w:ascii="PT Astra Serif" w:hAnsi="PT Astra Serif"/>
          <w:sz w:val="24"/>
          <w:szCs w:val="24"/>
          <w:lang w:eastAsia="ru-RU"/>
        </w:rPr>
        <w:br/>
      </w:r>
      <w:r w:rsidRPr="00E76CBC">
        <w:rPr>
          <w:rFonts w:ascii="PT Astra Serif" w:hAnsi="PT Astra Serif"/>
          <w:sz w:val="24"/>
          <w:szCs w:val="24"/>
          <w:lang w:eastAsia="ru-RU"/>
        </w:rPr>
        <w:t>в 202</w:t>
      </w:r>
      <w:r w:rsidR="003F6296" w:rsidRPr="00E76CBC">
        <w:rPr>
          <w:rFonts w:ascii="PT Astra Serif" w:hAnsi="PT Astra Serif"/>
          <w:sz w:val="24"/>
          <w:szCs w:val="24"/>
          <w:lang w:eastAsia="ru-RU"/>
        </w:rPr>
        <w:t>6</w:t>
      </w:r>
      <w:r w:rsidRPr="00E76CBC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E76CBC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3F6296" w:rsidRPr="00E76CBC">
        <w:rPr>
          <w:rFonts w:ascii="PT Astra Serif" w:hAnsi="PT Astra Serif"/>
          <w:sz w:val="24"/>
          <w:szCs w:val="24"/>
          <w:lang w:eastAsia="ru-RU"/>
        </w:rPr>
        <w:t>6</w:t>
      </w:r>
      <w:r w:rsidRPr="00E76CBC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33664B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E76CBC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3F6296" w:rsidRPr="00E76CBC">
        <w:rPr>
          <w:rFonts w:ascii="PT Astra Serif" w:hAnsi="PT Astra Serif"/>
          <w:sz w:val="24"/>
          <w:szCs w:val="24"/>
          <w:lang w:eastAsia="ru-RU"/>
        </w:rPr>
        <w:t>7</w:t>
      </w:r>
      <w:r w:rsidRPr="00E76CBC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3F6296" w:rsidRPr="00E76CBC">
        <w:rPr>
          <w:rFonts w:ascii="PT Astra Serif" w:hAnsi="PT Astra Serif"/>
          <w:sz w:val="24"/>
          <w:szCs w:val="24"/>
          <w:lang w:eastAsia="ru-RU"/>
        </w:rPr>
        <w:t>8</w:t>
      </w:r>
      <w:r w:rsidRPr="00E76CBC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E76CBC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76CBC" w:rsidRPr="00E76CBC" w:rsidTr="0033664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E76CBC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E76CBC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E76CBC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76CBC" w:rsidRDefault="00D15DFF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E76CBC" w:rsidRDefault="00D15DFF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E76CBC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E76CBC">
              <w:rPr>
                <w:rFonts w:ascii="PT Astra Serif" w:eastAsia="Times New Roman" w:hAnsi="PT Astra Serif"/>
                <w:lang w:eastAsia="ru-RU"/>
              </w:rPr>
              <w:t xml:space="preserve">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D15DFF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7C7" w:rsidRPr="00E76CBC" w:rsidRDefault="00E76CBC" w:rsidP="002A17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Председателя Правительства Томской области (по промышленности, инвестиционной политике и имущественным отношениям)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1 970,0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1 970,0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 xml:space="preserve"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соответствии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 xml:space="preserve">с государственным заданием и предоставление субсидий учреждениям в целях реализации полномочий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 xml:space="preserve">по обеспечению функционирования объектов государственного имущества Томской области,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 xml:space="preserve">а также приобретения учреждениями имущества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>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2246000170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1 970,0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-1 970,0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-1 970,0</w:t>
            </w:r>
          </w:p>
        </w:tc>
      </w:tr>
      <w:tr w:rsidR="00E76CBC" w:rsidRPr="00E76CBC" w:rsidTr="0033664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2A17C7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 xml:space="preserve">с предотвращением влияния ухудшения геополитической </w:t>
            </w:r>
            <w:r w:rsidR="0033664B">
              <w:rPr>
                <w:rFonts w:ascii="PT Astra Serif" w:eastAsia="Times New Roman" w:hAnsi="PT Astra Serif"/>
                <w:lang w:eastAsia="ru-RU"/>
              </w:rPr>
              <w:br/>
            </w:r>
            <w:r w:rsidRPr="00E76CBC">
              <w:rPr>
                <w:rFonts w:ascii="PT Astra Serif" w:eastAsia="Times New Roman" w:hAnsi="PT Astra Serif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7C7" w:rsidRPr="00E76CBC" w:rsidRDefault="00E76CBC" w:rsidP="0033664B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76CBC">
              <w:rPr>
                <w:rFonts w:ascii="PT Astra Serif" w:eastAsia="Times New Roman" w:hAnsi="PT Astra Serif"/>
                <w:lang w:eastAsia="ru-RU"/>
              </w:rPr>
              <w:t>-1 970,0</w:t>
            </w:r>
          </w:p>
        </w:tc>
      </w:tr>
    </w:tbl>
    <w:p w:rsidR="00D34AF9" w:rsidRPr="00E76CBC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E76CBC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CBC" w:rsidRDefault="00E76CBC">
      <w:pPr>
        <w:spacing w:after="0" w:line="240" w:lineRule="auto"/>
      </w:pPr>
      <w:r>
        <w:separator/>
      </w:r>
    </w:p>
  </w:endnote>
  <w:endnote w:type="continuationSeparator" w:id="0">
    <w:p w:rsidR="00E76CBC" w:rsidRDefault="00E76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CBC" w:rsidRDefault="00E76CBC">
      <w:pPr>
        <w:spacing w:after="0" w:line="240" w:lineRule="auto"/>
      </w:pPr>
      <w:r>
        <w:separator/>
      </w:r>
    </w:p>
  </w:footnote>
  <w:footnote w:type="continuationSeparator" w:id="0">
    <w:p w:rsidR="00E76CBC" w:rsidRDefault="00E76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CBC" w:rsidRPr="00A0721D" w:rsidRDefault="00E76CBC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CBC" w:rsidRDefault="00E76CBC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CBC" w:rsidRPr="00647473" w:rsidRDefault="00E76CBC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442FA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A17C7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56A3"/>
    <w:rsid w:val="0033664B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3F6296"/>
    <w:rsid w:val="00410FF6"/>
    <w:rsid w:val="0041203A"/>
    <w:rsid w:val="0042131F"/>
    <w:rsid w:val="0043182F"/>
    <w:rsid w:val="00434B9C"/>
    <w:rsid w:val="00440046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A561A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3FB7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661AE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8F4A6B"/>
    <w:rsid w:val="00901CBA"/>
    <w:rsid w:val="00937890"/>
    <w:rsid w:val="009423DF"/>
    <w:rsid w:val="00963350"/>
    <w:rsid w:val="0096643E"/>
    <w:rsid w:val="00992246"/>
    <w:rsid w:val="00996539"/>
    <w:rsid w:val="00997E5B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2C9E"/>
    <w:rsid w:val="00A558CC"/>
    <w:rsid w:val="00A7133A"/>
    <w:rsid w:val="00A73FB1"/>
    <w:rsid w:val="00A81244"/>
    <w:rsid w:val="00AB184D"/>
    <w:rsid w:val="00AC7084"/>
    <w:rsid w:val="00AD0410"/>
    <w:rsid w:val="00AD37D0"/>
    <w:rsid w:val="00AD42ED"/>
    <w:rsid w:val="00AD50FB"/>
    <w:rsid w:val="00AE4082"/>
    <w:rsid w:val="00AF12F2"/>
    <w:rsid w:val="00B03161"/>
    <w:rsid w:val="00B06000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25772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766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13017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76CBC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49C2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qFormat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F4A6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F4A6B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qFormat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F4A6B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F4A6B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2026-09-04T03:51:00Z</dcterms:created>
  <dcterms:modified xsi:type="dcterms:W3CDTF">2026-09-04T03:51:00Z</dcterms:modified>
</cp:coreProperties>
</file>